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488D4" w14:textId="788F7358" w:rsidR="00190D44" w:rsidRPr="00190D44" w:rsidRDefault="00190D44" w:rsidP="00190D44">
      <w:pPr>
        <w:autoSpaceDE w:val="0"/>
        <w:autoSpaceDN w:val="0"/>
        <w:adjustRightInd w:val="0"/>
        <w:spacing w:before="40" w:after="60"/>
        <w:ind w:left="2160" w:firstLine="720"/>
        <w:jc w:val="right"/>
        <w:rPr>
          <w:rFonts w:cs="Open Sans"/>
          <w:b/>
          <w:bCs/>
          <w:sz w:val="32"/>
          <w:szCs w:val="32"/>
        </w:rPr>
      </w:pPr>
      <w:r w:rsidRPr="00190D44">
        <w:rPr>
          <w:rFonts w:cs="Open Sans"/>
          <w:b/>
          <w:bCs/>
          <w:sz w:val="32"/>
          <w:szCs w:val="32"/>
        </w:rPr>
        <w:t>Zintegrowany System Poboru Należności i Rozrachunków z UE i Budżetem ZEFIR 2</w:t>
      </w:r>
    </w:p>
    <w:p w14:paraId="342545F9" w14:textId="77777777" w:rsidR="00190D44" w:rsidRPr="00190D44" w:rsidRDefault="00190D44" w:rsidP="00190D44">
      <w:pPr>
        <w:pStyle w:val="Tytu"/>
      </w:pPr>
      <w:r w:rsidRPr="00190D44">
        <w:t>Specyfikacja XML dla podmiotów w zakresie elektronicznej obsługi wniosku o wydanie albo sprzedaż banderol WZBPL</w:t>
      </w:r>
    </w:p>
    <w:p w14:paraId="598D6115" w14:textId="3248F67F" w:rsidR="003F3585" w:rsidRPr="00190D44" w:rsidRDefault="001D1ACD" w:rsidP="00190D44">
      <w:pPr>
        <w:autoSpaceDE w:val="0"/>
        <w:autoSpaceDN w:val="0"/>
        <w:adjustRightInd w:val="0"/>
        <w:spacing w:before="1560" w:after="60"/>
        <w:jc w:val="right"/>
        <w:rPr>
          <w:rFonts w:cs="Open Sans"/>
          <w:b/>
          <w:bCs/>
          <w:sz w:val="32"/>
          <w:szCs w:val="32"/>
        </w:rPr>
      </w:pPr>
      <w:r w:rsidRPr="00190D44">
        <w:rPr>
          <w:rFonts w:cs="Open Sans"/>
          <w:b/>
          <w:bCs/>
          <w:sz w:val="32"/>
          <w:szCs w:val="32"/>
        </w:rPr>
        <w:t>Wersja</w:t>
      </w:r>
      <w:r w:rsidR="0058798F" w:rsidRPr="00190D44">
        <w:rPr>
          <w:rFonts w:cs="Open Sans"/>
          <w:b/>
          <w:bCs/>
          <w:sz w:val="32"/>
          <w:szCs w:val="32"/>
        </w:rPr>
        <w:t xml:space="preserve"> </w:t>
      </w:r>
      <w:r w:rsidR="00251504" w:rsidRPr="00190D44">
        <w:rPr>
          <w:rFonts w:cs="Open Sans"/>
          <w:b/>
          <w:bCs/>
          <w:sz w:val="32"/>
          <w:szCs w:val="32"/>
        </w:rPr>
        <w:fldChar w:fldCharType="begin"/>
      </w:r>
      <w:r w:rsidR="00251504" w:rsidRPr="00190D44">
        <w:rPr>
          <w:rFonts w:cs="Open Sans"/>
          <w:b/>
          <w:bCs/>
          <w:sz w:val="32"/>
          <w:szCs w:val="32"/>
        </w:rPr>
        <w:instrText xml:space="preserve"> DOCPROPERTY  Wersja  \* MERGEFORMAT </w:instrText>
      </w:r>
      <w:r w:rsidR="00251504" w:rsidRPr="00190D44">
        <w:rPr>
          <w:rFonts w:cs="Open Sans"/>
          <w:b/>
          <w:bCs/>
          <w:sz w:val="32"/>
          <w:szCs w:val="32"/>
        </w:rPr>
        <w:fldChar w:fldCharType="separate"/>
      </w:r>
      <w:r w:rsidR="00A51BB5" w:rsidRPr="00190D44">
        <w:rPr>
          <w:rFonts w:cs="Open Sans"/>
          <w:b/>
          <w:bCs/>
          <w:sz w:val="32"/>
          <w:szCs w:val="32"/>
        </w:rPr>
        <w:t>2.1</w:t>
      </w:r>
      <w:r w:rsidR="00251504" w:rsidRPr="00190D44">
        <w:rPr>
          <w:rFonts w:cs="Open Sans"/>
          <w:b/>
          <w:bCs/>
          <w:sz w:val="32"/>
          <w:szCs w:val="32"/>
        </w:rPr>
        <w:fldChar w:fldCharType="end"/>
      </w:r>
    </w:p>
    <w:p w14:paraId="5EC2C0A3" w14:textId="77777777" w:rsidR="0058798F" w:rsidRPr="00190D44" w:rsidRDefault="0058798F" w:rsidP="00190D44">
      <w:pPr>
        <w:rPr>
          <w:rFonts w:cs="Open Sans"/>
        </w:rPr>
      </w:pPr>
    </w:p>
    <w:p w14:paraId="70650B52" w14:textId="77777777" w:rsidR="00F6340E" w:rsidRPr="00190D44" w:rsidRDefault="00F6340E" w:rsidP="00190D44">
      <w:pPr>
        <w:rPr>
          <w:rFonts w:cs="Open Sans"/>
        </w:rPr>
        <w:sectPr w:rsidR="00F6340E" w:rsidRPr="00190D44" w:rsidSect="002D6FD0">
          <w:footerReference w:type="even" r:id="rId8"/>
          <w:footerReference w:type="default" r:id="rId9"/>
          <w:headerReference w:type="first" r:id="rId10"/>
          <w:pgSz w:w="11900" w:h="16840" w:code="9"/>
          <w:pgMar w:top="1701" w:right="1134" w:bottom="1701" w:left="1418" w:header="709" w:footer="709" w:gutter="0"/>
          <w:cols w:space="708"/>
          <w:titlePg/>
          <w:docGrid w:linePitch="326"/>
        </w:sectPr>
      </w:pPr>
    </w:p>
    <w:p w14:paraId="2D19687C" w14:textId="7917E3E2" w:rsidR="00CF43BD" w:rsidRPr="00190D44" w:rsidRDefault="00CF43BD" w:rsidP="00190D44">
      <w:pPr>
        <w:pStyle w:val="Z2PodpisRysunkuTabeli"/>
        <w:rPr>
          <w:rFonts w:cs="Open Sans"/>
        </w:rPr>
      </w:pPr>
      <w:bookmarkStart w:id="0" w:name="_Toc88940814"/>
      <w:bookmarkStart w:id="1" w:name="_Toc93140917"/>
      <w:bookmarkStart w:id="2" w:name="_Toc94038273"/>
      <w:bookmarkStart w:id="3" w:name="_Toc94462922"/>
      <w:bookmarkStart w:id="4" w:name="_Toc97548281"/>
      <w:bookmarkStart w:id="5" w:name="_Toc180668459"/>
      <w:r w:rsidRPr="00190D44">
        <w:rPr>
          <w:rFonts w:cs="Open Sans"/>
        </w:rPr>
        <w:lastRenderedPageBreak/>
        <w:t xml:space="preserve">Tabela </w:t>
      </w:r>
      <w:r w:rsidRPr="00190D44">
        <w:rPr>
          <w:rFonts w:cs="Open Sans"/>
        </w:rPr>
        <w:fldChar w:fldCharType="begin"/>
      </w:r>
      <w:r w:rsidRPr="00190D44">
        <w:rPr>
          <w:rFonts w:cs="Open Sans"/>
        </w:rPr>
        <w:instrText xml:space="preserve"> SEQ Tabela \* ARABIC </w:instrText>
      </w:r>
      <w:r w:rsidRPr="00190D44">
        <w:rPr>
          <w:rFonts w:cs="Open Sans"/>
        </w:rPr>
        <w:fldChar w:fldCharType="separate"/>
      </w:r>
      <w:r w:rsidR="00A51BB5" w:rsidRPr="00190D44">
        <w:rPr>
          <w:rFonts w:cs="Open Sans"/>
          <w:noProof/>
        </w:rPr>
        <w:t>1</w:t>
      </w:r>
      <w:r w:rsidRPr="00190D44">
        <w:rPr>
          <w:rFonts w:cs="Open Sans"/>
        </w:rPr>
        <w:fldChar w:fldCharType="end"/>
      </w:r>
      <w:r w:rsidRPr="00190D44">
        <w:rPr>
          <w:rFonts w:cs="Open Sans"/>
        </w:rPr>
        <w:t>. Metryka dokumentu</w:t>
      </w:r>
      <w:bookmarkEnd w:id="0"/>
      <w:bookmarkEnd w:id="1"/>
      <w:bookmarkEnd w:id="2"/>
      <w:bookmarkEnd w:id="3"/>
      <w:bookmarkEnd w:id="4"/>
      <w:bookmarkEnd w:id="5"/>
    </w:p>
    <w:tbl>
      <w:tblPr>
        <w:tblStyle w:val="Tabela-Siatka"/>
        <w:tblW w:w="9360" w:type="dxa"/>
        <w:tblLook w:val="01E0" w:firstRow="1" w:lastRow="1" w:firstColumn="1" w:lastColumn="1" w:noHBand="0" w:noVBand="0"/>
      </w:tblPr>
      <w:tblGrid>
        <w:gridCol w:w="1800"/>
        <w:gridCol w:w="7560"/>
      </w:tblGrid>
      <w:tr w:rsidR="00BB6B75" w:rsidRPr="00190D44" w14:paraId="297EF0EC" w14:textId="77777777" w:rsidTr="00190D44">
        <w:trPr>
          <w:tblHeader/>
        </w:trPr>
        <w:tc>
          <w:tcPr>
            <w:tcW w:w="1800" w:type="dxa"/>
            <w:shd w:val="clear" w:color="auto" w:fill="D9D9D9" w:themeFill="background1" w:themeFillShade="D9"/>
          </w:tcPr>
          <w:p w14:paraId="427C00B5" w14:textId="77777777" w:rsidR="00BB6B75" w:rsidRPr="00190D44" w:rsidRDefault="00BB6B75" w:rsidP="00190D44">
            <w:pPr>
              <w:pStyle w:val="Z2Nagwektabeli"/>
              <w:rPr>
                <w:rFonts w:ascii="Lato" w:hAnsi="Lato" w:cs="Open Sans"/>
                <w:szCs w:val="18"/>
              </w:rPr>
            </w:pPr>
            <w:r w:rsidRPr="00190D44">
              <w:rPr>
                <w:rFonts w:ascii="Lato" w:hAnsi="Lato" w:cs="Open Sans"/>
                <w:szCs w:val="18"/>
              </w:rPr>
              <w:t>Projekt</w:t>
            </w:r>
          </w:p>
        </w:tc>
        <w:tc>
          <w:tcPr>
            <w:tcW w:w="7560" w:type="dxa"/>
            <w:shd w:val="clear" w:color="auto" w:fill="D9D9D9" w:themeFill="background1" w:themeFillShade="D9"/>
          </w:tcPr>
          <w:p w14:paraId="2A340A61" w14:textId="77777777" w:rsidR="00BB6B75" w:rsidRPr="00190D44" w:rsidRDefault="00BB6B75" w:rsidP="00190D44">
            <w:pPr>
              <w:pStyle w:val="Z2Nagwektabeli"/>
              <w:rPr>
                <w:rFonts w:ascii="Lato" w:hAnsi="Lato" w:cs="Open Sans"/>
                <w:szCs w:val="18"/>
              </w:rPr>
            </w:pPr>
            <w:r w:rsidRPr="00190D44">
              <w:rPr>
                <w:rFonts w:ascii="Lato" w:hAnsi="Lato" w:cs="Open Sans"/>
                <w:szCs w:val="18"/>
              </w:rPr>
              <w:t>ZEFIR 2</w:t>
            </w:r>
          </w:p>
        </w:tc>
      </w:tr>
      <w:tr w:rsidR="00BB6B75" w:rsidRPr="00190D44" w14:paraId="09EBAE73" w14:textId="77777777" w:rsidTr="00B14FED">
        <w:tc>
          <w:tcPr>
            <w:tcW w:w="1800" w:type="dxa"/>
          </w:tcPr>
          <w:p w14:paraId="05ED64BB" w14:textId="77777777" w:rsidR="00BB6B75" w:rsidRPr="00A1252D" w:rsidRDefault="00FF41D0" w:rsidP="00A1252D">
            <w:pPr>
              <w:pStyle w:val="Z2tabelatekst"/>
            </w:pPr>
            <w:r w:rsidRPr="00A1252D">
              <w:t>Nazwa Wykonawcy</w:t>
            </w:r>
          </w:p>
        </w:tc>
        <w:tc>
          <w:tcPr>
            <w:tcW w:w="7560" w:type="dxa"/>
          </w:tcPr>
          <w:p w14:paraId="7F3E08FC" w14:textId="77777777" w:rsidR="00BB6B75" w:rsidRPr="00A1252D" w:rsidRDefault="001D1ACD" w:rsidP="00A1252D">
            <w:pPr>
              <w:pStyle w:val="Z2tabelatekst"/>
            </w:pPr>
            <w:r w:rsidRPr="00A1252D">
              <w:t>Asseco Poland S.A.</w:t>
            </w:r>
          </w:p>
        </w:tc>
      </w:tr>
      <w:tr w:rsidR="00BB6B75" w:rsidRPr="00190D44" w14:paraId="1A37478B" w14:textId="77777777" w:rsidTr="00B14FED">
        <w:tc>
          <w:tcPr>
            <w:tcW w:w="1800" w:type="dxa"/>
          </w:tcPr>
          <w:p w14:paraId="319031D8" w14:textId="77777777" w:rsidR="00BB6B75" w:rsidRPr="00A1252D" w:rsidRDefault="00FF41D0" w:rsidP="00A1252D">
            <w:pPr>
              <w:pStyle w:val="Z2tabelatekst"/>
            </w:pPr>
            <w:r w:rsidRPr="00A1252D">
              <w:t>Nazwa p</w:t>
            </w:r>
            <w:r w:rsidR="00BB6B75" w:rsidRPr="00A1252D">
              <w:t>rodukt</w:t>
            </w:r>
            <w:r w:rsidRPr="00A1252D">
              <w:t>u</w:t>
            </w:r>
          </w:p>
        </w:tc>
        <w:tc>
          <w:tcPr>
            <w:tcW w:w="7560" w:type="dxa"/>
          </w:tcPr>
          <w:p w14:paraId="03D4EA90" w14:textId="251B116C" w:rsidR="00BB6B75" w:rsidRPr="00A1252D" w:rsidRDefault="00190D44" w:rsidP="00A1252D">
            <w:pPr>
              <w:pStyle w:val="Z2tabelatekst"/>
            </w:pPr>
            <w:r w:rsidRPr="00A1252D">
              <w:t>Specyfikacja XML dla podmiotów w zakresie elektronicznej obsługi wniosku o wydanie albo sprzedaż banderol WZBPL</w:t>
            </w:r>
          </w:p>
        </w:tc>
      </w:tr>
      <w:tr w:rsidR="00BB6B75" w:rsidRPr="00190D44" w14:paraId="0D8E958C" w14:textId="77777777" w:rsidTr="00B14FED">
        <w:tc>
          <w:tcPr>
            <w:tcW w:w="1800" w:type="dxa"/>
          </w:tcPr>
          <w:p w14:paraId="55C05FEF" w14:textId="77777777" w:rsidR="00BB6B75" w:rsidRPr="00A1252D" w:rsidRDefault="00BB6B75" w:rsidP="00A1252D">
            <w:pPr>
              <w:pStyle w:val="Z2tabelatekst"/>
            </w:pPr>
            <w:r w:rsidRPr="00A1252D">
              <w:t>Opis</w:t>
            </w:r>
            <w:r w:rsidR="00FF41D0" w:rsidRPr="00A1252D">
              <w:t xml:space="preserve"> produktu</w:t>
            </w:r>
          </w:p>
        </w:tc>
        <w:tc>
          <w:tcPr>
            <w:tcW w:w="7560" w:type="dxa"/>
          </w:tcPr>
          <w:p w14:paraId="2A8F4C68" w14:textId="77777777" w:rsidR="00203FA4" w:rsidRPr="00A1252D" w:rsidRDefault="00203FA4" w:rsidP="00A1252D">
            <w:pPr>
              <w:pStyle w:val="Z2tabelatekst"/>
            </w:pPr>
            <w:r w:rsidRPr="00A1252D">
              <w:t>Dokument jest produktem zrealizowanym w ramach Umowy nr 1201-ILL-5.023.22.2021 z dnia 26.02.2021wraz z późniejszymi aneksami.</w:t>
            </w:r>
          </w:p>
          <w:p w14:paraId="71741676" w14:textId="2B09B9C9" w:rsidR="00004C2C" w:rsidRPr="00A1252D" w:rsidRDefault="00004C2C" w:rsidP="00A1252D">
            <w:pPr>
              <w:pStyle w:val="Z2tabelatekst"/>
            </w:pPr>
            <w:r w:rsidRPr="00A1252D">
              <w:t>Dokument zawiera</w:t>
            </w:r>
            <w:r w:rsidR="008A4189" w:rsidRPr="00A1252D">
              <w:t xml:space="preserve"> </w:t>
            </w:r>
            <w:r w:rsidR="0000530F" w:rsidRPr="00A1252D">
              <w:t xml:space="preserve">specyfikację </w:t>
            </w:r>
            <w:r w:rsidR="00816BF6" w:rsidRPr="00A1252D">
              <w:t xml:space="preserve">XML dla podmiotów w zakresie elektronicznej obsługi </w:t>
            </w:r>
            <w:r w:rsidR="006415E6" w:rsidRPr="00A1252D">
              <w:t>wstępnego zapotrzebowania na banderole podatkowe i legalizacyjne</w:t>
            </w:r>
            <w:r w:rsidR="000B73F9" w:rsidRPr="00A1252D">
              <w:t>.</w:t>
            </w:r>
          </w:p>
        </w:tc>
      </w:tr>
      <w:tr w:rsidR="00BB6B75" w:rsidRPr="00190D44" w14:paraId="71AEB72C" w14:textId="77777777" w:rsidTr="00B14FED">
        <w:tc>
          <w:tcPr>
            <w:tcW w:w="1800" w:type="dxa"/>
          </w:tcPr>
          <w:p w14:paraId="320BC5E5" w14:textId="77777777" w:rsidR="00BB6B75" w:rsidRPr="00A1252D" w:rsidRDefault="00FF41D0" w:rsidP="00A1252D">
            <w:pPr>
              <w:pStyle w:val="Z2tabelatekst"/>
            </w:pPr>
            <w:r w:rsidRPr="00A1252D">
              <w:t>Autor/</w:t>
            </w:r>
            <w:proofErr w:type="spellStart"/>
            <w:r w:rsidRPr="00A1252D">
              <w:t>rzy</w:t>
            </w:r>
            <w:proofErr w:type="spellEnd"/>
          </w:p>
        </w:tc>
        <w:tc>
          <w:tcPr>
            <w:tcW w:w="7560" w:type="dxa"/>
          </w:tcPr>
          <w:p w14:paraId="08B3B836" w14:textId="218F6746" w:rsidR="00BB6B75" w:rsidRPr="00A1252D" w:rsidRDefault="006D6571" w:rsidP="00A1252D">
            <w:pPr>
              <w:pStyle w:val="Z2tabelatekst"/>
            </w:pPr>
            <w:r w:rsidRPr="00A1252D">
              <w:t xml:space="preserve">Analityk - </w:t>
            </w:r>
            <w:r w:rsidR="00B37A1C" w:rsidRPr="00A1252D">
              <w:t>Bogdan Schmidt</w:t>
            </w:r>
          </w:p>
        </w:tc>
      </w:tr>
      <w:tr w:rsidR="00014BBE" w:rsidRPr="00190D44" w14:paraId="14DC5B17" w14:textId="77777777" w:rsidTr="00DA08E7">
        <w:tc>
          <w:tcPr>
            <w:tcW w:w="1800" w:type="dxa"/>
          </w:tcPr>
          <w:p w14:paraId="5BF54D90" w14:textId="77777777" w:rsidR="00014BBE" w:rsidRPr="00A1252D" w:rsidRDefault="00014BBE" w:rsidP="00A1252D">
            <w:pPr>
              <w:pStyle w:val="Z2tabelatekst"/>
            </w:pPr>
            <w:r w:rsidRPr="00A1252D">
              <w:t>Nazwa pliku</w:t>
            </w:r>
          </w:p>
        </w:tc>
        <w:tc>
          <w:tcPr>
            <w:tcW w:w="7560" w:type="dxa"/>
          </w:tcPr>
          <w:p w14:paraId="48197CFA" w14:textId="3746F6A6" w:rsidR="00014BBE" w:rsidRPr="00A1252D" w:rsidRDefault="00190D44" w:rsidP="00A1252D">
            <w:pPr>
              <w:pStyle w:val="Z2tabelatekst"/>
            </w:pPr>
            <w:r w:rsidRPr="00A1252D">
              <w:t>ZF2-PWT-KXML-WZBPL_v2.1.docx</w:t>
            </w:r>
          </w:p>
        </w:tc>
      </w:tr>
      <w:tr w:rsidR="00014BBE" w:rsidRPr="00190D44" w14:paraId="1FC53DA2" w14:textId="77777777" w:rsidTr="00902D7D">
        <w:tc>
          <w:tcPr>
            <w:tcW w:w="1800" w:type="dxa"/>
          </w:tcPr>
          <w:p w14:paraId="56B5FEBB" w14:textId="55CD6E70" w:rsidR="00014BBE" w:rsidRPr="00A1252D" w:rsidRDefault="00014BBE" w:rsidP="00A1252D">
            <w:pPr>
              <w:pStyle w:val="Z2tabelatekst"/>
            </w:pPr>
            <w:r w:rsidRPr="00A1252D">
              <w:t>Liczba stron</w:t>
            </w:r>
          </w:p>
        </w:tc>
        <w:tc>
          <w:tcPr>
            <w:tcW w:w="7560" w:type="dxa"/>
          </w:tcPr>
          <w:p w14:paraId="2F7467F7" w14:textId="4A3668EE" w:rsidR="00014BBE" w:rsidRPr="00A1252D" w:rsidRDefault="00953E18" w:rsidP="00A1252D">
            <w:pPr>
              <w:pStyle w:val="Z2tabelatekst"/>
            </w:pPr>
            <w:fldSimple w:instr=" NUMPAGES   \* MERGEFORMAT ">
              <w:r w:rsidR="00A51BB5" w:rsidRPr="00A1252D">
                <w:t>23</w:t>
              </w:r>
            </w:fldSimple>
          </w:p>
        </w:tc>
      </w:tr>
    </w:tbl>
    <w:p w14:paraId="6F3B215F" w14:textId="78C8A944" w:rsidR="00CF43BD" w:rsidRPr="00190D44" w:rsidRDefault="00CF43BD" w:rsidP="00190D44">
      <w:pPr>
        <w:pStyle w:val="Z2PodpisRysunkuTabeli"/>
        <w:rPr>
          <w:rFonts w:cs="Open Sans"/>
        </w:rPr>
      </w:pPr>
      <w:bookmarkStart w:id="6" w:name="_Toc88940815"/>
      <w:bookmarkStart w:id="7" w:name="_Toc93140918"/>
      <w:bookmarkStart w:id="8" w:name="_Toc94038274"/>
      <w:bookmarkStart w:id="9" w:name="_Toc94462923"/>
      <w:bookmarkStart w:id="10" w:name="_Toc97548282"/>
      <w:bookmarkStart w:id="11" w:name="_Toc180668460"/>
      <w:r w:rsidRPr="00190D44">
        <w:rPr>
          <w:rFonts w:cs="Open Sans"/>
        </w:rPr>
        <w:t xml:space="preserve">Tabela </w:t>
      </w:r>
      <w:r w:rsidRPr="00190D44">
        <w:rPr>
          <w:rFonts w:cs="Open Sans"/>
        </w:rPr>
        <w:fldChar w:fldCharType="begin"/>
      </w:r>
      <w:r w:rsidRPr="00190D44">
        <w:rPr>
          <w:rFonts w:cs="Open Sans"/>
        </w:rPr>
        <w:instrText xml:space="preserve"> SEQ Tabela \* ARABIC </w:instrText>
      </w:r>
      <w:r w:rsidRPr="00190D44">
        <w:rPr>
          <w:rFonts w:cs="Open Sans"/>
        </w:rPr>
        <w:fldChar w:fldCharType="separate"/>
      </w:r>
      <w:r w:rsidR="00A51BB5" w:rsidRPr="00190D44">
        <w:rPr>
          <w:rFonts w:cs="Open Sans"/>
        </w:rPr>
        <w:t>2</w:t>
      </w:r>
      <w:r w:rsidRPr="00190D44">
        <w:rPr>
          <w:rFonts w:cs="Open Sans"/>
        </w:rPr>
        <w:fldChar w:fldCharType="end"/>
      </w:r>
      <w:r w:rsidRPr="00190D44">
        <w:rPr>
          <w:rFonts w:cs="Open Sans"/>
        </w:rPr>
        <w:t>. Historia zmian dokumentu</w:t>
      </w:r>
      <w:bookmarkEnd w:id="6"/>
      <w:bookmarkEnd w:id="7"/>
      <w:bookmarkEnd w:id="8"/>
      <w:bookmarkEnd w:id="9"/>
      <w:bookmarkEnd w:id="10"/>
      <w:bookmarkEnd w:id="11"/>
    </w:p>
    <w:tbl>
      <w:tblPr>
        <w:tblStyle w:val="Tabela-Siatka"/>
        <w:tblW w:w="9368" w:type="dxa"/>
        <w:tblLayout w:type="fixed"/>
        <w:tblLook w:val="01E0" w:firstRow="1" w:lastRow="1" w:firstColumn="1" w:lastColumn="1" w:noHBand="0" w:noVBand="0"/>
      </w:tblPr>
      <w:tblGrid>
        <w:gridCol w:w="797"/>
        <w:gridCol w:w="1041"/>
        <w:gridCol w:w="1276"/>
        <w:gridCol w:w="1984"/>
        <w:gridCol w:w="709"/>
        <w:gridCol w:w="1134"/>
        <w:gridCol w:w="1134"/>
        <w:gridCol w:w="1293"/>
      </w:tblGrid>
      <w:tr w:rsidR="005366D3" w:rsidRPr="00190D44" w14:paraId="2DA85C22" w14:textId="77777777" w:rsidTr="00190D44">
        <w:trPr>
          <w:tblHeader/>
        </w:trPr>
        <w:tc>
          <w:tcPr>
            <w:tcW w:w="797" w:type="dxa"/>
            <w:shd w:val="clear" w:color="auto" w:fill="D9D9D9" w:themeFill="background1" w:themeFillShade="D9"/>
          </w:tcPr>
          <w:p w14:paraId="5C89F8EC" w14:textId="77777777" w:rsidR="00A45A2F" w:rsidRPr="00190D44" w:rsidRDefault="005366D3" w:rsidP="00190D44">
            <w:pPr>
              <w:pStyle w:val="Z2Nagwektabeli"/>
              <w:rPr>
                <w:rFonts w:ascii="Lato" w:hAnsi="Lato" w:cs="Open Sans"/>
                <w:szCs w:val="18"/>
              </w:rPr>
            </w:pPr>
            <w:r w:rsidRPr="00190D44">
              <w:rPr>
                <w:rFonts w:ascii="Lato" w:hAnsi="Lato" w:cs="Open Sans"/>
                <w:szCs w:val="18"/>
              </w:rPr>
              <w:t>E</w:t>
            </w:r>
            <w:r w:rsidR="00A45A2F" w:rsidRPr="00190D44">
              <w:rPr>
                <w:rFonts w:ascii="Lato" w:hAnsi="Lato" w:cs="Open Sans"/>
                <w:szCs w:val="18"/>
              </w:rPr>
              <w:t>dycj</w:t>
            </w:r>
            <w:r w:rsidRPr="00190D44">
              <w:rPr>
                <w:rFonts w:ascii="Lato" w:hAnsi="Lato" w:cs="Open Sans"/>
                <w:szCs w:val="18"/>
              </w:rPr>
              <w:t>a</w:t>
            </w:r>
          </w:p>
        </w:tc>
        <w:tc>
          <w:tcPr>
            <w:tcW w:w="1041" w:type="dxa"/>
            <w:shd w:val="clear" w:color="auto" w:fill="D9D9D9" w:themeFill="background1" w:themeFillShade="D9"/>
          </w:tcPr>
          <w:p w14:paraId="341F57E4" w14:textId="77777777" w:rsidR="00A45A2F" w:rsidRPr="00190D44" w:rsidRDefault="005366D3" w:rsidP="00190D44">
            <w:pPr>
              <w:pStyle w:val="Z2Nagwektabeli"/>
              <w:rPr>
                <w:rFonts w:ascii="Lato" w:hAnsi="Lato" w:cs="Open Sans"/>
                <w:szCs w:val="18"/>
              </w:rPr>
            </w:pPr>
            <w:r w:rsidRPr="00190D44">
              <w:rPr>
                <w:rFonts w:ascii="Lato" w:hAnsi="Lato" w:cs="Open Sans"/>
                <w:szCs w:val="18"/>
              </w:rPr>
              <w:t>Rewizja</w:t>
            </w:r>
          </w:p>
        </w:tc>
        <w:tc>
          <w:tcPr>
            <w:tcW w:w="1276" w:type="dxa"/>
            <w:shd w:val="clear" w:color="auto" w:fill="D9D9D9" w:themeFill="background1" w:themeFillShade="D9"/>
          </w:tcPr>
          <w:p w14:paraId="317B9DB8" w14:textId="77777777" w:rsidR="00A45A2F" w:rsidRPr="00190D44" w:rsidRDefault="00A45A2F" w:rsidP="00190D44">
            <w:pPr>
              <w:pStyle w:val="Z2Nagwektabeli"/>
              <w:rPr>
                <w:rFonts w:ascii="Lato" w:hAnsi="Lato" w:cs="Open Sans"/>
                <w:szCs w:val="18"/>
              </w:rPr>
            </w:pPr>
            <w:r w:rsidRPr="00190D44">
              <w:rPr>
                <w:rFonts w:ascii="Lato" w:hAnsi="Lato" w:cs="Open Sans"/>
                <w:szCs w:val="18"/>
              </w:rPr>
              <w:t>Data wydania</w:t>
            </w:r>
          </w:p>
        </w:tc>
        <w:tc>
          <w:tcPr>
            <w:tcW w:w="1984" w:type="dxa"/>
            <w:shd w:val="clear" w:color="auto" w:fill="D9D9D9" w:themeFill="background1" w:themeFillShade="D9"/>
          </w:tcPr>
          <w:p w14:paraId="6E5E7827" w14:textId="77777777" w:rsidR="00A45A2F" w:rsidRPr="00190D44" w:rsidRDefault="00A45A2F" w:rsidP="00190D44">
            <w:pPr>
              <w:pStyle w:val="Z2Nagwektabeli"/>
              <w:rPr>
                <w:rFonts w:ascii="Lato" w:hAnsi="Lato" w:cs="Open Sans"/>
                <w:szCs w:val="18"/>
              </w:rPr>
            </w:pPr>
            <w:r w:rsidRPr="00190D44">
              <w:rPr>
                <w:rFonts w:ascii="Lato" w:hAnsi="Lato" w:cs="Open Sans"/>
                <w:szCs w:val="18"/>
              </w:rPr>
              <w:t>Opis</w:t>
            </w:r>
          </w:p>
        </w:tc>
        <w:tc>
          <w:tcPr>
            <w:tcW w:w="709" w:type="dxa"/>
            <w:shd w:val="clear" w:color="auto" w:fill="D9D9D9" w:themeFill="background1" w:themeFillShade="D9"/>
          </w:tcPr>
          <w:p w14:paraId="393467FB" w14:textId="77777777" w:rsidR="00A45A2F" w:rsidRPr="00190D44" w:rsidRDefault="005366D3" w:rsidP="00190D44">
            <w:pPr>
              <w:pStyle w:val="Z2Nagwektabeli"/>
              <w:rPr>
                <w:rFonts w:ascii="Lato" w:hAnsi="Lato" w:cs="Open Sans"/>
                <w:szCs w:val="18"/>
              </w:rPr>
            </w:pPr>
            <w:r w:rsidRPr="00190D44">
              <w:rPr>
                <w:rFonts w:ascii="Lato" w:hAnsi="Lato" w:cs="Open Sans"/>
                <w:szCs w:val="18"/>
              </w:rPr>
              <w:t>A</w:t>
            </w:r>
            <w:r w:rsidR="00A45A2F" w:rsidRPr="00190D44">
              <w:rPr>
                <w:rFonts w:ascii="Lato" w:hAnsi="Lato" w:cs="Open Sans"/>
                <w:szCs w:val="18"/>
              </w:rPr>
              <w:t>kcja (*)</w:t>
            </w:r>
          </w:p>
        </w:tc>
        <w:tc>
          <w:tcPr>
            <w:tcW w:w="1134" w:type="dxa"/>
            <w:shd w:val="clear" w:color="auto" w:fill="D9D9D9" w:themeFill="background1" w:themeFillShade="D9"/>
          </w:tcPr>
          <w:p w14:paraId="2A85CCBF" w14:textId="77777777" w:rsidR="00A45A2F" w:rsidRPr="00190D44" w:rsidRDefault="00A45A2F" w:rsidP="00190D44">
            <w:pPr>
              <w:pStyle w:val="Z2Nagwektabeli"/>
              <w:rPr>
                <w:rFonts w:ascii="Lato" w:hAnsi="Lato" w:cs="Open Sans"/>
                <w:szCs w:val="18"/>
              </w:rPr>
            </w:pPr>
            <w:r w:rsidRPr="00190D44">
              <w:rPr>
                <w:rFonts w:ascii="Lato" w:hAnsi="Lato" w:cs="Open Sans"/>
                <w:szCs w:val="18"/>
              </w:rPr>
              <w:t>Rozdzi</w:t>
            </w:r>
            <w:r w:rsidR="00FF41D0" w:rsidRPr="00190D44">
              <w:rPr>
                <w:rFonts w:ascii="Lato" w:hAnsi="Lato" w:cs="Open Sans"/>
                <w:szCs w:val="18"/>
              </w:rPr>
              <w:t>ały</w:t>
            </w:r>
            <w:r w:rsidR="005366D3" w:rsidRPr="00190D44">
              <w:rPr>
                <w:rFonts w:ascii="Lato" w:hAnsi="Lato" w:cs="Open Sans"/>
                <w:szCs w:val="18"/>
              </w:rPr>
              <w:t xml:space="preserve"> </w:t>
            </w:r>
            <w:r w:rsidRPr="00190D44">
              <w:rPr>
                <w:rFonts w:ascii="Lato" w:hAnsi="Lato" w:cs="Open Sans"/>
                <w:szCs w:val="18"/>
              </w:rPr>
              <w:t>(**)</w:t>
            </w:r>
          </w:p>
        </w:tc>
        <w:tc>
          <w:tcPr>
            <w:tcW w:w="1134" w:type="dxa"/>
            <w:shd w:val="clear" w:color="auto" w:fill="D9D9D9" w:themeFill="background1" w:themeFillShade="D9"/>
          </w:tcPr>
          <w:p w14:paraId="6A0C7694" w14:textId="77777777" w:rsidR="00A45A2F" w:rsidRPr="00190D44" w:rsidRDefault="00A45A2F" w:rsidP="00190D44">
            <w:pPr>
              <w:pStyle w:val="Z2Nagwektabeli"/>
              <w:rPr>
                <w:rFonts w:ascii="Lato" w:hAnsi="Lato" w:cs="Open Sans"/>
                <w:szCs w:val="18"/>
              </w:rPr>
            </w:pPr>
            <w:r w:rsidRPr="00190D44">
              <w:rPr>
                <w:rFonts w:ascii="Lato" w:hAnsi="Lato" w:cs="Open Sans"/>
                <w:szCs w:val="18"/>
              </w:rPr>
              <w:t>Autor</w:t>
            </w:r>
            <w:r w:rsidR="00FF41D0" w:rsidRPr="00190D44">
              <w:rPr>
                <w:rFonts w:ascii="Lato" w:hAnsi="Lato" w:cs="Open Sans"/>
                <w:szCs w:val="18"/>
              </w:rPr>
              <w:t>/</w:t>
            </w:r>
            <w:proofErr w:type="spellStart"/>
            <w:r w:rsidR="00FF41D0" w:rsidRPr="00190D44">
              <w:rPr>
                <w:rFonts w:ascii="Lato" w:hAnsi="Lato" w:cs="Open Sans"/>
                <w:szCs w:val="18"/>
              </w:rPr>
              <w:t>rzy</w:t>
            </w:r>
            <w:proofErr w:type="spellEnd"/>
            <w:r w:rsidR="00FF41D0" w:rsidRPr="00190D44">
              <w:rPr>
                <w:rFonts w:ascii="Lato" w:hAnsi="Lato" w:cs="Open Sans"/>
                <w:szCs w:val="18"/>
              </w:rPr>
              <w:t xml:space="preserve"> </w:t>
            </w:r>
            <w:r w:rsidRPr="00190D44">
              <w:rPr>
                <w:rFonts w:ascii="Lato" w:hAnsi="Lato" w:cs="Open Sans"/>
                <w:szCs w:val="18"/>
              </w:rPr>
              <w:t>(***)</w:t>
            </w:r>
          </w:p>
        </w:tc>
        <w:tc>
          <w:tcPr>
            <w:tcW w:w="1293" w:type="dxa"/>
            <w:shd w:val="clear" w:color="auto" w:fill="D9D9D9" w:themeFill="background1" w:themeFillShade="D9"/>
          </w:tcPr>
          <w:p w14:paraId="7B2DF8A2" w14:textId="77777777" w:rsidR="00A45A2F" w:rsidRPr="00190D44" w:rsidRDefault="00A45A2F" w:rsidP="00190D44">
            <w:pPr>
              <w:pStyle w:val="Z2Nagwektabeli"/>
              <w:rPr>
                <w:rFonts w:ascii="Lato" w:hAnsi="Lato" w:cs="Open Sans"/>
                <w:szCs w:val="18"/>
              </w:rPr>
            </w:pPr>
            <w:r w:rsidRPr="00190D44">
              <w:rPr>
                <w:rFonts w:ascii="Lato" w:hAnsi="Lato" w:cs="Open Sans"/>
                <w:szCs w:val="18"/>
              </w:rPr>
              <w:t xml:space="preserve">Data </w:t>
            </w:r>
            <w:r w:rsidR="005366D3" w:rsidRPr="00190D44">
              <w:rPr>
                <w:rFonts w:ascii="Lato" w:hAnsi="Lato" w:cs="Open Sans"/>
                <w:szCs w:val="18"/>
              </w:rPr>
              <w:t>KJ</w:t>
            </w:r>
          </w:p>
        </w:tc>
      </w:tr>
      <w:tr w:rsidR="00B15B08" w:rsidRPr="00190D44" w14:paraId="7962E7F8" w14:textId="77777777" w:rsidTr="005C4146">
        <w:tc>
          <w:tcPr>
            <w:tcW w:w="797" w:type="dxa"/>
          </w:tcPr>
          <w:p w14:paraId="2EE352CE" w14:textId="46BEB45E" w:rsidR="00B15B08" w:rsidRPr="00190D44" w:rsidRDefault="0025743B" w:rsidP="00190D44">
            <w:pPr>
              <w:pStyle w:val="Z2tabelatekst"/>
            </w:pPr>
            <w:r w:rsidRPr="00190D44">
              <w:t>1</w:t>
            </w:r>
          </w:p>
        </w:tc>
        <w:tc>
          <w:tcPr>
            <w:tcW w:w="1041" w:type="dxa"/>
          </w:tcPr>
          <w:p w14:paraId="61EC6321" w14:textId="0594B8D2" w:rsidR="00B15B08" w:rsidRPr="00190D44" w:rsidRDefault="0025743B" w:rsidP="00190D44">
            <w:pPr>
              <w:pStyle w:val="Z2tabelatekst"/>
            </w:pPr>
            <w:r w:rsidRPr="00190D44">
              <w:t>0</w:t>
            </w:r>
          </w:p>
        </w:tc>
        <w:tc>
          <w:tcPr>
            <w:tcW w:w="1276" w:type="dxa"/>
          </w:tcPr>
          <w:p w14:paraId="44A3CEF7" w14:textId="262DCCE8" w:rsidR="00B15B08" w:rsidRPr="00190D44" w:rsidRDefault="00B15B08" w:rsidP="00190D44">
            <w:pPr>
              <w:pStyle w:val="Z2tabelatekst"/>
            </w:pPr>
            <w:r w:rsidRPr="00190D44">
              <w:t>20</w:t>
            </w:r>
            <w:r w:rsidR="0025743B" w:rsidRPr="00190D44">
              <w:t>20</w:t>
            </w:r>
            <w:r w:rsidRPr="00190D44">
              <w:t>-0</w:t>
            </w:r>
            <w:r w:rsidR="0025743B" w:rsidRPr="00190D44">
              <w:t>9</w:t>
            </w:r>
            <w:r w:rsidRPr="00190D44">
              <w:t>-0</w:t>
            </w:r>
            <w:r w:rsidR="0025743B" w:rsidRPr="00190D44">
              <w:t>7</w:t>
            </w:r>
          </w:p>
        </w:tc>
        <w:tc>
          <w:tcPr>
            <w:tcW w:w="1984" w:type="dxa"/>
          </w:tcPr>
          <w:p w14:paraId="5B47BBBC" w14:textId="75A96A11" w:rsidR="00B15B08" w:rsidRPr="00190D44" w:rsidRDefault="00B15B08" w:rsidP="00190D44">
            <w:pPr>
              <w:pStyle w:val="Z2tabelatekst"/>
            </w:pPr>
            <w:r w:rsidRPr="00190D44">
              <w:t>Utworzenie dokumentu</w:t>
            </w:r>
            <w:r w:rsidR="0025743B" w:rsidRPr="00190D44">
              <w:t xml:space="preserve"> zgodnie z WZ3 e-Banderole</w:t>
            </w:r>
          </w:p>
        </w:tc>
        <w:tc>
          <w:tcPr>
            <w:tcW w:w="709" w:type="dxa"/>
          </w:tcPr>
          <w:p w14:paraId="69FA0B9D" w14:textId="77777777" w:rsidR="00B15B08" w:rsidRPr="00190D44" w:rsidRDefault="00B15B08" w:rsidP="00190D44">
            <w:pPr>
              <w:pStyle w:val="Z2tabelatekst"/>
            </w:pPr>
            <w:r w:rsidRPr="00190D44">
              <w:t>N</w:t>
            </w:r>
          </w:p>
        </w:tc>
        <w:tc>
          <w:tcPr>
            <w:tcW w:w="1134" w:type="dxa"/>
          </w:tcPr>
          <w:p w14:paraId="389C6A97" w14:textId="77777777" w:rsidR="00B15B08" w:rsidRPr="00190D44" w:rsidRDefault="00B15B08" w:rsidP="00190D44">
            <w:pPr>
              <w:pStyle w:val="Z2tabelatekst"/>
            </w:pPr>
            <w:r w:rsidRPr="00190D44">
              <w:t>W</w:t>
            </w:r>
          </w:p>
        </w:tc>
        <w:tc>
          <w:tcPr>
            <w:tcW w:w="1134" w:type="dxa"/>
          </w:tcPr>
          <w:p w14:paraId="63B1F38D" w14:textId="5B6BD9DC" w:rsidR="00B15B08" w:rsidRPr="00190D44" w:rsidRDefault="0025743B" w:rsidP="00190D44">
            <w:pPr>
              <w:pStyle w:val="Z2tabelatekst"/>
            </w:pPr>
            <w:proofErr w:type="spellStart"/>
            <w:r w:rsidRPr="00190D44">
              <w:t>B.Schmidt</w:t>
            </w:r>
            <w:proofErr w:type="spellEnd"/>
          </w:p>
        </w:tc>
        <w:tc>
          <w:tcPr>
            <w:tcW w:w="1293" w:type="dxa"/>
          </w:tcPr>
          <w:p w14:paraId="3CD95A1D" w14:textId="77777777" w:rsidR="00B15B08" w:rsidRPr="00190D44" w:rsidRDefault="00B15B08" w:rsidP="00190D44">
            <w:pPr>
              <w:pStyle w:val="Z2tabelatekst"/>
            </w:pPr>
            <w:proofErr w:type="spellStart"/>
            <w:r w:rsidRPr="00190D44">
              <w:t>nd</w:t>
            </w:r>
            <w:proofErr w:type="spellEnd"/>
          </w:p>
        </w:tc>
      </w:tr>
      <w:tr w:rsidR="0025743B" w:rsidRPr="00190D44" w:rsidDel="00193612" w14:paraId="72768837" w14:textId="77777777" w:rsidTr="005C4146">
        <w:tc>
          <w:tcPr>
            <w:tcW w:w="797" w:type="dxa"/>
          </w:tcPr>
          <w:p w14:paraId="626A0256" w14:textId="143D77CB" w:rsidR="0025743B" w:rsidRPr="00190D44" w:rsidDel="00DC1690" w:rsidRDefault="0025743B" w:rsidP="00190D44">
            <w:pPr>
              <w:pStyle w:val="Z2tabelatekst"/>
            </w:pPr>
            <w:r w:rsidRPr="00190D44">
              <w:t>1</w:t>
            </w:r>
          </w:p>
        </w:tc>
        <w:tc>
          <w:tcPr>
            <w:tcW w:w="1041" w:type="dxa"/>
          </w:tcPr>
          <w:p w14:paraId="17E89727" w14:textId="38C2A688" w:rsidR="0025743B" w:rsidRPr="00190D44" w:rsidDel="00DC1690" w:rsidRDefault="0025743B" w:rsidP="00190D44">
            <w:pPr>
              <w:pStyle w:val="Z2tabelatekst"/>
            </w:pPr>
            <w:r w:rsidRPr="00190D44">
              <w:t>0</w:t>
            </w:r>
          </w:p>
        </w:tc>
        <w:tc>
          <w:tcPr>
            <w:tcW w:w="1276" w:type="dxa"/>
          </w:tcPr>
          <w:p w14:paraId="50FB7AF3" w14:textId="77777777" w:rsidR="0025743B" w:rsidRPr="00190D44" w:rsidDel="00193612" w:rsidRDefault="0025743B" w:rsidP="00190D44">
            <w:pPr>
              <w:pStyle w:val="Z2tabelatekst"/>
            </w:pPr>
            <w:proofErr w:type="spellStart"/>
            <w:r w:rsidRPr="00190D44">
              <w:t>nd</w:t>
            </w:r>
            <w:proofErr w:type="spellEnd"/>
          </w:p>
        </w:tc>
        <w:tc>
          <w:tcPr>
            <w:tcW w:w="1984" w:type="dxa"/>
          </w:tcPr>
          <w:p w14:paraId="5AA89691" w14:textId="77777777" w:rsidR="0025743B" w:rsidRPr="00190D44" w:rsidRDefault="0025743B" w:rsidP="00190D44">
            <w:pPr>
              <w:pStyle w:val="Z2tabelatekst"/>
            </w:pPr>
            <w:r w:rsidRPr="00190D44">
              <w:t>Kontrola jakości dokumentu po stronie Wykonawcy</w:t>
            </w:r>
          </w:p>
        </w:tc>
        <w:tc>
          <w:tcPr>
            <w:tcW w:w="709" w:type="dxa"/>
          </w:tcPr>
          <w:p w14:paraId="10A50DCC" w14:textId="77777777" w:rsidR="0025743B" w:rsidRPr="00190D44" w:rsidDel="00E715AA" w:rsidRDefault="0025743B" w:rsidP="00190D44">
            <w:pPr>
              <w:pStyle w:val="Z2tabelatekst"/>
            </w:pPr>
            <w:r w:rsidRPr="00190D44">
              <w:t>We</w:t>
            </w:r>
          </w:p>
        </w:tc>
        <w:tc>
          <w:tcPr>
            <w:tcW w:w="1134" w:type="dxa"/>
          </w:tcPr>
          <w:p w14:paraId="270F0BC6" w14:textId="77777777" w:rsidR="0025743B" w:rsidRPr="00190D44" w:rsidDel="00E715AA" w:rsidRDefault="0025743B" w:rsidP="00190D44">
            <w:pPr>
              <w:pStyle w:val="Z2tabelatekst"/>
            </w:pPr>
            <w:r w:rsidRPr="00190D44">
              <w:t>W</w:t>
            </w:r>
          </w:p>
        </w:tc>
        <w:tc>
          <w:tcPr>
            <w:tcW w:w="1134" w:type="dxa"/>
          </w:tcPr>
          <w:p w14:paraId="07437B68" w14:textId="42876A79" w:rsidR="0025743B" w:rsidRPr="00190D44" w:rsidDel="00E715AA" w:rsidRDefault="0025743B" w:rsidP="00190D44">
            <w:pPr>
              <w:pStyle w:val="Z2tabelatekst"/>
            </w:pPr>
            <w:proofErr w:type="spellStart"/>
            <w:r w:rsidRPr="00190D44">
              <w:t>K.Roszak</w:t>
            </w:r>
            <w:proofErr w:type="spellEnd"/>
          </w:p>
        </w:tc>
        <w:tc>
          <w:tcPr>
            <w:tcW w:w="1293" w:type="dxa"/>
          </w:tcPr>
          <w:p w14:paraId="42E1FB67" w14:textId="74F58946" w:rsidR="0025743B" w:rsidRPr="00190D44" w:rsidDel="00193612" w:rsidRDefault="0025743B" w:rsidP="00190D44">
            <w:pPr>
              <w:pStyle w:val="Z2tabelatekst"/>
            </w:pPr>
            <w:r w:rsidRPr="00190D44">
              <w:t>2020-09-10</w:t>
            </w:r>
          </w:p>
        </w:tc>
      </w:tr>
      <w:tr w:rsidR="0025743B" w:rsidRPr="00190D44" w14:paraId="71918201" w14:textId="77777777" w:rsidTr="005C4146">
        <w:tc>
          <w:tcPr>
            <w:tcW w:w="797" w:type="dxa"/>
          </w:tcPr>
          <w:p w14:paraId="7926B7F7" w14:textId="71F22649" w:rsidR="0025743B" w:rsidRPr="00190D44" w:rsidRDefault="0025743B" w:rsidP="00190D44">
            <w:pPr>
              <w:pStyle w:val="Z2tabelatekst"/>
            </w:pPr>
            <w:r w:rsidRPr="00190D44">
              <w:t>1</w:t>
            </w:r>
          </w:p>
        </w:tc>
        <w:tc>
          <w:tcPr>
            <w:tcW w:w="1041" w:type="dxa"/>
          </w:tcPr>
          <w:p w14:paraId="5D6C7172" w14:textId="15DCA5A6" w:rsidR="0025743B" w:rsidRPr="00190D44" w:rsidRDefault="0025743B" w:rsidP="00190D44">
            <w:pPr>
              <w:pStyle w:val="Z2tabelatekst"/>
            </w:pPr>
            <w:r w:rsidRPr="00190D44">
              <w:t>0</w:t>
            </w:r>
          </w:p>
        </w:tc>
        <w:tc>
          <w:tcPr>
            <w:tcW w:w="1276" w:type="dxa"/>
          </w:tcPr>
          <w:p w14:paraId="2448FFDA" w14:textId="666C2AEB" w:rsidR="0025743B" w:rsidRPr="00190D44" w:rsidRDefault="0025743B" w:rsidP="00190D44">
            <w:pPr>
              <w:pStyle w:val="Z2tabelatekst"/>
            </w:pPr>
            <w:r w:rsidRPr="00190D44">
              <w:t>2020-09-11</w:t>
            </w:r>
          </w:p>
        </w:tc>
        <w:tc>
          <w:tcPr>
            <w:tcW w:w="1984" w:type="dxa"/>
          </w:tcPr>
          <w:p w14:paraId="1F8C1514" w14:textId="77777777" w:rsidR="0025743B" w:rsidRPr="00190D44" w:rsidRDefault="0025743B" w:rsidP="00190D44">
            <w:pPr>
              <w:pStyle w:val="Z2tabelatekst"/>
            </w:pPr>
            <w:r w:rsidRPr="00190D44">
              <w:t>Przekazanie do kontroli jakości przez Zamawiającego</w:t>
            </w:r>
          </w:p>
        </w:tc>
        <w:tc>
          <w:tcPr>
            <w:tcW w:w="709" w:type="dxa"/>
          </w:tcPr>
          <w:p w14:paraId="5C1173A9" w14:textId="77777777" w:rsidR="0025743B" w:rsidRPr="00190D44" w:rsidRDefault="0025743B" w:rsidP="00190D44">
            <w:pPr>
              <w:pStyle w:val="Z2tabelatekst"/>
            </w:pPr>
            <w:proofErr w:type="spellStart"/>
            <w:r w:rsidRPr="00190D44">
              <w:t>nd</w:t>
            </w:r>
            <w:proofErr w:type="spellEnd"/>
            <w:r w:rsidRPr="00190D44">
              <w:t>.</w:t>
            </w:r>
          </w:p>
        </w:tc>
        <w:tc>
          <w:tcPr>
            <w:tcW w:w="1134" w:type="dxa"/>
          </w:tcPr>
          <w:p w14:paraId="248EFA9B" w14:textId="77777777" w:rsidR="0025743B" w:rsidRPr="00190D44" w:rsidRDefault="0025743B" w:rsidP="00190D44">
            <w:pPr>
              <w:pStyle w:val="Z2tabelatekst"/>
            </w:pPr>
            <w:proofErr w:type="spellStart"/>
            <w:r w:rsidRPr="00190D44">
              <w:t>nd</w:t>
            </w:r>
            <w:proofErr w:type="spellEnd"/>
            <w:r w:rsidRPr="00190D44">
              <w:t>.</w:t>
            </w:r>
          </w:p>
        </w:tc>
        <w:tc>
          <w:tcPr>
            <w:tcW w:w="1134" w:type="dxa"/>
          </w:tcPr>
          <w:p w14:paraId="1C30C87B" w14:textId="0A4C886A" w:rsidR="0025743B" w:rsidRPr="00190D44" w:rsidRDefault="0025743B" w:rsidP="00190D44">
            <w:pPr>
              <w:pStyle w:val="Z2tabelatekst"/>
            </w:pPr>
            <w:proofErr w:type="spellStart"/>
            <w:r w:rsidRPr="00190D44">
              <w:t>K.Roszak</w:t>
            </w:r>
            <w:proofErr w:type="spellEnd"/>
          </w:p>
        </w:tc>
        <w:tc>
          <w:tcPr>
            <w:tcW w:w="1293" w:type="dxa"/>
          </w:tcPr>
          <w:p w14:paraId="1687C4B1" w14:textId="77777777" w:rsidR="0025743B" w:rsidRPr="00190D44" w:rsidRDefault="0025743B" w:rsidP="00190D44">
            <w:pPr>
              <w:pStyle w:val="Z2tabelatekst"/>
            </w:pPr>
            <w:proofErr w:type="spellStart"/>
            <w:r w:rsidRPr="00190D44">
              <w:t>nd</w:t>
            </w:r>
            <w:proofErr w:type="spellEnd"/>
            <w:r w:rsidRPr="00190D44">
              <w:t>.</w:t>
            </w:r>
          </w:p>
        </w:tc>
      </w:tr>
      <w:tr w:rsidR="0034075C" w:rsidRPr="00190D44" w14:paraId="3420B902" w14:textId="77777777" w:rsidTr="005C4146">
        <w:tc>
          <w:tcPr>
            <w:tcW w:w="797" w:type="dxa"/>
          </w:tcPr>
          <w:p w14:paraId="388A0E2E" w14:textId="54BCD90E" w:rsidR="0034075C" w:rsidRPr="00190D44" w:rsidRDefault="0034075C" w:rsidP="00190D44">
            <w:pPr>
              <w:pStyle w:val="Z2tabelatekst"/>
            </w:pPr>
            <w:r w:rsidRPr="00190D44">
              <w:t>1</w:t>
            </w:r>
          </w:p>
        </w:tc>
        <w:tc>
          <w:tcPr>
            <w:tcW w:w="1041" w:type="dxa"/>
          </w:tcPr>
          <w:p w14:paraId="234EC56B" w14:textId="6F5D83D4" w:rsidR="0034075C" w:rsidRPr="00190D44" w:rsidRDefault="0034075C" w:rsidP="00190D44">
            <w:pPr>
              <w:pStyle w:val="Z2tabelatekst"/>
            </w:pPr>
            <w:r w:rsidRPr="00190D44">
              <w:t>1</w:t>
            </w:r>
          </w:p>
        </w:tc>
        <w:tc>
          <w:tcPr>
            <w:tcW w:w="1276" w:type="dxa"/>
          </w:tcPr>
          <w:p w14:paraId="1FF85105" w14:textId="634BA2A3" w:rsidR="0034075C" w:rsidRPr="00190D44" w:rsidRDefault="0034075C" w:rsidP="00190D44">
            <w:pPr>
              <w:pStyle w:val="Z2tabelatekst"/>
            </w:pPr>
            <w:r w:rsidRPr="00190D44">
              <w:t>2022-04-21</w:t>
            </w:r>
          </w:p>
        </w:tc>
        <w:tc>
          <w:tcPr>
            <w:tcW w:w="1984" w:type="dxa"/>
          </w:tcPr>
          <w:p w14:paraId="1448FAAB" w14:textId="05220876" w:rsidR="0034075C" w:rsidRPr="00190D44" w:rsidRDefault="0034075C" w:rsidP="00190D44">
            <w:pPr>
              <w:pStyle w:val="Z2tabelatekst"/>
            </w:pPr>
            <w:r w:rsidRPr="00190D44">
              <w:t>Zmiana reguły i terminu obowiązywania wersji</w:t>
            </w:r>
          </w:p>
        </w:tc>
        <w:tc>
          <w:tcPr>
            <w:tcW w:w="709" w:type="dxa"/>
          </w:tcPr>
          <w:p w14:paraId="4EC54165" w14:textId="407465D8" w:rsidR="0034075C" w:rsidRPr="00190D44" w:rsidRDefault="0034075C" w:rsidP="00190D44">
            <w:pPr>
              <w:pStyle w:val="Z2tabelatekst"/>
            </w:pPr>
            <w:r w:rsidRPr="00190D44">
              <w:t>Z</w:t>
            </w:r>
          </w:p>
        </w:tc>
        <w:tc>
          <w:tcPr>
            <w:tcW w:w="1134" w:type="dxa"/>
          </w:tcPr>
          <w:p w14:paraId="006AA047" w14:textId="7A7CFC4E" w:rsidR="0034075C" w:rsidRPr="00190D44" w:rsidRDefault="0034075C" w:rsidP="00190D44">
            <w:pPr>
              <w:pStyle w:val="Z2tabelatekst"/>
            </w:pPr>
            <w:r w:rsidRPr="00190D44">
              <w:t>1.3; 3.1</w:t>
            </w:r>
          </w:p>
        </w:tc>
        <w:tc>
          <w:tcPr>
            <w:tcW w:w="1134" w:type="dxa"/>
          </w:tcPr>
          <w:p w14:paraId="15937C71" w14:textId="71C49C7B" w:rsidR="0034075C" w:rsidRPr="00190D44" w:rsidRDefault="0034075C" w:rsidP="00190D44">
            <w:pPr>
              <w:pStyle w:val="Z2tabelatekst"/>
            </w:pPr>
            <w:proofErr w:type="spellStart"/>
            <w:r w:rsidRPr="00190D44">
              <w:t>B.Schmidt</w:t>
            </w:r>
            <w:proofErr w:type="spellEnd"/>
          </w:p>
        </w:tc>
        <w:tc>
          <w:tcPr>
            <w:tcW w:w="1293" w:type="dxa"/>
          </w:tcPr>
          <w:p w14:paraId="5619BAD1" w14:textId="1EB40BE7" w:rsidR="0034075C" w:rsidRPr="00190D44" w:rsidRDefault="0034075C" w:rsidP="00190D44">
            <w:pPr>
              <w:pStyle w:val="Z2tabelatekst"/>
            </w:pPr>
            <w:proofErr w:type="spellStart"/>
            <w:r w:rsidRPr="00190D44">
              <w:t>nd</w:t>
            </w:r>
            <w:proofErr w:type="spellEnd"/>
          </w:p>
        </w:tc>
      </w:tr>
      <w:tr w:rsidR="00A51BB5" w:rsidRPr="00190D44" w14:paraId="57AC3D45" w14:textId="77777777" w:rsidTr="00721712">
        <w:tc>
          <w:tcPr>
            <w:tcW w:w="797" w:type="dxa"/>
          </w:tcPr>
          <w:p w14:paraId="37443CD3" w14:textId="77777777" w:rsidR="00A51BB5" w:rsidRPr="00190D44" w:rsidRDefault="00A51BB5" w:rsidP="00190D44">
            <w:pPr>
              <w:pStyle w:val="Z2tabelatekst"/>
            </w:pPr>
            <w:r w:rsidRPr="00190D44">
              <w:t>2</w:t>
            </w:r>
          </w:p>
        </w:tc>
        <w:tc>
          <w:tcPr>
            <w:tcW w:w="1041" w:type="dxa"/>
          </w:tcPr>
          <w:p w14:paraId="4FDE3295" w14:textId="77777777" w:rsidR="00A51BB5" w:rsidRPr="00190D44" w:rsidRDefault="00A51BB5" w:rsidP="00190D44">
            <w:pPr>
              <w:pStyle w:val="Z2tabelatekst"/>
            </w:pPr>
            <w:r w:rsidRPr="00190D44">
              <w:t>0</w:t>
            </w:r>
          </w:p>
        </w:tc>
        <w:tc>
          <w:tcPr>
            <w:tcW w:w="1276" w:type="dxa"/>
          </w:tcPr>
          <w:p w14:paraId="1A47665B" w14:textId="77777777" w:rsidR="00A51BB5" w:rsidRPr="00190D44" w:rsidRDefault="00A51BB5" w:rsidP="00190D44">
            <w:pPr>
              <w:pStyle w:val="Z2tabelatekst"/>
            </w:pPr>
            <w:r w:rsidRPr="00190D44">
              <w:t>2022-04-21</w:t>
            </w:r>
          </w:p>
        </w:tc>
        <w:tc>
          <w:tcPr>
            <w:tcW w:w="1984" w:type="dxa"/>
          </w:tcPr>
          <w:p w14:paraId="402E7DEF" w14:textId="77777777" w:rsidR="00A51BB5" w:rsidRPr="00190D44" w:rsidRDefault="00A51BB5" w:rsidP="00190D44">
            <w:pPr>
              <w:pStyle w:val="Z2tabelatekst"/>
            </w:pPr>
            <w:r w:rsidRPr="00190D44">
              <w:t>Zmiana zgodnie z WZ49</w:t>
            </w:r>
          </w:p>
        </w:tc>
        <w:tc>
          <w:tcPr>
            <w:tcW w:w="709" w:type="dxa"/>
          </w:tcPr>
          <w:p w14:paraId="52A22199" w14:textId="77777777" w:rsidR="00A51BB5" w:rsidRPr="00190D44" w:rsidRDefault="00A51BB5" w:rsidP="00190D44">
            <w:pPr>
              <w:pStyle w:val="Z2tabelatekst"/>
            </w:pPr>
            <w:r w:rsidRPr="00190D44">
              <w:t>N,Z</w:t>
            </w:r>
          </w:p>
        </w:tc>
        <w:tc>
          <w:tcPr>
            <w:tcW w:w="1134" w:type="dxa"/>
          </w:tcPr>
          <w:p w14:paraId="30EFDA60" w14:textId="77777777" w:rsidR="00A51BB5" w:rsidRPr="00190D44" w:rsidRDefault="00A51BB5" w:rsidP="00190D44">
            <w:pPr>
              <w:pStyle w:val="Z2tabelatekst"/>
            </w:pPr>
            <w:r w:rsidRPr="00190D44">
              <w:t>W</w:t>
            </w:r>
          </w:p>
        </w:tc>
        <w:tc>
          <w:tcPr>
            <w:tcW w:w="1134" w:type="dxa"/>
          </w:tcPr>
          <w:p w14:paraId="7C996F03" w14:textId="77777777" w:rsidR="00A51BB5" w:rsidRPr="00190D44" w:rsidRDefault="00A51BB5" w:rsidP="00190D44">
            <w:pPr>
              <w:pStyle w:val="Z2tabelatekst"/>
            </w:pPr>
            <w:proofErr w:type="spellStart"/>
            <w:r w:rsidRPr="00190D44">
              <w:t>B.Schmidt</w:t>
            </w:r>
            <w:proofErr w:type="spellEnd"/>
          </w:p>
        </w:tc>
        <w:tc>
          <w:tcPr>
            <w:tcW w:w="1293" w:type="dxa"/>
          </w:tcPr>
          <w:p w14:paraId="2544B3A3" w14:textId="77777777" w:rsidR="00A51BB5" w:rsidRPr="00190D44" w:rsidRDefault="00A51BB5" w:rsidP="00190D44">
            <w:pPr>
              <w:pStyle w:val="Z2tabelatekst"/>
            </w:pPr>
            <w:proofErr w:type="spellStart"/>
            <w:r w:rsidRPr="00190D44">
              <w:t>nd</w:t>
            </w:r>
            <w:proofErr w:type="spellEnd"/>
          </w:p>
        </w:tc>
      </w:tr>
      <w:tr w:rsidR="00A51BB5" w:rsidRPr="00190D44" w14:paraId="6E5FD704" w14:textId="77777777" w:rsidTr="00721712">
        <w:tc>
          <w:tcPr>
            <w:tcW w:w="797" w:type="dxa"/>
          </w:tcPr>
          <w:p w14:paraId="05B75DBB" w14:textId="77777777" w:rsidR="00A51BB5" w:rsidRPr="00190D44" w:rsidRDefault="00A51BB5" w:rsidP="00190D44">
            <w:pPr>
              <w:pStyle w:val="Z2tabelatekst"/>
            </w:pPr>
            <w:r w:rsidRPr="00190D44">
              <w:t>2</w:t>
            </w:r>
          </w:p>
        </w:tc>
        <w:tc>
          <w:tcPr>
            <w:tcW w:w="1041" w:type="dxa"/>
          </w:tcPr>
          <w:p w14:paraId="6693845B" w14:textId="77777777" w:rsidR="00A51BB5" w:rsidRPr="00190D44" w:rsidRDefault="00A51BB5" w:rsidP="00190D44">
            <w:pPr>
              <w:pStyle w:val="Z2tabelatekst"/>
            </w:pPr>
            <w:r w:rsidRPr="00190D44">
              <w:t>0</w:t>
            </w:r>
          </w:p>
        </w:tc>
        <w:tc>
          <w:tcPr>
            <w:tcW w:w="1276" w:type="dxa"/>
          </w:tcPr>
          <w:p w14:paraId="44498474" w14:textId="77777777" w:rsidR="00A51BB5" w:rsidRPr="00190D44" w:rsidRDefault="00A51BB5" w:rsidP="00190D44">
            <w:pPr>
              <w:pStyle w:val="Z2tabelatekst"/>
            </w:pPr>
            <w:r w:rsidRPr="00190D44">
              <w:t>2022-04-27</w:t>
            </w:r>
          </w:p>
        </w:tc>
        <w:tc>
          <w:tcPr>
            <w:tcW w:w="1984" w:type="dxa"/>
          </w:tcPr>
          <w:p w14:paraId="536B3779" w14:textId="77777777" w:rsidR="00A51BB5" w:rsidRPr="00190D44" w:rsidRDefault="00A51BB5" w:rsidP="00190D44">
            <w:pPr>
              <w:pStyle w:val="Z2tabelatekst"/>
            </w:pPr>
            <w:r w:rsidRPr="00190D44">
              <w:t>Kontrola jakości Wykonawcy. Przekazanie do Zamawiającego</w:t>
            </w:r>
          </w:p>
        </w:tc>
        <w:tc>
          <w:tcPr>
            <w:tcW w:w="709" w:type="dxa"/>
          </w:tcPr>
          <w:p w14:paraId="533BF4EC" w14:textId="77777777" w:rsidR="00A51BB5" w:rsidRPr="00190D44" w:rsidRDefault="00A51BB5" w:rsidP="00190D44">
            <w:pPr>
              <w:pStyle w:val="Z2tabelatekst"/>
            </w:pPr>
            <w:proofErr w:type="spellStart"/>
            <w:r w:rsidRPr="00190D44">
              <w:t>nd</w:t>
            </w:r>
            <w:proofErr w:type="spellEnd"/>
            <w:r w:rsidRPr="00190D44">
              <w:t>.</w:t>
            </w:r>
          </w:p>
        </w:tc>
        <w:tc>
          <w:tcPr>
            <w:tcW w:w="1134" w:type="dxa"/>
          </w:tcPr>
          <w:p w14:paraId="3E2FE504" w14:textId="77777777" w:rsidR="00A51BB5" w:rsidRPr="00190D44" w:rsidRDefault="00A51BB5" w:rsidP="00190D44">
            <w:pPr>
              <w:pStyle w:val="Z2tabelatekst"/>
            </w:pPr>
            <w:proofErr w:type="spellStart"/>
            <w:r w:rsidRPr="00190D44">
              <w:t>nd</w:t>
            </w:r>
            <w:proofErr w:type="spellEnd"/>
            <w:r w:rsidRPr="00190D44">
              <w:t>.</w:t>
            </w:r>
          </w:p>
        </w:tc>
        <w:tc>
          <w:tcPr>
            <w:tcW w:w="1134" w:type="dxa"/>
          </w:tcPr>
          <w:p w14:paraId="4E7197C7" w14:textId="77777777" w:rsidR="00A51BB5" w:rsidRPr="00190D44" w:rsidRDefault="00A51BB5" w:rsidP="00190D44">
            <w:pPr>
              <w:pStyle w:val="Z2tabelatekst"/>
            </w:pPr>
            <w:proofErr w:type="spellStart"/>
            <w:r w:rsidRPr="00190D44">
              <w:t>K.Roszak</w:t>
            </w:r>
            <w:proofErr w:type="spellEnd"/>
          </w:p>
        </w:tc>
        <w:tc>
          <w:tcPr>
            <w:tcW w:w="1293" w:type="dxa"/>
          </w:tcPr>
          <w:p w14:paraId="76D89883" w14:textId="734DF13C" w:rsidR="00A51BB5" w:rsidRPr="00190D44" w:rsidRDefault="00A51BB5" w:rsidP="00190D44">
            <w:pPr>
              <w:pStyle w:val="Z2tabelatekst"/>
            </w:pPr>
            <w:r w:rsidRPr="00190D44">
              <w:t>2022-04-27</w:t>
            </w:r>
          </w:p>
        </w:tc>
      </w:tr>
      <w:tr w:rsidR="00AB2B5C" w:rsidRPr="00190D44" w14:paraId="0C8D6C03" w14:textId="77777777" w:rsidTr="00B2703D">
        <w:tc>
          <w:tcPr>
            <w:tcW w:w="797" w:type="dxa"/>
          </w:tcPr>
          <w:p w14:paraId="0B43E370" w14:textId="391CB451" w:rsidR="00AB2B5C" w:rsidRPr="00190D44" w:rsidRDefault="00AB2B5C" w:rsidP="00190D44">
            <w:pPr>
              <w:pStyle w:val="Z2tabelatekst"/>
            </w:pPr>
            <w:r w:rsidRPr="00190D44">
              <w:t>2</w:t>
            </w:r>
          </w:p>
        </w:tc>
        <w:tc>
          <w:tcPr>
            <w:tcW w:w="1041" w:type="dxa"/>
          </w:tcPr>
          <w:p w14:paraId="4678F8DC" w14:textId="482EDE1F" w:rsidR="00AB2B5C" w:rsidRPr="00190D44" w:rsidRDefault="00A51BB5" w:rsidP="00190D44">
            <w:pPr>
              <w:pStyle w:val="Z2tabelatekst"/>
            </w:pPr>
            <w:r w:rsidRPr="00190D44">
              <w:t>1</w:t>
            </w:r>
          </w:p>
        </w:tc>
        <w:tc>
          <w:tcPr>
            <w:tcW w:w="1276" w:type="dxa"/>
          </w:tcPr>
          <w:p w14:paraId="29EFDA1A" w14:textId="2E9B3016" w:rsidR="00AB2B5C" w:rsidRPr="00190D44" w:rsidRDefault="00AB2B5C" w:rsidP="00190D44">
            <w:pPr>
              <w:pStyle w:val="Z2tabelatekst"/>
            </w:pPr>
            <w:r w:rsidRPr="00190D44">
              <w:t>2022-0</w:t>
            </w:r>
            <w:r w:rsidR="00A51BB5" w:rsidRPr="00190D44">
              <w:t>5</w:t>
            </w:r>
            <w:r w:rsidRPr="00190D44">
              <w:t>-</w:t>
            </w:r>
            <w:r w:rsidR="00A51BB5" w:rsidRPr="00190D44">
              <w:t>04</w:t>
            </w:r>
          </w:p>
        </w:tc>
        <w:tc>
          <w:tcPr>
            <w:tcW w:w="1984" w:type="dxa"/>
          </w:tcPr>
          <w:p w14:paraId="718EEA8A" w14:textId="2C335F94" w:rsidR="00AB2B5C" w:rsidRPr="00190D44" w:rsidRDefault="00AB2B5C" w:rsidP="00190D44">
            <w:pPr>
              <w:pStyle w:val="Z2tabelatekst"/>
            </w:pPr>
            <w:r w:rsidRPr="00190D44">
              <w:t xml:space="preserve">Zmiana zgodnie z </w:t>
            </w:r>
            <w:r w:rsidR="00A51BB5" w:rsidRPr="00190D44">
              <w:t>ZF2-PRT-</w:t>
            </w:r>
            <w:r w:rsidR="00A51BB5" w:rsidRPr="00190D44">
              <w:lastRenderedPageBreak/>
              <w:t>FUdD_KXML_WZ49_v.1.1.docx</w:t>
            </w:r>
          </w:p>
        </w:tc>
        <w:tc>
          <w:tcPr>
            <w:tcW w:w="709" w:type="dxa"/>
          </w:tcPr>
          <w:p w14:paraId="12C89AD5" w14:textId="5FBCE298" w:rsidR="00AB2B5C" w:rsidRPr="00190D44" w:rsidRDefault="00AB2B5C" w:rsidP="00190D44">
            <w:pPr>
              <w:pStyle w:val="Z2tabelatekst"/>
            </w:pPr>
            <w:r w:rsidRPr="00190D44">
              <w:lastRenderedPageBreak/>
              <w:t>N,Z</w:t>
            </w:r>
          </w:p>
        </w:tc>
        <w:tc>
          <w:tcPr>
            <w:tcW w:w="1134" w:type="dxa"/>
          </w:tcPr>
          <w:p w14:paraId="34E8AA08" w14:textId="092E2369" w:rsidR="00AB2B5C" w:rsidRPr="00190D44" w:rsidRDefault="001C5582" w:rsidP="00190D44">
            <w:pPr>
              <w:pStyle w:val="Z2tabelatekst"/>
            </w:pPr>
            <w:r w:rsidRPr="00190D44">
              <w:t>Pkt. 3 (T13)</w:t>
            </w:r>
          </w:p>
        </w:tc>
        <w:tc>
          <w:tcPr>
            <w:tcW w:w="1134" w:type="dxa"/>
          </w:tcPr>
          <w:p w14:paraId="5CCFC7C7" w14:textId="77777777" w:rsidR="00AB2B5C" w:rsidRPr="00190D44" w:rsidRDefault="00AB2B5C" w:rsidP="00190D44">
            <w:pPr>
              <w:pStyle w:val="Z2tabelatekst"/>
            </w:pPr>
            <w:proofErr w:type="spellStart"/>
            <w:r w:rsidRPr="00190D44">
              <w:t>B.Schmidt</w:t>
            </w:r>
            <w:proofErr w:type="spellEnd"/>
          </w:p>
        </w:tc>
        <w:tc>
          <w:tcPr>
            <w:tcW w:w="1293" w:type="dxa"/>
          </w:tcPr>
          <w:p w14:paraId="2A2FF316" w14:textId="77777777" w:rsidR="00AB2B5C" w:rsidRPr="00190D44" w:rsidRDefault="00AB2B5C" w:rsidP="00190D44">
            <w:pPr>
              <w:pStyle w:val="Z2tabelatekst"/>
            </w:pPr>
            <w:proofErr w:type="spellStart"/>
            <w:r w:rsidRPr="00190D44">
              <w:t>nd</w:t>
            </w:r>
            <w:proofErr w:type="spellEnd"/>
          </w:p>
        </w:tc>
      </w:tr>
      <w:tr w:rsidR="00AB2B5C" w:rsidRPr="00190D44" w14:paraId="29A62EFC" w14:textId="77777777" w:rsidTr="005C4146">
        <w:tc>
          <w:tcPr>
            <w:tcW w:w="797" w:type="dxa"/>
          </w:tcPr>
          <w:p w14:paraId="72F349D1" w14:textId="54F28829" w:rsidR="00AB2B5C" w:rsidRPr="00190D44" w:rsidRDefault="00DC72C0" w:rsidP="00190D44">
            <w:pPr>
              <w:pStyle w:val="Z2tabelatekst"/>
            </w:pPr>
            <w:r w:rsidRPr="00190D44">
              <w:t>2</w:t>
            </w:r>
          </w:p>
        </w:tc>
        <w:tc>
          <w:tcPr>
            <w:tcW w:w="1041" w:type="dxa"/>
          </w:tcPr>
          <w:p w14:paraId="7A63C016" w14:textId="73B893F1" w:rsidR="00AB2B5C" w:rsidRPr="00190D44" w:rsidRDefault="00A51BB5" w:rsidP="00190D44">
            <w:pPr>
              <w:pStyle w:val="Z2tabelatekst"/>
            </w:pPr>
            <w:r w:rsidRPr="00190D44">
              <w:t>1</w:t>
            </w:r>
          </w:p>
        </w:tc>
        <w:tc>
          <w:tcPr>
            <w:tcW w:w="1276" w:type="dxa"/>
          </w:tcPr>
          <w:p w14:paraId="5FCCF677" w14:textId="0A20F167" w:rsidR="00AB2B5C" w:rsidRPr="00190D44" w:rsidRDefault="00AB2B5C" w:rsidP="00190D44">
            <w:pPr>
              <w:pStyle w:val="Z2tabelatekst"/>
            </w:pPr>
            <w:r w:rsidRPr="00190D44">
              <w:t>202</w:t>
            </w:r>
            <w:r w:rsidR="007660B3" w:rsidRPr="00190D44">
              <w:t>2</w:t>
            </w:r>
            <w:r w:rsidRPr="00190D44">
              <w:t>-0</w:t>
            </w:r>
            <w:r w:rsidR="00A51BB5" w:rsidRPr="00190D44">
              <w:t>5</w:t>
            </w:r>
            <w:r w:rsidRPr="00190D44">
              <w:t>-</w:t>
            </w:r>
            <w:r w:rsidR="00A51BB5" w:rsidRPr="00190D44">
              <w:t>04</w:t>
            </w:r>
          </w:p>
        </w:tc>
        <w:tc>
          <w:tcPr>
            <w:tcW w:w="1984" w:type="dxa"/>
          </w:tcPr>
          <w:p w14:paraId="5518116A" w14:textId="5AAC32FD" w:rsidR="00AB2B5C" w:rsidRPr="00190D44" w:rsidRDefault="004D0896" w:rsidP="00190D44">
            <w:pPr>
              <w:pStyle w:val="Z2tabelatekst"/>
            </w:pPr>
            <w:r w:rsidRPr="00190D44">
              <w:t xml:space="preserve">Kontrola jakości Wykonawcy. </w:t>
            </w:r>
            <w:r w:rsidR="00AB2B5C" w:rsidRPr="00190D44">
              <w:t>Przekazanie do Zamawiającego</w:t>
            </w:r>
          </w:p>
        </w:tc>
        <w:tc>
          <w:tcPr>
            <w:tcW w:w="709" w:type="dxa"/>
          </w:tcPr>
          <w:p w14:paraId="1760F5B6" w14:textId="7495C417" w:rsidR="00AB2B5C" w:rsidRPr="00190D44" w:rsidRDefault="00AB2B5C" w:rsidP="00190D44">
            <w:pPr>
              <w:pStyle w:val="Z2tabelatekst"/>
            </w:pPr>
            <w:proofErr w:type="spellStart"/>
            <w:r w:rsidRPr="00190D44">
              <w:t>nd</w:t>
            </w:r>
            <w:proofErr w:type="spellEnd"/>
            <w:r w:rsidRPr="00190D44">
              <w:t>.</w:t>
            </w:r>
          </w:p>
        </w:tc>
        <w:tc>
          <w:tcPr>
            <w:tcW w:w="1134" w:type="dxa"/>
          </w:tcPr>
          <w:p w14:paraId="7DBF17A9" w14:textId="30909A7F" w:rsidR="00AB2B5C" w:rsidRPr="00190D44" w:rsidRDefault="00AB2B5C" w:rsidP="00190D44">
            <w:pPr>
              <w:pStyle w:val="Z2tabelatekst"/>
            </w:pPr>
            <w:proofErr w:type="spellStart"/>
            <w:r w:rsidRPr="00190D44">
              <w:t>nd</w:t>
            </w:r>
            <w:proofErr w:type="spellEnd"/>
            <w:r w:rsidRPr="00190D44">
              <w:t>.</w:t>
            </w:r>
          </w:p>
        </w:tc>
        <w:tc>
          <w:tcPr>
            <w:tcW w:w="1134" w:type="dxa"/>
          </w:tcPr>
          <w:p w14:paraId="26FBB8B7" w14:textId="3683C298" w:rsidR="00AB2B5C" w:rsidRPr="00190D44" w:rsidRDefault="00AB2B5C" w:rsidP="00190D44">
            <w:pPr>
              <w:pStyle w:val="Z2tabelatekst"/>
            </w:pPr>
            <w:proofErr w:type="spellStart"/>
            <w:r w:rsidRPr="00190D44">
              <w:t>K.Roszak</w:t>
            </w:r>
            <w:proofErr w:type="spellEnd"/>
          </w:p>
        </w:tc>
        <w:tc>
          <w:tcPr>
            <w:tcW w:w="1293" w:type="dxa"/>
          </w:tcPr>
          <w:p w14:paraId="21EA03F2" w14:textId="1D7371A4" w:rsidR="00AB2B5C" w:rsidRPr="00190D44" w:rsidRDefault="00A51BB5" w:rsidP="00190D44">
            <w:pPr>
              <w:pStyle w:val="Z2tabelatekst"/>
            </w:pPr>
            <w:r w:rsidRPr="00190D44">
              <w:t>2022-05-04</w:t>
            </w:r>
          </w:p>
        </w:tc>
      </w:tr>
    </w:tbl>
    <w:p w14:paraId="75752CBC" w14:textId="77777777" w:rsidR="00A45A2F" w:rsidRPr="00190D44" w:rsidRDefault="00DB3C43" w:rsidP="00190D44">
      <w:pPr>
        <w:rPr>
          <w:rFonts w:cs="Open Sans"/>
        </w:rPr>
      </w:pPr>
      <w:r w:rsidRPr="00190D44">
        <w:rPr>
          <w:rFonts w:cs="Open Sans"/>
        </w:rPr>
        <w:t xml:space="preserve"> </w:t>
      </w:r>
      <w:r w:rsidR="00A45A2F" w:rsidRPr="00190D44">
        <w:rPr>
          <w:rFonts w:cs="Open Sans"/>
        </w:rPr>
        <w:t>(*) Akcje: W = Wstaw, Z = Zamień, We = Weryfikuj, N = Nowy</w:t>
      </w:r>
    </w:p>
    <w:p w14:paraId="2B422055" w14:textId="77777777" w:rsidR="00A45A2F" w:rsidRPr="00190D44" w:rsidRDefault="00A45A2F" w:rsidP="00190D44">
      <w:pPr>
        <w:rPr>
          <w:rFonts w:cs="Open Sans"/>
        </w:rPr>
      </w:pPr>
      <w:r w:rsidRPr="00190D44">
        <w:rPr>
          <w:rFonts w:cs="Open Sans"/>
        </w:rPr>
        <w:t>(**) Rozdziały: W = Wszystkie</w:t>
      </w:r>
    </w:p>
    <w:p w14:paraId="22DF366C" w14:textId="77777777" w:rsidR="00561FE8" w:rsidRPr="00190D44" w:rsidRDefault="00A45A2F" w:rsidP="00190D44">
      <w:pPr>
        <w:rPr>
          <w:rFonts w:cs="Open Sans"/>
        </w:rPr>
      </w:pPr>
      <w:r w:rsidRPr="00190D44">
        <w:rPr>
          <w:rFonts w:cs="Open Sans"/>
        </w:rPr>
        <w:t>(***) Autorzy: patrz metryka dokumentu</w:t>
      </w:r>
    </w:p>
    <w:p w14:paraId="68378308" w14:textId="49E177BD" w:rsidR="007660B3" w:rsidRPr="00190D44" w:rsidRDefault="00561FE8" w:rsidP="00190D44">
      <w:pPr>
        <w:pStyle w:val="PJPtekst"/>
        <w:ind w:left="0"/>
        <w:rPr>
          <w:rFonts w:ascii="Lato" w:hAnsi="Lato" w:cs="Open Sans"/>
        </w:rPr>
      </w:pPr>
      <w:r w:rsidRPr="00190D44">
        <w:rPr>
          <w:rFonts w:ascii="Lato" w:hAnsi="Lato" w:cs="Open Sans"/>
        </w:rPr>
        <w:br w:type="page"/>
      </w:r>
    </w:p>
    <w:p w14:paraId="59817EA3" w14:textId="0BD0C668" w:rsidR="007660B3" w:rsidRPr="00190D44" w:rsidRDefault="00A1252D" w:rsidP="00A1252D">
      <w:pPr>
        <w:pStyle w:val="spis"/>
      </w:pPr>
      <w:r w:rsidRPr="00C95BCF">
        <w:lastRenderedPageBreak/>
        <w:t>SPIS TREŚCI</w:t>
      </w:r>
    </w:p>
    <w:sdt>
      <w:sdtPr>
        <w:id w:val="1648471365"/>
        <w:docPartObj>
          <w:docPartGallery w:val="Table of Contents"/>
          <w:docPartUnique/>
        </w:docPartObj>
      </w:sdtPr>
      <w:sdtEndPr>
        <w:rPr>
          <w:b/>
          <w:bCs/>
        </w:rPr>
      </w:sdtEndPr>
      <w:sdtContent>
        <w:p w14:paraId="57E41B5D" w14:textId="7CA08826" w:rsidR="007660B3" w:rsidRPr="00A1252D" w:rsidRDefault="007660B3" w:rsidP="00A1252D">
          <w:pPr>
            <w:rPr>
              <w:rStyle w:val="spisZnak"/>
            </w:rPr>
          </w:pPr>
        </w:p>
        <w:p w14:paraId="0B28AD25" w14:textId="4A38EFF3" w:rsidR="00A51BB5" w:rsidRPr="00190D44" w:rsidRDefault="007660B3" w:rsidP="00190D44">
          <w:pPr>
            <w:pStyle w:val="Spistreci1"/>
            <w:rPr>
              <w:rFonts w:eastAsiaTheme="minorEastAsia" w:cstheme="minorBidi"/>
              <w:b w:val="0"/>
              <w:bCs w:val="0"/>
              <w:noProof/>
              <w:sz w:val="22"/>
              <w:szCs w:val="22"/>
              <w:lang w:eastAsia="pl-PL"/>
            </w:rPr>
          </w:pPr>
          <w:r w:rsidRPr="00190D44">
            <w:rPr>
              <w:b w:val="0"/>
              <w:bCs w:val="0"/>
            </w:rPr>
            <w:fldChar w:fldCharType="begin"/>
          </w:r>
          <w:r w:rsidRPr="00190D44">
            <w:rPr>
              <w:b w:val="0"/>
              <w:bCs w:val="0"/>
            </w:rPr>
            <w:instrText xml:space="preserve"> TOC \o "1-3" \h \z \u </w:instrText>
          </w:r>
          <w:r w:rsidRPr="00190D44">
            <w:rPr>
              <w:b w:val="0"/>
              <w:bCs w:val="0"/>
            </w:rPr>
            <w:fldChar w:fldCharType="separate"/>
          </w:r>
          <w:hyperlink w:anchor="_Toc102490897" w:history="1">
            <w:r w:rsidR="00A51BB5" w:rsidRPr="00190D44">
              <w:rPr>
                <w:rStyle w:val="Hipercze"/>
                <w:rFonts w:cs="Open Sans"/>
                <w:b w:val="0"/>
                <w:bCs w:val="0"/>
                <w:noProof/>
                <w:color w:val="auto"/>
              </w:rPr>
              <w:t>SPIS TABEL</w:t>
            </w:r>
            <w:r w:rsidR="00A51BB5" w:rsidRPr="00190D44">
              <w:rPr>
                <w:b w:val="0"/>
                <w:bCs w:val="0"/>
                <w:noProof/>
                <w:webHidden/>
              </w:rPr>
              <w:tab/>
            </w:r>
            <w:r w:rsidR="00A51BB5" w:rsidRPr="00190D44">
              <w:rPr>
                <w:b w:val="0"/>
                <w:bCs w:val="0"/>
                <w:noProof/>
                <w:webHidden/>
              </w:rPr>
              <w:fldChar w:fldCharType="begin"/>
            </w:r>
            <w:r w:rsidR="00A51BB5" w:rsidRPr="00190D44">
              <w:rPr>
                <w:b w:val="0"/>
                <w:bCs w:val="0"/>
                <w:noProof/>
                <w:webHidden/>
              </w:rPr>
              <w:instrText xml:space="preserve"> PAGEREF _Toc102490897 \h </w:instrText>
            </w:r>
            <w:r w:rsidR="00A51BB5" w:rsidRPr="00190D44">
              <w:rPr>
                <w:b w:val="0"/>
                <w:bCs w:val="0"/>
                <w:noProof/>
                <w:webHidden/>
              </w:rPr>
            </w:r>
            <w:r w:rsidR="00A51BB5" w:rsidRPr="00190D44">
              <w:rPr>
                <w:b w:val="0"/>
                <w:bCs w:val="0"/>
                <w:noProof/>
                <w:webHidden/>
              </w:rPr>
              <w:fldChar w:fldCharType="separate"/>
            </w:r>
            <w:r w:rsidR="0007544E" w:rsidRPr="00190D44">
              <w:rPr>
                <w:b w:val="0"/>
                <w:bCs w:val="0"/>
                <w:noProof/>
                <w:webHidden/>
              </w:rPr>
              <w:t>5</w:t>
            </w:r>
            <w:r w:rsidR="00A51BB5" w:rsidRPr="00190D44">
              <w:rPr>
                <w:b w:val="0"/>
                <w:bCs w:val="0"/>
                <w:noProof/>
                <w:webHidden/>
              </w:rPr>
              <w:fldChar w:fldCharType="end"/>
            </w:r>
          </w:hyperlink>
        </w:p>
        <w:p w14:paraId="32870E41" w14:textId="23166892" w:rsidR="00A51BB5" w:rsidRPr="00190D44" w:rsidRDefault="003B3DB8" w:rsidP="00190D44">
          <w:pPr>
            <w:pStyle w:val="Spistreci1"/>
            <w:rPr>
              <w:rFonts w:eastAsiaTheme="minorEastAsia" w:cstheme="minorBidi"/>
              <w:b w:val="0"/>
              <w:bCs w:val="0"/>
              <w:noProof/>
              <w:sz w:val="22"/>
              <w:szCs w:val="22"/>
              <w:lang w:eastAsia="pl-PL"/>
            </w:rPr>
          </w:pPr>
          <w:hyperlink w:anchor="_Toc102490898" w:history="1">
            <w:r w:rsidR="00A51BB5" w:rsidRPr="00190D44">
              <w:rPr>
                <w:rStyle w:val="Hipercze"/>
                <w:rFonts w:cs="Open Sans"/>
                <w:b w:val="0"/>
                <w:bCs w:val="0"/>
                <w:noProof/>
                <w:color w:val="auto"/>
              </w:rPr>
              <w:t>SPIS RYSUNKÓW</w:t>
            </w:r>
            <w:r w:rsidR="00A51BB5" w:rsidRPr="00190D44">
              <w:rPr>
                <w:b w:val="0"/>
                <w:bCs w:val="0"/>
                <w:noProof/>
                <w:webHidden/>
              </w:rPr>
              <w:tab/>
            </w:r>
            <w:r w:rsidR="00A51BB5" w:rsidRPr="00190D44">
              <w:rPr>
                <w:b w:val="0"/>
                <w:bCs w:val="0"/>
                <w:noProof/>
                <w:webHidden/>
              </w:rPr>
              <w:fldChar w:fldCharType="begin"/>
            </w:r>
            <w:r w:rsidR="00A51BB5" w:rsidRPr="00190D44">
              <w:rPr>
                <w:b w:val="0"/>
                <w:bCs w:val="0"/>
                <w:noProof/>
                <w:webHidden/>
              </w:rPr>
              <w:instrText xml:space="preserve"> PAGEREF _Toc102490898 \h </w:instrText>
            </w:r>
            <w:r w:rsidR="00A51BB5" w:rsidRPr="00190D44">
              <w:rPr>
                <w:b w:val="0"/>
                <w:bCs w:val="0"/>
                <w:noProof/>
                <w:webHidden/>
              </w:rPr>
            </w:r>
            <w:r w:rsidR="00A51BB5" w:rsidRPr="00190D44">
              <w:rPr>
                <w:b w:val="0"/>
                <w:bCs w:val="0"/>
                <w:noProof/>
                <w:webHidden/>
              </w:rPr>
              <w:fldChar w:fldCharType="separate"/>
            </w:r>
            <w:r w:rsidR="0007544E" w:rsidRPr="00190D44">
              <w:rPr>
                <w:b w:val="0"/>
                <w:bCs w:val="0"/>
                <w:noProof/>
                <w:webHidden/>
              </w:rPr>
              <w:t>6</w:t>
            </w:r>
            <w:r w:rsidR="00A51BB5" w:rsidRPr="00190D44">
              <w:rPr>
                <w:b w:val="0"/>
                <w:bCs w:val="0"/>
                <w:noProof/>
                <w:webHidden/>
              </w:rPr>
              <w:fldChar w:fldCharType="end"/>
            </w:r>
          </w:hyperlink>
        </w:p>
        <w:p w14:paraId="023A94BB" w14:textId="60E7EEF4" w:rsidR="00A51BB5" w:rsidRPr="00190D44" w:rsidRDefault="003B3DB8" w:rsidP="00190D44">
          <w:pPr>
            <w:pStyle w:val="Spistreci1"/>
            <w:rPr>
              <w:rFonts w:eastAsiaTheme="minorEastAsia" w:cstheme="minorBidi"/>
              <w:b w:val="0"/>
              <w:bCs w:val="0"/>
              <w:noProof/>
              <w:sz w:val="22"/>
              <w:szCs w:val="22"/>
              <w:lang w:eastAsia="pl-PL"/>
            </w:rPr>
          </w:pPr>
          <w:hyperlink w:anchor="_Toc102490899" w:history="1">
            <w:r w:rsidR="00A51BB5" w:rsidRPr="00190D44">
              <w:rPr>
                <w:rStyle w:val="Hipercze"/>
                <w:rFonts w:cs="Open Sans"/>
                <w:b w:val="0"/>
                <w:bCs w:val="0"/>
                <w:noProof/>
                <w:color w:val="auto"/>
              </w:rPr>
              <w:t>1.</w:t>
            </w:r>
            <w:r w:rsidR="00A51BB5" w:rsidRPr="00190D44">
              <w:rPr>
                <w:rFonts w:eastAsiaTheme="minorEastAsia" w:cstheme="minorBidi"/>
                <w:b w:val="0"/>
                <w:bCs w:val="0"/>
                <w:noProof/>
                <w:sz w:val="22"/>
                <w:szCs w:val="22"/>
                <w:lang w:eastAsia="pl-PL"/>
              </w:rPr>
              <w:tab/>
            </w:r>
            <w:r w:rsidR="00A51BB5" w:rsidRPr="00190D44">
              <w:rPr>
                <w:rStyle w:val="Hipercze"/>
                <w:rFonts w:cs="Open Sans"/>
                <w:b w:val="0"/>
                <w:bCs w:val="0"/>
                <w:noProof/>
                <w:color w:val="auto"/>
              </w:rPr>
              <w:t>Opis dokumentu</w:t>
            </w:r>
            <w:r w:rsidR="00A51BB5" w:rsidRPr="00190D44">
              <w:rPr>
                <w:b w:val="0"/>
                <w:bCs w:val="0"/>
                <w:noProof/>
                <w:webHidden/>
              </w:rPr>
              <w:tab/>
            </w:r>
            <w:r w:rsidR="00A51BB5" w:rsidRPr="00190D44">
              <w:rPr>
                <w:b w:val="0"/>
                <w:bCs w:val="0"/>
                <w:noProof/>
                <w:webHidden/>
              </w:rPr>
              <w:fldChar w:fldCharType="begin"/>
            </w:r>
            <w:r w:rsidR="00A51BB5" w:rsidRPr="00190D44">
              <w:rPr>
                <w:b w:val="0"/>
                <w:bCs w:val="0"/>
                <w:noProof/>
                <w:webHidden/>
              </w:rPr>
              <w:instrText xml:space="preserve"> PAGEREF _Toc102490899 \h </w:instrText>
            </w:r>
            <w:r w:rsidR="00A51BB5" w:rsidRPr="00190D44">
              <w:rPr>
                <w:b w:val="0"/>
                <w:bCs w:val="0"/>
                <w:noProof/>
                <w:webHidden/>
              </w:rPr>
            </w:r>
            <w:r w:rsidR="00A51BB5" w:rsidRPr="00190D44">
              <w:rPr>
                <w:b w:val="0"/>
                <w:bCs w:val="0"/>
                <w:noProof/>
                <w:webHidden/>
              </w:rPr>
              <w:fldChar w:fldCharType="separate"/>
            </w:r>
            <w:r w:rsidR="0007544E" w:rsidRPr="00190D44">
              <w:rPr>
                <w:b w:val="0"/>
                <w:bCs w:val="0"/>
                <w:noProof/>
                <w:webHidden/>
              </w:rPr>
              <w:t>7</w:t>
            </w:r>
            <w:r w:rsidR="00A51BB5" w:rsidRPr="00190D44">
              <w:rPr>
                <w:b w:val="0"/>
                <w:bCs w:val="0"/>
                <w:noProof/>
                <w:webHidden/>
              </w:rPr>
              <w:fldChar w:fldCharType="end"/>
            </w:r>
          </w:hyperlink>
        </w:p>
        <w:p w14:paraId="1C68777E" w14:textId="1260F39C" w:rsidR="00A51BB5" w:rsidRPr="00190D44" w:rsidRDefault="003B3DB8" w:rsidP="00190D44">
          <w:pPr>
            <w:pStyle w:val="Spistreci2"/>
            <w:tabs>
              <w:tab w:val="left" w:pos="960"/>
              <w:tab w:val="right" w:leader="dot" w:pos="9054"/>
            </w:tabs>
            <w:rPr>
              <w:rFonts w:eastAsiaTheme="minorEastAsia" w:cstheme="minorBidi"/>
              <w:noProof/>
              <w:sz w:val="22"/>
              <w:szCs w:val="22"/>
              <w:lang w:eastAsia="pl-PL"/>
            </w:rPr>
          </w:pPr>
          <w:hyperlink w:anchor="_Toc102490900" w:history="1">
            <w:r w:rsidR="00A51BB5" w:rsidRPr="00190D44">
              <w:rPr>
                <w:rStyle w:val="Hipercze"/>
                <w:rFonts w:cs="Open Sans"/>
                <w:noProof/>
                <w:color w:val="auto"/>
              </w:rPr>
              <w:t>1.1.</w:t>
            </w:r>
            <w:r w:rsidR="00A51BB5" w:rsidRPr="00190D44">
              <w:rPr>
                <w:rFonts w:eastAsiaTheme="minorEastAsia" w:cstheme="minorBidi"/>
                <w:noProof/>
                <w:sz w:val="22"/>
                <w:szCs w:val="22"/>
                <w:lang w:eastAsia="pl-PL"/>
              </w:rPr>
              <w:tab/>
            </w:r>
            <w:r w:rsidR="00A51BB5" w:rsidRPr="00190D44">
              <w:rPr>
                <w:rStyle w:val="Hipercze"/>
                <w:rFonts w:cs="Open Sans"/>
                <w:noProof/>
                <w:color w:val="auto"/>
              </w:rPr>
              <w:t>Cel dokumentu</w:t>
            </w:r>
            <w:r w:rsidR="00A51BB5" w:rsidRPr="00190D44">
              <w:rPr>
                <w:noProof/>
                <w:webHidden/>
              </w:rPr>
              <w:tab/>
            </w:r>
            <w:r w:rsidR="00A51BB5" w:rsidRPr="00190D44">
              <w:rPr>
                <w:noProof/>
                <w:webHidden/>
              </w:rPr>
              <w:fldChar w:fldCharType="begin"/>
            </w:r>
            <w:r w:rsidR="00A51BB5" w:rsidRPr="00190D44">
              <w:rPr>
                <w:noProof/>
                <w:webHidden/>
              </w:rPr>
              <w:instrText xml:space="preserve"> PAGEREF _Toc102490900 \h </w:instrText>
            </w:r>
            <w:r w:rsidR="00A51BB5" w:rsidRPr="00190D44">
              <w:rPr>
                <w:noProof/>
                <w:webHidden/>
              </w:rPr>
            </w:r>
            <w:r w:rsidR="00A51BB5" w:rsidRPr="00190D44">
              <w:rPr>
                <w:noProof/>
                <w:webHidden/>
              </w:rPr>
              <w:fldChar w:fldCharType="separate"/>
            </w:r>
            <w:r w:rsidR="0007544E" w:rsidRPr="00190D44">
              <w:rPr>
                <w:noProof/>
                <w:webHidden/>
              </w:rPr>
              <w:t>7</w:t>
            </w:r>
            <w:r w:rsidR="00A51BB5" w:rsidRPr="00190D44">
              <w:rPr>
                <w:noProof/>
                <w:webHidden/>
              </w:rPr>
              <w:fldChar w:fldCharType="end"/>
            </w:r>
          </w:hyperlink>
        </w:p>
        <w:p w14:paraId="6EBCE108" w14:textId="7EADA25E" w:rsidR="00A51BB5" w:rsidRPr="00190D44" w:rsidRDefault="003B3DB8" w:rsidP="00190D44">
          <w:pPr>
            <w:pStyle w:val="Spistreci2"/>
            <w:tabs>
              <w:tab w:val="left" w:pos="960"/>
              <w:tab w:val="right" w:leader="dot" w:pos="9054"/>
            </w:tabs>
            <w:rPr>
              <w:rFonts w:eastAsiaTheme="minorEastAsia" w:cstheme="minorBidi"/>
              <w:noProof/>
              <w:sz w:val="22"/>
              <w:szCs w:val="22"/>
              <w:lang w:eastAsia="pl-PL"/>
            </w:rPr>
          </w:pPr>
          <w:hyperlink w:anchor="_Toc102490901" w:history="1">
            <w:r w:rsidR="00A51BB5" w:rsidRPr="00190D44">
              <w:rPr>
                <w:rStyle w:val="Hipercze"/>
                <w:rFonts w:cs="Open Sans"/>
                <w:noProof/>
                <w:color w:val="auto"/>
              </w:rPr>
              <w:t>1.2.</w:t>
            </w:r>
            <w:r w:rsidR="00A51BB5" w:rsidRPr="00190D44">
              <w:rPr>
                <w:rFonts w:eastAsiaTheme="minorEastAsia" w:cstheme="minorBidi"/>
                <w:noProof/>
                <w:sz w:val="22"/>
                <w:szCs w:val="22"/>
                <w:lang w:eastAsia="pl-PL"/>
              </w:rPr>
              <w:tab/>
            </w:r>
            <w:r w:rsidR="00A51BB5" w:rsidRPr="00190D44">
              <w:rPr>
                <w:rStyle w:val="Hipercze"/>
                <w:rFonts w:cs="Open Sans"/>
                <w:noProof/>
                <w:color w:val="auto"/>
              </w:rPr>
              <w:t>Zastosowanie</w:t>
            </w:r>
            <w:r w:rsidR="00A51BB5" w:rsidRPr="00190D44">
              <w:rPr>
                <w:noProof/>
                <w:webHidden/>
              </w:rPr>
              <w:tab/>
            </w:r>
            <w:r w:rsidR="00A51BB5" w:rsidRPr="00190D44">
              <w:rPr>
                <w:noProof/>
                <w:webHidden/>
              </w:rPr>
              <w:fldChar w:fldCharType="begin"/>
            </w:r>
            <w:r w:rsidR="00A51BB5" w:rsidRPr="00190D44">
              <w:rPr>
                <w:noProof/>
                <w:webHidden/>
              </w:rPr>
              <w:instrText xml:space="preserve"> PAGEREF _Toc102490901 \h </w:instrText>
            </w:r>
            <w:r w:rsidR="00A51BB5" w:rsidRPr="00190D44">
              <w:rPr>
                <w:noProof/>
                <w:webHidden/>
              </w:rPr>
            </w:r>
            <w:r w:rsidR="00A51BB5" w:rsidRPr="00190D44">
              <w:rPr>
                <w:noProof/>
                <w:webHidden/>
              </w:rPr>
              <w:fldChar w:fldCharType="separate"/>
            </w:r>
            <w:r w:rsidR="0007544E" w:rsidRPr="00190D44">
              <w:rPr>
                <w:noProof/>
                <w:webHidden/>
              </w:rPr>
              <w:t>7</w:t>
            </w:r>
            <w:r w:rsidR="00A51BB5" w:rsidRPr="00190D44">
              <w:rPr>
                <w:noProof/>
                <w:webHidden/>
              </w:rPr>
              <w:fldChar w:fldCharType="end"/>
            </w:r>
          </w:hyperlink>
        </w:p>
        <w:p w14:paraId="5F11F2F4" w14:textId="250BE183" w:rsidR="00A51BB5" w:rsidRPr="00190D44" w:rsidRDefault="003B3DB8" w:rsidP="00190D44">
          <w:pPr>
            <w:pStyle w:val="Spistreci2"/>
            <w:tabs>
              <w:tab w:val="left" w:pos="960"/>
              <w:tab w:val="right" w:leader="dot" w:pos="9054"/>
            </w:tabs>
            <w:rPr>
              <w:rFonts w:eastAsiaTheme="minorEastAsia" w:cstheme="minorBidi"/>
              <w:noProof/>
              <w:sz w:val="22"/>
              <w:szCs w:val="22"/>
              <w:lang w:eastAsia="pl-PL"/>
            </w:rPr>
          </w:pPr>
          <w:hyperlink w:anchor="_Toc102490902" w:history="1">
            <w:r w:rsidR="00A51BB5" w:rsidRPr="00190D44">
              <w:rPr>
                <w:rStyle w:val="Hipercze"/>
                <w:rFonts w:cs="Open Sans"/>
                <w:noProof/>
                <w:color w:val="auto"/>
              </w:rPr>
              <w:t>1.3.</w:t>
            </w:r>
            <w:r w:rsidR="00A51BB5" w:rsidRPr="00190D44">
              <w:rPr>
                <w:rFonts w:eastAsiaTheme="minorEastAsia" w:cstheme="minorBidi"/>
                <w:noProof/>
                <w:sz w:val="22"/>
                <w:szCs w:val="22"/>
                <w:lang w:eastAsia="pl-PL"/>
              </w:rPr>
              <w:tab/>
            </w:r>
            <w:r w:rsidR="00A51BB5" w:rsidRPr="00190D44">
              <w:rPr>
                <w:rStyle w:val="Hipercze"/>
                <w:rFonts w:cs="Open Sans"/>
                <w:noProof/>
                <w:color w:val="auto"/>
              </w:rPr>
              <w:t>Obowiązywanie</w:t>
            </w:r>
            <w:r w:rsidR="00A51BB5" w:rsidRPr="00190D44">
              <w:rPr>
                <w:noProof/>
                <w:webHidden/>
              </w:rPr>
              <w:tab/>
            </w:r>
            <w:r w:rsidR="00A51BB5" w:rsidRPr="00190D44">
              <w:rPr>
                <w:noProof/>
                <w:webHidden/>
              </w:rPr>
              <w:fldChar w:fldCharType="begin"/>
            </w:r>
            <w:r w:rsidR="00A51BB5" w:rsidRPr="00190D44">
              <w:rPr>
                <w:noProof/>
                <w:webHidden/>
              </w:rPr>
              <w:instrText xml:space="preserve"> PAGEREF _Toc102490902 \h </w:instrText>
            </w:r>
            <w:r w:rsidR="00A51BB5" w:rsidRPr="00190D44">
              <w:rPr>
                <w:noProof/>
                <w:webHidden/>
              </w:rPr>
            </w:r>
            <w:r w:rsidR="00A51BB5" w:rsidRPr="00190D44">
              <w:rPr>
                <w:noProof/>
                <w:webHidden/>
              </w:rPr>
              <w:fldChar w:fldCharType="separate"/>
            </w:r>
            <w:r w:rsidR="0007544E" w:rsidRPr="00190D44">
              <w:rPr>
                <w:noProof/>
                <w:webHidden/>
              </w:rPr>
              <w:t>7</w:t>
            </w:r>
            <w:r w:rsidR="00A51BB5" w:rsidRPr="00190D44">
              <w:rPr>
                <w:noProof/>
                <w:webHidden/>
              </w:rPr>
              <w:fldChar w:fldCharType="end"/>
            </w:r>
          </w:hyperlink>
        </w:p>
        <w:p w14:paraId="4EA26F01" w14:textId="4CA42D2D" w:rsidR="00A51BB5" w:rsidRPr="00190D44" w:rsidRDefault="003B3DB8" w:rsidP="00190D44">
          <w:pPr>
            <w:pStyle w:val="Spistreci2"/>
            <w:tabs>
              <w:tab w:val="left" w:pos="960"/>
              <w:tab w:val="right" w:leader="dot" w:pos="9054"/>
            </w:tabs>
            <w:rPr>
              <w:rFonts w:eastAsiaTheme="minorEastAsia" w:cstheme="minorBidi"/>
              <w:noProof/>
              <w:sz w:val="22"/>
              <w:szCs w:val="22"/>
              <w:lang w:eastAsia="pl-PL"/>
            </w:rPr>
          </w:pPr>
          <w:hyperlink w:anchor="_Toc102490903" w:history="1">
            <w:r w:rsidR="00A51BB5" w:rsidRPr="00190D44">
              <w:rPr>
                <w:rStyle w:val="Hipercze"/>
                <w:rFonts w:cs="Open Sans"/>
                <w:noProof/>
                <w:color w:val="auto"/>
              </w:rPr>
              <w:t>1.4.</w:t>
            </w:r>
            <w:r w:rsidR="00A51BB5" w:rsidRPr="00190D44">
              <w:rPr>
                <w:rFonts w:eastAsiaTheme="minorEastAsia" w:cstheme="minorBidi"/>
                <w:noProof/>
                <w:sz w:val="22"/>
                <w:szCs w:val="22"/>
                <w:lang w:eastAsia="pl-PL"/>
              </w:rPr>
              <w:tab/>
            </w:r>
            <w:r w:rsidR="00A51BB5" w:rsidRPr="00190D44">
              <w:rPr>
                <w:rStyle w:val="Hipercze"/>
                <w:rFonts w:cs="Open Sans"/>
                <w:noProof/>
                <w:color w:val="auto"/>
              </w:rPr>
              <w:t>Dokumenty obowiązujące i pomocnicze</w:t>
            </w:r>
            <w:r w:rsidR="00A51BB5" w:rsidRPr="00190D44">
              <w:rPr>
                <w:noProof/>
                <w:webHidden/>
              </w:rPr>
              <w:tab/>
            </w:r>
            <w:r w:rsidR="00A51BB5" w:rsidRPr="00190D44">
              <w:rPr>
                <w:noProof/>
                <w:webHidden/>
              </w:rPr>
              <w:fldChar w:fldCharType="begin"/>
            </w:r>
            <w:r w:rsidR="00A51BB5" w:rsidRPr="00190D44">
              <w:rPr>
                <w:noProof/>
                <w:webHidden/>
              </w:rPr>
              <w:instrText xml:space="preserve"> PAGEREF _Toc102490903 \h </w:instrText>
            </w:r>
            <w:r w:rsidR="00A51BB5" w:rsidRPr="00190D44">
              <w:rPr>
                <w:noProof/>
                <w:webHidden/>
              </w:rPr>
            </w:r>
            <w:r w:rsidR="00A51BB5" w:rsidRPr="00190D44">
              <w:rPr>
                <w:noProof/>
                <w:webHidden/>
              </w:rPr>
              <w:fldChar w:fldCharType="separate"/>
            </w:r>
            <w:r w:rsidR="0007544E" w:rsidRPr="00190D44">
              <w:rPr>
                <w:noProof/>
                <w:webHidden/>
              </w:rPr>
              <w:t>7</w:t>
            </w:r>
            <w:r w:rsidR="00A51BB5" w:rsidRPr="00190D44">
              <w:rPr>
                <w:noProof/>
                <w:webHidden/>
              </w:rPr>
              <w:fldChar w:fldCharType="end"/>
            </w:r>
          </w:hyperlink>
        </w:p>
        <w:p w14:paraId="48895693" w14:textId="26E10A82" w:rsidR="00A51BB5" w:rsidRPr="00190D44" w:rsidRDefault="003B3DB8" w:rsidP="00190D44">
          <w:pPr>
            <w:pStyle w:val="Spistreci3"/>
            <w:tabs>
              <w:tab w:val="left" w:pos="1440"/>
              <w:tab w:val="right" w:leader="dot" w:pos="9054"/>
            </w:tabs>
            <w:rPr>
              <w:rFonts w:eastAsiaTheme="minorEastAsia" w:cstheme="minorBidi"/>
              <w:iCs w:val="0"/>
              <w:noProof/>
              <w:sz w:val="22"/>
              <w:szCs w:val="22"/>
              <w:lang w:eastAsia="pl-PL"/>
            </w:rPr>
          </w:pPr>
          <w:hyperlink w:anchor="_Toc102490904" w:history="1">
            <w:r w:rsidR="00A51BB5" w:rsidRPr="00190D44">
              <w:rPr>
                <w:rStyle w:val="Hipercze"/>
                <w:rFonts w:cs="Open Sans"/>
                <w:noProof/>
                <w:color w:val="auto"/>
              </w:rPr>
              <w:t>1.4.1.</w:t>
            </w:r>
            <w:r w:rsidR="00A51BB5" w:rsidRPr="00190D44">
              <w:rPr>
                <w:rFonts w:eastAsiaTheme="minorEastAsia" w:cstheme="minorBidi"/>
                <w:iCs w:val="0"/>
                <w:noProof/>
                <w:sz w:val="22"/>
                <w:szCs w:val="22"/>
                <w:lang w:eastAsia="pl-PL"/>
              </w:rPr>
              <w:tab/>
            </w:r>
            <w:r w:rsidR="00A51BB5" w:rsidRPr="00190D44">
              <w:rPr>
                <w:rStyle w:val="Hipercze"/>
                <w:rFonts w:cs="Open Sans"/>
                <w:noProof/>
                <w:color w:val="auto"/>
              </w:rPr>
              <w:t>Dokumenty obowiązujące</w:t>
            </w:r>
            <w:r w:rsidR="00A51BB5" w:rsidRPr="00190D44">
              <w:rPr>
                <w:noProof/>
                <w:webHidden/>
              </w:rPr>
              <w:tab/>
            </w:r>
            <w:r w:rsidR="00A51BB5" w:rsidRPr="00190D44">
              <w:rPr>
                <w:noProof/>
                <w:webHidden/>
              </w:rPr>
              <w:fldChar w:fldCharType="begin"/>
            </w:r>
            <w:r w:rsidR="00A51BB5" w:rsidRPr="00190D44">
              <w:rPr>
                <w:noProof/>
                <w:webHidden/>
              </w:rPr>
              <w:instrText xml:space="preserve"> PAGEREF _Toc102490904 \h </w:instrText>
            </w:r>
            <w:r w:rsidR="00A51BB5" w:rsidRPr="00190D44">
              <w:rPr>
                <w:noProof/>
                <w:webHidden/>
              </w:rPr>
            </w:r>
            <w:r w:rsidR="00A51BB5" w:rsidRPr="00190D44">
              <w:rPr>
                <w:noProof/>
                <w:webHidden/>
              </w:rPr>
              <w:fldChar w:fldCharType="separate"/>
            </w:r>
            <w:r w:rsidR="0007544E" w:rsidRPr="00190D44">
              <w:rPr>
                <w:noProof/>
                <w:webHidden/>
              </w:rPr>
              <w:t>7</w:t>
            </w:r>
            <w:r w:rsidR="00A51BB5" w:rsidRPr="00190D44">
              <w:rPr>
                <w:noProof/>
                <w:webHidden/>
              </w:rPr>
              <w:fldChar w:fldCharType="end"/>
            </w:r>
          </w:hyperlink>
        </w:p>
        <w:p w14:paraId="57CB1DBE" w14:textId="3612072A" w:rsidR="00A51BB5" w:rsidRPr="00190D44" w:rsidRDefault="003B3DB8" w:rsidP="00190D44">
          <w:pPr>
            <w:pStyle w:val="Spistreci3"/>
            <w:tabs>
              <w:tab w:val="left" w:pos="1440"/>
              <w:tab w:val="right" w:leader="dot" w:pos="9054"/>
            </w:tabs>
            <w:rPr>
              <w:rFonts w:eastAsiaTheme="minorEastAsia" w:cstheme="minorBidi"/>
              <w:iCs w:val="0"/>
              <w:noProof/>
              <w:sz w:val="22"/>
              <w:szCs w:val="22"/>
              <w:lang w:eastAsia="pl-PL"/>
            </w:rPr>
          </w:pPr>
          <w:hyperlink w:anchor="_Toc102490905" w:history="1">
            <w:r w:rsidR="00A51BB5" w:rsidRPr="00190D44">
              <w:rPr>
                <w:rStyle w:val="Hipercze"/>
                <w:rFonts w:cs="Open Sans"/>
                <w:noProof/>
                <w:color w:val="auto"/>
              </w:rPr>
              <w:t>1.4.2.</w:t>
            </w:r>
            <w:r w:rsidR="00A51BB5" w:rsidRPr="00190D44">
              <w:rPr>
                <w:rFonts w:eastAsiaTheme="minorEastAsia" w:cstheme="minorBidi"/>
                <w:iCs w:val="0"/>
                <w:noProof/>
                <w:sz w:val="22"/>
                <w:szCs w:val="22"/>
                <w:lang w:eastAsia="pl-PL"/>
              </w:rPr>
              <w:tab/>
            </w:r>
            <w:r w:rsidR="00A51BB5" w:rsidRPr="00190D44">
              <w:rPr>
                <w:rStyle w:val="Hipercze"/>
                <w:rFonts w:cs="Open Sans"/>
                <w:noProof/>
                <w:color w:val="auto"/>
              </w:rPr>
              <w:t>Dokumenty pomocnicze</w:t>
            </w:r>
            <w:r w:rsidR="00A51BB5" w:rsidRPr="00190D44">
              <w:rPr>
                <w:noProof/>
                <w:webHidden/>
              </w:rPr>
              <w:tab/>
            </w:r>
            <w:r w:rsidR="00A51BB5" w:rsidRPr="00190D44">
              <w:rPr>
                <w:noProof/>
                <w:webHidden/>
              </w:rPr>
              <w:fldChar w:fldCharType="begin"/>
            </w:r>
            <w:r w:rsidR="00A51BB5" w:rsidRPr="00190D44">
              <w:rPr>
                <w:noProof/>
                <w:webHidden/>
              </w:rPr>
              <w:instrText xml:space="preserve"> PAGEREF _Toc102490905 \h </w:instrText>
            </w:r>
            <w:r w:rsidR="00A51BB5" w:rsidRPr="00190D44">
              <w:rPr>
                <w:noProof/>
                <w:webHidden/>
              </w:rPr>
            </w:r>
            <w:r w:rsidR="00A51BB5" w:rsidRPr="00190D44">
              <w:rPr>
                <w:noProof/>
                <w:webHidden/>
              </w:rPr>
              <w:fldChar w:fldCharType="separate"/>
            </w:r>
            <w:r w:rsidR="0007544E" w:rsidRPr="00190D44">
              <w:rPr>
                <w:noProof/>
                <w:webHidden/>
              </w:rPr>
              <w:t>7</w:t>
            </w:r>
            <w:r w:rsidR="00A51BB5" w:rsidRPr="00190D44">
              <w:rPr>
                <w:noProof/>
                <w:webHidden/>
              </w:rPr>
              <w:fldChar w:fldCharType="end"/>
            </w:r>
          </w:hyperlink>
        </w:p>
        <w:p w14:paraId="2640E1C9" w14:textId="285F3539" w:rsidR="00A51BB5" w:rsidRPr="00190D44" w:rsidRDefault="003B3DB8" w:rsidP="00190D44">
          <w:pPr>
            <w:pStyle w:val="Spistreci2"/>
            <w:tabs>
              <w:tab w:val="left" w:pos="960"/>
              <w:tab w:val="right" w:leader="dot" w:pos="9054"/>
            </w:tabs>
            <w:rPr>
              <w:rFonts w:eastAsiaTheme="minorEastAsia" w:cstheme="minorBidi"/>
              <w:noProof/>
              <w:sz w:val="22"/>
              <w:szCs w:val="22"/>
              <w:lang w:eastAsia="pl-PL"/>
            </w:rPr>
          </w:pPr>
          <w:hyperlink w:anchor="_Toc102490906" w:history="1">
            <w:r w:rsidR="00A51BB5" w:rsidRPr="00190D44">
              <w:rPr>
                <w:rStyle w:val="Hipercze"/>
                <w:rFonts w:cs="Open Sans"/>
                <w:noProof/>
                <w:color w:val="auto"/>
              </w:rPr>
              <w:t>1.5.</w:t>
            </w:r>
            <w:r w:rsidR="00A51BB5" w:rsidRPr="00190D44">
              <w:rPr>
                <w:rFonts w:eastAsiaTheme="minorEastAsia" w:cstheme="minorBidi"/>
                <w:noProof/>
                <w:sz w:val="22"/>
                <w:szCs w:val="22"/>
                <w:lang w:eastAsia="pl-PL"/>
              </w:rPr>
              <w:tab/>
            </w:r>
            <w:r w:rsidR="00A51BB5" w:rsidRPr="00190D44">
              <w:rPr>
                <w:rStyle w:val="Hipercze"/>
                <w:rFonts w:cs="Open Sans"/>
                <w:noProof/>
                <w:color w:val="auto"/>
              </w:rPr>
              <w:t>Słownik przyjętych skrótów i terminów</w:t>
            </w:r>
            <w:r w:rsidR="00A51BB5" w:rsidRPr="00190D44">
              <w:rPr>
                <w:noProof/>
                <w:webHidden/>
              </w:rPr>
              <w:tab/>
            </w:r>
            <w:r w:rsidR="00A51BB5" w:rsidRPr="00190D44">
              <w:rPr>
                <w:noProof/>
                <w:webHidden/>
              </w:rPr>
              <w:fldChar w:fldCharType="begin"/>
            </w:r>
            <w:r w:rsidR="00A51BB5" w:rsidRPr="00190D44">
              <w:rPr>
                <w:noProof/>
                <w:webHidden/>
              </w:rPr>
              <w:instrText xml:space="preserve"> PAGEREF _Toc102490906 \h </w:instrText>
            </w:r>
            <w:r w:rsidR="00A51BB5" w:rsidRPr="00190D44">
              <w:rPr>
                <w:noProof/>
                <w:webHidden/>
              </w:rPr>
            </w:r>
            <w:r w:rsidR="00A51BB5" w:rsidRPr="00190D44">
              <w:rPr>
                <w:noProof/>
                <w:webHidden/>
              </w:rPr>
              <w:fldChar w:fldCharType="separate"/>
            </w:r>
            <w:r w:rsidR="0007544E" w:rsidRPr="00190D44">
              <w:rPr>
                <w:noProof/>
                <w:webHidden/>
              </w:rPr>
              <w:t>7</w:t>
            </w:r>
            <w:r w:rsidR="00A51BB5" w:rsidRPr="00190D44">
              <w:rPr>
                <w:noProof/>
                <w:webHidden/>
              </w:rPr>
              <w:fldChar w:fldCharType="end"/>
            </w:r>
          </w:hyperlink>
        </w:p>
        <w:p w14:paraId="222294BE" w14:textId="002F7556" w:rsidR="00A51BB5" w:rsidRPr="00190D44" w:rsidRDefault="003B3DB8" w:rsidP="00190D44">
          <w:pPr>
            <w:pStyle w:val="Spistreci3"/>
            <w:tabs>
              <w:tab w:val="left" w:pos="1440"/>
              <w:tab w:val="right" w:leader="dot" w:pos="9054"/>
            </w:tabs>
            <w:rPr>
              <w:rFonts w:eastAsiaTheme="minorEastAsia" w:cstheme="minorBidi"/>
              <w:iCs w:val="0"/>
              <w:noProof/>
              <w:sz w:val="22"/>
              <w:szCs w:val="22"/>
              <w:lang w:eastAsia="pl-PL"/>
            </w:rPr>
          </w:pPr>
          <w:hyperlink w:anchor="_Toc102490907" w:history="1">
            <w:r w:rsidR="00A51BB5" w:rsidRPr="00190D44">
              <w:rPr>
                <w:rStyle w:val="Hipercze"/>
                <w:rFonts w:cs="Open Sans"/>
                <w:noProof/>
                <w:color w:val="auto"/>
              </w:rPr>
              <w:t>1.5.1.</w:t>
            </w:r>
            <w:r w:rsidR="00A51BB5" w:rsidRPr="00190D44">
              <w:rPr>
                <w:rFonts w:eastAsiaTheme="minorEastAsia" w:cstheme="minorBidi"/>
                <w:iCs w:val="0"/>
                <w:noProof/>
                <w:sz w:val="22"/>
                <w:szCs w:val="22"/>
                <w:lang w:eastAsia="pl-PL"/>
              </w:rPr>
              <w:tab/>
            </w:r>
            <w:r w:rsidR="00A51BB5" w:rsidRPr="00190D44">
              <w:rPr>
                <w:rStyle w:val="Hipercze"/>
                <w:rFonts w:cs="Open Sans"/>
                <w:noProof/>
                <w:color w:val="auto"/>
              </w:rPr>
              <w:t>Skróty i akronimy</w:t>
            </w:r>
            <w:r w:rsidR="00A51BB5" w:rsidRPr="00190D44">
              <w:rPr>
                <w:noProof/>
                <w:webHidden/>
              </w:rPr>
              <w:tab/>
            </w:r>
            <w:r w:rsidR="00A51BB5" w:rsidRPr="00190D44">
              <w:rPr>
                <w:noProof/>
                <w:webHidden/>
              </w:rPr>
              <w:fldChar w:fldCharType="begin"/>
            </w:r>
            <w:r w:rsidR="00A51BB5" w:rsidRPr="00190D44">
              <w:rPr>
                <w:noProof/>
                <w:webHidden/>
              </w:rPr>
              <w:instrText xml:space="preserve"> PAGEREF _Toc102490907 \h </w:instrText>
            </w:r>
            <w:r w:rsidR="00A51BB5" w:rsidRPr="00190D44">
              <w:rPr>
                <w:noProof/>
                <w:webHidden/>
              </w:rPr>
            </w:r>
            <w:r w:rsidR="00A51BB5" w:rsidRPr="00190D44">
              <w:rPr>
                <w:noProof/>
                <w:webHidden/>
              </w:rPr>
              <w:fldChar w:fldCharType="separate"/>
            </w:r>
            <w:r w:rsidR="0007544E" w:rsidRPr="00190D44">
              <w:rPr>
                <w:noProof/>
                <w:webHidden/>
              </w:rPr>
              <w:t>7</w:t>
            </w:r>
            <w:r w:rsidR="00A51BB5" w:rsidRPr="00190D44">
              <w:rPr>
                <w:noProof/>
                <w:webHidden/>
              </w:rPr>
              <w:fldChar w:fldCharType="end"/>
            </w:r>
          </w:hyperlink>
        </w:p>
        <w:p w14:paraId="23B103C2" w14:textId="74B22567" w:rsidR="00A51BB5" w:rsidRPr="00190D44" w:rsidRDefault="003B3DB8" w:rsidP="00190D44">
          <w:pPr>
            <w:pStyle w:val="Spistreci3"/>
            <w:tabs>
              <w:tab w:val="left" w:pos="1440"/>
              <w:tab w:val="right" w:leader="dot" w:pos="9054"/>
            </w:tabs>
            <w:rPr>
              <w:rFonts w:eastAsiaTheme="minorEastAsia" w:cstheme="minorBidi"/>
              <w:iCs w:val="0"/>
              <w:noProof/>
              <w:sz w:val="22"/>
              <w:szCs w:val="22"/>
              <w:lang w:eastAsia="pl-PL"/>
            </w:rPr>
          </w:pPr>
          <w:hyperlink w:anchor="_Toc102490908" w:history="1">
            <w:r w:rsidR="00A51BB5" w:rsidRPr="00190D44">
              <w:rPr>
                <w:rStyle w:val="Hipercze"/>
                <w:rFonts w:cs="Open Sans"/>
                <w:noProof/>
                <w:color w:val="auto"/>
              </w:rPr>
              <w:t>1.5.2.</w:t>
            </w:r>
            <w:r w:rsidR="00A51BB5" w:rsidRPr="00190D44">
              <w:rPr>
                <w:rFonts w:eastAsiaTheme="minorEastAsia" w:cstheme="minorBidi"/>
                <w:iCs w:val="0"/>
                <w:noProof/>
                <w:sz w:val="22"/>
                <w:szCs w:val="22"/>
                <w:lang w:eastAsia="pl-PL"/>
              </w:rPr>
              <w:tab/>
            </w:r>
            <w:r w:rsidR="00A51BB5" w:rsidRPr="00190D44">
              <w:rPr>
                <w:rStyle w:val="Hipercze"/>
                <w:rFonts w:cs="Open Sans"/>
                <w:noProof/>
                <w:color w:val="auto"/>
              </w:rPr>
              <w:t>Terminy</w:t>
            </w:r>
            <w:r w:rsidR="00A51BB5" w:rsidRPr="00190D44">
              <w:rPr>
                <w:noProof/>
                <w:webHidden/>
              </w:rPr>
              <w:tab/>
            </w:r>
            <w:r w:rsidR="00A51BB5" w:rsidRPr="00190D44">
              <w:rPr>
                <w:noProof/>
                <w:webHidden/>
              </w:rPr>
              <w:fldChar w:fldCharType="begin"/>
            </w:r>
            <w:r w:rsidR="00A51BB5" w:rsidRPr="00190D44">
              <w:rPr>
                <w:noProof/>
                <w:webHidden/>
              </w:rPr>
              <w:instrText xml:space="preserve"> PAGEREF _Toc102490908 \h </w:instrText>
            </w:r>
            <w:r w:rsidR="00A51BB5" w:rsidRPr="00190D44">
              <w:rPr>
                <w:noProof/>
                <w:webHidden/>
              </w:rPr>
            </w:r>
            <w:r w:rsidR="00A51BB5" w:rsidRPr="00190D44">
              <w:rPr>
                <w:noProof/>
                <w:webHidden/>
              </w:rPr>
              <w:fldChar w:fldCharType="separate"/>
            </w:r>
            <w:r w:rsidR="0007544E" w:rsidRPr="00190D44">
              <w:rPr>
                <w:noProof/>
                <w:webHidden/>
              </w:rPr>
              <w:t>10</w:t>
            </w:r>
            <w:r w:rsidR="00A51BB5" w:rsidRPr="00190D44">
              <w:rPr>
                <w:noProof/>
                <w:webHidden/>
              </w:rPr>
              <w:fldChar w:fldCharType="end"/>
            </w:r>
          </w:hyperlink>
        </w:p>
        <w:p w14:paraId="58E9EEEF" w14:textId="3C426C2F" w:rsidR="00A51BB5" w:rsidRPr="00190D44" w:rsidRDefault="003B3DB8" w:rsidP="00190D44">
          <w:pPr>
            <w:pStyle w:val="Spistreci1"/>
            <w:rPr>
              <w:rFonts w:eastAsiaTheme="minorEastAsia" w:cstheme="minorBidi"/>
              <w:b w:val="0"/>
              <w:bCs w:val="0"/>
              <w:noProof/>
              <w:sz w:val="22"/>
              <w:szCs w:val="22"/>
              <w:lang w:eastAsia="pl-PL"/>
            </w:rPr>
          </w:pPr>
          <w:hyperlink w:anchor="_Toc102490909" w:history="1">
            <w:r w:rsidR="00A51BB5" w:rsidRPr="00190D44">
              <w:rPr>
                <w:rStyle w:val="Hipercze"/>
                <w:rFonts w:cs="Open Sans"/>
                <w:b w:val="0"/>
                <w:bCs w:val="0"/>
                <w:noProof/>
                <w:color w:val="auto"/>
              </w:rPr>
              <w:t>2.</w:t>
            </w:r>
            <w:r w:rsidR="00A51BB5" w:rsidRPr="00190D44">
              <w:rPr>
                <w:rFonts w:eastAsiaTheme="minorEastAsia" w:cstheme="minorBidi"/>
                <w:b w:val="0"/>
                <w:bCs w:val="0"/>
                <w:noProof/>
                <w:sz w:val="22"/>
                <w:szCs w:val="22"/>
                <w:lang w:eastAsia="pl-PL"/>
              </w:rPr>
              <w:tab/>
            </w:r>
            <w:r w:rsidR="00A51BB5" w:rsidRPr="00190D44">
              <w:rPr>
                <w:rStyle w:val="Hipercze"/>
                <w:rFonts w:cs="Open Sans"/>
                <w:b w:val="0"/>
                <w:bCs w:val="0"/>
                <w:noProof/>
                <w:color w:val="auto"/>
              </w:rPr>
              <w:t>Zawartość merytoryczna dokumentu</w:t>
            </w:r>
            <w:r w:rsidR="00A51BB5" w:rsidRPr="00190D44">
              <w:rPr>
                <w:b w:val="0"/>
                <w:bCs w:val="0"/>
                <w:noProof/>
                <w:webHidden/>
              </w:rPr>
              <w:tab/>
            </w:r>
            <w:r w:rsidR="00A51BB5" w:rsidRPr="00190D44">
              <w:rPr>
                <w:b w:val="0"/>
                <w:bCs w:val="0"/>
                <w:noProof/>
                <w:webHidden/>
              </w:rPr>
              <w:fldChar w:fldCharType="begin"/>
            </w:r>
            <w:r w:rsidR="00A51BB5" w:rsidRPr="00190D44">
              <w:rPr>
                <w:b w:val="0"/>
                <w:bCs w:val="0"/>
                <w:noProof/>
                <w:webHidden/>
              </w:rPr>
              <w:instrText xml:space="preserve"> PAGEREF _Toc102490909 \h </w:instrText>
            </w:r>
            <w:r w:rsidR="00A51BB5" w:rsidRPr="00190D44">
              <w:rPr>
                <w:b w:val="0"/>
                <w:bCs w:val="0"/>
                <w:noProof/>
                <w:webHidden/>
              </w:rPr>
            </w:r>
            <w:r w:rsidR="00A51BB5" w:rsidRPr="00190D44">
              <w:rPr>
                <w:b w:val="0"/>
                <w:bCs w:val="0"/>
                <w:noProof/>
                <w:webHidden/>
              </w:rPr>
              <w:fldChar w:fldCharType="separate"/>
            </w:r>
            <w:r w:rsidR="0007544E" w:rsidRPr="00190D44">
              <w:rPr>
                <w:b w:val="0"/>
                <w:bCs w:val="0"/>
                <w:noProof/>
                <w:webHidden/>
              </w:rPr>
              <w:t>11</w:t>
            </w:r>
            <w:r w:rsidR="00A51BB5" w:rsidRPr="00190D44">
              <w:rPr>
                <w:b w:val="0"/>
                <w:bCs w:val="0"/>
                <w:noProof/>
                <w:webHidden/>
              </w:rPr>
              <w:fldChar w:fldCharType="end"/>
            </w:r>
          </w:hyperlink>
        </w:p>
        <w:p w14:paraId="21802F47" w14:textId="5281C039" w:rsidR="00A51BB5" w:rsidRPr="00190D44" w:rsidRDefault="003B3DB8" w:rsidP="00190D44">
          <w:pPr>
            <w:pStyle w:val="Spistreci1"/>
            <w:rPr>
              <w:rFonts w:eastAsiaTheme="minorEastAsia" w:cstheme="minorBidi"/>
              <w:b w:val="0"/>
              <w:bCs w:val="0"/>
              <w:noProof/>
              <w:sz w:val="22"/>
              <w:szCs w:val="22"/>
              <w:lang w:eastAsia="pl-PL"/>
            </w:rPr>
          </w:pPr>
          <w:hyperlink w:anchor="_Toc102490910" w:history="1">
            <w:r w:rsidR="00A51BB5" w:rsidRPr="00190D44">
              <w:rPr>
                <w:rStyle w:val="Hipercze"/>
                <w:rFonts w:cs="Open Sans"/>
                <w:b w:val="0"/>
                <w:bCs w:val="0"/>
                <w:noProof/>
                <w:color w:val="auto"/>
              </w:rPr>
              <w:t>3.</w:t>
            </w:r>
            <w:r w:rsidR="00A51BB5" w:rsidRPr="00190D44">
              <w:rPr>
                <w:rFonts w:eastAsiaTheme="minorEastAsia" w:cstheme="minorBidi"/>
                <w:b w:val="0"/>
                <w:bCs w:val="0"/>
                <w:noProof/>
                <w:sz w:val="22"/>
                <w:szCs w:val="22"/>
                <w:lang w:eastAsia="pl-PL"/>
              </w:rPr>
              <w:tab/>
            </w:r>
            <w:r w:rsidR="00A51BB5" w:rsidRPr="00190D44">
              <w:rPr>
                <w:rStyle w:val="Hipercze"/>
                <w:rFonts w:cs="Open Sans"/>
                <w:b w:val="0"/>
                <w:bCs w:val="0"/>
                <w:noProof/>
                <w:color w:val="auto"/>
              </w:rPr>
              <w:t>Specyfikacja dokumentu WZBPL</w:t>
            </w:r>
            <w:r w:rsidR="00A51BB5" w:rsidRPr="00190D44">
              <w:rPr>
                <w:b w:val="0"/>
                <w:bCs w:val="0"/>
                <w:noProof/>
                <w:webHidden/>
              </w:rPr>
              <w:tab/>
            </w:r>
            <w:r w:rsidR="00A51BB5" w:rsidRPr="00190D44">
              <w:rPr>
                <w:b w:val="0"/>
                <w:bCs w:val="0"/>
                <w:noProof/>
                <w:webHidden/>
              </w:rPr>
              <w:fldChar w:fldCharType="begin"/>
            </w:r>
            <w:r w:rsidR="00A51BB5" w:rsidRPr="00190D44">
              <w:rPr>
                <w:b w:val="0"/>
                <w:bCs w:val="0"/>
                <w:noProof/>
                <w:webHidden/>
              </w:rPr>
              <w:instrText xml:space="preserve"> PAGEREF _Toc102490910 \h </w:instrText>
            </w:r>
            <w:r w:rsidR="00A51BB5" w:rsidRPr="00190D44">
              <w:rPr>
                <w:b w:val="0"/>
                <w:bCs w:val="0"/>
                <w:noProof/>
                <w:webHidden/>
              </w:rPr>
            </w:r>
            <w:r w:rsidR="00A51BB5" w:rsidRPr="00190D44">
              <w:rPr>
                <w:b w:val="0"/>
                <w:bCs w:val="0"/>
                <w:noProof/>
                <w:webHidden/>
              </w:rPr>
              <w:fldChar w:fldCharType="separate"/>
            </w:r>
            <w:r w:rsidR="0007544E" w:rsidRPr="00190D44">
              <w:rPr>
                <w:b w:val="0"/>
                <w:bCs w:val="0"/>
                <w:noProof/>
                <w:webHidden/>
              </w:rPr>
              <w:t>12</w:t>
            </w:r>
            <w:r w:rsidR="00A51BB5" w:rsidRPr="00190D44">
              <w:rPr>
                <w:b w:val="0"/>
                <w:bCs w:val="0"/>
                <w:noProof/>
                <w:webHidden/>
              </w:rPr>
              <w:fldChar w:fldCharType="end"/>
            </w:r>
          </w:hyperlink>
        </w:p>
        <w:p w14:paraId="4DA27236" w14:textId="1F0445DF" w:rsidR="00A51BB5" w:rsidRPr="00190D44" w:rsidRDefault="003B3DB8" w:rsidP="00190D44">
          <w:pPr>
            <w:pStyle w:val="Spistreci2"/>
            <w:tabs>
              <w:tab w:val="left" w:pos="960"/>
              <w:tab w:val="right" w:leader="dot" w:pos="9054"/>
            </w:tabs>
            <w:rPr>
              <w:rFonts w:eastAsiaTheme="minorEastAsia" w:cstheme="minorBidi"/>
              <w:noProof/>
              <w:sz w:val="22"/>
              <w:szCs w:val="22"/>
              <w:lang w:eastAsia="pl-PL"/>
            </w:rPr>
          </w:pPr>
          <w:hyperlink w:anchor="_Toc102490911" w:history="1">
            <w:r w:rsidR="00A51BB5" w:rsidRPr="00190D44">
              <w:rPr>
                <w:rStyle w:val="Hipercze"/>
                <w:rFonts w:cs="Open Sans"/>
                <w:noProof/>
                <w:color w:val="auto"/>
              </w:rPr>
              <w:t>3.1.</w:t>
            </w:r>
            <w:r w:rsidR="00A51BB5" w:rsidRPr="00190D44">
              <w:rPr>
                <w:rFonts w:eastAsiaTheme="minorEastAsia" w:cstheme="minorBidi"/>
                <w:noProof/>
                <w:sz w:val="22"/>
                <w:szCs w:val="22"/>
                <w:lang w:eastAsia="pl-PL"/>
              </w:rPr>
              <w:tab/>
            </w:r>
            <w:r w:rsidR="00A51BB5" w:rsidRPr="00190D44">
              <w:rPr>
                <w:rStyle w:val="Hipercze"/>
                <w:rFonts w:cs="Open Sans"/>
                <w:noProof/>
                <w:color w:val="auto"/>
              </w:rPr>
              <w:t>Reguły</w:t>
            </w:r>
            <w:r w:rsidR="00A51BB5" w:rsidRPr="00190D44">
              <w:rPr>
                <w:noProof/>
                <w:webHidden/>
              </w:rPr>
              <w:tab/>
            </w:r>
            <w:r w:rsidR="00A51BB5" w:rsidRPr="00190D44">
              <w:rPr>
                <w:noProof/>
                <w:webHidden/>
              </w:rPr>
              <w:fldChar w:fldCharType="begin"/>
            </w:r>
            <w:r w:rsidR="00A51BB5" w:rsidRPr="00190D44">
              <w:rPr>
                <w:noProof/>
                <w:webHidden/>
              </w:rPr>
              <w:instrText xml:space="preserve"> PAGEREF _Toc102490911 \h </w:instrText>
            </w:r>
            <w:r w:rsidR="00A51BB5" w:rsidRPr="00190D44">
              <w:rPr>
                <w:noProof/>
                <w:webHidden/>
              </w:rPr>
            </w:r>
            <w:r w:rsidR="00A51BB5" w:rsidRPr="00190D44">
              <w:rPr>
                <w:noProof/>
                <w:webHidden/>
              </w:rPr>
              <w:fldChar w:fldCharType="separate"/>
            </w:r>
            <w:r w:rsidR="0007544E" w:rsidRPr="00190D44">
              <w:rPr>
                <w:noProof/>
                <w:webHidden/>
              </w:rPr>
              <w:t>20</w:t>
            </w:r>
            <w:r w:rsidR="00A51BB5" w:rsidRPr="00190D44">
              <w:rPr>
                <w:noProof/>
                <w:webHidden/>
              </w:rPr>
              <w:fldChar w:fldCharType="end"/>
            </w:r>
          </w:hyperlink>
        </w:p>
        <w:p w14:paraId="6C045D07" w14:textId="2739BD2A" w:rsidR="00A51BB5" w:rsidRPr="00190D44" w:rsidRDefault="003B3DB8" w:rsidP="00190D44">
          <w:pPr>
            <w:pStyle w:val="Spistreci1"/>
            <w:rPr>
              <w:rFonts w:eastAsiaTheme="minorEastAsia" w:cstheme="minorBidi"/>
              <w:b w:val="0"/>
              <w:bCs w:val="0"/>
              <w:noProof/>
              <w:sz w:val="22"/>
              <w:szCs w:val="22"/>
              <w:lang w:eastAsia="pl-PL"/>
            </w:rPr>
          </w:pPr>
          <w:hyperlink w:anchor="_Toc102490912" w:history="1">
            <w:r w:rsidR="00A51BB5" w:rsidRPr="00190D44">
              <w:rPr>
                <w:rStyle w:val="Hipercze"/>
                <w:rFonts w:cs="Open Sans"/>
                <w:b w:val="0"/>
                <w:bCs w:val="0"/>
                <w:noProof/>
                <w:color w:val="auto"/>
              </w:rPr>
              <w:t>4.</w:t>
            </w:r>
            <w:r w:rsidR="00A51BB5" w:rsidRPr="00190D44">
              <w:rPr>
                <w:rFonts w:eastAsiaTheme="minorEastAsia" w:cstheme="minorBidi"/>
                <w:b w:val="0"/>
                <w:bCs w:val="0"/>
                <w:noProof/>
                <w:sz w:val="22"/>
                <w:szCs w:val="22"/>
                <w:lang w:eastAsia="pl-PL"/>
              </w:rPr>
              <w:tab/>
            </w:r>
            <w:r w:rsidR="00A51BB5" w:rsidRPr="00190D44">
              <w:rPr>
                <w:rStyle w:val="Hipercze"/>
                <w:rFonts w:cs="Open Sans"/>
                <w:b w:val="0"/>
                <w:bCs w:val="0"/>
                <w:noProof/>
                <w:color w:val="auto"/>
              </w:rPr>
              <w:t>Załączniki</w:t>
            </w:r>
            <w:r w:rsidR="00A51BB5" w:rsidRPr="00190D44">
              <w:rPr>
                <w:b w:val="0"/>
                <w:bCs w:val="0"/>
                <w:noProof/>
                <w:webHidden/>
              </w:rPr>
              <w:tab/>
            </w:r>
            <w:r w:rsidR="00A51BB5" w:rsidRPr="00190D44">
              <w:rPr>
                <w:b w:val="0"/>
                <w:bCs w:val="0"/>
                <w:noProof/>
                <w:webHidden/>
              </w:rPr>
              <w:fldChar w:fldCharType="begin"/>
            </w:r>
            <w:r w:rsidR="00A51BB5" w:rsidRPr="00190D44">
              <w:rPr>
                <w:b w:val="0"/>
                <w:bCs w:val="0"/>
                <w:noProof/>
                <w:webHidden/>
              </w:rPr>
              <w:instrText xml:space="preserve"> PAGEREF _Toc102490912 \h </w:instrText>
            </w:r>
            <w:r w:rsidR="00A51BB5" w:rsidRPr="00190D44">
              <w:rPr>
                <w:b w:val="0"/>
                <w:bCs w:val="0"/>
                <w:noProof/>
                <w:webHidden/>
              </w:rPr>
            </w:r>
            <w:r w:rsidR="00A51BB5" w:rsidRPr="00190D44">
              <w:rPr>
                <w:b w:val="0"/>
                <w:bCs w:val="0"/>
                <w:noProof/>
                <w:webHidden/>
              </w:rPr>
              <w:fldChar w:fldCharType="separate"/>
            </w:r>
            <w:r w:rsidR="0007544E" w:rsidRPr="00190D44">
              <w:rPr>
                <w:b w:val="0"/>
                <w:bCs w:val="0"/>
                <w:noProof/>
                <w:webHidden/>
              </w:rPr>
              <w:t>23</w:t>
            </w:r>
            <w:r w:rsidR="00A51BB5" w:rsidRPr="00190D44">
              <w:rPr>
                <w:b w:val="0"/>
                <w:bCs w:val="0"/>
                <w:noProof/>
                <w:webHidden/>
              </w:rPr>
              <w:fldChar w:fldCharType="end"/>
            </w:r>
          </w:hyperlink>
        </w:p>
        <w:p w14:paraId="7E71C675" w14:textId="687AE1A5" w:rsidR="00A51BB5" w:rsidRPr="00190D44" w:rsidRDefault="003B3DB8" w:rsidP="00190D44">
          <w:pPr>
            <w:pStyle w:val="Spistreci2"/>
            <w:tabs>
              <w:tab w:val="left" w:pos="960"/>
              <w:tab w:val="right" w:leader="dot" w:pos="9054"/>
            </w:tabs>
            <w:rPr>
              <w:rFonts w:eastAsiaTheme="minorEastAsia" w:cstheme="minorBidi"/>
              <w:noProof/>
              <w:sz w:val="22"/>
              <w:szCs w:val="22"/>
              <w:lang w:eastAsia="pl-PL"/>
            </w:rPr>
          </w:pPr>
          <w:hyperlink w:anchor="_Toc102490913" w:history="1">
            <w:r w:rsidR="00A51BB5" w:rsidRPr="00190D44">
              <w:rPr>
                <w:rStyle w:val="Hipercze"/>
                <w:rFonts w:cs="Open Sans"/>
                <w:noProof/>
                <w:color w:val="auto"/>
              </w:rPr>
              <w:t>4.1.</w:t>
            </w:r>
            <w:r w:rsidR="00A51BB5" w:rsidRPr="00190D44">
              <w:rPr>
                <w:rFonts w:eastAsiaTheme="minorEastAsia" w:cstheme="minorBidi"/>
                <w:noProof/>
                <w:sz w:val="22"/>
                <w:szCs w:val="22"/>
                <w:lang w:eastAsia="pl-PL"/>
              </w:rPr>
              <w:tab/>
            </w:r>
            <w:r w:rsidR="00A51BB5" w:rsidRPr="00190D44">
              <w:rPr>
                <w:rStyle w:val="Hipercze"/>
                <w:rFonts w:cs="Open Sans"/>
                <w:noProof/>
                <w:color w:val="auto"/>
              </w:rPr>
              <w:t>Pliki wniosku WZBPL</w:t>
            </w:r>
            <w:r w:rsidR="00A51BB5" w:rsidRPr="00190D44">
              <w:rPr>
                <w:noProof/>
                <w:webHidden/>
              </w:rPr>
              <w:tab/>
            </w:r>
            <w:r w:rsidR="00A51BB5" w:rsidRPr="00190D44">
              <w:rPr>
                <w:noProof/>
                <w:webHidden/>
              </w:rPr>
              <w:fldChar w:fldCharType="begin"/>
            </w:r>
            <w:r w:rsidR="00A51BB5" w:rsidRPr="00190D44">
              <w:rPr>
                <w:noProof/>
                <w:webHidden/>
              </w:rPr>
              <w:instrText xml:space="preserve"> PAGEREF _Toc102490913 \h </w:instrText>
            </w:r>
            <w:r w:rsidR="00A51BB5" w:rsidRPr="00190D44">
              <w:rPr>
                <w:noProof/>
                <w:webHidden/>
              </w:rPr>
            </w:r>
            <w:r w:rsidR="00A51BB5" w:rsidRPr="00190D44">
              <w:rPr>
                <w:noProof/>
                <w:webHidden/>
              </w:rPr>
              <w:fldChar w:fldCharType="separate"/>
            </w:r>
            <w:r w:rsidR="0007544E" w:rsidRPr="00190D44">
              <w:rPr>
                <w:noProof/>
                <w:webHidden/>
              </w:rPr>
              <w:t>23</w:t>
            </w:r>
            <w:r w:rsidR="00A51BB5" w:rsidRPr="00190D44">
              <w:rPr>
                <w:noProof/>
                <w:webHidden/>
              </w:rPr>
              <w:fldChar w:fldCharType="end"/>
            </w:r>
          </w:hyperlink>
        </w:p>
        <w:p w14:paraId="6DD76C83" w14:textId="4FFC4A88" w:rsidR="00A51BB5" w:rsidRPr="00190D44" w:rsidRDefault="003B3DB8" w:rsidP="00190D44">
          <w:pPr>
            <w:pStyle w:val="Spistreci3"/>
            <w:tabs>
              <w:tab w:val="left" w:pos="1440"/>
              <w:tab w:val="right" w:leader="dot" w:pos="9054"/>
            </w:tabs>
            <w:rPr>
              <w:rFonts w:eastAsiaTheme="minorEastAsia" w:cstheme="minorBidi"/>
              <w:iCs w:val="0"/>
              <w:noProof/>
              <w:sz w:val="22"/>
              <w:szCs w:val="22"/>
              <w:lang w:eastAsia="pl-PL"/>
            </w:rPr>
          </w:pPr>
          <w:hyperlink w:anchor="_Toc102490914" w:history="1">
            <w:r w:rsidR="00A51BB5" w:rsidRPr="00190D44">
              <w:rPr>
                <w:rStyle w:val="Hipercze"/>
                <w:rFonts w:cs="Open Sans"/>
                <w:noProof/>
                <w:color w:val="auto"/>
              </w:rPr>
              <w:t>4.1.1.</w:t>
            </w:r>
            <w:r w:rsidR="00A51BB5" w:rsidRPr="00190D44">
              <w:rPr>
                <w:rFonts w:eastAsiaTheme="minorEastAsia" w:cstheme="minorBidi"/>
                <w:iCs w:val="0"/>
                <w:noProof/>
                <w:sz w:val="22"/>
                <w:szCs w:val="22"/>
                <w:lang w:eastAsia="pl-PL"/>
              </w:rPr>
              <w:tab/>
            </w:r>
            <w:r w:rsidR="00A51BB5" w:rsidRPr="00190D44">
              <w:rPr>
                <w:rStyle w:val="Hipercze"/>
                <w:rFonts w:cs="Open Sans"/>
                <w:noProof/>
                <w:color w:val="auto"/>
              </w:rPr>
              <w:t>Plik WZBPL.xsd</w:t>
            </w:r>
            <w:r w:rsidR="00A51BB5" w:rsidRPr="00190D44">
              <w:rPr>
                <w:noProof/>
                <w:webHidden/>
              </w:rPr>
              <w:tab/>
            </w:r>
            <w:r w:rsidR="00A51BB5" w:rsidRPr="00190D44">
              <w:rPr>
                <w:noProof/>
                <w:webHidden/>
              </w:rPr>
              <w:fldChar w:fldCharType="begin"/>
            </w:r>
            <w:r w:rsidR="00A51BB5" w:rsidRPr="00190D44">
              <w:rPr>
                <w:noProof/>
                <w:webHidden/>
              </w:rPr>
              <w:instrText xml:space="preserve"> PAGEREF _Toc102490914 \h </w:instrText>
            </w:r>
            <w:r w:rsidR="00A51BB5" w:rsidRPr="00190D44">
              <w:rPr>
                <w:noProof/>
                <w:webHidden/>
              </w:rPr>
            </w:r>
            <w:r w:rsidR="00A51BB5" w:rsidRPr="00190D44">
              <w:rPr>
                <w:noProof/>
                <w:webHidden/>
              </w:rPr>
              <w:fldChar w:fldCharType="separate"/>
            </w:r>
            <w:r w:rsidR="0007544E" w:rsidRPr="00190D44">
              <w:rPr>
                <w:noProof/>
                <w:webHidden/>
              </w:rPr>
              <w:t>23</w:t>
            </w:r>
            <w:r w:rsidR="00A51BB5" w:rsidRPr="00190D44">
              <w:rPr>
                <w:noProof/>
                <w:webHidden/>
              </w:rPr>
              <w:fldChar w:fldCharType="end"/>
            </w:r>
          </w:hyperlink>
        </w:p>
        <w:p w14:paraId="64FAAB0E" w14:textId="7C6AE116" w:rsidR="007660B3" w:rsidRPr="00190D44" w:rsidRDefault="007660B3" w:rsidP="00190D44">
          <w:r w:rsidRPr="00190D44">
            <w:fldChar w:fldCharType="end"/>
          </w:r>
        </w:p>
      </w:sdtContent>
    </w:sdt>
    <w:p w14:paraId="3EFEFA0D" w14:textId="77777777" w:rsidR="00764E48" w:rsidRPr="00A1252D" w:rsidRDefault="003F030F" w:rsidP="00A1252D">
      <w:pPr>
        <w:pStyle w:val="spis"/>
      </w:pPr>
      <w:bookmarkStart w:id="12" w:name="_Toc349568549"/>
      <w:bookmarkStart w:id="13" w:name="_Toc75196391"/>
      <w:bookmarkStart w:id="14" w:name="_Toc102490897"/>
      <w:r w:rsidRPr="00A1252D">
        <w:t>SPIS TABEL</w:t>
      </w:r>
      <w:bookmarkEnd w:id="12"/>
      <w:bookmarkEnd w:id="13"/>
      <w:bookmarkEnd w:id="14"/>
    </w:p>
    <w:p w14:paraId="0DA28DF6" w14:textId="2413D755" w:rsidR="0007544E" w:rsidRPr="00190D44" w:rsidRDefault="005414F0" w:rsidP="00190D44">
      <w:pPr>
        <w:pStyle w:val="Spisilustracji"/>
        <w:tabs>
          <w:tab w:val="right" w:leader="dot" w:pos="9054"/>
        </w:tabs>
        <w:rPr>
          <w:rFonts w:eastAsiaTheme="minorEastAsia" w:cstheme="minorBidi"/>
          <w:noProof/>
          <w:sz w:val="22"/>
          <w:szCs w:val="22"/>
          <w:lang w:eastAsia="pl-PL"/>
        </w:rPr>
      </w:pPr>
      <w:r w:rsidRPr="00190D44">
        <w:rPr>
          <w:rFonts w:cs="Open Sans"/>
        </w:rPr>
        <w:fldChar w:fldCharType="begin"/>
      </w:r>
      <w:r w:rsidR="00836DD7" w:rsidRPr="00190D44">
        <w:rPr>
          <w:rFonts w:cs="Open Sans"/>
        </w:rPr>
        <w:instrText xml:space="preserve"> TOC \h \z \c "Tabela" </w:instrText>
      </w:r>
      <w:r w:rsidRPr="00190D44">
        <w:rPr>
          <w:rFonts w:cs="Open Sans"/>
        </w:rPr>
        <w:fldChar w:fldCharType="separate"/>
      </w:r>
      <w:hyperlink w:anchor="_Toc180668459" w:history="1">
        <w:r w:rsidR="0007544E" w:rsidRPr="00190D44">
          <w:rPr>
            <w:rStyle w:val="Hipercze"/>
            <w:rFonts w:cs="Open Sans"/>
            <w:noProof/>
          </w:rPr>
          <w:t>Tabela 1. Metryka dokumentu</w:t>
        </w:r>
        <w:r w:rsidR="0007544E" w:rsidRPr="00190D44">
          <w:rPr>
            <w:noProof/>
            <w:webHidden/>
          </w:rPr>
          <w:tab/>
        </w:r>
        <w:r w:rsidR="0007544E" w:rsidRPr="00190D44">
          <w:rPr>
            <w:noProof/>
            <w:webHidden/>
          </w:rPr>
          <w:fldChar w:fldCharType="begin"/>
        </w:r>
        <w:r w:rsidR="0007544E" w:rsidRPr="00190D44">
          <w:rPr>
            <w:noProof/>
            <w:webHidden/>
          </w:rPr>
          <w:instrText xml:space="preserve"> PAGEREF _Toc180668459 \h </w:instrText>
        </w:r>
        <w:r w:rsidR="0007544E" w:rsidRPr="00190D44">
          <w:rPr>
            <w:noProof/>
            <w:webHidden/>
          </w:rPr>
        </w:r>
        <w:r w:rsidR="0007544E" w:rsidRPr="00190D44">
          <w:rPr>
            <w:noProof/>
            <w:webHidden/>
          </w:rPr>
          <w:fldChar w:fldCharType="separate"/>
        </w:r>
        <w:r w:rsidR="0007544E" w:rsidRPr="00190D44">
          <w:rPr>
            <w:noProof/>
            <w:webHidden/>
          </w:rPr>
          <w:t>2</w:t>
        </w:r>
        <w:r w:rsidR="0007544E" w:rsidRPr="00190D44">
          <w:rPr>
            <w:noProof/>
            <w:webHidden/>
          </w:rPr>
          <w:fldChar w:fldCharType="end"/>
        </w:r>
      </w:hyperlink>
    </w:p>
    <w:p w14:paraId="302CC1D4" w14:textId="5D061031" w:rsidR="0007544E" w:rsidRPr="00190D44" w:rsidRDefault="003B3DB8" w:rsidP="00190D44">
      <w:pPr>
        <w:pStyle w:val="Spisilustracji"/>
        <w:tabs>
          <w:tab w:val="right" w:leader="dot" w:pos="9054"/>
        </w:tabs>
        <w:rPr>
          <w:rFonts w:eastAsiaTheme="minorEastAsia" w:cstheme="minorBidi"/>
          <w:noProof/>
          <w:sz w:val="22"/>
          <w:szCs w:val="22"/>
          <w:lang w:eastAsia="pl-PL"/>
        </w:rPr>
      </w:pPr>
      <w:hyperlink w:anchor="_Toc180668460" w:history="1">
        <w:r w:rsidR="0007544E" w:rsidRPr="00190D44">
          <w:rPr>
            <w:rStyle w:val="Hipercze"/>
            <w:rFonts w:cs="Open Sans"/>
            <w:noProof/>
          </w:rPr>
          <w:t>Tabela 2. Historia zmian dokumentu</w:t>
        </w:r>
        <w:r w:rsidR="0007544E" w:rsidRPr="00190D44">
          <w:rPr>
            <w:noProof/>
            <w:webHidden/>
          </w:rPr>
          <w:tab/>
        </w:r>
        <w:r w:rsidR="0007544E" w:rsidRPr="00190D44">
          <w:rPr>
            <w:noProof/>
            <w:webHidden/>
          </w:rPr>
          <w:fldChar w:fldCharType="begin"/>
        </w:r>
        <w:r w:rsidR="0007544E" w:rsidRPr="00190D44">
          <w:rPr>
            <w:noProof/>
            <w:webHidden/>
          </w:rPr>
          <w:instrText xml:space="preserve"> PAGEREF _Toc180668460 \h </w:instrText>
        </w:r>
        <w:r w:rsidR="0007544E" w:rsidRPr="00190D44">
          <w:rPr>
            <w:noProof/>
            <w:webHidden/>
          </w:rPr>
        </w:r>
        <w:r w:rsidR="0007544E" w:rsidRPr="00190D44">
          <w:rPr>
            <w:noProof/>
            <w:webHidden/>
          </w:rPr>
          <w:fldChar w:fldCharType="separate"/>
        </w:r>
        <w:r w:rsidR="0007544E" w:rsidRPr="00190D44">
          <w:rPr>
            <w:noProof/>
            <w:webHidden/>
          </w:rPr>
          <w:t>2</w:t>
        </w:r>
        <w:r w:rsidR="0007544E" w:rsidRPr="00190D44">
          <w:rPr>
            <w:noProof/>
            <w:webHidden/>
          </w:rPr>
          <w:fldChar w:fldCharType="end"/>
        </w:r>
      </w:hyperlink>
    </w:p>
    <w:p w14:paraId="4014A2FB" w14:textId="7DB3D7AA" w:rsidR="0007544E" w:rsidRPr="00190D44" w:rsidRDefault="003B3DB8" w:rsidP="00190D44">
      <w:pPr>
        <w:pStyle w:val="Spisilustracji"/>
        <w:tabs>
          <w:tab w:val="right" w:leader="dot" w:pos="9054"/>
        </w:tabs>
        <w:rPr>
          <w:rFonts w:eastAsiaTheme="minorEastAsia" w:cstheme="minorBidi"/>
          <w:noProof/>
          <w:sz w:val="22"/>
          <w:szCs w:val="22"/>
          <w:lang w:eastAsia="pl-PL"/>
        </w:rPr>
      </w:pPr>
      <w:hyperlink w:anchor="_Toc180668461" w:history="1">
        <w:r w:rsidR="0007544E" w:rsidRPr="00190D44">
          <w:rPr>
            <w:rStyle w:val="Hipercze"/>
            <w:rFonts w:cs="Open Sans"/>
            <w:noProof/>
          </w:rPr>
          <w:t>Tabela 3. Wykaz dokumentów obowiązujących</w:t>
        </w:r>
        <w:r w:rsidR="0007544E" w:rsidRPr="00190D44">
          <w:rPr>
            <w:noProof/>
            <w:webHidden/>
          </w:rPr>
          <w:tab/>
        </w:r>
        <w:r w:rsidR="0007544E" w:rsidRPr="00190D44">
          <w:rPr>
            <w:noProof/>
            <w:webHidden/>
          </w:rPr>
          <w:fldChar w:fldCharType="begin"/>
        </w:r>
        <w:r w:rsidR="0007544E" w:rsidRPr="00190D44">
          <w:rPr>
            <w:noProof/>
            <w:webHidden/>
          </w:rPr>
          <w:instrText xml:space="preserve"> PAGEREF _Toc180668461 \h </w:instrText>
        </w:r>
        <w:r w:rsidR="0007544E" w:rsidRPr="00190D44">
          <w:rPr>
            <w:noProof/>
            <w:webHidden/>
          </w:rPr>
        </w:r>
        <w:r w:rsidR="0007544E" w:rsidRPr="00190D44">
          <w:rPr>
            <w:noProof/>
            <w:webHidden/>
          </w:rPr>
          <w:fldChar w:fldCharType="separate"/>
        </w:r>
        <w:r w:rsidR="0007544E" w:rsidRPr="00190D44">
          <w:rPr>
            <w:noProof/>
            <w:webHidden/>
          </w:rPr>
          <w:t>7</w:t>
        </w:r>
        <w:r w:rsidR="0007544E" w:rsidRPr="00190D44">
          <w:rPr>
            <w:noProof/>
            <w:webHidden/>
          </w:rPr>
          <w:fldChar w:fldCharType="end"/>
        </w:r>
      </w:hyperlink>
    </w:p>
    <w:p w14:paraId="72BD3D2A" w14:textId="75CB242E" w:rsidR="0007544E" w:rsidRPr="00190D44" w:rsidRDefault="003B3DB8" w:rsidP="00190D44">
      <w:pPr>
        <w:pStyle w:val="Spisilustracji"/>
        <w:tabs>
          <w:tab w:val="right" w:leader="dot" w:pos="9054"/>
        </w:tabs>
        <w:rPr>
          <w:rFonts w:eastAsiaTheme="minorEastAsia" w:cstheme="minorBidi"/>
          <w:noProof/>
          <w:sz w:val="22"/>
          <w:szCs w:val="22"/>
          <w:lang w:eastAsia="pl-PL"/>
        </w:rPr>
      </w:pPr>
      <w:hyperlink w:anchor="_Toc180668462" w:history="1">
        <w:r w:rsidR="0007544E" w:rsidRPr="00190D44">
          <w:rPr>
            <w:rStyle w:val="Hipercze"/>
            <w:rFonts w:cs="Open Sans"/>
            <w:noProof/>
          </w:rPr>
          <w:t>Tabela 4. Wykaz dokumentów pomocniczych</w:t>
        </w:r>
        <w:r w:rsidR="0007544E" w:rsidRPr="00190D44">
          <w:rPr>
            <w:noProof/>
            <w:webHidden/>
          </w:rPr>
          <w:tab/>
        </w:r>
        <w:r w:rsidR="0007544E" w:rsidRPr="00190D44">
          <w:rPr>
            <w:noProof/>
            <w:webHidden/>
          </w:rPr>
          <w:fldChar w:fldCharType="begin"/>
        </w:r>
        <w:r w:rsidR="0007544E" w:rsidRPr="00190D44">
          <w:rPr>
            <w:noProof/>
            <w:webHidden/>
          </w:rPr>
          <w:instrText xml:space="preserve"> PAGEREF _Toc180668462 \h </w:instrText>
        </w:r>
        <w:r w:rsidR="0007544E" w:rsidRPr="00190D44">
          <w:rPr>
            <w:noProof/>
            <w:webHidden/>
          </w:rPr>
        </w:r>
        <w:r w:rsidR="0007544E" w:rsidRPr="00190D44">
          <w:rPr>
            <w:noProof/>
            <w:webHidden/>
          </w:rPr>
          <w:fldChar w:fldCharType="separate"/>
        </w:r>
        <w:r w:rsidR="0007544E" w:rsidRPr="00190D44">
          <w:rPr>
            <w:noProof/>
            <w:webHidden/>
          </w:rPr>
          <w:t>7</w:t>
        </w:r>
        <w:r w:rsidR="0007544E" w:rsidRPr="00190D44">
          <w:rPr>
            <w:noProof/>
            <w:webHidden/>
          </w:rPr>
          <w:fldChar w:fldCharType="end"/>
        </w:r>
      </w:hyperlink>
    </w:p>
    <w:p w14:paraId="60E0671F" w14:textId="3921F3CA" w:rsidR="0007544E" w:rsidRPr="00190D44" w:rsidRDefault="003B3DB8" w:rsidP="00190D44">
      <w:pPr>
        <w:pStyle w:val="Spisilustracji"/>
        <w:tabs>
          <w:tab w:val="right" w:leader="dot" w:pos="9054"/>
        </w:tabs>
        <w:rPr>
          <w:rFonts w:eastAsiaTheme="minorEastAsia" w:cstheme="minorBidi"/>
          <w:noProof/>
          <w:sz w:val="22"/>
          <w:szCs w:val="22"/>
          <w:lang w:eastAsia="pl-PL"/>
        </w:rPr>
      </w:pPr>
      <w:hyperlink w:anchor="_Toc180668463" w:history="1">
        <w:r w:rsidR="0007544E" w:rsidRPr="00190D44">
          <w:rPr>
            <w:rStyle w:val="Hipercze"/>
            <w:rFonts w:cs="Open Sans"/>
            <w:noProof/>
          </w:rPr>
          <w:t>Tabela 5. Wykaz skrótów i akronimów</w:t>
        </w:r>
        <w:r w:rsidR="0007544E" w:rsidRPr="00190D44">
          <w:rPr>
            <w:noProof/>
            <w:webHidden/>
          </w:rPr>
          <w:tab/>
        </w:r>
        <w:r w:rsidR="0007544E" w:rsidRPr="00190D44">
          <w:rPr>
            <w:noProof/>
            <w:webHidden/>
          </w:rPr>
          <w:fldChar w:fldCharType="begin"/>
        </w:r>
        <w:r w:rsidR="0007544E" w:rsidRPr="00190D44">
          <w:rPr>
            <w:noProof/>
            <w:webHidden/>
          </w:rPr>
          <w:instrText xml:space="preserve"> PAGEREF _Toc180668463 \h </w:instrText>
        </w:r>
        <w:r w:rsidR="0007544E" w:rsidRPr="00190D44">
          <w:rPr>
            <w:noProof/>
            <w:webHidden/>
          </w:rPr>
        </w:r>
        <w:r w:rsidR="0007544E" w:rsidRPr="00190D44">
          <w:rPr>
            <w:noProof/>
            <w:webHidden/>
          </w:rPr>
          <w:fldChar w:fldCharType="separate"/>
        </w:r>
        <w:r w:rsidR="0007544E" w:rsidRPr="00190D44">
          <w:rPr>
            <w:noProof/>
            <w:webHidden/>
          </w:rPr>
          <w:t>8</w:t>
        </w:r>
        <w:r w:rsidR="0007544E" w:rsidRPr="00190D44">
          <w:rPr>
            <w:noProof/>
            <w:webHidden/>
          </w:rPr>
          <w:fldChar w:fldCharType="end"/>
        </w:r>
      </w:hyperlink>
    </w:p>
    <w:p w14:paraId="1BE0FBA3" w14:textId="453FF64B" w:rsidR="0007544E" w:rsidRPr="00190D44" w:rsidRDefault="003B3DB8" w:rsidP="00190D44">
      <w:pPr>
        <w:pStyle w:val="Spisilustracji"/>
        <w:tabs>
          <w:tab w:val="right" w:leader="dot" w:pos="9054"/>
        </w:tabs>
        <w:rPr>
          <w:rFonts w:eastAsiaTheme="minorEastAsia" w:cstheme="minorBidi"/>
          <w:noProof/>
          <w:sz w:val="22"/>
          <w:szCs w:val="22"/>
          <w:lang w:eastAsia="pl-PL"/>
        </w:rPr>
      </w:pPr>
      <w:hyperlink w:anchor="_Toc180668464" w:history="1">
        <w:r w:rsidR="0007544E" w:rsidRPr="00190D44">
          <w:rPr>
            <w:rStyle w:val="Hipercze"/>
            <w:rFonts w:cs="Open Sans"/>
            <w:noProof/>
          </w:rPr>
          <w:t>Tabela 6. Wykaz definicji</w:t>
        </w:r>
        <w:r w:rsidR="0007544E" w:rsidRPr="00190D44">
          <w:rPr>
            <w:noProof/>
            <w:webHidden/>
          </w:rPr>
          <w:tab/>
        </w:r>
        <w:r w:rsidR="0007544E" w:rsidRPr="00190D44">
          <w:rPr>
            <w:noProof/>
            <w:webHidden/>
          </w:rPr>
          <w:fldChar w:fldCharType="begin"/>
        </w:r>
        <w:r w:rsidR="0007544E" w:rsidRPr="00190D44">
          <w:rPr>
            <w:noProof/>
            <w:webHidden/>
          </w:rPr>
          <w:instrText xml:space="preserve"> PAGEREF _Toc180668464 \h </w:instrText>
        </w:r>
        <w:r w:rsidR="0007544E" w:rsidRPr="00190D44">
          <w:rPr>
            <w:noProof/>
            <w:webHidden/>
          </w:rPr>
        </w:r>
        <w:r w:rsidR="0007544E" w:rsidRPr="00190D44">
          <w:rPr>
            <w:noProof/>
            <w:webHidden/>
          </w:rPr>
          <w:fldChar w:fldCharType="separate"/>
        </w:r>
        <w:r w:rsidR="0007544E" w:rsidRPr="00190D44">
          <w:rPr>
            <w:noProof/>
            <w:webHidden/>
          </w:rPr>
          <w:t>10</w:t>
        </w:r>
        <w:r w:rsidR="0007544E" w:rsidRPr="00190D44">
          <w:rPr>
            <w:noProof/>
            <w:webHidden/>
          </w:rPr>
          <w:fldChar w:fldCharType="end"/>
        </w:r>
      </w:hyperlink>
    </w:p>
    <w:p w14:paraId="21225ADB" w14:textId="05436AFB" w:rsidR="0007544E" w:rsidRPr="00190D44" w:rsidRDefault="003B3DB8" w:rsidP="00190D44">
      <w:pPr>
        <w:pStyle w:val="Spisilustracji"/>
        <w:tabs>
          <w:tab w:val="right" w:leader="dot" w:pos="9054"/>
        </w:tabs>
        <w:rPr>
          <w:rFonts w:eastAsiaTheme="minorEastAsia" w:cstheme="minorBidi"/>
          <w:noProof/>
          <w:sz w:val="22"/>
          <w:szCs w:val="22"/>
          <w:lang w:eastAsia="pl-PL"/>
        </w:rPr>
      </w:pPr>
      <w:hyperlink w:anchor="_Toc180668465" w:history="1">
        <w:r w:rsidR="0007544E" w:rsidRPr="00190D44">
          <w:rPr>
            <w:rStyle w:val="Hipercze"/>
            <w:rFonts w:cs="Open Sans"/>
            <w:noProof/>
          </w:rPr>
          <w:t>Tabela 7. Powiązanie plików XSD</w:t>
        </w:r>
        <w:r w:rsidR="0007544E" w:rsidRPr="00190D44">
          <w:rPr>
            <w:noProof/>
            <w:webHidden/>
          </w:rPr>
          <w:tab/>
        </w:r>
        <w:r w:rsidR="0007544E" w:rsidRPr="00190D44">
          <w:rPr>
            <w:noProof/>
            <w:webHidden/>
          </w:rPr>
          <w:fldChar w:fldCharType="begin"/>
        </w:r>
        <w:r w:rsidR="0007544E" w:rsidRPr="00190D44">
          <w:rPr>
            <w:noProof/>
            <w:webHidden/>
          </w:rPr>
          <w:instrText xml:space="preserve"> PAGEREF _Toc180668465 \h </w:instrText>
        </w:r>
        <w:r w:rsidR="0007544E" w:rsidRPr="00190D44">
          <w:rPr>
            <w:noProof/>
            <w:webHidden/>
          </w:rPr>
        </w:r>
        <w:r w:rsidR="0007544E" w:rsidRPr="00190D44">
          <w:rPr>
            <w:noProof/>
            <w:webHidden/>
          </w:rPr>
          <w:fldChar w:fldCharType="separate"/>
        </w:r>
        <w:r w:rsidR="0007544E" w:rsidRPr="00190D44">
          <w:rPr>
            <w:noProof/>
            <w:webHidden/>
          </w:rPr>
          <w:t>11</w:t>
        </w:r>
        <w:r w:rsidR="0007544E" w:rsidRPr="00190D44">
          <w:rPr>
            <w:noProof/>
            <w:webHidden/>
          </w:rPr>
          <w:fldChar w:fldCharType="end"/>
        </w:r>
      </w:hyperlink>
    </w:p>
    <w:p w14:paraId="3E0457B4" w14:textId="78633D35" w:rsidR="0007544E" w:rsidRPr="00190D44" w:rsidRDefault="003B3DB8" w:rsidP="00190D44">
      <w:pPr>
        <w:pStyle w:val="Spisilustracji"/>
        <w:tabs>
          <w:tab w:val="right" w:leader="dot" w:pos="9054"/>
        </w:tabs>
        <w:rPr>
          <w:rFonts w:eastAsiaTheme="minorEastAsia" w:cstheme="minorBidi"/>
          <w:noProof/>
          <w:sz w:val="22"/>
          <w:szCs w:val="22"/>
          <w:lang w:eastAsia="pl-PL"/>
        </w:rPr>
      </w:pPr>
      <w:hyperlink w:anchor="_Toc180668466" w:history="1">
        <w:r w:rsidR="0007544E" w:rsidRPr="00190D44">
          <w:rPr>
            <w:rStyle w:val="Hipercze"/>
            <w:rFonts w:cs="Open Sans"/>
            <w:noProof/>
          </w:rPr>
          <w:t>Tabela 8. Dane ogólne w ramach struktury dokumentu WZBPL</w:t>
        </w:r>
        <w:r w:rsidR="0007544E" w:rsidRPr="00190D44">
          <w:rPr>
            <w:noProof/>
            <w:webHidden/>
          </w:rPr>
          <w:tab/>
        </w:r>
        <w:r w:rsidR="0007544E" w:rsidRPr="00190D44">
          <w:rPr>
            <w:noProof/>
            <w:webHidden/>
          </w:rPr>
          <w:fldChar w:fldCharType="begin"/>
        </w:r>
        <w:r w:rsidR="0007544E" w:rsidRPr="00190D44">
          <w:rPr>
            <w:noProof/>
            <w:webHidden/>
          </w:rPr>
          <w:instrText xml:space="preserve"> PAGEREF _Toc180668466 \h </w:instrText>
        </w:r>
        <w:r w:rsidR="0007544E" w:rsidRPr="00190D44">
          <w:rPr>
            <w:noProof/>
            <w:webHidden/>
          </w:rPr>
        </w:r>
        <w:r w:rsidR="0007544E" w:rsidRPr="00190D44">
          <w:rPr>
            <w:noProof/>
            <w:webHidden/>
          </w:rPr>
          <w:fldChar w:fldCharType="separate"/>
        </w:r>
        <w:r w:rsidR="0007544E" w:rsidRPr="00190D44">
          <w:rPr>
            <w:noProof/>
            <w:webHidden/>
          </w:rPr>
          <w:t>12</w:t>
        </w:r>
        <w:r w:rsidR="0007544E" w:rsidRPr="00190D44">
          <w:rPr>
            <w:noProof/>
            <w:webHidden/>
          </w:rPr>
          <w:fldChar w:fldCharType="end"/>
        </w:r>
      </w:hyperlink>
    </w:p>
    <w:p w14:paraId="47A56D8E" w14:textId="5BE9BC98" w:rsidR="0007544E" w:rsidRPr="00190D44" w:rsidRDefault="003B3DB8" w:rsidP="00190D44">
      <w:pPr>
        <w:pStyle w:val="Spisilustracji"/>
        <w:tabs>
          <w:tab w:val="right" w:leader="dot" w:pos="9054"/>
        </w:tabs>
        <w:rPr>
          <w:rFonts w:eastAsiaTheme="minorEastAsia" w:cstheme="minorBidi"/>
          <w:noProof/>
          <w:sz w:val="22"/>
          <w:szCs w:val="22"/>
          <w:lang w:eastAsia="pl-PL"/>
        </w:rPr>
      </w:pPr>
      <w:hyperlink w:anchor="_Toc180668467" w:history="1">
        <w:r w:rsidR="0007544E" w:rsidRPr="00190D44">
          <w:rPr>
            <w:rStyle w:val="Hipercze"/>
            <w:rFonts w:cs="Open Sans"/>
            <w:noProof/>
          </w:rPr>
          <w:t>Tabela 9. Struktura dokumentu WZBPL</w:t>
        </w:r>
        <w:r w:rsidR="0007544E" w:rsidRPr="00190D44">
          <w:rPr>
            <w:noProof/>
            <w:webHidden/>
          </w:rPr>
          <w:tab/>
        </w:r>
        <w:r w:rsidR="0007544E" w:rsidRPr="00190D44">
          <w:rPr>
            <w:noProof/>
            <w:webHidden/>
          </w:rPr>
          <w:fldChar w:fldCharType="begin"/>
        </w:r>
        <w:r w:rsidR="0007544E" w:rsidRPr="00190D44">
          <w:rPr>
            <w:noProof/>
            <w:webHidden/>
          </w:rPr>
          <w:instrText xml:space="preserve"> PAGEREF _Toc180668467 \h </w:instrText>
        </w:r>
        <w:r w:rsidR="0007544E" w:rsidRPr="00190D44">
          <w:rPr>
            <w:noProof/>
            <w:webHidden/>
          </w:rPr>
        </w:r>
        <w:r w:rsidR="0007544E" w:rsidRPr="00190D44">
          <w:rPr>
            <w:noProof/>
            <w:webHidden/>
          </w:rPr>
          <w:fldChar w:fldCharType="separate"/>
        </w:r>
        <w:r w:rsidR="0007544E" w:rsidRPr="00190D44">
          <w:rPr>
            <w:noProof/>
            <w:webHidden/>
          </w:rPr>
          <w:t>12</w:t>
        </w:r>
        <w:r w:rsidR="0007544E" w:rsidRPr="00190D44">
          <w:rPr>
            <w:noProof/>
            <w:webHidden/>
          </w:rPr>
          <w:fldChar w:fldCharType="end"/>
        </w:r>
      </w:hyperlink>
    </w:p>
    <w:p w14:paraId="3068C045" w14:textId="21BFCAB7" w:rsidR="0007544E" w:rsidRPr="00190D44" w:rsidRDefault="003B3DB8" w:rsidP="00190D44">
      <w:pPr>
        <w:pStyle w:val="Spisilustracji"/>
        <w:tabs>
          <w:tab w:val="right" w:leader="dot" w:pos="9054"/>
        </w:tabs>
        <w:rPr>
          <w:rFonts w:eastAsiaTheme="minorEastAsia" w:cstheme="minorBidi"/>
          <w:noProof/>
          <w:sz w:val="22"/>
          <w:szCs w:val="22"/>
          <w:lang w:eastAsia="pl-PL"/>
        </w:rPr>
      </w:pPr>
      <w:hyperlink w:anchor="_Toc180668468" w:history="1">
        <w:r w:rsidR="0007544E" w:rsidRPr="00190D44">
          <w:rPr>
            <w:rStyle w:val="Hipercze"/>
            <w:rFonts w:cs="Open Sans"/>
            <w:noProof/>
          </w:rPr>
          <w:t>Tabela 10. Struktura dokumentu WZBPL</w:t>
        </w:r>
        <w:r w:rsidR="0007544E" w:rsidRPr="00190D44">
          <w:rPr>
            <w:noProof/>
            <w:webHidden/>
          </w:rPr>
          <w:tab/>
        </w:r>
        <w:r w:rsidR="0007544E" w:rsidRPr="00190D44">
          <w:rPr>
            <w:noProof/>
            <w:webHidden/>
          </w:rPr>
          <w:fldChar w:fldCharType="begin"/>
        </w:r>
        <w:r w:rsidR="0007544E" w:rsidRPr="00190D44">
          <w:rPr>
            <w:noProof/>
            <w:webHidden/>
          </w:rPr>
          <w:instrText xml:space="preserve"> PAGEREF _Toc180668468 \h </w:instrText>
        </w:r>
        <w:r w:rsidR="0007544E" w:rsidRPr="00190D44">
          <w:rPr>
            <w:noProof/>
            <w:webHidden/>
          </w:rPr>
        </w:r>
        <w:r w:rsidR="0007544E" w:rsidRPr="00190D44">
          <w:rPr>
            <w:noProof/>
            <w:webHidden/>
          </w:rPr>
          <w:fldChar w:fldCharType="separate"/>
        </w:r>
        <w:r w:rsidR="0007544E" w:rsidRPr="00190D44">
          <w:rPr>
            <w:noProof/>
            <w:webHidden/>
          </w:rPr>
          <w:t>13</w:t>
        </w:r>
        <w:r w:rsidR="0007544E" w:rsidRPr="00190D44">
          <w:rPr>
            <w:noProof/>
            <w:webHidden/>
          </w:rPr>
          <w:fldChar w:fldCharType="end"/>
        </w:r>
      </w:hyperlink>
    </w:p>
    <w:p w14:paraId="3DA4EF2F" w14:textId="1936DB8C" w:rsidR="0007544E" w:rsidRPr="00190D44" w:rsidRDefault="003B3DB8" w:rsidP="00190D44">
      <w:pPr>
        <w:pStyle w:val="Spisilustracji"/>
        <w:tabs>
          <w:tab w:val="right" w:leader="dot" w:pos="9054"/>
        </w:tabs>
        <w:rPr>
          <w:rFonts w:eastAsiaTheme="minorEastAsia" w:cstheme="minorBidi"/>
          <w:noProof/>
          <w:sz w:val="22"/>
          <w:szCs w:val="22"/>
          <w:lang w:eastAsia="pl-PL"/>
        </w:rPr>
      </w:pPr>
      <w:hyperlink w:anchor="_Toc180668469" w:history="1">
        <w:r w:rsidR="0007544E" w:rsidRPr="00190D44">
          <w:rPr>
            <w:rStyle w:val="Hipercze"/>
            <w:rFonts w:cs="Open Sans"/>
            <w:noProof/>
          </w:rPr>
          <w:t>Tabela 11. Struktura &lt;HeaderType&gt;, nagłówka dokumentu WZBPL</w:t>
        </w:r>
        <w:r w:rsidR="0007544E" w:rsidRPr="00190D44">
          <w:rPr>
            <w:noProof/>
            <w:webHidden/>
          </w:rPr>
          <w:tab/>
        </w:r>
        <w:r w:rsidR="0007544E" w:rsidRPr="00190D44">
          <w:rPr>
            <w:noProof/>
            <w:webHidden/>
          </w:rPr>
          <w:fldChar w:fldCharType="begin"/>
        </w:r>
        <w:r w:rsidR="0007544E" w:rsidRPr="00190D44">
          <w:rPr>
            <w:noProof/>
            <w:webHidden/>
          </w:rPr>
          <w:instrText xml:space="preserve"> PAGEREF _Toc180668469 \h </w:instrText>
        </w:r>
        <w:r w:rsidR="0007544E" w:rsidRPr="00190D44">
          <w:rPr>
            <w:noProof/>
            <w:webHidden/>
          </w:rPr>
        </w:r>
        <w:r w:rsidR="0007544E" w:rsidRPr="00190D44">
          <w:rPr>
            <w:noProof/>
            <w:webHidden/>
          </w:rPr>
          <w:fldChar w:fldCharType="separate"/>
        </w:r>
        <w:r w:rsidR="0007544E" w:rsidRPr="00190D44">
          <w:rPr>
            <w:noProof/>
            <w:webHidden/>
          </w:rPr>
          <w:t>14</w:t>
        </w:r>
        <w:r w:rsidR="0007544E" w:rsidRPr="00190D44">
          <w:rPr>
            <w:noProof/>
            <w:webHidden/>
          </w:rPr>
          <w:fldChar w:fldCharType="end"/>
        </w:r>
      </w:hyperlink>
    </w:p>
    <w:p w14:paraId="7B78A8ED" w14:textId="40259F6C" w:rsidR="0007544E" w:rsidRPr="00190D44" w:rsidRDefault="003B3DB8" w:rsidP="00190D44">
      <w:pPr>
        <w:pStyle w:val="Spisilustracji"/>
        <w:tabs>
          <w:tab w:val="right" w:leader="dot" w:pos="9054"/>
        </w:tabs>
        <w:rPr>
          <w:rFonts w:eastAsiaTheme="minorEastAsia" w:cstheme="minorBidi"/>
          <w:noProof/>
          <w:sz w:val="22"/>
          <w:szCs w:val="22"/>
          <w:lang w:eastAsia="pl-PL"/>
        </w:rPr>
      </w:pPr>
      <w:hyperlink w:anchor="_Toc180668470" w:history="1">
        <w:r w:rsidR="0007544E" w:rsidRPr="00190D44">
          <w:rPr>
            <w:rStyle w:val="Hipercze"/>
            <w:rFonts w:cs="Open Sans"/>
            <w:noProof/>
          </w:rPr>
          <w:t>Tabela 12. Struktura &lt; stampsType &gt;, Lista banderol dokumentu WZBPL</w:t>
        </w:r>
        <w:r w:rsidR="0007544E" w:rsidRPr="00190D44">
          <w:rPr>
            <w:noProof/>
            <w:webHidden/>
          </w:rPr>
          <w:tab/>
        </w:r>
        <w:r w:rsidR="0007544E" w:rsidRPr="00190D44">
          <w:rPr>
            <w:noProof/>
            <w:webHidden/>
          </w:rPr>
          <w:fldChar w:fldCharType="begin"/>
        </w:r>
        <w:r w:rsidR="0007544E" w:rsidRPr="00190D44">
          <w:rPr>
            <w:noProof/>
            <w:webHidden/>
          </w:rPr>
          <w:instrText xml:space="preserve"> PAGEREF _Toc180668470 \h </w:instrText>
        </w:r>
        <w:r w:rsidR="0007544E" w:rsidRPr="00190D44">
          <w:rPr>
            <w:noProof/>
            <w:webHidden/>
          </w:rPr>
        </w:r>
        <w:r w:rsidR="0007544E" w:rsidRPr="00190D44">
          <w:rPr>
            <w:noProof/>
            <w:webHidden/>
          </w:rPr>
          <w:fldChar w:fldCharType="separate"/>
        </w:r>
        <w:r w:rsidR="0007544E" w:rsidRPr="00190D44">
          <w:rPr>
            <w:noProof/>
            <w:webHidden/>
          </w:rPr>
          <w:t>16</w:t>
        </w:r>
        <w:r w:rsidR="0007544E" w:rsidRPr="00190D44">
          <w:rPr>
            <w:noProof/>
            <w:webHidden/>
          </w:rPr>
          <w:fldChar w:fldCharType="end"/>
        </w:r>
      </w:hyperlink>
    </w:p>
    <w:p w14:paraId="5EF5778B" w14:textId="6DDAD775" w:rsidR="0007544E" w:rsidRPr="00190D44" w:rsidRDefault="003B3DB8" w:rsidP="00190D44">
      <w:pPr>
        <w:pStyle w:val="Spisilustracji"/>
        <w:tabs>
          <w:tab w:val="right" w:leader="dot" w:pos="9054"/>
        </w:tabs>
        <w:rPr>
          <w:rFonts w:eastAsiaTheme="minorEastAsia" w:cstheme="minorBidi"/>
          <w:noProof/>
          <w:sz w:val="22"/>
          <w:szCs w:val="22"/>
          <w:lang w:eastAsia="pl-PL"/>
        </w:rPr>
      </w:pPr>
      <w:hyperlink w:anchor="_Toc180668471" w:history="1">
        <w:r w:rsidR="0007544E" w:rsidRPr="00190D44">
          <w:rPr>
            <w:rStyle w:val="Hipercze"/>
            <w:rFonts w:cs="Open Sans"/>
            <w:noProof/>
          </w:rPr>
          <w:t>Tabela 13. Struktura &lt; stampType &gt;, Banderola dokumentu WZBPL</w:t>
        </w:r>
        <w:r w:rsidR="0007544E" w:rsidRPr="00190D44">
          <w:rPr>
            <w:noProof/>
            <w:webHidden/>
          </w:rPr>
          <w:tab/>
        </w:r>
        <w:r w:rsidR="0007544E" w:rsidRPr="00190D44">
          <w:rPr>
            <w:noProof/>
            <w:webHidden/>
          </w:rPr>
          <w:fldChar w:fldCharType="begin"/>
        </w:r>
        <w:r w:rsidR="0007544E" w:rsidRPr="00190D44">
          <w:rPr>
            <w:noProof/>
            <w:webHidden/>
          </w:rPr>
          <w:instrText xml:space="preserve"> PAGEREF _Toc180668471 \h </w:instrText>
        </w:r>
        <w:r w:rsidR="0007544E" w:rsidRPr="00190D44">
          <w:rPr>
            <w:noProof/>
            <w:webHidden/>
          </w:rPr>
        </w:r>
        <w:r w:rsidR="0007544E" w:rsidRPr="00190D44">
          <w:rPr>
            <w:noProof/>
            <w:webHidden/>
          </w:rPr>
          <w:fldChar w:fldCharType="separate"/>
        </w:r>
        <w:r w:rsidR="0007544E" w:rsidRPr="00190D44">
          <w:rPr>
            <w:noProof/>
            <w:webHidden/>
          </w:rPr>
          <w:t>17</w:t>
        </w:r>
        <w:r w:rsidR="0007544E" w:rsidRPr="00190D44">
          <w:rPr>
            <w:noProof/>
            <w:webHidden/>
          </w:rPr>
          <w:fldChar w:fldCharType="end"/>
        </w:r>
      </w:hyperlink>
    </w:p>
    <w:p w14:paraId="09F7FB9F" w14:textId="47E823C7" w:rsidR="0007544E" w:rsidRPr="00190D44" w:rsidRDefault="003B3DB8" w:rsidP="00190D44">
      <w:pPr>
        <w:pStyle w:val="Spisilustracji"/>
        <w:tabs>
          <w:tab w:val="right" w:leader="dot" w:pos="9054"/>
        </w:tabs>
        <w:rPr>
          <w:rFonts w:eastAsiaTheme="minorEastAsia" w:cstheme="minorBidi"/>
          <w:noProof/>
          <w:sz w:val="22"/>
          <w:szCs w:val="22"/>
          <w:lang w:eastAsia="pl-PL"/>
        </w:rPr>
      </w:pPr>
      <w:hyperlink w:anchor="_Toc180668472" w:history="1">
        <w:r w:rsidR="0007544E" w:rsidRPr="00190D44">
          <w:rPr>
            <w:rStyle w:val="Hipercze"/>
            <w:rFonts w:cs="Open Sans"/>
            <w:noProof/>
          </w:rPr>
          <w:t>Tabela 14. Reguły dla dokumentu WZBPL.</w:t>
        </w:r>
        <w:r w:rsidR="0007544E" w:rsidRPr="00190D44">
          <w:rPr>
            <w:noProof/>
            <w:webHidden/>
          </w:rPr>
          <w:tab/>
        </w:r>
        <w:r w:rsidR="0007544E" w:rsidRPr="00190D44">
          <w:rPr>
            <w:noProof/>
            <w:webHidden/>
          </w:rPr>
          <w:fldChar w:fldCharType="begin"/>
        </w:r>
        <w:r w:rsidR="0007544E" w:rsidRPr="00190D44">
          <w:rPr>
            <w:noProof/>
            <w:webHidden/>
          </w:rPr>
          <w:instrText xml:space="preserve"> PAGEREF _Toc180668472 \h </w:instrText>
        </w:r>
        <w:r w:rsidR="0007544E" w:rsidRPr="00190D44">
          <w:rPr>
            <w:noProof/>
            <w:webHidden/>
          </w:rPr>
        </w:r>
        <w:r w:rsidR="0007544E" w:rsidRPr="00190D44">
          <w:rPr>
            <w:noProof/>
            <w:webHidden/>
          </w:rPr>
          <w:fldChar w:fldCharType="separate"/>
        </w:r>
        <w:r w:rsidR="0007544E" w:rsidRPr="00190D44">
          <w:rPr>
            <w:noProof/>
            <w:webHidden/>
          </w:rPr>
          <w:t>20</w:t>
        </w:r>
        <w:r w:rsidR="0007544E" w:rsidRPr="00190D44">
          <w:rPr>
            <w:noProof/>
            <w:webHidden/>
          </w:rPr>
          <w:fldChar w:fldCharType="end"/>
        </w:r>
      </w:hyperlink>
    </w:p>
    <w:p w14:paraId="018B2FA4" w14:textId="097CBA5D" w:rsidR="00C43119" w:rsidRPr="00190D44" w:rsidRDefault="005414F0" w:rsidP="00190D44">
      <w:pPr>
        <w:rPr>
          <w:rFonts w:cs="Open Sans"/>
        </w:rPr>
      </w:pPr>
      <w:r w:rsidRPr="00190D44">
        <w:rPr>
          <w:rFonts w:cs="Open Sans"/>
        </w:rPr>
        <w:fldChar w:fldCharType="end"/>
      </w:r>
    </w:p>
    <w:p w14:paraId="1B921C20" w14:textId="77777777" w:rsidR="007660B3" w:rsidRPr="00190D44" w:rsidRDefault="007660B3" w:rsidP="00A1252D">
      <w:pPr>
        <w:pStyle w:val="spis"/>
        <w:rPr>
          <w:bCs/>
        </w:rPr>
      </w:pPr>
      <w:bookmarkStart w:id="15" w:name="_Toc349568550"/>
      <w:bookmarkStart w:id="16" w:name="_Toc95477580"/>
      <w:bookmarkStart w:id="17" w:name="_Toc97548186"/>
      <w:bookmarkStart w:id="18" w:name="_Toc102490898"/>
      <w:r w:rsidRPr="00190D44">
        <w:t>SPIS RYSUNKÓW</w:t>
      </w:r>
      <w:bookmarkEnd w:id="15"/>
      <w:bookmarkEnd w:id="16"/>
      <w:bookmarkEnd w:id="17"/>
      <w:bookmarkEnd w:id="18"/>
    </w:p>
    <w:p w14:paraId="29896E84" w14:textId="06F6766C" w:rsidR="00A51BB5" w:rsidRPr="00190D44" w:rsidRDefault="007660B3" w:rsidP="00190D44">
      <w:pPr>
        <w:pStyle w:val="Spisilustracji"/>
        <w:tabs>
          <w:tab w:val="right" w:leader="dot" w:pos="9054"/>
        </w:tabs>
        <w:rPr>
          <w:rFonts w:eastAsiaTheme="minorEastAsia" w:cstheme="minorBidi"/>
          <w:noProof/>
          <w:sz w:val="22"/>
          <w:szCs w:val="22"/>
          <w:lang w:eastAsia="pl-PL"/>
        </w:rPr>
      </w:pPr>
      <w:r w:rsidRPr="00190D44">
        <w:rPr>
          <w:rFonts w:cs="Open Sans"/>
        </w:rPr>
        <w:fldChar w:fldCharType="begin"/>
      </w:r>
      <w:r w:rsidRPr="00190D44">
        <w:rPr>
          <w:rFonts w:cs="Open Sans"/>
        </w:rPr>
        <w:instrText xml:space="preserve"> TOC \h \z \c "Rysunek" </w:instrText>
      </w:r>
      <w:r w:rsidRPr="00190D44">
        <w:rPr>
          <w:rFonts w:cs="Open Sans"/>
        </w:rPr>
        <w:fldChar w:fldCharType="separate"/>
      </w:r>
      <w:hyperlink w:anchor="_Toc102490929" w:history="1">
        <w:r w:rsidR="00A51BB5" w:rsidRPr="00190D44">
          <w:rPr>
            <w:rStyle w:val="Hipercze"/>
            <w:rFonts w:cs="Open Sans"/>
            <w:noProof/>
          </w:rPr>
          <w:t>Rysunek 1. Struktura dokumentu WZBPL</w:t>
        </w:r>
        <w:r w:rsidR="00A51BB5" w:rsidRPr="00190D44">
          <w:rPr>
            <w:noProof/>
            <w:webHidden/>
          </w:rPr>
          <w:tab/>
        </w:r>
        <w:r w:rsidR="00A51BB5" w:rsidRPr="00190D44">
          <w:rPr>
            <w:noProof/>
            <w:webHidden/>
          </w:rPr>
          <w:fldChar w:fldCharType="begin"/>
        </w:r>
        <w:r w:rsidR="00A51BB5" w:rsidRPr="00190D44">
          <w:rPr>
            <w:noProof/>
            <w:webHidden/>
          </w:rPr>
          <w:instrText xml:space="preserve"> PAGEREF _Toc102490929 \h </w:instrText>
        </w:r>
        <w:r w:rsidR="00A51BB5" w:rsidRPr="00190D44">
          <w:rPr>
            <w:noProof/>
            <w:webHidden/>
          </w:rPr>
        </w:r>
        <w:r w:rsidR="00A51BB5" w:rsidRPr="00190D44">
          <w:rPr>
            <w:noProof/>
            <w:webHidden/>
          </w:rPr>
          <w:fldChar w:fldCharType="separate"/>
        </w:r>
        <w:r w:rsidR="0007544E" w:rsidRPr="00190D44">
          <w:rPr>
            <w:noProof/>
            <w:webHidden/>
          </w:rPr>
          <w:t>13</w:t>
        </w:r>
        <w:r w:rsidR="00A51BB5" w:rsidRPr="00190D44">
          <w:rPr>
            <w:noProof/>
            <w:webHidden/>
          </w:rPr>
          <w:fldChar w:fldCharType="end"/>
        </w:r>
      </w:hyperlink>
    </w:p>
    <w:p w14:paraId="18617554" w14:textId="1FC53E75" w:rsidR="00A51BB5" w:rsidRPr="00190D44" w:rsidRDefault="003B3DB8" w:rsidP="00190D44">
      <w:pPr>
        <w:pStyle w:val="Spisilustracji"/>
        <w:tabs>
          <w:tab w:val="right" w:leader="dot" w:pos="9054"/>
        </w:tabs>
        <w:rPr>
          <w:rFonts w:eastAsiaTheme="minorEastAsia" w:cstheme="minorBidi"/>
          <w:noProof/>
          <w:sz w:val="22"/>
          <w:szCs w:val="22"/>
          <w:lang w:eastAsia="pl-PL"/>
        </w:rPr>
      </w:pPr>
      <w:hyperlink w:anchor="_Toc102490930" w:history="1">
        <w:r w:rsidR="00A51BB5" w:rsidRPr="00190D44">
          <w:rPr>
            <w:rStyle w:val="Hipercze"/>
            <w:rFonts w:cs="Open Sans"/>
            <w:noProof/>
          </w:rPr>
          <w:t>Rysunek 2. Struktura &lt;HeaderType&gt;, nagłówka dokumentu WZBPL</w:t>
        </w:r>
        <w:r w:rsidR="00A51BB5" w:rsidRPr="00190D44">
          <w:rPr>
            <w:noProof/>
            <w:webHidden/>
          </w:rPr>
          <w:tab/>
        </w:r>
        <w:r w:rsidR="00A51BB5" w:rsidRPr="00190D44">
          <w:rPr>
            <w:noProof/>
            <w:webHidden/>
          </w:rPr>
          <w:fldChar w:fldCharType="begin"/>
        </w:r>
        <w:r w:rsidR="00A51BB5" w:rsidRPr="00190D44">
          <w:rPr>
            <w:noProof/>
            <w:webHidden/>
          </w:rPr>
          <w:instrText xml:space="preserve"> PAGEREF _Toc102490930 \h </w:instrText>
        </w:r>
        <w:r w:rsidR="00A51BB5" w:rsidRPr="00190D44">
          <w:rPr>
            <w:noProof/>
            <w:webHidden/>
          </w:rPr>
        </w:r>
        <w:r w:rsidR="00A51BB5" w:rsidRPr="00190D44">
          <w:rPr>
            <w:noProof/>
            <w:webHidden/>
          </w:rPr>
          <w:fldChar w:fldCharType="separate"/>
        </w:r>
        <w:r w:rsidR="0007544E" w:rsidRPr="00190D44">
          <w:rPr>
            <w:noProof/>
            <w:webHidden/>
          </w:rPr>
          <w:t>15</w:t>
        </w:r>
        <w:r w:rsidR="00A51BB5" w:rsidRPr="00190D44">
          <w:rPr>
            <w:noProof/>
            <w:webHidden/>
          </w:rPr>
          <w:fldChar w:fldCharType="end"/>
        </w:r>
      </w:hyperlink>
    </w:p>
    <w:p w14:paraId="6DDED3E8" w14:textId="68E6B46C" w:rsidR="00A51BB5" w:rsidRPr="00190D44" w:rsidRDefault="003B3DB8" w:rsidP="00190D44">
      <w:pPr>
        <w:pStyle w:val="Spisilustracji"/>
        <w:tabs>
          <w:tab w:val="right" w:leader="dot" w:pos="9054"/>
        </w:tabs>
        <w:rPr>
          <w:rFonts w:eastAsiaTheme="minorEastAsia" w:cstheme="minorBidi"/>
          <w:noProof/>
          <w:sz w:val="22"/>
          <w:szCs w:val="22"/>
          <w:lang w:eastAsia="pl-PL"/>
        </w:rPr>
      </w:pPr>
      <w:hyperlink w:anchor="_Toc102490931" w:history="1">
        <w:r w:rsidR="00A51BB5" w:rsidRPr="00190D44">
          <w:rPr>
            <w:rStyle w:val="Hipercze"/>
            <w:rFonts w:cs="Open Sans"/>
            <w:noProof/>
          </w:rPr>
          <w:t>Rysunek 3. Struktura &lt;</w:t>
        </w:r>
        <w:r w:rsidR="00A51BB5" w:rsidRPr="00190D44">
          <w:rPr>
            <w:rStyle w:val="Hipercze"/>
            <w:rFonts w:cs="Open Sans"/>
            <w:noProof/>
            <w:lang w:eastAsia="pl-PL"/>
          </w:rPr>
          <w:t xml:space="preserve"> stamps</w:t>
        </w:r>
        <w:r w:rsidR="00A51BB5" w:rsidRPr="00190D44">
          <w:rPr>
            <w:rStyle w:val="Hipercze"/>
            <w:rFonts w:cs="Open Sans"/>
            <w:noProof/>
          </w:rPr>
          <w:t>Type</w:t>
        </w:r>
        <w:r w:rsidR="00A51BB5" w:rsidRPr="00190D44">
          <w:rPr>
            <w:rStyle w:val="Hipercze"/>
            <w:rFonts w:cs="Open Sans"/>
            <w:noProof/>
            <w:lang w:eastAsia="pl-PL"/>
          </w:rPr>
          <w:t xml:space="preserve"> &gt;, Lista banderol dokumentu WZBPL</w:t>
        </w:r>
        <w:r w:rsidR="00A51BB5" w:rsidRPr="00190D44">
          <w:rPr>
            <w:noProof/>
            <w:webHidden/>
          </w:rPr>
          <w:tab/>
        </w:r>
        <w:r w:rsidR="00A51BB5" w:rsidRPr="00190D44">
          <w:rPr>
            <w:noProof/>
            <w:webHidden/>
          </w:rPr>
          <w:fldChar w:fldCharType="begin"/>
        </w:r>
        <w:r w:rsidR="00A51BB5" w:rsidRPr="00190D44">
          <w:rPr>
            <w:noProof/>
            <w:webHidden/>
          </w:rPr>
          <w:instrText xml:space="preserve"> PAGEREF _Toc102490931 \h </w:instrText>
        </w:r>
        <w:r w:rsidR="00A51BB5" w:rsidRPr="00190D44">
          <w:rPr>
            <w:noProof/>
            <w:webHidden/>
          </w:rPr>
        </w:r>
        <w:r w:rsidR="00A51BB5" w:rsidRPr="00190D44">
          <w:rPr>
            <w:noProof/>
            <w:webHidden/>
          </w:rPr>
          <w:fldChar w:fldCharType="separate"/>
        </w:r>
        <w:r w:rsidR="0007544E" w:rsidRPr="00190D44">
          <w:rPr>
            <w:noProof/>
            <w:webHidden/>
          </w:rPr>
          <w:t>17</w:t>
        </w:r>
        <w:r w:rsidR="00A51BB5" w:rsidRPr="00190D44">
          <w:rPr>
            <w:noProof/>
            <w:webHidden/>
          </w:rPr>
          <w:fldChar w:fldCharType="end"/>
        </w:r>
      </w:hyperlink>
    </w:p>
    <w:p w14:paraId="1874548F" w14:textId="7D60B69D" w:rsidR="00A51BB5" w:rsidRPr="00190D44" w:rsidRDefault="003B3DB8" w:rsidP="00190D44">
      <w:pPr>
        <w:pStyle w:val="Spisilustracji"/>
        <w:tabs>
          <w:tab w:val="right" w:leader="dot" w:pos="9054"/>
        </w:tabs>
        <w:rPr>
          <w:rFonts w:eastAsiaTheme="minorEastAsia" w:cstheme="minorBidi"/>
          <w:noProof/>
          <w:sz w:val="22"/>
          <w:szCs w:val="22"/>
          <w:lang w:eastAsia="pl-PL"/>
        </w:rPr>
      </w:pPr>
      <w:hyperlink w:anchor="_Toc102490932" w:history="1">
        <w:r w:rsidR="00A51BB5" w:rsidRPr="00190D44">
          <w:rPr>
            <w:rStyle w:val="Hipercze"/>
            <w:rFonts w:cs="Open Sans"/>
            <w:noProof/>
          </w:rPr>
          <w:t>Rysunek 4. Struktura &lt;</w:t>
        </w:r>
        <w:r w:rsidR="00A51BB5" w:rsidRPr="00190D44">
          <w:rPr>
            <w:rStyle w:val="Hipercze"/>
            <w:rFonts w:cs="Open Sans"/>
            <w:noProof/>
            <w:lang w:eastAsia="pl-PL"/>
          </w:rPr>
          <w:t xml:space="preserve"> stamp</w:t>
        </w:r>
        <w:r w:rsidR="00A51BB5" w:rsidRPr="00190D44">
          <w:rPr>
            <w:rStyle w:val="Hipercze"/>
            <w:rFonts w:cs="Open Sans"/>
            <w:noProof/>
          </w:rPr>
          <w:t>Type</w:t>
        </w:r>
        <w:r w:rsidR="00A51BB5" w:rsidRPr="00190D44">
          <w:rPr>
            <w:rStyle w:val="Hipercze"/>
            <w:rFonts w:cs="Open Sans"/>
            <w:noProof/>
            <w:lang w:eastAsia="pl-PL"/>
          </w:rPr>
          <w:t xml:space="preserve"> &gt;, Banderola dokumentu WZBPL</w:t>
        </w:r>
        <w:r w:rsidR="00A51BB5" w:rsidRPr="00190D44">
          <w:rPr>
            <w:noProof/>
            <w:webHidden/>
          </w:rPr>
          <w:tab/>
        </w:r>
        <w:r w:rsidR="00A51BB5" w:rsidRPr="00190D44">
          <w:rPr>
            <w:noProof/>
            <w:webHidden/>
          </w:rPr>
          <w:fldChar w:fldCharType="begin"/>
        </w:r>
        <w:r w:rsidR="00A51BB5" w:rsidRPr="00190D44">
          <w:rPr>
            <w:noProof/>
            <w:webHidden/>
          </w:rPr>
          <w:instrText xml:space="preserve"> PAGEREF _Toc102490932 \h </w:instrText>
        </w:r>
        <w:r w:rsidR="00A51BB5" w:rsidRPr="00190D44">
          <w:rPr>
            <w:noProof/>
            <w:webHidden/>
          </w:rPr>
        </w:r>
        <w:r w:rsidR="00A51BB5" w:rsidRPr="00190D44">
          <w:rPr>
            <w:noProof/>
            <w:webHidden/>
          </w:rPr>
          <w:fldChar w:fldCharType="separate"/>
        </w:r>
        <w:r w:rsidR="0007544E" w:rsidRPr="00190D44">
          <w:rPr>
            <w:noProof/>
            <w:webHidden/>
          </w:rPr>
          <w:t>19</w:t>
        </w:r>
        <w:r w:rsidR="00A51BB5" w:rsidRPr="00190D44">
          <w:rPr>
            <w:noProof/>
            <w:webHidden/>
          </w:rPr>
          <w:fldChar w:fldCharType="end"/>
        </w:r>
      </w:hyperlink>
    </w:p>
    <w:p w14:paraId="7F4B7CD8" w14:textId="41DCAD5E" w:rsidR="007660B3" w:rsidRPr="00190D44" w:rsidRDefault="007660B3" w:rsidP="00190D44">
      <w:pPr>
        <w:rPr>
          <w:rFonts w:cs="Open Sans"/>
        </w:rPr>
      </w:pPr>
      <w:r w:rsidRPr="00190D44">
        <w:rPr>
          <w:rFonts w:cs="Open Sans"/>
        </w:rPr>
        <w:fldChar w:fldCharType="end"/>
      </w:r>
    </w:p>
    <w:p w14:paraId="2D239582" w14:textId="77777777" w:rsidR="003F3585" w:rsidRPr="00190D44" w:rsidRDefault="00004C2C" w:rsidP="00190D44">
      <w:pPr>
        <w:pStyle w:val="Nagwek1"/>
      </w:pPr>
      <w:bookmarkStart w:id="19" w:name="_Toc341696555"/>
      <w:bookmarkStart w:id="20" w:name="_Toc349568551"/>
      <w:bookmarkStart w:id="21" w:name="_Toc75196392"/>
      <w:bookmarkStart w:id="22" w:name="_Toc102490899"/>
      <w:r w:rsidRPr="00190D44">
        <w:lastRenderedPageBreak/>
        <w:t xml:space="preserve">Opis </w:t>
      </w:r>
      <w:r w:rsidR="00CE1C03" w:rsidRPr="00190D44">
        <w:t>dokumentu</w:t>
      </w:r>
      <w:bookmarkEnd w:id="19"/>
      <w:bookmarkEnd w:id="20"/>
      <w:bookmarkEnd w:id="21"/>
      <w:bookmarkEnd w:id="22"/>
    </w:p>
    <w:p w14:paraId="492B788A" w14:textId="77777777" w:rsidR="00004C2C" w:rsidRPr="00190D44" w:rsidRDefault="00004C2C" w:rsidP="00190D44">
      <w:pPr>
        <w:pStyle w:val="Nagwek2"/>
        <w:spacing w:line="276" w:lineRule="auto"/>
      </w:pPr>
      <w:bookmarkStart w:id="23" w:name="_Toc349568552"/>
      <w:bookmarkStart w:id="24" w:name="_Toc75196393"/>
      <w:bookmarkStart w:id="25" w:name="_Toc102490900"/>
      <w:bookmarkStart w:id="26" w:name="_Toc341696556"/>
      <w:r w:rsidRPr="00190D44">
        <w:t>Cel dokumentu</w:t>
      </w:r>
      <w:bookmarkEnd w:id="23"/>
      <w:bookmarkEnd w:id="24"/>
      <w:bookmarkEnd w:id="25"/>
    </w:p>
    <w:p w14:paraId="23BC1795" w14:textId="747AD161" w:rsidR="0079078E" w:rsidRPr="00953E18" w:rsidRDefault="0079078E" w:rsidP="00953E18">
      <w:bookmarkStart w:id="27" w:name="_Toc349568553"/>
      <w:r w:rsidRPr="00953E18">
        <w:t xml:space="preserve">Celem specyfikacji jest zdefiniowanie struktury i zawartości informacyjnej dokumentu XML </w:t>
      </w:r>
      <w:r w:rsidR="00D31B8F" w:rsidRPr="00953E18">
        <w:t xml:space="preserve">dla podmiotów w zakresie elektronicznej obsługi </w:t>
      </w:r>
      <w:r w:rsidR="00655B49" w:rsidRPr="00953E18">
        <w:t>wstępnego zapotrzebowania na banderole podatkowe i legalizacyjne</w:t>
      </w:r>
      <w:r w:rsidRPr="00953E18">
        <w:t>.</w:t>
      </w:r>
      <w:r w:rsidR="0025743B" w:rsidRPr="00953E18">
        <w:t xml:space="preserve"> Na potrzeby przyjmowania i obsługi dokumentów elektronicznych przygotowano nową wersję </w:t>
      </w:r>
      <w:proofErr w:type="spellStart"/>
      <w:r w:rsidR="0025743B" w:rsidRPr="00953E18">
        <w:t>schemy</w:t>
      </w:r>
      <w:proofErr w:type="spellEnd"/>
      <w:r w:rsidR="0025743B" w:rsidRPr="00953E18">
        <w:t xml:space="preserve"> (v</w:t>
      </w:r>
      <w:r w:rsidR="00AE2DB9" w:rsidRPr="00953E18">
        <w:t>2</w:t>
      </w:r>
      <w:r w:rsidR="0025743B" w:rsidRPr="00953E18">
        <w:t xml:space="preserve">_0). </w:t>
      </w:r>
    </w:p>
    <w:p w14:paraId="01E1739E" w14:textId="77777777" w:rsidR="003F3585" w:rsidRPr="00190D44" w:rsidRDefault="003F3585" w:rsidP="00190D44">
      <w:pPr>
        <w:pStyle w:val="Nagwek2"/>
        <w:spacing w:line="276" w:lineRule="auto"/>
      </w:pPr>
      <w:bookmarkStart w:id="28" w:name="_Toc75196394"/>
      <w:bookmarkStart w:id="29" w:name="_Toc102490901"/>
      <w:r w:rsidRPr="00190D44">
        <w:t>Zastosowanie</w:t>
      </w:r>
      <w:bookmarkEnd w:id="26"/>
      <w:bookmarkEnd w:id="27"/>
      <w:bookmarkEnd w:id="28"/>
      <w:bookmarkEnd w:id="29"/>
    </w:p>
    <w:p w14:paraId="411D28A0" w14:textId="77777777" w:rsidR="00DD5E7B" w:rsidRPr="00953E18" w:rsidRDefault="00DD5E7B" w:rsidP="00953E18">
      <w:bookmarkStart w:id="30" w:name="_Toc341696557"/>
      <w:bookmarkStart w:id="31" w:name="_Ref343010193"/>
      <w:bookmarkStart w:id="32" w:name="_Toc349568554"/>
      <w:r w:rsidRPr="00953E18">
        <w:t>Dokument jest stosowany, jako źródłowy przy projektowaniu, implementacji oraz tworzeniu dokumentacji testowej i użytkowej systemu.</w:t>
      </w:r>
    </w:p>
    <w:p w14:paraId="16AC4CC2" w14:textId="093FAB50" w:rsidR="00DD5E7B" w:rsidRPr="00953E18" w:rsidRDefault="00DD5E7B" w:rsidP="00953E18">
      <w:r w:rsidRPr="00953E18">
        <w:t xml:space="preserve">Adresatem dokumentu jest zespół projektowy po stronie </w:t>
      </w:r>
      <w:r w:rsidR="005B07B0" w:rsidRPr="00953E18">
        <w:t xml:space="preserve">Administracji Skarbowej </w:t>
      </w:r>
      <w:r w:rsidRPr="00953E18">
        <w:t xml:space="preserve">oraz zespoły: programistyczno-projektowy, testerów, dokumentalistów, po stronie Wykonawcy oraz Podmioty zewnętrzne składające </w:t>
      </w:r>
      <w:r w:rsidR="008C6C33" w:rsidRPr="00953E18">
        <w:t>dokumenty</w:t>
      </w:r>
      <w:r w:rsidRPr="00953E18">
        <w:t>.</w:t>
      </w:r>
    </w:p>
    <w:p w14:paraId="6B0975A8" w14:textId="77777777" w:rsidR="001E21D8" w:rsidRPr="00190D44" w:rsidRDefault="001E21D8" w:rsidP="00190D44">
      <w:pPr>
        <w:pStyle w:val="Nagwek2"/>
        <w:spacing w:line="276" w:lineRule="auto"/>
      </w:pPr>
      <w:bookmarkStart w:id="33" w:name="_Toc75196395"/>
      <w:bookmarkStart w:id="34" w:name="_Toc102490902"/>
      <w:bookmarkStart w:id="35" w:name="_Toc341696558"/>
      <w:bookmarkStart w:id="36" w:name="_Toc349568555"/>
      <w:bookmarkEnd w:id="30"/>
      <w:bookmarkEnd w:id="31"/>
      <w:bookmarkEnd w:id="32"/>
      <w:r w:rsidRPr="00190D44">
        <w:t>Obowiązywanie</w:t>
      </w:r>
      <w:bookmarkEnd w:id="33"/>
      <w:bookmarkEnd w:id="34"/>
    </w:p>
    <w:p w14:paraId="64F39D4C" w14:textId="5C2D7415" w:rsidR="001E21D8" w:rsidRPr="00953E18" w:rsidRDefault="00187055" w:rsidP="00190D44">
      <w:r w:rsidRPr="00953E18">
        <w:t xml:space="preserve">Specyfikacja obowiązuje dla </w:t>
      </w:r>
      <w:r w:rsidR="008C6C33" w:rsidRPr="00953E18">
        <w:t>dokumentów</w:t>
      </w:r>
      <w:r w:rsidRPr="00953E18">
        <w:t xml:space="preserve"> w których </w:t>
      </w:r>
      <w:r w:rsidR="008C6C33" w:rsidRPr="00953E18">
        <w:t xml:space="preserve">pole </w:t>
      </w:r>
      <w:r w:rsidR="00CF43BD" w:rsidRPr="00953E18">
        <w:t xml:space="preserve">„Data </w:t>
      </w:r>
      <w:r w:rsidR="005F7B6C" w:rsidRPr="00953E18">
        <w:t>nadania</w:t>
      </w:r>
      <w:r w:rsidR="00CF43BD" w:rsidRPr="00953E18">
        <w:t>” nie jest wcześniejsza niż 30.06.2022 roku</w:t>
      </w:r>
    </w:p>
    <w:p w14:paraId="70E662C5" w14:textId="77777777" w:rsidR="003F3585" w:rsidRPr="00190D44" w:rsidRDefault="003F3585" w:rsidP="00190D44">
      <w:pPr>
        <w:pStyle w:val="Nagwek2"/>
        <w:spacing w:line="276" w:lineRule="auto"/>
      </w:pPr>
      <w:bookmarkStart w:id="37" w:name="_Toc75196396"/>
      <w:bookmarkStart w:id="38" w:name="_Toc102490903"/>
      <w:r w:rsidRPr="00190D44">
        <w:t>Dokumenty o</w:t>
      </w:r>
      <w:r w:rsidR="00E92D9D" w:rsidRPr="00190D44">
        <w:t>bo</w:t>
      </w:r>
      <w:r w:rsidRPr="00190D44">
        <w:t>wiązujące</w:t>
      </w:r>
      <w:r w:rsidR="00C43119" w:rsidRPr="00190D44">
        <w:t xml:space="preserve"> i </w:t>
      </w:r>
      <w:r w:rsidR="00E92D9D" w:rsidRPr="00190D44">
        <w:t>p</w:t>
      </w:r>
      <w:r w:rsidRPr="00190D44">
        <w:t>o</w:t>
      </w:r>
      <w:r w:rsidR="00E92D9D" w:rsidRPr="00190D44">
        <w:t>mo</w:t>
      </w:r>
      <w:r w:rsidRPr="00190D44">
        <w:t>cnicze</w:t>
      </w:r>
      <w:bookmarkEnd w:id="35"/>
      <w:bookmarkEnd w:id="36"/>
      <w:bookmarkEnd w:id="37"/>
      <w:bookmarkEnd w:id="38"/>
    </w:p>
    <w:p w14:paraId="51680A90" w14:textId="77777777" w:rsidR="003F3585" w:rsidRPr="00190D44" w:rsidRDefault="003F3585" w:rsidP="00190D44">
      <w:pPr>
        <w:pStyle w:val="Nagwek3"/>
        <w:spacing w:line="276" w:lineRule="auto"/>
      </w:pPr>
      <w:bookmarkStart w:id="39" w:name="_Toc341696559"/>
      <w:bookmarkStart w:id="40" w:name="_Toc349568556"/>
      <w:bookmarkStart w:id="41" w:name="_Toc75196397"/>
      <w:bookmarkStart w:id="42" w:name="_Toc102490904"/>
      <w:r w:rsidRPr="00190D44">
        <w:t xml:space="preserve">Dokumenty </w:t>
      </w:r>
      <w:r w:rsidR="00437081" w:rsidRPr="00190D44">
        <w:t>o</w:t>
      </w:r>
      <w:r w:rsidR="00E92D9D" w:rsidRPr="00190D44">
        <w:t>bo</w:t>
      </w:r>
      <w:r w:rsidR="00437081" w:rsidRPr="00190D44">
        <w:t>wiązując</w:t>
      </w:r>
      <w:r w:rsidRPr="00190D44">
        <w:t>e</w:t>
      </w:r>
      <w:bookmarkEnd w:id="39"/>
      <w:bookmarkEnd w:id="40"/>
      <w:bookmarkEnd w:id="41"/>
      <w:bookmarkEnd w:id="42"/>
    </w:p>
    <w:p w14:paraId="1F6A1ED7" w14:textId="31E915DB" w:rsidR="007353A8" w:rsidRPr="00190D44" w:rsidRDefault="007353A8" w:rsidP="00190D44">
      <w:pPr>
        <w:pStyle w:val="Z2PodpisRysunkuTabeli"/>
        <w:rPr>
          <w:rFonts w:cs="Open Sans"/>
        </w:rPr>
      </w:pPr>
      <w:bookmarkStart w:id="43" w:name="_Ref341107414"/>
      <w:bookmarkStart w:id="44" w:name="_Toc180668461"/>
      <w:r w:rsidRPr="00190D44">
        <w:rPr>
          <w:rFonts w:cs="Open Sans"/>
        </w:rPr>
        <w:t xml:space="preserve">Tabela </w:t>
      </w:r>
      <w:r w:rsidR="00E945FB" w:rsidRPr="00190D44">
        <w:rPr>
          <w:rFonts w:cs="Open Sans"/>
        </w:rPr>
        <w:fldChar w:fldCharType="begin"/>
      </w:r>
      <w:r w:rsidR="00E945FB" w:rsidRPr="00190D44">
        <w:rPr>
          <w:rFonts w:cs="Open Sans"/>
        </w:rPr>
        <w:instrText xml:space="preserve"> SEQ Tabela \* ARABIC </w:instrText>
      </w:r>
      <w:r w:rsidR="00E945FB" w:rsidRPr="00190D44">
        <w:rPr>
          <w:rFonts w:cs="Open Sans"/>
        </w:rPr>
        <w:fldChar w:fldCharType="separate"/>
      </w:r>
      <w:r w:rsidR="00A51BB5" w:rsidRPr="00190D44">
        <w:rPr>
          <w:rFonts w:cs="Open Sans"/>
        </w:rPr>
        <w:t>3</w:t>
      </w:r>
      <w:r w:rsidR="00E945FB" w:rsidRPr="00190D44">
        <w:rPr>
          <w:rFonts w:cs="Open Sans"/>
        </w:rPr>
        <w:fldChar w:fldCharType="end"/>
      </w:r>
      <w:bookmarkEnd w:id="43"/>
      <w:r w:rsidRPr="00190D44">
        <w:rPr>
          <w:rFonts w:cs="Open Sans"/>
        </w:rPr>
        <w:t xml:space="preserve">. Wykaz dokumentów </w:t>
      </w:r>
      <w:r w:rsidR="00437081" w:rsidRPr="00190D44">
        <w:rPr>
          <w:rFonts w:cs="Open Sans"/>
        </w:rPr>
        <w:t>obowiązując</w:t>
      </w:r>
      <w:r w:rsidRPr="00190D44">
        <w:rPr>
          <w:rFonts w:cs="Open Sans"/>
        </w:rPr>
        <w:t>ych</w:t>
      </w:r>
      <w:bookmarkEnd w:id="44"/>
    </w:p>
    <w:tbl>
      <w:tblPr>
        <w:tblStyle w:val="Tabela-Siatka"/>
        <w:tblW w:w="9141" w:type="dxa"/>
        <w:tblLook w:val="01E0" w:firstRow="1" w:lastRow="1" w:firstColumn="1" w:lastColumn="1" w:noHBand="0" w:noVBand="0"/>
      </w:tblPr>
      <w:tblGrid>
        <w:gridCol w:w="480"/>
        <w:gridCol w:w="3840"/>
        <w:gridCol w:w="2411"/>
        <w:gridCol w:w="1214"/>
        <w:gridCol w:w="1196"/>
      </w:tblGrid>
      <w:tr w:rsidR="00052E9B" w:rsidRPr="00190D44" w14:paraId="1E774A33" w14:textId="77777777" w:rsidTr="00190D44">
        <w:trPr>
          <w:tblHeader/>
        </w:trPr>
        <w:tc>
          <w:tcPr>
            <w:tcW w:w="480" w:type="dxa"/>
            <w:shd w:val="clear" w:color="auto" w:fill="D9D9D9" w:themeFill="background1" w:themeFillShade="D9"/>
          </w:tcPr>
          <w:p w14:paraId="452DE07E" w14:textId="77777777" w:rsidR="00052E9B" w:rsidRPr="00190D44" w:rsidRDefault="00052E9B" w:rsidP="00190D44">
            <w:pPr>
              <w:pStyle w:val="Z2Nagwektabeli"/>
              <w:rPr>
                <w:rFonts w:ascii="Lato" w:hAnsi="Lato" w:cs="Open Sans"/>
                <w:szCs w:val="18"/>
              </w:rPr>
            </w:pPr>
            <w:r w:rsidRPr="00190D44">
              <w:rPr>
                <w:rFonts w:ascii="Lato" w:hAnsi="Lato" w:cs="Open Sans"/>
                <w:szCs w:val="18"/>
              </w:rPr>
              <w:t>Nr</w:t>
            </w:r>
          </w:p>
        </w:tc>
        <w:tc>
          <w:tcPr>
            <w:tcW w:w="3840" w:type="dxa"/>
            <w:shd w:val="clear" w:color="auto" w:fill="D9D9D9" w:themeFill="background1" w:themeFillShade="D9"/>
          </w:tcPr>
          <w:p w14:paraId="0C0A1912" w14:textId="77777777" w:rsidR="00052E9B" w:rsidRPr="00190D44" w:rsidRDefault="00052E9B" w:rsidP="00190D44">
            <w:pPr>
              <w:pStyle w:val="Z2Nagwektabeli"/>
              <w:rPr>
                <w:rFonts w:ascii="Lato" w:hAnsi="Lato" w:cs="Open Sans"/>
                <w:szCs w:val="18"/>
              </w:rPr>
            </w:pPr>
            <w:r w:rsidRPr="00190D44">
              <w:rPr>
                <w:rFonts w:ascii="Lato" w:hAnsi="Lato" w:cs="Open Sans"/>
                <w:szCs w:val="18"/>
              </w:rPr>
              <w:t>Nazwa</w:t>
            </w:r>
          </w:p>
        </w:tc>
        <w:tc>
          <w:tcPr>
            <w:tcW w:w="2411" w:type="dxa"/>
            <w:shd w:val="clear" w:color="auto" w:fill="D9D9D9" w:themeFill="background1" w:themeFillShade="D9"/>
          </w:tcPr>
          <w:p w14:paraId="7A706C1A" w14:textId="77777777" w:rsidR="00052E9B" w:rsidRPr="00190D44" w:rsidRDefault="00052E9B" w:rsidP="00190D44">
            <w:pPr>
              <w:pStyle w:val="Z2Nagwektabeli"/>
              <w:rPr>
                <w:rFonts w:ascii="Lato" w:hAnsi="Lato" w:cs="Open Sans"/>
                <w:szCs w:val="18"/>
              </w:rPr>
            </w:pPr>
            <w:r w:rsidRPr="00190D44">
              <w:rPr>
                <w:rFonts w:ascii="Lato" w:hAnsi="Lato" w:cs="Open Sans"/>
                <w:szCs w:val="18"/>
              </w:rPr>
              <w:t>Identyfikator</w:t>
            </w:r>
          </w:p>
        </w:tc>
        <w:tc>
          <w:tcPr>
            <w:tcW w:w="1214" w:type="dxa"/>
            <w:shd w:val="clear" w:color="auto" w:fill="D9D9D9" w:themeFill="background1" w:themeFillShade="D9"/>
          </w:tcPr>
          <w:p w14:paraId="45F013DC" w14:textId="77777777" w:rsidR="00052E9B" w:rsidRPr="00190D44" w:rsidRDefault="00052E9B" w:rsidP="00190D44">
            <w:pPr>
              <w:pStyle w:val="Z2Nagwektabeli"/>
              <w:rPr>
                <w:rFonts w:ascii="Lato" w:hAnsi="Lato" w:cs="Open Sans"/>
                <w:szCs w:val="18"/>
              </w:rPr>
            </w:pPr>
            <w:r w:rsidRPr="00190D44">
              <w:rPr>
                <w:rFonts w:ascii="Lato" w:hAnsi="Lato" w:cs="Open Sans"/>
                <w:szCs w:val="18"/>
              </w:rPr>
              <w:t>Wersja</w:t>
            </w:r>
          </w:p>
        </w:tc>
        <w:tc>
          <w:tcPr>
            <w:tcW w:w="1196" w:type="dxa"/>
            <w:shd w:val="clear" w:color="auto" w:fill="D9D9D9" w:themeFill="background1" w:themeFillShade="D9"/>
          </w:tcPr>
          <w:p w14:paraId="2636C6D9" w14:textId="77777777" w:rsidR="00052E9B" w:rsidRPr="00190D44" w:rsidRDefault="00052E9B" w:rsidP="00190D44">
            <w:pPr>
              <w:pStyle w:val="Z2Nagwektabeli"/>
              <w:rPr>
                <w:rFonts w:ascii="Lato" w:hAnsi="Lato" w:cs="Open Sans"/>
                <w:szCs w:val="18"/>
              </w:rPr>
            </w:pPr>
            <w:r w:rsidRPr="00190D44">
              <w:rPr>
                <w:rFonts w:ascii="Lato" w:hAnsi="Lato" w:cs="Open Sans"/>
                <w:szCs w:val="18"/>
              </w:rPr>
              <w:t>Data wydania</w:t>
            </w:r>
          </w:p>
        </w:tc>
      </w:tr>
      <w:tr w:rsidR="00617FB4" w:rsidRPr="00190D44" w14:paraId="1B7A3FB0" w14:textId="77777777" w:rsidTr="00B14FED">
        <w:tc>
          <w:tcPr>
            <w:tcW w:w="480" w:type="dxa"/>
          </w:tcPr>
          <w:p w14:paraId="6166586C" w14:textId="77777777" w:rsidR="00617FB4" w:rsidRPr="00190D44" w:rsidRDefault="00617FB4" w:rsidP="00190D44">
            <w:pPr>
              <w:pStyle w:val="Z2tabelatekst"/>
            </w:pPr>
            <w:bookmarkStart w:id="45" w:name="_Ref361653747"/>
          </w:p>
        </w:tc>
        <w:bookmarkEnd w:id="45"/>
        <w:tc>
          <w:tcPr>
            <w:tcW w:w="3840" w:type="dxa"/>
          </w:tcPr>
          <w:p w14:paraId="2E5B1588" w14:textId="77777777" w:rsidR="00617FB4" w:rsidRPr="00190D44" w:rsidRDefault="00617FB4" w:rsidP="00190D44">
            <w:pPr>
              <w:pStyle w:val="Z2tabelatekst"/>
              <w:tabs>
                <w:tab w:val="clear" w:pos="4536"/>
                <w:tab w:val="clear" w:pos="9072"/>
                <w:tab w:val="left" w:pos="2918"/>
              </w:tabs>
            </w:pPr>
            <w:r w:rsidRPr="00190D44">
              <w:t>Dokumentacja techniczna powykonawcza: Specyfikacja komunikatów XML - część zewnętrzna</w:t>
            </w:r>
            <w:r w:rsidR="00E10516" w:rsidRPr="00190D44">
              <w:t>.</w:t>
            </w:r>
            <w:r w:rsidRPr="00190D44">
              <w:tab/>
            </w:r>
          </w:p>
        </w:tc>
        <w:tc>
          <w:tcPr>
            <w:tcW w:w="2411" w:type="dxa"/>
          </w:tcPr>
          <w:p w14:paraId="7755C444" w14:textId="77777777" w:rsidR="00617FB4" w:rsidRPr="00190D44" w:rsidRDefault="00617FB4" w:rsidP="00190D44">
            <w:pPr>
              <w:pStyle w:val="Z2tabelatekst"/>
            </w:pPr>
            <w:r w:rsidRPr="00190D44">
              <w:t>ZF2-PWT-DtKXML-ZEWN</w:t>
            </w:r>
          </w:p>
        </w:tc>
        <w:tc>
          <w:tcPr>
            <w:tcW w:w="1214" w:type="dxa"/>
          </w:tcPr>
          <w:p w14:paraId="305757F2" w14:textId="77777777" w:rsidR="00617FB4" w:rsidRPr="00190D44" w:rsidRDefault="00617FB4" w:rsidP="00190D44">
            <w:pPr>
              <w:pStyle w:val="Z2tabelatekst"/>
            </w:pPr>
            <w:r w:rsidRPr="00190D44">
              <w:t>n/d</w:t>
            </w:r>
          </w:p>
        </w:tc>
        <w:tc>
          <w:tcPr>
            <w:tcW w:w="1196" w:type="dxa"/>
          </w:tcPr>
          <w:p w14:paraId="21D5A07A" w14:textId="77777777" w:rsidR="00617FB4" w:rsidRPr="00190D44" w:rsidRDefault="00617FB4" w:rsidP="00190D44">
            <w:pPr>
              <w:pStyle w:val="Z2tabelatekst"/>
            </w:pPr>
            <w:r w:rsidRPr="00190D44">
              <w:t>n/d</w:t>
            </w:r>
          </w:p>
        </w:tc>
      </w:tr>
    </w:tbl>
    <w:p w14:paraId="3BEA14D6" w14:textId="77777777" w:rsidR="00052E9B" w:rsidRPr="00190D44" w:rsidRDefault="00052E9B" w:rsidP="00190D44">
      <w:pPr>
        <w:pStyle w:val="Nagwek3"/>
        <w:spacing w:line="276" w:lineRule="auto"/>
      </w:pPr>
      <w:bookmarkStart w:id="46" w:name="_Toc341696560"/>
      <w:bookmarkStart w:id="47" w:name="_Toc349568557"/>
      <w:bookmarkStart w:id="48" w:name="_Toc361655060"/>
      <w:bookmarkStart w:id="49" w:name="_Toc361657246"/>
      <w:bookmarkStart w:id="50" w:name="_Toc361666184"/>
      <w:bookmarkStart w:id="51" w:name="_Toc361825485"/>
      <w:bookmarkStart w:id="52" w:name="_Toc75196398"/>
      <w:bookmarkStart w:id="53" w:name="_Toc102490905"/>
      <w:r w:rsidRPr="00190D44">
        <w:t>Dokumenty pomocnicze</w:t>
      </w:r>
      <w:bookmarkEnd w:id="46"/>
      <w:bookmarkEnd w:id="47"/>
      <w:bookmarkEnd w:id="48"/>
      <w:bookmarkEnd w:id="49"/>
      <w:bookmarkEnd w:id="50"/>
      <w:bookmarkEnd w:id="51"/>
      <w:bookmarkEnd w:id="52"/>
      <w:bookmarkEnd w:id="53"/>
    </w:p>
    <w:p w14:paraId="1E2E1DAD" w14:textId="0C6F0ED5" w:rsidR="00052E9B" w:rsidRPr="00190D44" w:rsidRDefault="00052E9B" w:rsidP="00190D44">
      <w:pPr>
        <w:pStyle w:val="Z2PodpisRysunkuTabeli"/>
        <w:rPr>
          <w:rFonts w:cs="Open Sans"/>
        </w:rPr>
      </w:pPr>
      <w:bookmarkStart w:id="54" w:name="_Toc361655088"/>
      <w:bookmarkStart w:id="55" w:name="_Toc361657257"/>
      <w:bookmarkStart w:id="56" w:name="_Toc361666195"/>
      <w:bookmarkStart w:id="57" w:name="_Toc361825496"/>
      <w:bookmarkStart w:id="58" w:name="_Toc180668462"/>
      <w:r w:rsidRPr="00190D44">
        <w:rPr>
          <w:rFonts w:cs="Open Sans"/>
        </w:rPr>
        <w:t xml:space="preserve">Tabela </w:t>
      </w:r>
      <w:r w:rsidR="00E945FB" w:rsidRPr="00190D44">
        <w:rPr>
          <w:rFonts w:cs="Open Sans"/>
        </w:rPr>
        <w:fldChar w:fldCharType="begin"/>
      </w:r>
      <w:r w:rsidR="00E945FB" w:rsidRPr="00190D44">
        <w:rPr>
          <w:rFonts w:cs="Open Sans"/>
        </w:rPr>
        <w:instrText xml:space="preserve"> SEQ Tabela \* ARABIC </w:instrText>
      </w:r>
      <w:r w:rsidR="00E945FB" w:rsidRPr="00190D44">
        <w:rPr>
          <w:rFonts w:cs="Open Sans"/>
        </w:rPr>
        <w:fldChar w:fldCharType="separate"/>
      </w:r>
      <w:r w:rsidR="00A51BB5" w:rsidRPr="00190D44">
        <w:rPr>
          <w:rFonts w:cs="Open Sans"/>
        </w:rPr>
        <w:t>4</w:t>
      </w:r>
      <w:r w:rsidR="00E945FB" w:rsidRPr="00190D44">
        <w:rPr>
          <w:rFonts w:cs="Open Sans"/>
        </w:rPr>
        <w:fldChar w:fldCharType="end"/>
      </w:r>
      <w:r w:rsidRPr="00190D44">
        <w:rPr>
          <w:rFonts w:cs="Open Sans"/>
        </w:rPr>
        <w:t>. Wykaz dokumentów pomocniczych</w:t>
      </w:r>
      <w:bookmarkEnd w:id="54"/>
      <w:bookmarkEnd w:id="55"/>
      <w:bookmarkEnd w:id="56"/>
      <w:bookmarkEnd w:id="57"/>
      <w:bookmarkEnd w:id="58"/>
    </w:p>
    <w:tbl>
      <w:tblPr>
        <w:tblStyle w:val="Tabela-Siatka"/>
        <w:tblW w:w="9120" w:type="dxa"/>
        <w:tblLook w:val="01E0" w:firstRow="1" w:lastRow="1" w:firstColumn="1" w:lastColumn="1" w:noHBand="0" w:noVBand="0"/>
      </w:tblPr>
      <w:tblGrid>
        <w:gridCol w:w="480"/>
        <w:gridCol w:w="3840"/>
        <w:gridCol w:w="2400"/>
        <w:gridCol w:w="1200"/>
        <w:gridCol w:w="1200"/>
      </w:tblGrid>
      <w:tr w:rsidR="00052E9B" w:rsidRPr="00190D44" w14:paraId="310858E2" w14:textId="77777777" w:rsidTr="00190D44">
        <w:trPr>
          <w:tblHeader/>
        </w:trPr>
        <w:tc>
          <w:tcPr>
            <w:tcW w:w="480" w:type="dxa"/>
            <w:shd w:val="clear" w:color="auto" w:fill="D9D9D9" w:themeFill="background1" w:themeFillShade="D9"/>
          </w:tcPr>
          <w:p w14:paraId="6A3537B5" w14:textId="77777777" w:rsidR="00052E9B" w:rsidRPr="00190D44" w:rsidRDefault="00052E9B" w:rsidP="00190D44">
            <w:pPr>
              <w:pStyle w:val="Z2Nagwektabeli"/>
              <w:rPr>
                <w:rFonts w:ascii="Lato" w:hAnsi="Lato" w:cs="Open Sans"/>
                <w:szCs w:val="18"/>
              </w:rPr>
            </w:pPr>
            <w:r w:rsidRPr="00190D44">
              <w:rPr>
                <w:rFonts w:ascii="Lato" w:hAnsi="Lato" w:cs="Open Sans"/>
                <w:szCs w:val="18"/>
              </w:rPr>
              <w:t>Nr</w:t>
            </w:r>
          </w:p>
        </w:tc>
        <w:tc>
          <w:tcPr>
            <w:tcW w:w="3840" w:type="dxa"/>
            <w:shd w:val="clear" w:color="auto" w:fill="D9D9D9" w:themeFill="background1" w:themeFillShade="D9"/>
          </w:tcPr>
          <w:p w14:paraId="16A70DFF" w14:textId="77777777" w:rsidR="00052E9B" w:rsidRPr="00190D44" w:rsidRDefault="00052E9B" w:rsidP="00190D44">
            <w:pPr>
              <w:pStyle w:val="Z2Nagwektabeli"/>
              <w:rPr>
                <w:rFonts w:ascii="Lato" w:hAnsi="Lato" w:cs="Open Sans"/>
                <w:szCs w:val="18"/>
              </w:rPr>
            </w:pPr>
            <w:r w:rsidRPr="00190D44">
              <w:rPr>
                <w:rFonts w:ascii="Lato" w:hAnsi="Lato" w:cs="Open Sans"/>
                <w:szCs w:val="18"/>
              </w:rPr>
              <w:t>Nazwa</w:t>
            </w:r>
          </w:p>
        </w:tc>
        <w:tc>
          <w:tcPr>
            <w:tcW w:w="2400" w:type="dxa"/>
            <w:shd w:val="clear" w:color="auto" w:fill="D9D9D9" w:themeFill="background1" w:themeFillShade="D9"/>
          </w:tcPr>
          <w:p w14:paraId="21D0B10D" w14:textId="77777777" w:rsidR="00052E9B" w:rsidRPr="00190D44" w:rsidRDefault="00052E9B" w:rsidP="00190D44">
            <w:pPr>
              <w:pStyle w:val="Z2Nagwektabeli"/>
              <w:rPr>
                <w:rFonts w:ascii="Lato" w:hAnsi="Lato" w:cs="Open Sans"/>
                <w:szCs w:val="18"/>
              </w:rPr>
            </w:pPr>
            <w:r w:rsidRPr="00190D44">
              <w:rPr>
                <w:rFonts w:ascii="Lato" w:hAnsi="Lato" w:cs="Open Sans"/>
                <w:szCs w:val="18"/>
              </w:rPr>
              <w:t>Identyfikator</w:t>
            </w:r>
          </w:p>
        </w:tc>
        <w:tc>
          <w:tcPr>
            <w:tcW w:w="1200" w:type="dxa"/>
            <w:shd w:val="clear" w:color="auto" w:fill="D9D9D9" w:themeFill="background1" w:themeFillShade="D9"/>
          </w:tcPr>
          <w:p w14:paraId="5E250927" w14:textId="77777777" w:rsidR="00052E9B" w:rsidRPr="00190D44" w:rsidRDefault="00052E9B" w:rsidP="00190D44">
            <w:pPr>
              <w:pStyle w:val="Z2Nagwektabeli"/>
              <w:rPr>
                <w:rFonts w:ascii="Lato" w:hAnsi="Lato" w:cs="Open Sans"/>
                <w:szCs w:val="18"/>
              </w:rPr>
            </w:pPr>
            <w:r w:rsidRPr="00190D44">
              <w:rPr>
                <w:rFonts w:ascii="Lato" w:hAnsi="Lato" w:cs="Open Sans"/>
                <w:szCs w:val="18"/>
              </w:rPr>
              <w:t>Wersja</w:t>
            </w:r>
          </w:p>
        </w:tc>
        <w:tc>
          <w:tcPr>
            <w:tcW w:w="1200" w:type="dxa"/>
            <w:shd w:val="clear" w:color="auto" w:fill="D9D9D9" w:themeFill="background1" w:themeFillShade="D9"/>
          </w:tcPr>
          <w:p w14:paraId="4DDCF74E" w14:textId="77777777" w:rsidR="00052E9B" w:rsidRPr="00190D44" w:rsidRDefault="00052E9B" w:rsidP="00190D44">
            <w:pPr>
              <w:pStyle w:val="Z2Nagwektabeli"/>
              <w:rPr>
                <w:rFonts w:ascii="Lato" w:hAnsi="Lato" w:cs="Open Sans"/>
                <w:szCs w:val="18"/>
              </w:rPr>
            </w:pPr>
            <w:r w:rsidRPr="00190D44">
              <w:rPr>
                <w:rFonts w:ascii="Lato" w:hAnsi="Lato" w:cs="Open Sans"/>
                <w:szCs w:val="18"/>
              </w:rPr>
              <w:t>Data wydania</w:t>
            </w:r>
          </w:p>
        </w:tc>
      </w:tr>
      <w:tr w:rsidR="00052E9B" w:rsidRPr="00190D44" w14:paraId="6C88C243" w14:textId="77777777" w:rsidTr="00B14FED">
        <w:tc>
          <w:tcPr>
            <w:tcW w:w="480" w:type="dxa"/>
          </w:tcPr>
          <w:p w14:paraId="28469F02" w14:textId="77777777" w:rsidR="00052E9B" w:rsidRPr="00190D44" w:rsidRDefault="00052E9B" w:rsidP="00190D44">
            <w:pPr>
              <w:pStyle w:val="Z2tabelatekst"/>
            </w:pPr>
          </w:p>
        </w:tc>
        <w:tc>
          <w:tcPr>
            <w:tcW w:w="3840" w:type="dxa"/>
          </w:tcPr>
          <w:p w14:paraId="384EDF73" w14:textId="77777777" w:rsidR="00052E9B" w:rsidRPr="00190D44" w:rsidRDefault="00D07D17" w:rsidP="00190D44">
            <w:pPr>
              <w:pStyle w:val="Z2tabelatekst"/>
            </w:pPr>
            <w:r w:rsidRPr="00190D44">
              <w:t>Brak</w:t>
            </w:r>
          </w:p>
        </w:tc>
        <w:tc>
          <w:tcPr>
            <w:tcW w:w="2400" w:type="dxa"/>
          </w:tcPr>
          <w:p w14:paraId="44DF22CF" w14:textId="77777777" w:rsidR="00052E9B" w:rsidRPr="00190D44" w:rsidRDefault="00D07D17" w:rsidP="00190D44">
            <w:pPr>
              <w:pStyle w:val="Z2tabelatekst"/>
            </w:pPr>
            <w:r w:rsidRPr="00190D44">
              <w:t>n/d</w:t>
            </w:r>
          </w:p>
        </w:tc>
        <w:tc>
          <w:tcPr>
            <w:tcW w:w="1200" w:type="dxa"/>
          </w:tcPr>
          <w:p w14:paraId="3F47257B" w14:textId="77777777" w:rsidR="00052E9B" w:rsidRPr="00190D44" w:rsidRDefault="00D07D17" w:rsidP="00190D44">
            <w:pPr>
              <w:pStyle w:val="Z2tabelatekst"/>
            </w:pPr>
            <w:r w:rsidRPr="00190D44">
              <w:t>n/d</w:t>
            </w:r>
          </w:p>
        </w:tc>
        <w:tc>
          <w:tcPr>
            <w:tcW w:w="1200" w:type="dxa"/>
          </w:tcPr>
          <w:p w14:paraId="2775C80F" w14:textId="77777777" w:rsidR="00052E9B" w:rsidRPr="00190D44" w:rsidRDefault="00D07D17" w:rsidP="00190D44">
            <w:pPr>
              <w:pStyle w:val="Z2tabelatekst"/>
            </w:pPr>
            <w:r w:rsidRPr="00190D44">
              <w:t>n/d</w:t>
            </w:r>
          </w:p>
        </w:tc>
      </w:tr>
    </w:tbl>
    <w:p w14:paraId="45B152A1" w14:textId="77777777" w:rsidR="003F3585" w:rsidRPr="00190D44" w:rsidRDefault="00C43119" w:rsidP="00190D44">
      <w:pPr>
        <w:pStyle w:val="Nagwek2"/>
        <w:spacing w:line="276" w:lineRule="auto"/>
      </w:pPr>
      <w:bookmarkStart w:id="59" w:name="_Toc341696561"/>
      <w:bookmarkStart w:id="60" w:name="_Toc349568558"/>
      <w:bookmarkStart w:id="61" w:name="_Toc75196399"/>
      <w:bookmarkStart w:id="62" w:name="_Toc102490906"/>
      <w:r w:rsidRPr="00190D44">
        <w:lastRenderedPageBreak/>
        <w:t>Słownik przyjętych skrótów i terminów</w:t>
      </w:r>
      <w:bookmarkEnd w:id="59"/>
      <w:bookmarkEnd w:id="60"/>
      <w:bookmarkEnd w:id="61"/>
      <w:bookmarkEnd w:id="62"/>
    </w:p>
    <w:p w14:paraId="3EBBC48D" w14:textId="77777777" w:rsidR="003F3585" w:rsidRPr="00190D44" w:rsidRDefault="00C43119" w:rsidP="00190D44">
      <w:pPr>
        <w:pStyle w:val="Nagwek3"/>
        <w:spacing w:line="276" w:lineRule="auto"/>
      </w:pPr>
      <w:bookmarkStart w:id="63" w:name="_Toc341696562"/>
      <w:bookmarkStart w:id="64" w:name="_Toc349568559"/>
      <w:bookmarkStart w:id="65" w:name="_Toc75196400"/>
      <w:bookmarkStart w:id="66" w:name="_Toc102490907"/>
      <w:r w:rsidRPr="00190D44">
        <w:t xml:space="preserve">Skróty i </w:t>
      </w:r>
      <w:r w:rsidR="00E92D9D" w:rsidRPr="00190D44">
        <w:t>ak</w:t>
      </w:r>
      <w:r w:rsidR="003F3585" w:rsidRPr="00190D44">
        <w:t>ronimy</w:t>
      </w:r>
      <w:bookmarkEnd w:id="63"/>
      <w:bookmarkEnd w:id="64"/>
      <w:bookmarkEnd w:id="65"/>
      <w:bookmarkEnd w:id="66"/>
    </w:p>
    <w:p w14:paraId="44703BCD" w14:textId="3E1FF1EA" w:rsidR="00034C39" w:rsidRPr="00190D44" w:rsidRDefault="00034C39" w:rsidP="00190D44">
      <w:pPr>
        <w:pStyle w:val="Z2PodpisRysunkuTabeli"/>
        <w:rPr>
          <w:rFonts w:cs="Open Sans"/>
        </w:rPr>
      </w:pPr>
      <w:bookmarkStart w:id="67" w:name="_Toc180668463"/>
      <w:r w:rsidRPr="00190D44">
        <w:rPr>
          <w:rFonts w:cs="Open Sans"/>
        </w:rPr>
        <w:t xml:space="preserve">Tabela </w:t>
      </w:r>
      <w:r w:rsidR="00E945FB" w:rsidRPr="00190D44">
        <w:rPr>
          <w:rFonts w:cs="Open Sans"/>
        </w:rPr>
        <w:fldChar w:fldCharType="begin"/>
      </w:r>
      <w:r w:rsidR="00E945FB" w:rsidRPr="00190D44">
        <w:rPr>
          <w:rFonts w:cs="Open Sans"/>
        </w:rPr>
        <w:instrText xml:space="preserve"> SEQ Tabela \* ARABIC </w:instrText>
      </w:r>
      <w:r w:rsidR="00E945FB" w:rsidRPr="00190D44">
        <w:rPr>
          <w:rFonts w:cs="Open Sans"/>
        </w:rPr>
        <w:fldChar w:fldCharType="separate"/>
      </w:r>
      <w:r w:rsidR="00A51BB5" w:rsidRPr="00190D44">
        <w:rPr>
          <w:rFonts w:cs="Open Sans"/>
        </w:rPr>
        <w:t>5</w:t>
      </w:r>
      <w:r w:rsidR="00E945FB" w:rsidRPr="00190D44">
        <w:rPr>
          <w:rFonts w:cs="Open Sans"/>
        </w:rPr>
        <w:fldChar w:fldCharType="end"/>
      </w:r>
      <w:r w:rsidRPr="00190D44">
        <w:rPr>
          <w:rFonts w:cs="Open Sans"/>
        </w:rPr>
        <w:t>. Wykaz skrótów i akronimów</w:t>
      </w:r>
      <w:bookmarkEnd w:id="67"/>
    </w:p>
    <w:tbl>
      <w:tblPr>
        <w:tblStyle w:val="Tabela-Siatka"/>
        <w:tblW w:w="9464" w:type="dxa"/>
        <w:tblLook w:val="01E0" w:firstRow="1" w:lastRow="1" w:firstColumn="1" w:lastColumn="1" w:noHBand="0" w:noVBand="0"/>
        <w:tblCaption w:val="Wykaz skrótów i akronimów"/>
      </w:tblPr>
      <w:tblGrid>
        <w:gridCol w:w="2988"/>
        <w:gridCol w:w="6476"/>
      </w:tblGrid>
      <w:tr w:rsidR="00951297" w:rsidRPr="00190D44" w14:paraId="0BFFE963" w14:textId="77777777" w:rsidTr="00300CC1">
        <w:trPr>
          <w:tblHeader/>
        </w:trPr>
        <w:tc>
          <w:tcPr>
            <w:tcW w:w="2988" w:type="dxa"/>
            <w:shd w:val="clear" w:color="auto" w:fill="D9D9D9" w:themeFill="background1" w:themeFillShade="D9"/>
          </w:tcPr>
          <w:p w14:paraId="20B2F480" w14:textId="77777777" w:rsidR="00951297" w:rsidRPr="00190D44" w:rsidRDefault="00951297" w:rsidP="00190D44">
            <w:pPr>
              <w:pStyle w:val="Z2Nagwektabeli"/>
              <w:rPr>
                <w:rFonts w:ascii="Lato" w:hAnsi="Lato" w:cs="Open Sans"/>
                <w:szCs w:val="18"/>
              </w:rPr>
            </w:pPr>
            <w:r w:rsidRPr="00190D44">
              <w:rPr>
                <w:rFonts w:ascii="Lato" w:hAnsi="Lato" w:cs="Open Sans"/>
                <w:szCs w:val="18"/>
              </w:rPr>
              <w:t>Skrót/Akronim</w:t>
            </w:r>
          </w:p>
        </w:tc>
        <w:tc>
          <w:tcPr>
            <w:tcW w:w="6476" w:type="dxa"/>
            <w:shd w:val="clear" w:color="auto" w:fill="D9D9D9" w:themeFill="background1" w:themeFillShade="D9"/>
          </w:tcPr>
          <w:p w14:paraId="0C5AA1DA" w14:textId="77777777" w:rsidR="00951297" w:rsidRPr="00190D44" w:rsidRDefault="00951297" w:rsidP="00190D44">
            <w:pPr>
              <w:pStyle w:val="Z2Nagwektabeli"/>
              <w:rPr>
                <w:rFonts w:ascii="Lato" w:hAnsi="Lato" w:cs="Open Sans"/>
                <w:szCs w:val="18"/>
              </w:rPr>
            </w:pPr>
            <w:r w:rsidRPr="00190D44">
              <w:rPr>
                <w:rFonts w:ascii="Lato" w:hAnsi="Lato" w:cs="Open Sans"/>
                <w:szCs w:val="18"/>
              </w:rPr>
              <w:t>Objaśnienie</w:t>
            </w:r>
          </w:p>
        </w:tc>
      </w:tr>
      <w:tr w:rsidR="00951297" w:rsidRPr="00190D44" w14:paraId="701C3B10" w14:textId="77777777" w:rsidTr="00B14FED">
        <w:tc>
          <w:tcPr>
            <w:tcW w:w="2988" w:type="dxa"/>
          </w:tcPr>
          <w:p w14:paraId="73A92F7D" w14:textId="77777777" w:rsidR="00951297" w:rsidRPr="00190D44" w:rsidRDefault="00951297" w:rsidP="00190D44">
            <w:pPr>
              <w:pStyle w:val="Z2tabelatekst"/>
            </w:pPr>
            <w:r w:rsidRPr="00190D44">
              <w:t>AIS</w:t>
            </w:r>
          </w:p>
        </w:tc>
        <w:tc>
          <w:tcPr>
            <w:tcW w:w="6476" w:type="dxa"/>
          </w:tcPr>
          <w:p w14:paraId="3C8FB4EA" w14:textId="77777777" w:rsidR="00951297" w:rsidRPr="00190D44" w:rsidRDefault="00951297" w:rsidP="00190D44">
            <w:pPr>
              <w:pStyle w:val="Z2tabelatekst"/>
            </w:pPr>
            <w:proofErr w:type="spellStart"/>
            <w:r w:rsidRPr="00A1252D">
              <w:t>Automated</w:t>
            </w:r>
            <w:proofErr w:type="spellEnd"/>
            <w:r w:rsidRPr="00A1252D">
              <w:t xml:space="preserve"> Import System</w:t>
            </w:r>
            <w:r w:rsidRPr="00190D44">
              <w:t xml:space="preserve"> – Automatyczny System Importu. Także projekt „Programu e-Cło”.</w:t>
            </w:r>
          </w:p>
        </w:tc>
      </w:tr>
      <w:tr w:rsidR="00951297" w:rsidRPr="00190D44" w14:paraId="6682580C" w14:textId="77777777" w:rsidTr="00B14FED">
        <w:tc>
          <w:tcPr>
            <w:tcW w:w="2988" w:type="dxa"/>
          </w:tcPr>
          <w:p w14:paraId="0612CEA6" w14:textId="77777777" w:rsidR="00951297" w:rsidRPr="00190D44" w:rsidRDefault="00951297" w:rsidP="00190D44">
            <w:pPr>
              <w:pStyle w:val="Z2tabelatekst"/>
            </w:pPr>
            <w:r w:rsidRPr="00190D44">
              <w:t>ARI@DNA2</w:t>
            </w:r>
          </w:p>
        </w:tc>
        <w:tc>
          <w:tcPr>
            <w:tcW w:w="6476" w:type="dxa"/>
          </w:tcPr>
          <w:p w14:paraId="1A8E7745" w14:textId="77777777" w:rsidR="00951297" w:rsidRPr="00190D44" w:rsidRDefault="00951297" w:rsidP="00190D44">
            <w:pPr>
              <w:pStyle w:val="Z2tabelatekst"/>
            </w:pPr>
            <w:r w:rsidRPr="00190D44">
              <w:t>Hurtownia danych Administracji Celnej.</w:t>
            </w:r>
          </w:p>
        </w:tc>
      </w:tr>
      <w:tr w:rsidR="00951297" w:rsidRPr="00190D44" w14:paraId="213F9167" w14:textId="77777777" w:rsidTr="00B14FED">
        <w:tc>
          <w:tcPr>
            <w:tcW w:w="2988" w:type="dxa"/>
          </w:tcPr>
          <w:p w14:paraId="3178B73A" w14:textId="77777777" w:rsidR="00951297" w:rsidRPr="00190D44" w:rsidRDefault="00951297" w:rsidP="00190D44">
            <w:pPr>
              <w:pStyle w:val="Z2tabelatekst"/>
            </w:pPr>
            <w:r w:rsidRPr="00190D44">
              <w:t>CELINA</w:t>
            </w:r>
          </w:p>
        </w:tc>
        <w:tc>
          <w:tcPr>
            <w:tcW w:w="6476" w:type="dxa"/>
          </w:tcPr>
          <w:p w14:paraId="7F19F100" w14:textId="77777777" w:rsidR="00951297" w:rsidRPr="00190D44" w:rsidRDefault="00951297" w:rsidP="00190D44">
            <w:pPr>
              <w:pStyle w:val="Z2tabelatekst"/>
            </w:pPr>
            <w:r w:rsidRPr="00190D44">
              <w:t>System obsługi zgłoszeń celnych.</w:t>
            </w:r>
          </w:p>
        </w:tc>
      </w:tr>
      <w:tr w:rsidR="00951297" w:rsidRPr="00190D44" w14:paraId="1B8F92DD" w14:textId="77777777" w:rsidTr="00B14FED">
        <w:tc>
          <w:tcPr>
            <w:tcW w:w="2988" w:type="dxa"/>
          </w:tcPr>
          <w:p w14:paraId="1EB9CE66" w14:textId="77777777" w:rsidR="00951297" w:rsidRPr="00190D44" w:rsidRDefault="00951297" w:rsidP="00190D44">
            <w:pPr>
              <w:pStyle w:val="Z2tabelatekst"/>
            </w:pPr>
            <w:r w:rsidRPr="00190D44">
              <w:t>ECIP</w:t>
            </w:r>
          </w:p>
        </w:tc>
        <w:tc>
          <w:tcPr>
            <w:tcW w:w="6476" w:type="dxa"/>
          </w:tcPr>
          <w:p w14:paraId="592FD873" w14:textId="77777777" w:rsidR="00951297" w:rsidRPr="00190D44" w:rsidRDefault="00951297" w:rsidP="00190D44">
            <w:pPr>
              <w:pStyle w:val="Z2tabelatekst"/>
            </w:pPr>
            <w:r w:rsidRPr="00A1252D">
              <w:t xml:space="preserve">EU </w:t>
            </w:r>
            <w:proofErr w:type="spellStart"/>
            <w:r w:rsidRPr="00A1252D">
              <w:t>Customs</w:t>
            </w:r>
            <w:proofErr w:type="spellEnd"/>
            <w:r w:rsidRPr="00A1252D">
              <w:t xml:space="preserve"> Information Portal </w:t>
            </w:r>
            <w:r w:rsidRPr="00190D44">
              <w:t>– Europejski</w:t>
            </w:r>
            <w:r w:rsidRPr="00A1252D">
              <w:t xml:space="preserve"> </w:t>
            </w:r>
            <w:r w:rsidRPr="00190D44">
              <w:t xml:space="preserve">Portal Informacji Celnej. </w:t>
            </w:r>
          </w:p>
        </w:tc>
      </w:tr>
      <w:tr w:rsidR="00951297" w:rsidRPr="00190D44" w14:paraId="66E2CD9E" w14:textId="77777777" w:rsidTr="00B14FED">
        <w:tc>
          <w:tcPr>
            <w:tcW w:w="2988" w:type="dxa"/>
          </w:tcPr>
          <w:p w14:paraId="6E01EF04" w14:textId="77777777" w:rsidR="00951297" w:rsidRPr="00190D44" w:rsidRDefault="00951297" w:rsidP="00190D44">
            <w:pPr>
              <w:pStyle w:val="Z2tabelatekst"/>
            </w:pPr>
            <w:r w:rsidRPr="00190D44">
              <w:t xml:space="preserve">ECIP/SEAP PL </w:t>
            </w:r>
          </w:p>
        </w:tc>
        <w:tc>
          <w:tcPr>
            <w:tcW w:w="6476" w:type="dxa"/>
          </w:tcPr>
          <w:p w14:paraId="5B3B5846" w14:textId="77777777" w:rsidR="00951297" w:rsidRPr="00190D44" w:rsidRDefault="00951297" w:rsidP="00190D44">
            <w:pPr>
              <w:pStyle w:val="Z2tabelatekst"/>
            </w:pPr>
            <w:proofErr w:type="spellStart"/>
            <w:r w:rsidRPr="00A1252D">
              <w:t>European</w:t>
            </w:r>
            <w:proofErr w:type="spellEnd"/>
            <w:r w:rsidRPr="00A1252D">
              <w:t xml:space="preserve"> </w:t>
            </w:r>
            <w:proofErr w:type="spellStart"/>
            <w:r w:rsidRPr="00A1252D">
              <w:t>Customs</w:t>
            </w:r>
            <w:proofErr w:type="spellEnd"/>
            <w:r w:rsidRPr="00A1252D">
              <w:t xml:space="preserve"> Information Portal</w:t>
            </w:r>
            <w:r w:rsidRPr="00190D44">
              <w:t xml:space="preserve"> - Europejski Informacyjny Portal Celny</w:t>
            </w:r>
          </w:p>
          <w:p w14:paraId="0EB65DF5" w14:textId="77777777" w:rsidR="00951297" w:rsidRPr="00190D44" w:rsidRDefault="00951297" w:rsidP="00190D44">
            <w:pPr>
              <w:pStyle w:val="Z2tabelatekst"/>
            </w:pPr>
            <w:r w:rsidRPr="00A1252D">
              <w:t xml:space="preserve">Single </w:t>
            </w:r>
            <w:proofErr w:type="spellStart"/>
            <w:r w:rsidRPr="00A1252D">
              <w:t>Electronic</w:t>
            </w:r>
            <w:proofErr w:type="spellEnd"/>
            <w:r w:rsidRPr="00A1252D">
              <w:t xml:space="preserve"> Access Point</w:t>
            </w:r>
            <w:r w:rsidRPr="00190D44">
              <w:t xml:space="preserve"> - Pojedynczy Elektroniczny Punkt Dostępu</w:t>
            </w:r>
          </w:p>
          <w:p w14:paraId="053F4265" w14:textId="77777777" w:rsidR="00951297" w:rsidRPr="00190D44" w:rsidRDefault="00951297" w:rsidP="00190D44">
            <w:pPr>
              <w:pStyle w:val="Z2tabelatekst"/>
            </w:pPr>
            <w:r w:rsidRPr="00190D44">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951297" w:rsidRPr="00190D44" w14:paraId="328B3D8C" w14:textId="77777777" w:rsidTr="00B14FED">
        <w:tc>
          <w:tcPr>
            <w:tcW w:w="2988" w:type="dxa"/>
          </w:tcPr>
          <w:p w14:paraId="25F717B1" w14:textId="77777777" w:rsidR="00951297" w:rsidRPr="00190D44" w:rsidRDefault="00951297" w:rsidP="00190D44">
            <w:pPr>
              <w:pStyle w:val="Z2tabelatekst"/>
            </w:pPr>
            <w:r w:rsidRPr="00190D44">
              <w:t>ESB</w:t>
            </w:r>
          </w:p>
        </w:tc>
        <w:tc>
          <w:tcPr>
            <w:tcW w:w="6476" w:type="dxa"/>
          </w:tcPr>
          <w:p w14:paraId="1354AD5B" w14:textId="77777777" w:rsidR="00951297" w:rsidRPr="00190D44" w:rsidRDefault="00951297" w:rsidP="00190D44">
            <w:pPr>
              <w:pStyle w:val="Z2tabelatekst"/>
            </w:pPr>
            <w:r w:rsidRPr="00A1252D">
              <w:t>Enterprise Service Bus</w:t>
            </w:r>
            <w:r w:rsidRPr="00190D44">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951297" w:rsidRPr="00190D44" w14:paraId="12B1C732" w14:textId="77777777" w:rsidTr="00B14FED">
        <w:tc>
          <w:tcPr>
            <w:tcW w:w="2988" w:type="dxa"/>
          </w:tcPr>
          <w:p w14:paraId="22C4F442" w14:textId="77777777" w:rsidR="00951297" w:rsidRPr="00190D44" w:rsidRDefault="00951297" w:rsidP="00190D44">
            <w:pPr>
              <w:pStyle w:val="Z2tabelatekst"/>
            </w:pPr>
            <w:r w:rsidRPr="00190D44">
              <w:t>ESKS</w:t>
            </w:r>
          </w:p>
        </w:tc>
        <w:tc>
          <w:tcPr>
            <w:tcW w:w="6476" w:type="dxa"/>
          </w:tcPr>
          <w:p w14:paraId="78DB5DFE" w14:textId="77777777" w:rsidR="00951297" w:rsidRPr="00190D44" w:rsidRDefault="00951297" w:rsidP="00190D44">
            <w:pPr>
              <w:pStyle w:val="Z2tabelatekst"/>
            </w:pPr>
            <w:r w:rsidRPr="00190D44">
              <w:t xml:space="preserve">Ewidencja Spraw Karnych Skarbowych - system informatyczny usprawniający pracę </w:t>
            </w:r>
            <w:r w:rsidR="005B07B0" w:rsidRPr="00190D44">
              <w:t xml:space="preserve">Administracji Skarbowej </w:t>
            </w:r>
            <w:r w:rsidRPr="00190D44">
              <w:t xml:space="preserve">w zakresie rejestracji spraw o przestępstwa </w:t>
            </w:r>
            <w:r w:rsidRPr="00190D44">
              <w:br/>
              <w:t xml:space="preserve">i wykroczenia skarbowe oraz ewidencjonowania grzywien nakładanych </w:t>
            </w:r>
            <w:r w:rsidRPr="00190D44">
              <w:br/>
              <w:t>w drodze mandatu karnego.</w:t>
            </w:r>
          </w:p>
        </w:tc>
      </w:tr>
      <w:tr w:rsidR="00951297" w:rsidRPr="00190D44" w14:paraId="66A5C366" w14:textId="77777777" w:rsidTr="00B14FED">
        <w:tc>
          <w:tcPr>
            <w:tcW w:w="2988" w:type="dxa"/>
          </w:tcPr>
          <w:p w14:paraId="49338E9F" w14:textId="77777777" w:rsidR="00951297" w:rsidRPr="00190D44" w:rsidRDefault="00951297" w:rsidP="00190D44">
            <w:pPr>
              <w:pStyle w:val="Z2tabelatekst"/>
            </w:pPr>
            <w:r w:rsidRPr="00190D44">
              <w:t>HERMES2</w:t>
            </w:r>
          </w:p>
        </w:tc>
        <w:tc>
          <w:tcPr>
            <w:tcW w:w="6476" w:type="dxa"/>
          </w:tcPr>
          <w:p w14:paraId="59F35236" w14:textId="77777777" w:rsidR="00951297" w:rsidRPr="00190D44" w:rsidRDefault="00951297" w:rsidP="00190D44">
            <w:pPr>
              <w:pStyle w:val="Z2tabelatekst"/>
            </w:pPr>
            <w:r w:rsidRPr="00190D44">
              <w:t>Projekt „Programu e-Cło” obejmujący wdrożenie Systemu Zarządzania Zasobami Ludzkimi.</w:t>
            </w:r>
          </w:p>
        </w:tc>
      </w:tr>
      <w:tr w:rsidR="00951297" w:rsidRPr="00190D44" w14:paraId="2CE58262" w14:textId="77777777" w:rsidTr="00B14FED">
        <w:tc>
          <w:tcPr>
            <w:tcW w:w="2988" w:type="dxa"/>
          </w:tcPr>
          <w:p w14:paraId="0045FB79" w14:textId="77777777" w:rsidR="00951297" w:rsidRPr="00190D44" w:rsidRDefault="00951297" w:rsidP="00190D44">
            <w:pPr>
              <w:pStyle w:val="Z2tabelatekst"/>
            </w:pPr>
            <w:r w:rsidRPr="00190D44">
              <w:t>HTTP</w:t>
            </w:r>
          </w:p>
        </w:tc>
        <w:tc>
          <w:tcPr>
            <w:tcW w:w="6476" w:type="dxa"/>
          </w:tcPr>
          <w:p w14:paraId="17CCF526" w14:textId="77777777" w:rsidR="00951297" w:rsidRPr="00190D44" w:rsidRDefault="00951297" w:rsidP="00190D44">
            <w:pPr>
              <w:pStyle w:val="Z2tabelatekst"/>
            </w:pPr>
            <w:proofErr w:type="spellStart"/>
            <w:r w:rsidRPr="00190D44">
              <w:t>Hypertext</w:t>
            </w:r>
            <w:proofErr w:type="spellEnd"/>
            <w:r w:rsidRPr="00190D44">
              <w:t xml:space="preserve"> Transfer </w:t>
            </w:r>
            <w:proofErr w:type="spellStart"/>
            <w:r w:rsidRPr="00190D44">
              <w:t>Protocol</w:t>
            </w:r>
            <w:proofErr w:type="spellEnd"/>
            <w:r w:rsidRPr="00190D44">
              <w:t xml:space="preserve"> – protokół przesyłania dokumentów hipertekstowych.</w:t>
            </w:r>
          </w:p>
        </w:tc>
      </w:tr>
      <w:tr w:rsidR="00951297" w:rsidRPr="00190D44" w14:paraId="09F07FA0" w14:textId="77777777" w:rsidTr="00B14FED">
        <w:tc>
          <w:tcPr>
            <w:tcW w:w="2988" w:type="dxa"/>
          </w:tcPr>
          <w:p w14:paraId="7BC7A7B2" w14:textId="77777777" w:rsidR="00951297" w:rsidRPr="00190D44" w:rsidRDefault="00951297" w:rsidP="00190D44">
            <w:pPr>
              <w:pStyle w:val="Z2tabelatekst"/>
            </w:pPr>
            <w:r w:rsidRPr="00190D44">
              <w:t>ISZTAR</w:t>
            </w:r>
          </w:p>
        </w:tc>
        <w:tc>
          <w:tcPr>
            <w:tcW w:w="6476" w:type="dxa"/>
          </w:tcPr>
          <w:p w14:paraId="35794FA0" w14:textId="77777777" w:rsidR="00951297" w:rsidRPr="00190D44" w:rsidRDefault="00951297" w:rsidP="00190D44">
            <w:pPr>
              <w:pStyle w:val="Z2tabelatekst"/>
            </w:pPr>
            <w:r w:rsidRPr="00190D44">
              <w:t xml:space="preserve">System Zintegrowanej Taryfy Celnej. </w:t>
            </w:r>
          </w:p>
        </w:tc>
      </w:tr>
      <w:tr w:rsidR="00951297" w:rsidRPr="00190D44" w14:paraId="7FAF228D" w14:textId="77777777" w:rsidTr="00B14FED">
        <w:tc>
          <w:tcPr>
            <w:tcW w:w="2988" w:type="dxa"/>
          </w:tcPr>
          <w:p w14:paraId="6A5CD013" w14:textId="77777777" w:rsidR="00951297" w:rsidRPr="00190D44" w:rsidRDefault="00951297" w:rsidP="00190D44">
            <w:pPr>
              <w:pStyle w:val="Z2tabelatekst"/>
            </w:pPr>
            <w:r w:rsidRPr="00190D44">
              <w:t>ISZTAR4</w:t>
            </w:r>
          </w:p>
        </w:tc>
        <w:tc>
          <w:tcPr>
            <w:tcW w:w="6476" w:type="dxa"/>
          </w:tcPr>
          <w:p w14:paraId="05A75687" w14:textId="77777777" w:rsidR="00951297" w:rsidRPr="00190D44" w:rsidRDefault="00951297" w:rsidP="00190D44">
            <w:pPr>
              <w:pStyle w:val="Z2tabelatekst"/>
            </w:pPr>
            <w:r w:rsidRPr="00190D44">
              <w:t xml:space="preserve">System ISZTAR4 – Projekt w ramach Obszaru Zintegrowanej Taryfy Celnej, obejmujący przebudowę systemu w technologii wymiany komunikatów MCA, rozwój funkcjonalności zgodnie z </w:t>
            </w:r>
            <w:proofErr w:type="spellStart"/>
            <w:r w:rsidRPr="00190D44">
              <w:t>Integrated</w:t>
            </w:r>
            <w:proofErr w:type="spellEnd"/>
            <w:r w:rsidRPr="00190D44">
              <w:t xml:space="preserve"> </w:t>
            </w:r>
            <w:proofErr w:type="spellStart"/>
            <w:r w:rsidRPr="00190D44">
              <w:t>Tariff</w:t>
            </w:r>
            <w:proofErr w:type="spellEnd"/>
            <w:r w:rsidRPr="00190D44">
              <w:t xml:space="preserve"> Environment i TARIC oraz opracowane testy regresywne i przebudowę i integrację EBTI PL z portalem ECIP PL. Projekt Programu e-Cło.</w:t>
            </w:r>
          </w:p>
        </w:tc>
      </w:tr>
      <w:tr w:rsidR="00951297" w:rsidRPr="00190D44" w14:paraId="665D372C" w14:textId="77777777" w:rsidTr="00B14FED">
        <w:tc>
          <w:tcPr>
            <w:tcW w:w="2988" w:type="dxa"/>
          </w:tcPr>
          <w:p w14:paraId="7CCD6D2F" w14:textId="77777777" w:rsidR="00951297" w:rsidRPr="00190D44" w:rsidRDefault="00951297" w:rsidP="00190D44">
            <w:pPr>
              <w:pStyle w:val="Z2tabelatekst"/>
            </w:pPr>
            <w:r w:rsidRPr="00190D44">
              <w:t>OSOZ2</w:t>
            </w:r>
          </w:p>
        </w:tc>
        <w:tc>
          <w:tcPr>
            <w:tcW w:w="6476" w:type="dxa"/>
          </w:tcPr>
          <w:p w14:paraId="6FE2AEEA" w14:textId="77777777" w:rsidR="00951297" w:rsidRPr="00190D44" w:rsidRDefault="00951297" w:rsidP="00190D44">
            <w:pPr>
              <w:pStyle w:val="Z2tabelatekst"/>
            </w:pPr>
            <w:r w:rsidRPr="00A1252D">
              <w:t>P</w:t>
            </w:r>
            <w:r w:rsidRPr="00190D44">
              <w:t>rojekt „Programu e-Cło” Zintegrowany System Obsługi Zabezpieczeń.</w:t>
            </w:r>
          </w:p>
        </w:tc>
      </w:tr>
      <w:tr w:rsidR="00951297" w:rsidRPr="00190D44" w14:paraId="1B9F2E28" w14:textId="77777777" w:rsidTr="00B14FED">
        <w:tc>
          <w:tcPr>
            <w:tcW w:w="2988" w:type="dxa"/>
          </w:tcPr>
          <w:p w14:paraId="211A900B" w14:textId="77777777" w:rsidR="00951297" w:rsidRPr="00190D44" w:rsidRDefault="00951297" w:rsidP="00190D44">
            <w:pPr>
              <w:pStyle w:val="Z2tabelatekst"/>
            </w:pPr>
            <w:r w:rsidRPr="00190D44">
              <w:lastRenderedPageBreak/>
              <w:t>OWNRES</w:t>
            </w:r>
          </w:p>
        </w:tc>
        <w:tc>
          <w:tcPr>
            <w:tcW w:w="6476" w:type="dxa"/>
          </w:tcPr>
          <w:p w14:paraId="1314AF8B" w14:textId="77777777" w:rsidR="00951297" w:rsidRPr="00190D44" w:rsidRDefault="00951297" w:rsidP="00190D44">
            <w:pPr>
              <w:pStyle w:val="Z2tabelatekst"/>
            </w:pPr>
            <w:proofErr w:type="spellStart"/>
            <w:r w:rsidRPr="00A1252D">
              <w:t>OWNRESources</w:t>
            </w:r>
            <w:proofErr w:type="spellEnd"/>
            <w:r w:rsidRPr="00190D44">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951297" w:rsidRPr="00190D44" w14:paraId="60E67E5F" w14:textId="77777777" w:rsidTr="00B14FED">
        <w:tc>
          <w:tcPr>
            <w:tcW w:w="2988" w:type="dxa"/>
          </w:tcPr>
          <w:p w14:paraId="44BA7306" w14:textId="77777777" w:rsidR="00951297" w:rsidRPr="00190D44" w:rsidRDefault="00951297" w:rsidP="00190D44">
            <w:pPr>
              <w:pStyle w:val="Z2tabelatekst"/>
            </w:pPr>
            <w:r w:rsidRPr="00190D44">
              <w:t>PDR</w:t>
            </w:r>
          </w:p>
        </w:tc>
        <w:tc>
          <w:tcPr>
            <w:tcW w:w="6476" w:type="dxa"/>
          </w:tcPr>
          <w:p w14:paraId="3FDB7363" w14:textId="77777777" w:rsidR="00951297" w:rsidRPr="00190D44" w:rsidRDefault="00951297" w:rsidP="00190D44">
            <w:pPr>
              <w:pStyle w:val="Z2tabelatekst"/>
            </w:pPr>
            <w:r w:rsidRPr="00190D44">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190D44">
              <w:br/>
              <w:t>w ramach Programu e-Cło.</w:t>
            </w:r>
          </w:p>
        </w:tc>
      </w:tr>
      <w:tr w:rsidR="00951297" w:rsidRPr="00190D44" w14:paraId="2864221B" w14:textId="77777777" w:rsidTr="00B14FED">
        <w:tc>
          <w:tcPr>
            <w:tcW w:w="2988" w:type="dxa"/>
          </w:tcPr>
          <w:p w14:paraId="058AE173" w14:textId="77777777" w:rsidR="00951297" w:rsidRPr="00190D44" w:rsidRDefault="00951297" w:rsidP="00190D44">
            <w:pPr>
              <w:pStyle w:val="Z2tabelatekst"/>
            </w:pPr>
            <w:r w:rsidRPr="00190D44">
              <w:t>PKI</w:t>
            </w:r>
          </w:p>
        </w:tc>
        <w:tc>
          <w:tcPr>
            <w:tcW w:w="6476" w:type="dxa"/>
          </w:tcPr>
          <w:p w14:paraId="3BF7B193" w14:textId="77777777" w:rsidR="00951297" w:rsidRPr="00190D44" w:rsidRDefault="00951297" w:rsidP="00190D44">
            <w:pPr>
              <w:pStyle w:val="Z2tabelatekst"/>
            </w:pPr>
            <w:r w:rsidRPr="00190D44">
              <w:t xml:space="preserve">Projekt Programu e-Cło przewidujący stworzenie jednolitego podsystemu uwierzytelniania dla wszystkich systemów i użytkowników wewnętrznych  wraz  z </w:t>
            </w:r>
            <w:r w:rsidRPr="00A1252D">
              <w:t xml:space="preserve">Public </w:t>
            </w:r>
            <w:proofErr w:type="spellStart"/>
            <w:r w:rsidRPr="00A1252D">
              <w:t>Key</w:t>
            </w:r>
            <w:proofErr w:type="spellEnd"/>
            <w:r w:rsidRPr="00A1252D">
              <w:t xml:space="preserve"> </w:t>
            </w:r>
            <w:proofErr w:type="spellStart"/>
            <w:r w:rsidRPr="00A1252D">
              <w:t>Infrastructure</w:t>
            </w:r>
            <w:proofErr w:type="spellEnd"/>
            <w:r w:rsidRPr="00190D44">
              <w:t xml:space="preserve">  i funkcjonalnością/technologią jednokrotnego uwierzytelniania </w:t>
            </w:r>
            <w:r w:rsidRPr="00A1252D">
              <w:t xml:space="preserve">Single </w:t>
            </w:r>
            <w:proofErr w:type="spellStart"/>
            <w:r w:rsidRPr="00A1252D">
              <w:t>Sign</w:t>
            </w:r>
            <w:proofErr w:type="spellEnd"/>
            <w:r w:rsidRPr="00A1252D">
              <w:t xml:space="preserve"> On</w:t>
            </w:r>
            <w:r w:rsidRPr="00190D44">
              <w:t xml:space="preserve"> (SSO).</w:t>
            </w:r>
          </w:p>
        </w:tc>
      </w:tr>
      <w:tr w:rsidR="00951297" w:rsidRPr="00190D44" w14:paraId="5311D1F6" w14:textId="77777777" w:rsidTr="00B14FED">
        <w:tc>
          <w:tcPr>
            <w:tcW w:w="2988" w:type="dxa"/>
          </w:tcPr>
          <w:p w14:paraId="247D2726" w14:textId="77777777" w:rsidR="00951297" w:rsidRPr="00190D44" w:rsidRDefault="00951297" w:rsidP="00190D44">
            <w:pPr>
              <w:pStyle w:val="Z2tabelatekst"/>
            </w:pPr>
            <w:r w:rsidRPr="00190D44">
              <w:t>POLTAX</w:t>
            </w:r>
          </w:p>
        </w:tc>
        <w:tc>
          <w:tcPr>
            <w:tcW w:w="6476" w:type="dxa"/>
          </w:tcPr>
          <w:p w14:paraId="70539F43" w14:textId="77777777" w:rsidR="00951297" w:rsidRPr="00190D44" w:rsidRDefault="00951297" w:rsidP="00190D44">
            <w:pPr>
              <w:pStyle w:val="Z2tabelatekst"/>
            </w:pPr>
            <w:r w:rsidRPr="00190D44">
              <w:t>System ewidencjonowania i przetwarzania danych o podatnikach wykorzystywany w urzędach skarbowych wspomagający działalność administracji podatkowej.</w:t>
            </w:r>
          </w:p>
        </w:tc>
      </w:tr>
      <w:tr w:rsidR="00951297" w:rsidRPr="00190D44" w14:paraId="6ACF2735" w14:textId="77777777" w:rsidTr="00B14FED">
        <w:tc>
          <w:tcPr>
            <w:tcW w:w="2988" w:type="dxa"/>
          </w:tcPr>
          <w:p w14:paraId="6DB0B7AF" w14:textId="77777777" w:rsidR="00951297" w:rsidRPr="00190D44" w:rsidRDefault="00951297" w:rsidP="00190D44">
            <w:pPr>
              <w:pStyle w:val="Z2tabelatekst"/>
            </w:pPr>
            <w:r w:rsidRPr="00190D44">
              <w:t>SK</w:t>
            </w:r>
          </w:p>
        </w:tc>
        <w:tc>
          <w:tcPr>
            <w:tcW w:w="6476" w:type="dxa"/>
          </w:tcPr>
          <w:p w14:paraId="2F83B54D" w14:textId="77777777" w:rsidR="00951297" w:rsidRPr="00190D44" w:rsidRDefault="00951297" w:rsidP="00190D44">
            <w:pPr>
              <w:pStyle w:val="Z2tabelatekst"/>
            </w:pPr>
            <w:r w:rsidRPr="00190D44">
              <w:t>System informatyczny przeznaczony do prowadzenia ksiąg rachunkowych w formie elektronicznej.</w:t>
            </w:r>
          </w:p>
        </w:tc>
      </w:tr>
      <w:tr w:rsidR="00951297" w:rsidRPr="00190D44" w14:paraId="41FB39E5" w14:textId="77777777" w:rsidTr="00B14FED">
        <w:tc>
          <w:tcPr>
            <w:tcW w:w="2988" w:type="dxa"/>
          </w:tcPr>
          <w:p w14:paraId="28200D19" w14:textId="77777777" w:rsidR="00951297" w:rsidRPr="00190D44" w:rsidRDefault="00951297" w:rsidP="00190D44">
            <w:pPr>
              <w:pStyle w:val="Z2tabelatekst"/>
            </w:pPr>
            <w:r w:rsidRPr="00190D44">
              <w:t>SOA</w:t>
            </w:r>
          </w:p>
        </w:tc>
        <w:tc>
          <w:tcPr>
            <w:tcW w:w="6476" w:type="dxa"/>
          </w:tcPr>
          <w:p w14:paraId="70A340D6" w14:textId="77777777" w:rsidR="00951297" w:rsidRPr="00190D44" w:rsidRDefault="00951297" w:rsidP="00190D44">
            <w:pPr>
              <w:pStyle w:val="Z2tabelatekst"/>
            </w:pPr>
            <w:r w:rsidRPr="00190D44">
              <w:t>Architektura oparta na usługach (ang. Service-</w:t>
            </w:r>
            <w:proofErr w:type="spellStart"/>
            <w:r w:rsidRPr="00190D44">
              <w:t>Oriented</w:t>
            </w:r>
            <w:proofErr w:type="spellEnd"/>
            <w:r w:rsidRPr="00190D44">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951297" w:rsidRPr="00190D44" w14:paraId="146D2806" w14:textId="77777777" w:rsidTr="00B14FED">
        <w:tc>
          <w:tcPr>
            <w:tcW w:w="2988" w:type="dxa"/>
          </w:tcPr>
          <w:p w14:paraId="5DE8CC3F" w14:textId="77777777" w:rsidR="00951297" w:rsidRPr="00190D44" w:rsidRDefault="00951297" w:rsidP="00190D44">
            <w:pPr>
              <w:pStyle w:val="Z2tabelatekst"/>
            </w:pPr>
            <w:r w:rsidRPr="00190D44">
              <w:t>SOAP</w:t>
            </w:r>
          </w:p>
        </w:tc>
        <w:tc>
          <w:tcPr>
            <w:tcW w:w="6476" w:type="dxa"/>
          </w:tcPr>
          <w:p w14:paraId="46F086B8" w14:textId="77777777" w:rsidR="00951297" w:rsidRPr="00190D44" w:rsidRDefault="00951297" w:rsidP="00190D44">
            <w:pPr>
              <w:pStyle w:val="Z2tabelatekst"/>
            </w:pPr>
            <w:r w:rsidRPr="00A1252D">
              <w:t xml:space="preserve">Simple Object Access </w:t>
            </w:r>
            <w:proofErr w:type="spellStart"/>
            <w:r w:rsidRPr="00A1252D">
              <w:t>Protocol</w:t>
            </w:r>
            <w:proofErr w:type="spellEnd"/>
            <w:r w:rsidRPr="00190D44">
              <w:t xml:space="preserve"> – protokół wywoływania zdalnego dostępu do obiektów, wykorzystujący XML do kodowania wywołań.</w:t>
            </w:r>
          </w:p>
        </w:tc>
      </w:tr>
      <w:tr w:rsidR="00951297" w:rsidRPr="00190D44" w14:paraId="76743D1C" w14:textId="77777777" w:rsidTr="00B14FED">
        <w:tc>
          <w:tcPr>
            <w:tcW w:w="2988" w:type="dxa"/>
          </w:tcPr>
          <w:p w14:paraId="3AA5263A" w14:textId="77777777" w:rsidR="00951297" w:rsidRPr="00190D44" w:rsidRDefault="00951297" w:rsidP="00190D44">
            <w:pPr>
              <w:pStyle w:val="Z2tabelatekst"/>
            </w:pPr>
            <w:r w:rsidRPr="00190D44">
              <w:t>SSO</w:t>
            </w:r>
          </w:p>
        </w:tc>
        <w:tc>
          <w:tcPr>
            <w:tcW w:w="6476" w:type="dxa"/>
          </w:tcPr>
          <w:p w14:paraId="6CB853D0" w14:textId="77777777" w:rsidR="00951297" w:rsidRPr="00190D44" w:rsidRDefault="00951297" w:rsidP="00190D44">
            <w:pPr>
              <w:pStyle w:val="Z2tabelatekst"/>
            </w:pPr>
            <w:r w:rsidRPr="00A1252D">
              <w:t xml:space="preserve">Single </w:t>
            </w:r>
            <w:proofErr w:type="spellStart"/>
            <w:r w:rsidRPr="00A1252D">
              <w:t>Sign</w:t>
            </w:r>
            <w:proofErr w:type="spellEnd"/>
            <w:r w:rsidRPr="00A1252D">
              <w:t xml:space="preserve"> On</w:t>
            </w:r>
            <w:r w:rsidRPr="00190D44">
              <w:t xml:space="preserve"> – Pojedyncze logowanie. Możliwość jednorazowego zalogowania się do usługi sieciowej i uzyskania dostępu do wszystkich autoryzowanych zasobów zgodnych z tą usługą.</w:t>
            </w:r>
          </w:p>
        </w:tc>
      </w:tr>
      <w:tr w:rsidR="00951297" w:rsidRPr="00190D44" w14:paraId="1211227C" w14:textId="77777777" w:rsidTr="00B14FED">
        <w:tc>
          <w:tcPr>
            <w:tcW w:w="2988" w:type="dxa"/>
          </w:tcPr>
          <w:p w14:paraId="64594066" w14:textId="77777777" w:rsidR="00951297" w:rsidRPr="00190D44" w:rsidRDefault="00951297" w:rsidP="00190D44">
            <w:pPr>
              <w:pStyle w:val="Z2tabelatekst"/>
            </w:pPr>
            <w:r w:rsidRPr="00190D44">
              <w:t>SZPROT</w:t>
            </w:r>
          </w:p>
        </w:tc>
        <w:tc>
          <w:tcPr>
            <w:tcW w:w="6476" w:type="dxa"/>
          </w:tcPr>
          <w:p w14:paraId="4F08722E" w14:textId="77777777" w:rsidR="00951297" w:rsidRPr="00190D44" w:rsidRDefault="00951297" w:rsidP="00190D44">
            <w:pPr>
              <w:pStyle w:val="Z2tabelatekst"/>
            </w:pPr>
            <w:r w:rsidRPr="00190D44">
              <w:t>System Zintegrowanej Rejestracji Przedsiębiorców. Projekt „Programu e-Cło”.</w:t>
            </w:r>
          </w:p>
        </w:tc>
      </w:tr>
      <w:tr w:rsidR="00951297" w:rsidRPr="00190D44" w14:paraId="1542CDEF" w14:textId="77777777" w:rsidTr="00B14FED">
        <w:tc>
          <w:tcPr>
            <w:tcW w:w="2988" w:type="dxa"/>
          </w:tcPr>
          <w:p w14:paraId="3664A55F" w14:textId="77777777" w:rsidR="00951297" w:rsidRPr="00190D44" w:rsidRDefault="00951297" w:rsidP="00190D44">
            <w:pPr>
              <w:pStyle w:val="Z2tabelatekst"/>
            </w:pPr>
            <w:r w:rsidRPr="00190D44">
              <w:t>TREZOR</w:t>
            </w:r>
          </w:p>
        </w:tc>
        <w:tc>
          <w:tcPr>
            <w:tcW w:w="6476" w:type="dxa"/>
          </w:tcPr>
          <w:p w14:paraId="4E28FB70" w14:textId="77777777" w:rsidR="00951297" w:rsidRPr="00190D44" w:rsidRDefault="00951297" w:rsidP="00190D44">
            <w:pPr>
              <w:pStyle w:val="Z2tabelatekst"/>
            </w:pPr>
            <w:r w:rsidRPr="00190D44">
              <w:t>Informatyczny System Obsługi Budżetu Państwa.</w:t>
            </w:r>
          </w:p>
        </w:tc>
      </w:tr>
      <w:tr w:rsidR="00951297" w:rsidRPr="00190D44" w14:paraId="5C22C181" w14:textId="77777777" w:rsidTr="00B14FED">
        <w:tc>
          <w:tcPr>
            <w:tcW w:w="2988" w:type="dxa"/>
          </w:tcPr>
          <w:p w14:paraId="3EE2FFEC" w14:textId="77777777" w:rsidR="00951297" w:rsidRPr="00190D44" w:rsidRDefault="00951297" w:rsidP="00190D44">
            <w:pPr>
              <w:pStyle w:val="Z2tabelatekst"/>
            </w:pPr>
            <w:r w:rsidRPr="00190D44">
              <w:t>WFW</w:t>
            </w:r>
          </w:p>
        </w:tc>
        <w:tc>
          <w:tcPr>
            <w:tcW w:w="6476" w:type="dxa"/>
          </w:tcPr>
          <w:p w14:paraId="2580E01F" w14:textId="77777777" w:rsidR="00951297" w:rsidRPr="00190D44" w:rsidRDefault="00951297" w:rsidP="00190D44">
            <w:pPr>
              <w:pStyle w:val="Z2tabelatekst"/>
            </w:pPr>
            <w:r w:rsidRPr="00190D44">
              <w:t xml:space="preserve">Komponent architektury Systemu ZEFIR 2 realizujący obsługę procesów operacyjnych w zakresie obiegu spraw. Zapewnia zarówno funkcje obiegu spraw (tradycyjnie określane terminem </w:t>
            </w:r>
            <w:proofErr w:type="spellStart"/>
            <w:r w:rsidRPr="00190D44">
              <w:t>workflow</w:t>
            </w:r>
            <w:proofErr w:type="spellEnd"/>
            <w:r w:rsidRPr="00190D44">
              <w:t xml:space="preserve">), jak i automatyzacji procesów biznesowych (tradycyjnie określane terminem Business </w:t>
            </w:r>
            <w:proofErr w:type="spellStart"/>
            <w:r w:rsidRPr="00190D44">
              <w:t>Process</w:t>
            </w:r>
            <w:proofErr w:type="spellEnd"/>
            <w:r w:rsidRPr="00190D44">
              <w:t xml:space="preserve"> Management, BPM).</w:t>
            </w:r>
          </w:p>
        </w:tc>
      </w:tr>
      <w:tr w:rsidR="00951297" w:rsidRPr="00190D44" w14:paraId="64D62703" w14:textId="77777777" w:rsidTr="00B14FED">
        <w:tc>
          <w:tcPr>
            <w:tcW w:w="2988" w:type="dxa"/>
          </w:tcPr>
          <w:p w14:paraId="3C664D34" w14:textId="77777777" w:rsidR="00951297" w:rsidRPr="00190D44" w:rsidRDefault="00951297" w:rsidP="00190D44">
            <w:pPr>
              <w:pStyle w:val="Z2tabelatekst"/>
            </w:pPr>
            <w:r w:rsidRPr="00190D44">
              <w:t>WOMIS</w:t>
            </w:r>
          </w:p>
        </w:tc>
        <w:tc>
          <w:tcPr>
            <w:tcW w:w="6476" w:type="dxa"/>
          </w:tcPr>
          <w:p w14:paraId="3BAC877A" w14:textId="77777777" w:rsidR="00951297" w:rsidRPr="00190D44" w:rsidRDefault="00951297" w:rsidP="00190D44">
            <w:pPr>
              <w:pStyle w:val="Z2tabelatekst"/>
            </w:pPr>
            <w:r w:rsidRPr="00A1252D">
              <w:t>Write-Off Management and Information System</w:t>
            </w:r>
            <w:r w:rsidRPr="00190D44">
              <w:t xml:space="preserve"> - system zarządzania i wymiany informacji umożliwiający przesyłanie wniosków przez Państwa Członkowskie do Komisji Europejskiej o zwolnienie z </w:t>
            </w:r>
            <w:r w:rsidRPr="00190D44">
              <w:lastRenderedPageBreak/>
              <w:t>udostępniania nieściągalnych i odpisanych należności powyżej 50 000 EUR.</w:t>
            </w:r>
          </w:p>
        </w:tc>
      </w:tr>
      <w:tr w:rsidR="00951297" w:rsidRPr="00190D44" w14:paraId="1175AFEA" w14:textId="77777777" w:rsidTr="00B14FED">
        <w:tc>
          <w:tcPr>
            <w:tcW w:w="2988" w:type="dxa"/>
          </w:tcPr>
          <w:p w14:paraId="06A39A2D" w14:textId="77777777" w:rsidR="00951297" w:rsidRPr="00190D44" w:rsidRDefault="00951297" w:rsidP="00190D44">
            <w:pPr>
              <w:pStyle w:val="Z2tabelatekst"/>
            </w:pPr>
            <w:r w:rsidRPr="00190D44">
              <w:lastRenderedPageBreak/>
              <w:t>WSDL</w:t>
            </w:r>
          </w:p>
        </w:tc>
        <w:tc>
          <w:tcPr>
            <w:tcW w:w="6476" w:type="dxa"/>
          </w:tcPr>
          <w:p w14:paraId="4D5E5C08" w14:textId="77777777" w:rsidR="00951297" w:rsidRPr="00190D44" w:rsidRDefault="00951297" w:rsidP="00190D44">
            <w:pPr>
              <w:pStyle w:val="Z2tabelatekst"/>
            </w:pPr>
            <w:r w:rsidRPr="00190D44">
              <w:t xml:space="preserve">Web Services </w:t>
            </w:r>
            <w:proofErr w:type="spellStart"/>
            <w:r w:rsidRPr="00190D44">
              <w:t>Description</w:t>
            </w:r>
            <w:proofErr w:type="spellEnd"/>
            <w:r w:rsidRPr="00190D44">
              <w:t xml:space="preserve"> Language – oparty na XML język do definiowania usług sieciowych. Opisuje protokoły i formaty używane przez usługi sieciowe. </w:t>
            </w:r>
          </w:p>
          <w:p w14:paraId="37FD74C6" w14:textId="77777777" w:rsidR="00951297" w:rsidRPr="00190D44" w:rsidRDefault="00951297" w:rsidP="00190D44">
            <w:pPr>
              <w:pStyle w:val="Z2tabelatekst"/>
            </w:pPr>
            <w:r w:rsidRPr="00190D44">
              <w:t>WSDL wykorzystuje język XML do opisu punktów dostępu do usług sieciowych. Definiuje zestaw struktur XML pozwalających na pełny opis usług (struktury danych wymienianych z usługą, sposób połączenia z usługą, najczęściej HTTP).</w:t>
            </w:r>
          </w:p>
        </w:tc>
      </w:tr>
      <w:tr w:rsidR="00951297" w:rsidRPr="00190D44" w14:paraId="51EC2526" w14:textId="77777777" w:rsidTr="00B14FED">
        <w:tc>
          <w:tcPr>
            <w:tcW w:w="2988" w:type="dxa"/>
          </w:tcPr>
          <w:p w14:paraId="6AEA71A2" w14:textId="77777777" w:rsidR="00951297" w:rsidRPr="00190D44" w:rsidRDefault="00951297" w:rsidP="00190D44">
            <w:pPr>
              <w:pStyle w:val="Z2tabelatekst"/>
            </w:pPr>
            <w:r w:rsidRPr="00190D44">
              <w:t>XML</w:t>
            </w:r>
          </w:p>
        </w:tc>
        <w:tc>
          <w:tcPr>
            <w:tcW w:w="6476" w:type="dxa"/>
          </w:tcPr>
          <w:p w14:paraId="3F163496" w14:textId="77777777" w:rsidR="00951297" w:rsidRPr="00190D44" w:rsidRDefault="00951297" w:rsidP="00190D44">
            <w:pPr>
              <w:pStyle w:val="Z2tabelatekst"/>
            </w:pPr>
            <w:proofErr w:type="spellStart"/>
            <w:r w:rsidRPr="00190D44">
              <w:t>Extensible</w:t>
            </w:r>
            <w:proofErr w:type="spellEnd"/>
            <w:r w:rsidRPr="00190D44">
              <w:t xml:space="preserve"> </w:t>
            </w:r>
            <w:proofErr w:type="spellStart"/>
            <w:r w:rsidRPr="00190D44">
              <w:t>Markup</w:t>
            </w:r>
            <w:proofErr w:type="spellEnd"/>
            <w:r w:rsidRPr="00190D44">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951297" w:rsidRPr="00190D44" w14:paraId="198B896E" w14:textId="77777777" w:rsidTr="00B14FED">
        <w:tc>
          <w:tcPr>
            <w:tcW w:w="2988" w:type="dxa"/>
          </w:tcPr>
          <w:p w14:paraId="6B5A07A8" w14:textId="77777777" w:rsidR="00951297" w:rsidRPr="00190D44" w:rsidRDefault="00951297" w:rsidP="00190D44">
            <w:pPr>
              <w:pStyle w:val="Z2tabelatekst"/>
            </w:pPr>
            <w:r w:rsidRPr="00190D44">
              <w:t xml:space="preserve">XML </w:t>
            </w:r>
            <w:proofErr w:type="spellStart"/>
            <w:r w:rsidRPr="00190D44">
              <w:t>Schema</w:t>
            </w:r>
            <w:proofErr w:type="spellEnd"/>
          </w:p>
        </w:tc>
        <w:tc>
          <w:tcPr>
            <w:tcW w:w="6476" w:type="dxa"/>
          </w:tcPr>
          <w:p w14:paraId="77E4A499" w14:textId="77777777" w:rsidR="00951297" w:rsidRPr="00190D44" w:rsidRDefault="00951297" w:rsidP="00190D44">
            <w:pPr>
              <w:pStyle w:val="Z2tabelatekst"/>
            </w:pPr>
            <w:r w:rsidRPr="00190D44">
              <w:t xml:space="preserve">Schemat XML - standard służący do definiowania struktury dokumentu XML. </w:t>
            </w:r>
          </w:p>
        </w:tc>
      </w:tr>
      <w:tr w:rsidR="00951297" w:rsidRPr="00190D44" w14:paraId="76A52B19" w14:textId="77777777" w:rsidTr="00B14FED">
        <w:tc>
          <w:tcPr>
            <w:tcW w:w="2988" w:type="dxa"/>
          </w:tcPr>
          <w:p w14:paraId="19240094" w14:textId="77777777" w:rsidR="00951297" w:rsidRPr="00190D44" w:rsidRDefault="00951297" w:rsidP="00190D44">
            <w:pPr>
              <w:pStyle w:val="Z2tabelatekst"/>
            </w:pPr>
            <w:r w:rsidRPr="00190D44">
              <w:t xml:space="preserve">XSD </w:t>
            </w:r>
          </w:p>
        </w:tc>
        <w:tc>
          <w:tcPr>
            <w:tcW w:w="6476" w:type="dxa"/>
          </w:tcPr>
          <w:p w14:paraId="1536E969" w14:textId="77777777" w:rsidR="00951297" w:rsidRPr="00190D44" w:rsidRDefault="00951297" w:rsidP="00190D44">
            <w:pPr>
              <w:pStyle w:val="Z2tabelatekst"/>
            </w:pPr>
            <w:r w:rsidRPr="00190D44">
              <w:t xml:space="preserve">XML </w:t>
            </w:r>
            <w:proofErr w:type="spellStart"/>
            <w:r w:rsidRPr="00190D44">
              <w:t>Schema</w:t>
            </w:r>
            <w:proofErr w:type="spellEnd"/>
            <w:r w:rsidRPr="00190D44">
              <w:t xml:space="preserve"> Definition  - plik zawierający definicje XML </w:t>
            </w:r>
            <w:proofErr w:type="spellStart"/>
            <w:r w:rsidRPr="00190D44">
              <w:t>Schema</w:t>
            </w:r>
            <w:proofErr w:type="spellEnd"/>
            <w:r w:rsidRPr="00190D44">
              <w:t>.</w:t>
            </w:r>
          </w:p>
        </w:tc>
      </w:tr>
      <w:tr w:rsidR="00951297" w:rsidRPr="00190D44" w14:paraId="70039746" w14:textId="77777777" w:rsidTr="00B14FED">
        <w:tc>
          <w:tcPr>
            <w:tcW w:w="2988" w:type="dxa"/>
          </w:tcPr>
          <w:p w14:paraId="397342A3" w14:textId="77777777" w:rsidR="00951297" w:rsidRPr="00190D44" w:rsidRDefault="00951297" w:rsidP="00190D44">
            <w:pPr>
              <w:pStyle w:val="Z2tabelatekst"/>
            </w:pPr>
            <w:r w:rsidRPr="00190D44">
              <w:t>ZEFIR 2</w:t>
            </w:r>
          </w:p>
        </w:tc>
        <w:tc>
          <w:tcPr>
            <w:tcW w:w="6476" w:type="dxa"/>
          </w:tcPr>
          <w:p w14:paraId="15D03811" w14:textId="77777777" w:rsidR="00951297" w:rsidRPr="00190D44" w:rsidRDefault="00951297" w:rsidP="00190D44">
            <w:pPr>
              <w:pStyle w:val="Z2tabelatekst"/>
            </w:pPr>
            <w:r w:rsidRPr="00190D44">
              <w:t>Zintegrowany system poboru należności i rozrachunków z UE i budżetem ZEFIR 2. Projekt „Programu e-Cło”.</w:t>
            </w:r>
          </w:p>
        </w:tc>
      </w:tr>
    </w:tbl>
    <w:p w14:paraId="30D5D89E" w14:textId="77777777" w:rsidR="003F3585" w:rsidRPr="00190D44" w:rsidRDefault="00C43119" w:rsidP="00190D44">
      <w:pPr>
        <w:pStyle w:val="Nagwek3"/>
        <w:spacing w:line="276" w:lineRule="auto"/>
      </w:pPr>
      <w:bookmarkStart w:id="68" w:name="_Toc349568560"/>
      <w:bookmarkStart w:id="69" w:name="_Toc75196401"/>
      <w:bookmarkStart w:id="70" w:name="_Toc102490908"/>
      <w:r w:rsidRPr="00190D44">
        <w:t>Terminy</w:t>
      </w:r>
      <w:bookmarkEnd w:id="68"/>
      <w:bookmarkEnd w:id="69"/>
      <w:bookmarkEnd w:id="70"/>
    </w:p>
    <w:p w14:paraId="16E3F8B9" w14:textId="35F02237" w:rsidR="00034C39" w:rsidRPr="00190D44" w:rsidRDefault="00034C39" w:rsidP="00190D44">
      <w:pPr>
        <w:pStyle w:val="Z2PodpisRysunkuTabeli"/>
        <w:rPr>
          <w:rFonts w:cs="Open Sans"/>
        </w:rPr>
      </w:pPr>
      <w:bookmarkStart w:id="71" w:name="_Toc180668464"/>
      <w:r w:rsidRPr="00190D44">
        <w:rPr>
          <w:rFonts w:cs="Open Sans"/>
        </w:rPr>
        <w:t xml:space="preserve">Tabela </w:t>
      </w:r>
      <w:r w:rsidR="00E945FB" w:rsidRPr="00190D44">
        <w:rPr>
          <w:rFonts w:cs="Open Sans"/>
        </w:rPr>
        <w:fldChar w:fldCharType="begin"/>
      </w:r>
      <w:r w:rsidR="00E945FB" w:rsidRPr="00190D44">
        <w:rPr>
          <w:rFonts w:cs="Open Sans"/>
        </w:rPr>
        <w:instrText xml:space="preserve"> SEQ Tabela \* ARABIC </w:instrText>
      </w:r>
      <w:r w:rsidR="00E945FB" w:rsidRPr="00190D44">
        <w:rPr>
          <w:rFonts w:cs="Open Sans"/>
        </w:rPr>
        <w:fldChar w:fldCharType="separate"/>
      </w:r>
      <w:r w:rsidR="00A51BB5" w:rsidRPr="00190D44">
        <w:rPr>
          <w:rFonts w:cs="Open Sans"/>
        </w:rPr>
        <w:t>6</w:t>
      </w:r>
      <w:r w:rsidR="00E945FB" w:rsidRPr="00190D44">
        <w:rPr>
          <w:rFonts w:cs="Open Sans"/>
        </w:rPr>
        <w:fldChar w:fldCharType="end"/>
      </w:r>
      <w:r w:rsidRPr="00190D44">
        <w:rPr>
          <w:rFonts w:cs="Open Sans"/>
        </w:rPr>
        <w:t>. Wykaz definicji</w:t>
      </w:r>
      <w:bookmarkEnd w:id="71"/>
    </w:p>
    <w:tbl>
      <w:tblPr>
        <w:tblStyle w:val="Tabela-Siatka"/>
        <w:tblW w:w="9464" w:type="dxa"/>
        <w:tblLook w:val="01E0" w:firstRow="1" w:lastRow="1" w:firstColumn="1" w:lastColumn="1" w:noHBand="0" w:noVBand="0"/>
      </w:tblPr>
      <w:tblGrid>
        <w:gridCol w:w="2988"/>
        <w:gridCol w:w="6476"/>
      </w:tblGrid>
      <w:tr w:rsidR="00034C39" w:rsidRPr="00190D44" w14:paraId="04609E28" w14:textId="77777777" w:rsidTr="00190D44">
        <w:trPr>
          <w:tblHeader/>
        </w:trPr>
        <w:tc>
          <w:tcPr>
            <w:tcW w:w="2988" w:type="dxa"/>
            <w:shd w:val="clear" w:color="auto" w:fill="D9D9D9" w:themeFill="background1" w:themeFillShade="D9"/>
          </w:tcPr>
          <w:p w14:paraId="42C98415" w14:textId="77777777" w:rsidR="00034C39" w:rsidRPr="00190D44" w:rsidRDefault="00034C39" w:rsidP="00190D44">
            <w:pPr>
              <w:pStyle w:val="Z2Nagwektabeli"/>
              <w:rPr>
                <w:rFonts w:ascii="Lato" w:hAnsi="Lato" w:cs="Open Sans"/>
                <w:szCs w:val="18"/>
              </w:rPr>
            </w:pPr>
            <w:r w:rsidRPr="00190D44">
              <w:rPr>
                <w:rFonts w:ascii="Lato" w:hAnsi="Lato" w:cs="Open Sans"/>
                <w:szCs w:val="18"/>
              </w:rPr>
              <w:t>Termin</w:t>
            </w:r>
          </w:p>
        </w:tc>
        <w:tc>
          <w:tcPr>
            <w:tcW w:w="6476" w:type="dxa"/>
            <w:shd w:val="clear" w:color="auto" w:fill="D9D9D9" w:themeFill="background1" w:themeFillShade="D9"/>
          </w:tcPr>
          <w:p w14:paraId="47DD0048" w14:textId="77777777" w:rsidR="00034C39" w:rsidRPr="00190D44" w:rsidRDefault="00034C39" w:rsidP="00190D44">
            <w:pPr>
              <w:pStyle w:val="Z2Nagwektabeli"/>
              <w:rPr>
                <w:rFonts w:ascii="Lato" w:hAnsi="Lato" w:cs="Open Sans"/>
                <w:szCs w:val="18"/>
              </w:rPr>
            </w:pPr>
            <w:r w:rsidRPr="00190D44">
              <w:rPr>
                <w:rFonts w:ascii="Lato" w:hAnsi="Lato" w:cs="Open Sans"/>
                <w:szCs w:val="18"/>
              </w:rPr>
              <w:t>Definicja</w:t>
            </w:r>
          </w:p>
        </w:tc>
      </w:tr>
      <w:tr w:rsidR="00D64ACB" w:rsidRPr="00190D44" w14:paraId="0A1C37C5" w14:textId="77777777" w:rsidTr="00B14FED">
        <w:tc>
          <w:tcPr>
            <w:tcW w:w="2988" w:type="dxa"/>
          </w:tcPr>
          <w:p w14:paraId="09A00966" w14:textId="77777777" w:rsidR="00D64ACB" w:rsidRPr="00190D44" w:rsidRDefault="00716456" w:rsidP="00190D44">
            <w:pPr>
              <w:pStyle w:val="Z2tabelatekst"/>
            </w:pPr>
            <w:r w:rsidRPr="00190D44">
              <w:t>Komunikat</w:t>
            </w:r>
          </w:p>
        </w:tc>
        <w:tc>
          <w:tcPr>
            <w:tcW w:w="6476" w:type="dxa"/>
          </w:tcPr>
          <w:p w14:paraId="5B954F9E" w14:textId="77777777" w:rsidR="00D64ACB" w:rsidRPr="00190D44" w:rsidRDefault="00716456" w:rsidP="00190D44">
            <w:pPr>
              <w:pStyle w:val="Z2tabelatekst"/>
            </w:pPr>
            <w:r w:rsidRPr="00190D44">
              <w:t>Dokument XML, który jest wysyłany lub odbierany przez System.</w:t>
            </w:r>
          </w:p>
        </w:tc>
      </w:tr>
      <w:tr w:rsidR="00D64ACB" w:rsidRPr="00190D44" w14:paraId="05AAB01B" w14:textId="77777777" w:rsidTr="00B14FED">
        <w:tc>
          <w:tcPr>
            <w:tcW w:w="2988" w:type="dxa"/>
          </w:tcPr>
          <w:p w14:paraId="77942C19" w14:textId="77777777" w:rsidR="00D64ACB" w:rsidRPr="00190D44" w:rsidRDefault="002336F0" w:rsidP="00190D44">
            <w:pPr>
              <w:pStyle w:val="Z2tabelatekst"/>
            </w:pPr>
            <w:r w:rsidRPr="00190D44">
              <w:t>System</w:t>
            </w:r>
          </w:p>
        </w:tc>
        <w:tc>
          <w:tcPr>
            <w:tcW w:w="6476" w:type="dxa"/>
          </w:tcPr>
          <w:p w14:paraId="0A6CA961" w14:textId="77777777" w:rsidR="00D64ACB" w:rsidRPr="00190D44" w:rsidRDefault="002336F0" w:rsidP="00190D44">
            <w:pPr>
              <w:pStyle w:val="Z2tabelatekst"/>
            </w:pPr>
            <w:r w:rsidRPr="00190D44">
              <w:t>Jeśli w tekście nie określono inaczej termin ten oznacza system informatyczny stosowany przez PAC do obsługi komunikatów ujętych w tym dokumencie.</w:t>
            </w:r>
          </w:p>
        </w:tc>
      </w:tr>
      <w:tr w:rsidR="00D64ACB" w:rsidRPr="00190D44" w14:paraId="17EA831C" w14:textId="77777777" w:rsidTr="00B14FED">
        <w:tc>
          <w:tcPr>
            <w:tcW w:w="2988" w:type="dxa"/>
          </w:tcPr>
          <w:p w14:paraId="0032A253" w14:textId="77777777" w:rsidR="00D64ACB" w:rsidRPr="00190D44" w:rsidRDefault="00983089" w:rsidP="00190D44">
            <w:pPr>
              <w:pStyle w:val="Z2tabelatekst"/>
            </w:pPr>
            <w:r w:rsidRPr="00190D44">
              <w:t xml:space="preserve">XML </w:t>
            </w:r>
            <w:proofErr w:type="spellStart"/>
            <w:r w:rsidRPr="00190D44">
              <w:t>schema</w:t>
            </w:r>
            <w:proofErr w:type="spellEnd"/>
          </w:p>
        </w:tc>
        <w:tc>
          <w:tcPr>
            <w:tcW w:w="6476" w:type="dxa"/>
          </w:tcPr>
          <w:p w14:paraId="318A0B91" w14:textId="77777777" w:rsidR="00D64ACB" w:rsidRPr="00190D44" w:rsidRDefault="00983089" w:rsidP="00190D44">
            <w:pPr>
              <w:pStyle w:val="Z2tabelatekst"/>
            </w:pPr>
            <w:r w:rsidRPr="00190D44">
              <w:t>Opracowany przez W3C (maj 2001) standard służący do definiowania struktury dokumentu XML.</w:t>
            </w:r>
          </w:p>
        </w:tc>
      </w:tr>
    </w:tbl>
    <w:p w14:paraId="1AB48B56" w14:textId="77777777" w:rsidR="008304F5" w:rsidRPr="00190D44" w:rsidRDefault="008304F5" w:rsidP="00190D44">
      <w:pPr>
        <w:pStyle w:val="Nagwek1"/>
        <w:rPr>
          <w:rFonts w:cs="Open Sans"/>
          <w:b w:val="0"/>
          <w:bCs w:val="0"/>
          <w:sz w:val="32"/>
        </w:rPr>
      </w:pPr>
      <w:bookmarkStart w:id="72" w:name="_Toc349568561"/>
      <w:bookmarkStart w:id="73" w:name="_Toc75196402"/>
      <w:bookmarkStart w:id="74" w:name="_Toc102490909"/>
      <w:r w:rsidRPr="00190D44">
        <w:rPr>
          <w:rFonts w:cs="Open Sans"/>
          <w:bCs w:val="0"/>
          <w:sz w:val="32"/>
        </w:rPr>
        <w:lastRenderedPageBreak/>
        <w:t>Zawartość merytoryczna dokumentu</w:t>
      </w:r>
      <w:bookmarkEnd w:id="72"/>
      <w:bookmarkEnd w:id="73"/>
      <w:bookmarkEnd w:id="74"/>
    </w:p>
    <w:p w14:paraId="1B5224A2" w14:textId="3C0DA469" w:rsidR="00654129" w:rsidRPr="00190D44" w:rsidRDefault="00D64ACB" w:rsidP="00953E18">
      <w:r w:rsidRPr="00190D44">
        <w:t>Dokument zawiera specyfikacj</w:t>
      </w:r>
      <w:r w:rsidR="00BA356E" w:rsidRPr="00190D44">
        <w:t>ę</w:t>
      </w:r>
      <w:r w:rsidR="000A71C7" w:rsidRPr="00190D44">
        <w:t xml:space="preserve"> </w:t>
      </w:r>
      <w:r w:rsidR="008814DE" w:rsidRPr="00190D44">
        <w:t xml:space="preserve">podmiotów w zakresie elektronicznej </w:t>
      </w:r>
      <w:r w:rsidR="00AB22D5" w:rsidRPr="00190D44">
        <w:t xml:space="preserve">obsługi </w:t>
      </w:r>
      <w:r w:rsidR="008C6C33" w:rsidRPr="00190D44">
        <w:t>wstępnego zapotrzebowania na banderole podatkowe i legalizacyjne w po</w:t>
      </w:r>
      <w:r w:rsidR="00B4296E" w:rsidRPr="00190D44">
        <w:t xml:space="preserve">staci pliku </w:t>
      </w:r>
      <w:r w:rsidR="00AE2DB9" w:rsidRPr="00190D44">
        <w:t>WZBPL</w:t>
      </w:r>
      <w:r w:rsidR="00B4296E" w:rsidRPr="00190D44">
        <w:t>.xsd</w:t>
      </w:r>
      <w:r w:rsidR="00237AB5" w:rsidRPr="00190D44">
        <w:t>.</w:t>
      </w:r>
    </w:p>
    <w:p w14:paraId="39540BC8" w14:textId="7661850F" w:rsidR="007F243E" w:rsidRPr="00190D44" w:rsidRDefault="007F243E" w:rsidP="00953E18">
      <w:bookmarkStart w:id="75" w:name="_Toc348954995"/>
      <w:r w:rsidRPr="00190D44">
        <w:t>Struktury danych wspólne dla wszystkich zestawów usług zostały umieszczone w plikach Types_Z</w:t>
      </w:r>
      <w:r w:rsidR="0074589D" w:rsidRPr="00190D44">
        <w:t>9</w:t>
      </w:r>
      <w:r w:rsidRPr="00190D44">
        <w:t>.xsd, Trader_Z</w:t>
      </w:r>
      <w:r w:rsidR="0074589D" w:rsidRPr="00190D44">
        <w:t>9</w:t>
      </w:r>
      <w:r w:rsidRPr="00190D44">
        <w:t>.xsd</w:t>
      </w:r>
      <w:r w:rsidR="0044526A" w:rsidRPr="00190D44">
        <w:t xml:space="preserve"> i auth.xsd.</w:t>
      </w:r>
    </w:p>
    <w:p w14:paraId="6854C295" w14:textId="5A28DF64" w:rsidR="00D64ACB" w:rsidRPr="00190D44" w:rsidRDefault="00D64ACB" w:rsidP="00190D44">
      <w:pPr>
        <w:pStyle w:val="Z2PodpisRysunkuTabeli"/>
        <w:rPr>
          <w:rFonts w:cs="Open Sans"/>
        </w:rPr>
      </w:pPr>
      <w:bookmarkStart w:id="76" w:name="_Toc180668465"/>
      <w:r w:rsidRPr="00190D44">
        <w:rPr>
          <w:rFonts w:cs="Open Sans"/>
        </w:rPr>
        <w:t xml:space="preserve">Tabela </w:t>
      </w:r>
      <w:r w:rsidR="00E945FB" w:rsidRPr="00190D44">
        <w:rPr>
          <w:rFonts w:cs="Open Sans"/>
        </w:rPr>
        <w:fldChar w:fldCharType="begin"/>
      </w:r>
      <w:r w:rsidR="00E945FB" w:rsidRPr="00190D44">
        <w:rPr>
          <w:rFonts w:cs="Open Sans"/>
        </w:rPr>
        <w:instrText xml:space="preserve"> SEQ Tabela \* ARABIC </w:instrText>
      </w:r>
      <w:r w:rsidR="00E945FB" w:rsidRPr="00190D44">
        <w:rPr>
          <w:rFonts w:cs="Open Sans"/>
        </w:rPr>
        <w:fldChar w:fldCharType="separate"/>
      </w:r>
      <w:r w:rsidR="00A51BB5" w:rsidRPr="00190D44">
        <w:rPr>
          <w:rFonts w:cs="Open Sans"/>
        </w:rPr>
        <w:t>7</w:t>
      </w:r>
      <w:r w:rsidR="00E945FB" w:rsidRPr="00190D44">
        <w:rPr>
          <w:rFonts w:cs="Open Sans"/>
        </w:rPr>
        <w:fldChar w:fldCharType="end"/>
      </w:r>
      <w:r w:rsidRPr="00190D44">
        <w:rPr>
          <w:rFonts w:cs="Open Sans"/>
        </w:rPr>
        <w:t xml:space="preserve">. </w:t>
      </w:r>
      <w:r w:rsidR="00847416" w:rsidRPr="00190D44">
        <w:rPr>
          <w:rFonts w:cs="Open Sans"/>
        </w:rPr>
        <w:t>Powiązanie plików</w:t>
      </w:r>
      <w:r w:rsidRPr="00190D44">
        <w:rPr>
          <w:rFonts w:cs="Open Sans"/>
        </w:rPr>
        <w:t xml:space="preserve"> XSD</w:t>
      </w:r>
      <w:bookmarkEnd w:id="75"/>
      <w:bookmarkEnd w:id="76"/>
    </w:p>
    <w:tbl>
      <w:tblPr>
        <w:tblStyle w:val="Tabela-Siatka"/>
        <w:tblW w:w="7668" w:type="dxa"/>
        <w:tblLook w:val="01E0" w:firstRow="1" w:lastRow="1" w:firstColumn="1" w:lastColumn="1" w:noHBand="0" w:noVBand="0"/>
      </w:tblPr>
      <w:tblGrid>
        <w:gridCol w:w="1627"/>
        <w:gridCol w:w="6041"/>
      </w:tblGrid>
      <w:tr w:rsidR="00847416" w:rsidRPr="00190D44" w14:paraId="32DB32BB" w14:textId="77777777" w:rsidTr="00190D44">
        <w:trPr>
          <w:tblHeader/>
        </w:trPr>
        <w:tc>
          <w:tcPr>
            <w:tcW w:w="1627" w:type="dxa"/>
            <w:shd w:val="clear" w:color="auto" w:fill="D9D9D9" w:themeFill="background1" w:themeFillShade="D9"/>
          </w:tcPr>
          <w:p w14:paraId="16B9C08C" w14:textId="77777777" w:rsidR="00847416" w:rsidRPr="00190D44" w:rsidRDefault="00847416" w:rsidP="00190D44">
            <w:pPr>
              <w:pStyle w:val="Z2Nagwektabeli"/>
              <w:rPr>
                <w:rFonts w:ascii="Lato" w:hAnsi="Lato" w:cs="Open Sans"/>
                <w:szCs w:val="18"/>
              </w:rPr>
            </w:pPr>
            <w:r w:rsidRPr="00190D44">
              <w:rPr>
                <w:rFonts w:ascii="Lato" w:hAnsi="Lato" w:cs="Open Sans"/>
                <w:szCs w:val="18"/>
              </w:rPr>
              <w:t>Plik XSD</w:t>
            </w:r>
          </w:p>
        </w:tc>
        <w:tc>
          <w:tcPr>
            <w:tcW w:w="6041" w:type="dxa"/>
            <w:shd w:val="clear" w:color="auto" w:fill="D9D9D9" w:themeFill="background1" w:themeFillShade="D9"/>
          </w:tcPr>
          <w:p w14:paraId="6F1C7C58" w14:textId="77777777" w:rsidR="00847416" w:rsidRPr="00190D44" w:rsidRDefault="00847416" w:rsidP="00190D44">
            <w:pPr>
              <w:pStyle w:val="Z2Nagwektabeli"/>
              <w:rPr>
                <w:rFonts w:ascii="Lato" w:hAnsi="Lato" w:cs="Open Sans"/>
                <w:szCs w:val="18"/>
              </w:rPr>
            </w:pPr>
            <w:r w:rsidRPr="00190D44">
              <w:rPr>
                <w:rFonts w:ascii="Lato" w:hAnsi="Lato" w:cs="Open Sans"/>
                <w:szCs w:val="18"/>
              </w:rPr>
              <w:t>Opis</w:t>
            </w:r>
          </w:p>
        </w:tc>
      </w:tr>
      <w:tr w:rsidR="00847416" w:rsidRPr="00190D44" w14:paraId="4B2B57FD" w14:textId="77777777" w:rsidTr="00B14FED">
        <w:tc>
          <w:tcPr>
            <w:tcW w:w="1627" w:type="dxa"/>
          </w:tcPr>
          <w:p w14:paraId="1E360607" w14:textId="335871AA" w:rsidR="003335CF" w:rsidRPr="00190D44" w:rsidRDefault="003335CF" w:rsidP="00190D44">
            <w:pPr>
              <w:pStyle w:val="Z2tabelatekst"/>
            </w:pPr>
            <w:r w:rsidRPr="00190D44">
              <w:t>Types_Z</w:t>
            </w:r>
            <w:r w:rsidR="0074589D" w:rsidRPr="00190D44">
              <w:t>9</w:t>
            </w:r>
            <w:r w:rsidRPr="00190D44">
              <w:t xml:space="preserve">.xsd, </w:t>
            </w:r>
          </w:p>
          <w:p w14:paraId="19920912" w14:textId="110C389B" w:rsidR="007B6312" w:rsidRPr="00190D44" w:rsidRDefault="003335CF" w:rsidP="00190D44">
            <w:pPr>
              <w:pStyle w:val="Z2tabelatekst"/>
            </w:pPr>
            <w:r w:rsidRPr="00190D44">
              <w:t>Trader_Z</w:t>
            </w:r>
            <w:r w:rsidR="0074589D" w:rsidRPr="00190D44">
              <w:t>9</w:t>
            </w:r>
            <w:r w:rsidR="002A1636" w:rsidRPr="00190D44">
              <w:t>.xsd</w:t>
            </w:r>
            <w:r w:rsidRPr="00190D44">
              <w:t>,</w:t>
            </w:r>
          </w:p>
          <w:p w14:paraId="1272B8CE" w14:textId="77777777" w:rsidR="0044526A" w:rsidRPr="00190D44" w:rsidRDefault="0044526A" w:rsidP="00190D44">
            <w:pPr>
              <w:pStyle w:val="Z2tabelatekst"/>
            </w:pPr>
            <w:r w:rsidRPr="00190D44">
              <w:t>auth.xsd</w:t>
            </w:r>
          </w:p>
        </w:tc>
        <w:tc>
          <w:tcPr>
            <w:tcW w:w="6041" w:type="dxa"/>
          </w:tcPr>
          <w:p w14:paraId="56287254" w14:textId="409A34DC" w:rsidR="00847416" w:rsidRPr="00190D44" w:rsidRDefault="00847416" w:rsidP="00190D44">
            <w:pPr>
              <w:pStyle w:val="Z2tabelatekst"/>
            </w:pPr>
            <w:r w:rsidRPr="00190D44">
              <w:t xml:space="preserve">Definicje wspólnych struktur danych wykorzystywanych we wszystkich zdefiniowanych </w:t>
            </w:r>
            <w:r w:rsidR="009D46ED" w:rsidRPr="00190D44">
              <w:t>dokumentach</w:t>
            </w:r>
            <w:r w:rsidR="0044526A" w:rsidRPr="00190D44">
              <w:t xml:space="preserve"> oraz dotyczących autentykacji</w:t>
            </w:r>
          </w:p>
          <w:p w14:paraId="68B6E2E5" w14:textId="77777777" w:rsidR="0044526A" w:rsidRPr="00190D44" w:rsidRDefault="0044526A" w:rsidP="00190D44">
            <w:pPr>
              <w:pStyle w:val="Z2tabelatekst"/>
            </w:pPr>
          </w:p>
        </w:tc>
      </w:tr>
      <w:tr w:rsidR="00847416" w:rsidRPr="00190D44" w14:paraId="23F7180F" w14:textId="77777777" w:rsidTr="00B14FED">
        <w:tc>
          <w:tcPr>
            <w:tcW w:w="1627" w:type="dxa"/>
          </w:tcPr>
          <w:p w14:paraId="58DB54DC" w14:textId="40D2E129" w:rsidR="00847416" w:rsidRPr="00190D44" w:rsidRDefault="0074589D" w:rsidP="00190D44">
            <w:pPr>
              <w:pStyle w:val="Z2tabelatekst"/>
            </w:pPr>
            <w:r w:rsidRPr="00190D44">
              <w:t>WZBPL</w:t>
            </w:r>
            <w:r w:rsidR="00847416" w:rsidRPr="00190D44">
              <w:t>.xsd</w:t>
            </w:r>
          </w:p>
        </w:tc>
        <w:tc>
          <w:tcPr>
            <w:tcW w:w="6041" w:type="dxa"/>
          </w:tcPr>
          <w:p w14:paraId="71534E7D" w14:textId="51D8217D" w:rsidR="00847416" w:rsidRPr="00190D44" w:rsidRDefault="00897644" w:rsidP="00190D44">
            <w:pPr>
              <w:pStyle w:val="Z2tabelatekst"/>
            </w:pPr>
            <w:r w:rsidRPr="00190D44">
              <w:t xml:space="preserve">Struktura danych dla </w:t>
            </w:r>
            <w:r w:rsidR="009D46ED" w:rsidRPr="00190D44">
              <w:t>dokumentu</w:t>
            </w:r>
            <w:r w:rsidRPr="00190D44">
              <w:t>.</w:t>
            </w:r>
          </w:p>
        </w:tc>
      </w:tr>
    </w:tbl>
    <w:p w14:paraId="5962BAA9" w14:textId="702F309A" w:rsidR="004E2C82" w:rsidRPr="00190D44" w:rsidRDefault="00B26055" w:rsidP="00190D44">
      <w:pPr>
        <w:pStyle w:val="Nagwek1"/>
        <w:ind w:left="431" w:hanging="431"/>
        <w:rPr>
          <w:rFonts w:cs="Open Sans"/>
          <w:b w:val="0"/>
          <w:bCs w:val="0"/>
          <w:sz w:val="32"/>
        </w:rPr>
      </w:pPr>
      <w:bookmarkStart w:id="77" w:name="_Toc75196403"/>
      <w:bookmarkStart w:id="78" w:name="_Toc102490910"/>
      <w:r w:rsidRPr="00190D44">
        <w:rPr>
          <w:rFonts w:cs="Open Sans"/>
          <w:bCs w:val="0"/>
          <w:sz w:val="32"/>
        </w:rPr>
        <w:lastRenderedPageBreak/>
        <w:t xml:space="preserve">Specyfikacja </w:t>
      </w:r>
      <w:r w:rsidR="00B44E8B" w:rsidRPr="00190D44">
        <w:rPr>
          <w:rFonts w:cs="Open Sans"/>
          <w:bCs w:val="0"/>
          <w:sz w:val="32"/>
        </w:rPr>
        <w:t>dokumentu WZBPL</w:t>
      </w:r>
      <w:bookmarkEnd w:id="77"/>
      <w:bookmarkEnd w:id="78"/>
    </w:p>
    <w:p w14:paraId="3B9FBC9D" w14:textId="30A5D6A6" w:rsidR="00F3467F" w:rsidRPr="00953E18" w:rsidRDefault="0040183D" w:rsidP="00953E18">
      <w:r w:rsidRPr="00953E18">
        <w:t xml:space="preserve">Struktury typu </w:t>
      </w:r>
      <w:proofErr w:type="spellStart"/>
      <w:r w:rsidRPr="00953E18">
        <w:t>SignatureType</w:t>
      </w:r>
      <w:proofErr w:type="spellEnd"/>
      <w:r w:rsidRPr="00953E18">
        <w:t xml:space="preserve">, </w:t>
      </w:r>
      <w:proofErr w:type="spellStart"/>
      <w:r w:rsidR="00385252" w:rsidRPr="00953E18">
        <w:t>ZTrader</w:t>
      </w:r>
      <w:proofErr w:type="spellEnd"/>
      <w:r w:rsidRPr="00953E18">
        <w:t xml:space="preserve">, </w:t>
      </w:r>
      <w:proofErr w:type="spellStart"/>
      <w:r w:rsidRPr="00953E18">
        <w:t>Z</w:t>
      </w:r>
      <w:r w:rsidR="00486A03" w:rsidRPr="00953E18">
        <w:t>C</w:t>
      </w:r>
      <w:r w:rsidRPr="00953E18">
        <w:t>ustomsOffice</w:t>
      </w:r>
      <w:proofErr w:type="spellEnd"/>
      <w:r w:rsidR="006618D4" w:rsidRPr="00953E18">
        <w:t>,</w:t>
      </w:r>
      <w:r w:rsidR="009B1559" w:rsidRPr="00953E18">
        <w:t xml:space="preserve"> </w:t>
      </w:r>
      <w:proofErr w:type="spellStart"/>
      <w:r w:rsidR="009B1559" w:rsidRPr="00953E18">
        <w:t>ZIdentification</w:t>
      </w:r>
      <w:proofErr w:type="spellEnd"/>
      <w:r w:rsidR="009B1559" w:rsidRPr="00953E18">
        <w:t>,</w:t>
      </w:r>
      <w:r w:rsidR="006618D4" w:rsidRPr="00953E18">
        <w:t xml:space="preserve"> </w:t>
      </w:r>
      <w:proofErr w:type="spellStart"/>
      <w:r w:rsidR="006618D4" w:rsidRPr="00953E18">
        <w:t>ZAmountC</w:t>
      </w:r>
      <w:proofErr w:type="spellEnd"/>
      <w:r w:rsidRPr="00953E18">
        <w:t xml:space="preserve"> zostały zdefiniowane</w:t>
      </w:r>
      <w:r w:rsidR="00F3467F" w:rsidRPr="00953E18">
        <w:t xml:space="preserve"> w dokumencie </w:t>
      </w:r>
      <w:r w:rsidR="00190D44" w:rsidRPr="00953E18">
        <w:t>A1</w:t>
      </w:r>
      <w:r w:rsidR="00F3467F" w:rsidRPr="00953E18">
        <w:t>i nie będ</w:t>
      </w:r>
      <w:r w:rsidRPr="00953E18">
        <w:t>ą</w:t>
      </w:r>
      <w:r w:rsidR="00A2446A" w:rsidRPr="00953E18">
        <w:t xml:space="preserve"> tuta</w:t>
      </w:r>
      <w:r w:rsidRPr="00953E18">
        <w:t>j szczegółowo omawiane</w:t>
      </w:r>
      <w:r w:rsidR="00F3467F" w:rsidRPr="00953E18">
        <w:t>.</w:t>
      </w:r>
    </w:p>
    <w:p w14:paraId="6F772180" w14:textId="01BDAB0A" w:rsidR="00A9674E" w:rsidRPr="00190D44" w:rsidRDefault="00A9674E" w:rsidP="00190D44">
      <w:pPr>
        <w:pStyle w:val="Z2PodpisRysunkuTabeli"/>
        <w:rPr>
          <w:rFonts w:cs="Open Sans"/>
        </w:rPr>
      </w:pPr>
      <w:bookmarkStart w:id="79" w:name="_Toc88940821"/>
      <w:bookmarkStart w:id="80" w:name="_Toc93140924"/>
      <w:bookmarkStart w:id="81" w:name="_Toc94463045"/>
      <w:bookmarkStart w:id="82" w:name="_Toc97548288"/>
      <w:bookmarkStart w:id="83" w:name="_Toc180668466"/>
      <w:r w:rsidRPr="00190D44">
        <w:rPr>
          <w:rFonts w:cs="Open Sans"/>
        </w:rPr>
        <w:t xml:space="preserve">Tabela </w:t>
      </w:r>
      <w:r w:rsidRPr="00190D44">
        <w:rPr>
          <w:rFonts w:cs="Open Sans"/>
        </w:rPr>
        <w:fldChar w:fldCharType="begin"/>
      </w:r>
      <w:r w:rsidRPr="00190D44">
        <w:rPr>
          <w:rFonts w:cs="Open Sans"/>
        </w:rPr>
        <w:instrText xml:space="preserve"> SEQ Tabela \* ARABIC </w:instrText>
      </w:r>
      <w:r w:rsidRPr="00190D44">
        <w:rPr>
          <w:rFonts w:cs="Open Sans"/>
        </w:rPr>
        <w:fldChar w:fldCharType="separate"/>
      </w:r>
      <w:r w:rsidR="00A51BB5" w:rsidRPr="00190D44">
        <w:rPr>
          <w:rFonts w:cs="Open Sans"/>
        </w:rPr>
        <w:t>8</w:t>
      </w:r>
      <w:r w:rsidRPr="00190D44">
        <w:rPr>
          <w:rFonts w:cs="Open Sans"/>
        </w:rPr>
        <w:fldChar w:fldCharType="end"/>
      </w:r>
      <w:r w:rsidRPr="00190D44">
        <w:rPr>
          <w:rFonts w:cs="Open Sans"/>
        </w:rPr>
        <w:t xml:space="preserve">. Dane ogólne w ramach struktury </w:t>
      </w:r>
      <w:bookmarkEnd w:id="79"/>
      <w:bookmarkEnd w:id="80"/>
      <w:bookmarkEnd w:id="81"/>
      <w:bookmarkEnd w:id="82"/>
      <w:r w:rsidRPr="00190D44">
        <w:rPr>
          <w:rFonts w:cs="Open Sans"/>
        </w:rPr>
        <w:t>dokumentu WZBPL</w:t>
      </w:r>
      <w:bookmarkEnd w:id="83"/>
    </w:p>
    <w:tbl>
      <w:tblPr>
        <w:tblStyle w:val="Tabela-Siatka"/>
        <w:tblW w:w="9322" w:type="dxa"/>
        <w:tblLook w:val="01E0" w:firstRow="1" w:lastRow="1" w:firstColumn="1" w:lastColumn="1" w:noHBand="0" w:noVBand="0"/>
      </w:tblPr>
      <w:tblGrid>
        <w:gridCol w:w="3069"/>
        <w:gridCol w:w="6253"/>
      </w:tblGrid>
      <w:tr w:rsidR="00014BBE" w:rsidRPr="00190D44" w14:paraId="00CF958B" w14:textId="77777777" w:rsidTr="00190D44">
        <w:trPr>
          <w:tblHeader/>
        </w:trPr>
        <w:tc>
          <w:tcPr>
            <w:tcW w:w="3069" w:type="dxa"/>
            <w:shd w:val="clear" w:color="auto" w:fill="D9D9D9" w:themeFill="background1" w:themeFillShade="D9"/>
          </w:tcPr>
          <w:p w14:paraId="7603C0DD" w14:textId="6296A2B9" w:rsidR="00014BBE" w:rsidRPr="00190D44" w:rsidRDefault="00014BBE" w:rsidP="00190D44">
            <w:pPr>
              <w:pStyle w:val="Z2Nagwektabeli"/>
              <w:rPr>
                <w:rFonts w:ascii="Lato" w:hAnsi="Lato" w:cs="Open Sans"/>
                <w:szCs w:val="18"/>
              </w:rPr>
            </w:pPr>
            <w:r w:rsidRPr="00190D44">
              <w:rPr>
                <w:rFonts w:ascii="Lato" w:hAnsi="Lato" w:cs="Open Sans"/>
                <w:szCs w:val="18"/>
              </w:rPr>
              <w:t>Ogólne</w:t>
            </w:r>
          </w:p>
        </w:tc>
        <w:tc>
          <w:tcPr>
            <w:tcW w:w="6253" w:type="dxa"/>
            <w:shd w:val="clear" w:color="auto" w:fill="D9D9D9" w:themeFill="background1" w:themeFillShade="D9"/>
          </w:tcPr>
          <w:p w14:paraId="090ADD11" w14:textId="47ED78CF" w:rsidR="00014BBE" w:rsidRPr="00190D44" w:rsidRDefault="00014BBE" w:rsidP="00190D44">
            <w:pPr>
              <w:pStyle w:val="Z2Nagwektabeli"/>
              <w:rPr>
                <w:rFonts w:ascii="Lato" w:hAnsi="Lato" w:cs="Open Sans"/>
                <w:szCs w:val="18"/>
              </w:rPr>
            </w:pPr>
          </w:p>
        </w:tc>
      </w:tr>
      <w:tr w:rsidR="00AE58FB" w:rsidRPr="00190D44" w14:paraId="26BBD01B" w14:textId="77777777" w:rsidTr="00190D44">
        <w:tc>
          <w:tcPr>
            <w:tcW w:w="3069" w:type="dxa"/>
          </w:tcPr>
          <w:p w14:paraId="5138E082" w14:textId="77777777" w:rsidR="00AE58FB" w:rsidRPr="00190D44" w:rsidRDefault="00AE58FB" w:rsidP="00190D44">
            <w:pPr>
              <w:pStyle w:val="Z2tabelatekst"/>
            </w:pPr>
            <w:r w:rsidRPr="00190D44">
              <w:t>Opis</w:t>
            </w:r>
          </w:p>
        </w:tc>
        <w:tc>
          <w:tcPr>
            <w:tcW w:w="6253" w:type="dxa"/>
          </w:tcPr>
          <w:p w14:paraId="0E09BD9C" w14:textId="0596C7FB" w:rsidR="00AE58FB" w:rsidRPr="00190D44" w:rsidRDefault="00104424" w:rsidP="00190D44">
            <w:pPr>
              <w:pStyle w:val="Z2tabelatekst"/>
            </w:pPr>
            <w:r w:rsidRPr="00190D44">
              <w:t xml:space="preserve">Struktura </w:t>
            </w:r>
            <w:r w:rsidR="00B44E8B" w:rsidRPr="00190D44">
              <w:t>dokumentu</w:t>
            </w:r>
            <w:r w:rsidR="00794BA6" w:rsidRPr="00190D44">
              <w:t xml:space="preserve"> </w:t>
            </w:r>
            <w:r w:rsidR="00582AB0" w:rsidRPr="00190D44">
              <w:t xml:space="preserve">w zakresie elektronicznej obsługi </w:t>
            </w:r>
            <w:r w:rsidR="00B44E8B" w:rsidRPr="00190D44">
              <w:t>wstępnego zapotrzebowania na banderole podatkowe i legalizacyjne</w:t>
            </w:r>
          </w:p>
        </w:tc>
      </w:tr>
      <w:tr w:rsidR="00AE58FB" w:rsidRPr="00190D44" w14:paraId="345AE0A5" w14:textId="77777777" w:rsidTr="00190D44">
        <w:tc>
          <w:tcPr>
            <w:tcW w:w="3069" w:type="dxa"/>
          </w:tcPr>
          <w:p w14:paraId="0E2B6BC3" w14:textId="77777777" w:rsidR="00AE58FB" w:rsidRPr="00190D44" w:rsidRDefault="00AE58FB" w:rsidP="00190D44">
            <w:pPr>
              <w:pStyle w:val="Z2tabelatekst"/>
            </w:pPr>
            <w:r w:rsidRPr="00190D44">
              <w:t>Proces biznesowy</w:t>
            </w:r>
          </w:p>
        </w:tc>
        <w:tc>
          <w:tcPr>
            <w:tcW w:w="6253" w:type="dxa"/>
          </w:tcPr>
          <w:p w14:paraId="32D1C40C" w14:textId="77777777" w:rsidR="00AE58FB" w:rsidRPr="00190D44" w:rsidRDefault="00AE58FB" w:rsidP="00190D44">
            <w:pPr>
              <w:pStyle w:val="Z2tabelatekst"/>
            </w:pPr>
          </w:p>
        </w:tc>
      </w:tr>
      <w:tr w:rsidR="00AE58FB" w:rsidRPr="00190D44" w14:paraId="2E174809" w14:textId="77777777" w:rsidTr="00190D44">
        <w:tc>
          <w:tcPr>
            <w:tcW w:w="3069" w:type="dxa"/>
          </w:tcPr>
          <w:p w14:paraId="1D68DD14" w14:textId="043360F8" w:rsidR="00AE58FB" w:rsidRPr="00190D44" w:rsidRDefault="00D41F2E" w:rsidP="00190D44">
            <w:pPr>
              <w:pStyle w:val="Z2tabelatekst"/>
            </w:pPr>
            <w:r w:rsidRPr="00190D44">
              <w:t xml:space="preserve">Wersja </w:t>
            </w:r>
            <w:r w:rsidR="009D46ED" w:rsidRPr="00190D44">
              <w:t>dokumentu</w:t>
            </w:r>
          </w:p>
        </w:tc>
        <w:tc>
          <w:tcPr>
            <w:tcW w:w="6253" w:type="dxa"/>
          </w:tcPr>
          <w:p w14:paraId="5AF61883" w14:textId="7AFB865E" w:rsidR="00AE58FB" w:rsidRPr="00190D44" w:rsidRDefault="0074589D" w:rsidP="00190D44">
            <w:pPr>
              <w:pStyle w:val="Z2tabelatekst"/>
            </w:pPr>
            <w:r w:rsidRPr="00190D44">
              <w:t>2</w:t>
            </w:r>
            <w:r w:rsidR="006E47B0" w:rsidRPr="00190D44">
              <w:t>_0</w:t>
            </w:r>
          </w:p>
        </w:tc>
      </w:tr>
      <w:tr w:rsidR="00AE58FB" w:rsidRPr="00190D44" w14:paraId="73735482" w14:textId="77777777" w:rsidTr="00190D44">
        <w:tc>
          <w:tcPr>
            <w:tcW w:w="3069" w:type="dxa"/>
          </w:tcPr>
          <w:p w14:paraId="4E335111" w14:textId="6D0D37DE" w:rsidR="00AE58FB" w:rsidRPr="00190D44" w:rsidRDefault="00D41F2E" w:rsidP="00190D44">
            <w:pPr>
              <w:pStyle w:val="Z2tabelatekst"/>
            </w:pPr>
            <w:r w:rsidRPr="00190D44">
              <w:t xml:space="preserve">Zależności od innych </w:t>
            </w:r>
            <w:r w:rsidR="009D46ED" w:rsidRPr="00190D44">
              <w:t>dokumentów</w:t>
            </w:r>
          </w:p>
        </w:tc>
        <w:tc>
          <w:tcPr>
            <w:tcW w:w="6253" w:type="dxa"/>
          </w:tcPr>
          <w:p w14:paraId="21B9E42D" w14:textId="77777777" w:rsidR="00AE58FB" w:rsidRPr="00190D44" w:rsidRDefault="00AE58FB" w:rsidP="00190D44">
            <w:pPr>
              <w:pStyle w:val="Z2tabelatekst"/>
            </w:pPr>
          </w:p>
        </w:tc>
      </w:tr>
      <w:tr w:rsidR="00AE58FB" w:rsidRPr="00190D44" w14:paraId="1D569835" w14:textId="77777777" w:rsidTr="00190D44">
        <w:tc>
          <w:tcPr>
            <w:tcW w:w="3069" w:type="dxa"/>
          </w:tcPr>
          <w:p w14:paraId="2A7DE7FA" w14:textId="77777777" w:rsidR="00AE58FB" w:rsidRPr="00190D44" w:rsidRDefault="00AE58FB" w:rsidP="00190D44">
            <w:pPr>
              <w:pStyle w:val="Z2tabelatekst"/>
            </w:pPr>
            <w:r w:rsidRPr="00190D44">
              <w:t xml:space="preserve">Technologia </w:t>
            </w:r>
          </w:p>
        </w:tc>
        <w:tc>
          <w:tcPr>
            <w:tcW w:w="6253" w:type="dxa"/>
          </w:tcPr>
          <w:p w14:paraId="3B393943" w14:textId="77777777" w:rsidR="00AE58FB" w:rsidRPr="00190D44" w:rsidRDefault="009F6ED6" w:rsidP="00190D44">
            <w:pPr>
              <w:pStyle w:val="Z2tabelatekst"/>
            </w:pPr>
            <w:r w:rsidRPr="00190D44">
              <w:t>XML</w:t>
            </w:r>
          </w:p>
        </w:tc>
      </w:tr>
      <w:tr w:rsidR="00AE58FB" w:rsidRPr="00190D44" w14:paraId="4E9416DD" w14:textId="77777777" w:rsidTr="00190D44">
        <w:tc>
          <w:tcPr>
            <w:tcW w:w="3069" w:type="dxa"/>
          </w:tcPr>
          <w:p w14:paraId="1E19ED11" w14:textId="77777777" w:rsidR="00AE58FB" w:rsidRPr="00190D44" w:rsidRDefault="00AE58FB" w:rsidP="00190D44">
            <w:pPr>
              <w:pStyle w:val="Z2tabelatekst"/>
            </w:pPr>
            <w:r w:rsidRPr="00190D44">
              <w:t>Reguły biznesowe</w:t>
            </w:r>
          </w:p>
        </w:tc>
        <w:tc>
          <w:tcPr>
            <w:tcW w:w="6253" w:type="dxa"/>
          </w:tcPr>
          <w:p w14:paraId="63A86769" w14:textId="77777777" w:rsidR="00AE58FB" w:rsidRPr="00190D44" w:rsidRDefault="00AE58FB" w:rsidP="00190D44">
            <w:pPr>
              <w:pStyle w:val="Z2tabelatekst"/>
            </w:pPr>
          </w:p>
        </w:tc>
      </w:tr>
      <w:tr w:rsidR="00AE58FB" w:rsidRPr="00190D44" w14:paraId="62959BBA" w14:textId="77777777" w:rsidTr="00190D44">
        <w:tc>
          <w:tcPr>
            <w:tcW w:w="3069" w:type="dxa"/>
          </w:tcPr>
          <w:p w14:paraId="223DEF75" w14:textId="77777777" w:rsidR="00AE58FB" w:rsidRPr="00190D44" w:rsidRDefault="00AE58FB" w:rsidP="00190D44">
            <w:pPr>
              <w:pStyle w:val="Z2tabelatekst"/>
            </w:pPr>
            <w:r w:rsidRPr="00190D44">
              <w:t>Wykorzystane standardy</w:t>
            </w:r>
          </w:p>
        </w:tc>
        <w:tc>
          <w:tcPr>
            <w:tcW w:w="6253" w:type="dxa"/>
          </w:tcPr>
          <w:p w14:paraId="3D1826CF" w14:textId="77777777" w:rsidR="00AE58FB" w:rsidRPr="00190D44" w:rsidRDefault="00B5046C" w:rsidP="00190D44">
            <w:pPr>
              <w:pStyle w:val="Z2tabelatekst"/>
            </w:pPr>
            <w:r w:rsidRPr="00190D44">
              <w:t>XML</w:t>
            </w:r>
          </w:p>
        </w:tc>
      </w:tr>
      <w:tr w:rsidR="00AE58FB" w:rsidRPr="00190D44" w14:paraId="3781AA9E" w14:textId="77777777" w:rsidTr="00190D44">
        <w:tc>
          <w:tcPr>
            <w:tcW w:w="3069" w:type="dxa"/>
          </w:tcPr>
          <w:p w14:paraId="2084282E" w14:textId="77777777" w:rsidR="00AE58FB" w:rsidRPr="00190D44" w:rsidRDefault="00AE58FB" w:rsidP="00190D44">
            <w:pPr>
              <w:pStyle w:val="Z2tabelatekst"/>
            </w:pPr>
            <w:proofErr w:type="spellStart"/>
            <w:r w:rsidRPr="00190D44">
              <w:t>Namespaces</w:t>
            </w:r>
            <w:proofErr w:type="spellEnd"/>
          </w:p>
        </w:tc>
        <w:tc>
          <w:tcPr>
            <w:tcW w:w="6253" w:type="dxa"/>
          </w:tcPr>
          <w:p w14:paraId="09063EFC" w14:textId="24D3B38B" w:rsidR="006E47B0" w:rsidRPr="00190D44" w:rsidRDefault="006E47B0" w:rsidP="00190D44">
            <w:pPr>
              <w:pStyle w:val="Z2tabelatekst"/>
            </w:pPr>
            <w:r w:rsidRPr="00190D44">
              <w:t>http://www.e-clo.pl/ZEFIR2/eZefir2/xsd/v</w:t>
            </w:r>
            <w:r w:rsidR="0074589D" w:rsidRPr="00190D44">
              <w:t>2</w:t>
            </w:r>
            <w:r w:rsidRPr="00190D44">
              <w:t>_0/</w:t>
            </w:r>
            <w:r w:rsidR="009D46ED" w:rsidRPr="00190D44">
              <w:t>W</w:t>
            </w:r>
            <w:r w:rsidR="0074589D" w:rsidRPr="00190D44">
              <w:t>ZBPL</w:t>
            </w:r>
            <w:r w:rsidRPr="00190D44">
              <w:t>.xsd</w:t>
            </w:r>
          </w:p>
          <w:p w14:paraId="4FAB0DF5" w14:textId="510A42A6" w:rsidR="006E47B0" w:rsidRPr="00190D44" w:rsidRDefault="006E47B0" w:rsidP="00190D44">
            <w:pPr>
              <w:pStyle w:val="Z2tabelatekst"/>
            </w:pPr>
            <w:r w:rsidRPr="00190D44">
              <w:t>http://www.e-clo.pl/ZEFIR2/eZefir2/xsd/v</w:t>
            </w:r>
            <w:r w:rsidR="0074589D" w:rsidRPr="00190D44">
              <w:t>9</w:t>
            </w:r>
            <w:r w:rsidRPr="00190D44">
              <w:t>_0/Types.xsd</w:t>
            </w:r>
          </w:p>
          <w:p w14:paraId="7043439F" w14:textId="069A598B" w:rsidR="006E47B0" w:rsidRPr="00190D44" w:rsidRDefault="006E47B0" w:rsidP="00190D44">
            <w:pPr>
              <w:pStyle w:val="Z2tabelatekst"/>
            </w:pPr>
            <w:r w:rsidRPr="00190D44">
              <w:t>http://www.e-clo.pl/ZEF</w:t>
            </w:r>
            <w:r w:rsidR="00362667" w:rsidRPr="00190D44">
              <w:t>IR2/eZefir2/xsd/v</w:t>
            </w:r>
            <w:r w:rsidR="0074589D" w:rsidRPr="00190D44">
              <w:t>9</w:t>
            </w:r>
            <w:r w:rsidRPr="00190D44">
              <w:t>_0/Trader.xsd</w:t>
            </w:r>
          </w:p>
          <w:p w14:paraId="5F861FDF" w14:textId="77777777" w:rsidR="006E47B0" w:rsidRPr="00190D44" w:rsidRDefault="00470C86" w:rsidP="00190D44">
            <w:pPr>
              <w:pStyle w:val="Z2tabelatekst"/>
            </w:pPr>
            <w:r w:rsidRPr="00190D44">
              <w:t>http://www.e-clo.pl/ZEFIR2/eZefir2/xsd/v2_0/Authentication.xsd</w:t>
            </w:r>
          </w:p>
        </w:tc>
      </w:tr>
      <w:tr w:rsidR="00AE58FB" w:rsidRPr="00190D44" w14:paraId="48D690F1" w14:textId="77777777" w:rsidTr="00190D44">
        <w:tc>
          <w:tcPr>
            <w:tcW w:w="3069" w:type="dxa"/>
          </w:tcPr>
          <w:p w14:paraId="047B4BDD" w14:textId="77777777" w:rsidR="00AE58FB" w:rsidRPr="00190D44" w:rsidRDefault="00AE58FB" w:rsidP="00190D44">
            <w:pPr>
              <w:pStyle w:val="Z2tabelatekst"/>
            </w:pPr>
            <w:r w:rsidRPr="00190D44">
              <w:t xml:space="preserve">Definicja struktur </w:t>
            </w:r>
          </w:p>
        </w:tc>
        <w:tc>
          <w:tcPr>
            <w:tcW w:w="6253" w:type="dxa"/>
          </w:tcPr>
          <w:p w14:paraId="091A164F" w14:textId="0B573082" w:rsidR="00AE58FB" w:rsidRPr="00190D44" w:rsidRDefault="0074589D" w:rsidP="00190D44">
            <w:pPr>
              <w:pStyle w:val="Z2tabelatekst"/>
            </w:pPr>
            <w:r w:rsidRPr="00190D44">
              <w:t>WZBPL</w:t>
            </w:r>
            <w:r w:rsidR="00AE58FB" w:rsidRPr="00190D44">
              <w:t>.xsd</w:t>
            </w:r>
          </w:p>
        </w:tc>
      </w:tr>
    </w:tbl>
    <w:p w14:paraId="7B5B0159" w14:textId="279049E7" w:rsidR="00F30972" w:rsidRDefault="00A9674E" w:rsidP="00190D44">
      <w:pPr>
        <w:pStyle w:val="Nagwek3"/>
      </w:pPr>
      <w:bookmarkStart w:id="84" w:name="_Toc97548289"/>
      <w:bookmarkStart w:id="85" w:name="_Toc180668467"/>
      <w:r w:rsidRPr="00190D44">
        <w:t xml:space="preserve">Struktura </w:t>
      </w:r>
      <w:bookmarkEnd w:id="84"/>
      <w:r w:rsidRPr="00190D44">
        <w:t xml:space="preserve">dokumentu </w:t>
      </w:r>
      <w:r w:rsidR="000E1C17" w:rsidRPr="00190D44">
        <w:t>W</w:t>
      </w:r>
      <w:r w:rsidR="002078DC" w:rsidRPr="00190D44">
        <w:t>ZBPL</w:t>
      </w:r>
      <w:bookmarkEnd w:id="85"/>
    </w:p>
    <w:p w14:paraId="55EE1C6A" w14:textId="77777777" w:rsidR="00190D44" w:rsidRPr="00190D44" w:rsidRDefault="00190D44" w:rsidP="00190D44">
      <w:pPr>
        <w:pStyle w:val="Akapitzlist"/>
        <w:numPr>
          <w:ilvl w:val="0"/>
          <w:numId w:val="13"/>
        </w:numPr>
        <w:spacing w:before="0" w:after="0"/>
        <w:rPr>
          <w:rFonts w:ascii="Consolas" w:hAnsi="Consolas"/>
        </w:rPr>
      </w:pPr>
      <w:r w:rsidRPr="00190D44">
        <w:rPr>
          <w:rFonts w:ascii="Consolas" w:hAnsi="Consolas"/>
        </w:rPr>
        <w:t>(</w:t>
      </w:r>
      <w:proofErr w:type="spellStart"/>
      <w:r w:rsidRPr="00190D44">
        <w:rPr>
          <w:rFonts w:ascii="Consolas" w:hAnsi="Consolas"/>
        </w:rPr>
        <w:t>WZBPLType</w:t>
      </w:r>
      <w:proofErr w:type="spellEnd"/>
      <w:r w:rsidRPr="00190D44">
        <w:rPr>
          <w:rFonts w:ascii="Consolas" w:hAnsi="Consolas"/>
        </w:rPr>
        <w:t>)</w:t>
      </w:r>
    </w:p>
    <w:p w14:paraId="2AC4EE91" w14:textId="435AA092" w:rsidR="00190D44" w:rsidRPr="00190D44" w:rsidRDefault="00190D44" w:rsidP="00190D44">
      <w:pPr>
        <w:pStyle w:val="Akapitzlist"/>
        <w:numPr>
          <w:ilvl w:val="0"/>
          <w:numId w:val="13"/>
        </w:numPr>
        <w:spacing w:before="0" w:after="0"/>
        <w:rPr>
          <w:rFonts w:ascii="Consolas" w:hAnsi="Consolas"/>
        </w:rPr>
      </w:pPr>
      <w:proofErr w:type="spellStart"/>
      <w:r w:rsidRPr="00190D44">
        <w:rPr>
          <w:rFonts w:ascii="Consolas" w:hAnsi="Consolas"/>
        </w:rPr>
        <w:t>ZVersion</w:t>
      </w:r>
      <w:proofErr w:type="spellEnd"/>
      <w:r w:rsidRPr="00190D44">
        <w:rPr>
          <w:rFonts w:ascii="Consolas" w:hAnsi="Consolas"/>
        </w:rPr>
        <w:t xml:space="preserve"> (version) </w:t>
      </w:r>
    </w:p>
    <w:p w14:paraId="60010545" w14:textId="06CEE945" w:rsidR="00190D44" w:rsidRPr="00190D44" w:rsidRDefault="00190D44" w:rsidP="00190D44">
      <w:pPr>
        <w:pStyle w:val="Akapitzlist"/>
        <w:numPr>
          <w:ilvl w:val="0"/>
          <w:numId w:val="13"/>
        </w:numPr>
        <w:spacing w:before="0" w:after="0"/>
        <w:rPr>
          <w:rFonts w:ascii="Consolas" w:hAnsi="Consolas"/>
        </w:rPr>
      </w:pPr>
      <w:proofErr w:type="spellStart"/>
      <w:r w:rsidRPr="00190D44">
        <w:rPr>
          <w:rFonts w:ascii="Consolas" w:hAnsi="Consolas"/>
        </w:rPr>
        <w:t>Header</w:t>
      </w:r>
      <w:proofErr w:type="spellEnd"/>
      <w:r w:rsidRPr="00190D44">
        <w:rPr>
          <w:rFonts w:ascii="Consolas" w:hAnsi="Consolas"/>
        </w:rPr>
        <w:t>(</w:t>
      </w:r>
      <w:proofErr w:type="spellStart"/>
      <w:r w:rsidRPr="00190D44">
        <w:rPr>
          <w:rFonts w:ascii="Consolas" w:hAnsi="Consolas"/>
        </w:rPr>
        <w:t>HeaderType</w:t>
      </w:r>
      <w:proofErr w:type="spellEnd"/>
      <w:r w:rsidRPr="00190D44">
        <w:rPr>
          <w:rFonts w:ascii="Consolas" w:hAnsi="Consolas"/>
        </w:rPr>
        <w:t>)</w:t>
      </w:r>
    </w:p>
    <w:p w14:paraId="223404AE" w14:textId="463A016B" w:rsidR="00190D44" w:rsidRPr="00190D44" w:rsidRDefault="00190D44" w:rsidP="00190D44">
      <w:pPr>
        <w:pStyle w:val="Akapitzlist"/>
        <w:numPr>
          <w:ilvl w:val="0"/>
          <w:numId w:val="13"/>
        </w:numPr>
        <w:spacing w:before="0" w:after="0"/>
        <w:rPr>
          <w:rFonts w:ascii="Consolas" w:hAnsi="Consolas"/>
        </w:rPr>
      </w:pPr>
      <w:proofErr w:type="spellStart"/>
      <w:r w:rsidRPr="00190D44">
        <w:rPr>
          <w:rFonts w:ascii="Consolas" w:hAnsi="Consolas"/>
        </w:rPr>
        <w:t>ZTrader</w:t>
      </w:r>
      <w:proofErr w:type="spellEnd"/>
      <w:r w:rsidRPr="00190D44">
        <w:rPr>
          <w:rFonts w:ascii="Consolas" w:hAnsi="Consolas"/>
        </w:rPr>
        <w:t xml:space="preserve"> (</w:t>
      </w:r>
      <w:proofErr w:type="spellStart"/>
      <w:r w:rsidRPr="00190D44">
        <w:rPr>
          <w:rFonts w:ascii="Consolas" w:hAnsi="Consolas"/>
        </w:rPr>
        <w:t>Trader</w:t>
      </w:r>
      <w:proofErr w:type="spellEnd"/>
      <w:r w:rsidRPr="00190D44">
        <w:rPr>
          <w:rFonts w:ascii="Consolas" w:hAnsi="Consolas"/>
        </w:rPr>
        <w:t>)</w:t>
      </w:r>
    </w:p>
    <w:p w14:paraId="40A44E2B" w14:textId="3A5535BF" w:rsidR="00190D44" w:rsidRPr="00190D44" w:rsidRDefault="00190D44" w:rsidP="00190D44">
      <w:pPr>
        <w:pStyle w:val="Akapitzlist"/>
        <w:numPr>
          <w:ilvl w:val="0"/>
          <w:numId w:val="13"/>
        </w:numPr>
        <w:spacing w:before="0" w:after="0"/>
        <w:rPr>
          <w:rFonts w:ascii="Consolas" w:hAnsi="Consolas"/>
        </w:rPr>
      </w:pPr>
      <w:proofErr w:type="spellStart"/>
      <w:r w:rsidRPr="00190D44">
        <w:rPr>
          <w:rFonts w:ascii="Consolas" w:hAnsi="Consolas"/>
        </w:rPr>
        <w:t>Stamps</w:t>
      </w:r>
      <w:proofErr w:type="spellEnd"/>
      <w:r w:rsidRPr="00190D44">
        <w:rPr>
          <w:rFonts w:ascii="Consolas" w:hAnsi="Consolas"/>
        </w:rPr>
        <w:t xml:space="preserve"> (</w:t>
      </w:r>
      <w:proofErr w:type="spellStart"/>
      <w:r w:rsidRPr="00190D44">
        <w:rPr>
          <w:rFonts w:ascii="Consolas" w:hAnsi="Consolas"/>
        </w:rPr>
        <w:t>stampsType</w:t>
      </w:r>
      <w:proofErr w:type="spellEnd"/>
      <w:r w:rsidRPr="00190D44">
        <w:rPr>
          <w:rFonts w:ascii="Consolas" w:hAnsi="Consolas"/>
        </w:rPr>
        <w:t>)</w:t>
      </w:r>
    </w:p>
    <w:p w14:paraId="7A57A1FB" w14:textId="67F9FF2F" w:rsidR="00190D44" w:rsidRPr="00190D44" w:rsidRDefault="00190D44" w:rsidP="00190D44">
      <w:pPr>
        <w:pStyle w:val="Akapitzlist"/>
        <w:numPr>
          <w:ilvl w:val="0"/>
          <w:numId w:val="13"/>
        </w:numPr>
        <w:spacing w:before="0" w:after="0"/>
        <w:rPr>
          <w:rFonts w:ascii="Consolas" w:hAnsi="Consolas"/>
        </w:rPr>
      </w:pPr>
      <w:r w:rsidRPr="00190D44">
        <w:rPr>
          <w:rFonts w:ascii="Consolas" w:hAnsi="Consolas"/>
        </w:rPr>
        <w:t>(</w:t>
      </w:r>
      <w:proofErr w:type="spellStart"/>
      <w:r w:rsidRPr="00190D44">
        <w:rPr>
          <w:rFonts w:ascii="Consolas" w:hAnsi="Consolas"/>
        </w:rPr>
        <w:t>stampType</w:t>
      </w:r>
      <w:proofErr w:type="spellEnd"/>
      <w:r w:rsidRPr="00190D44">
        <w:rPr>
          <w:rFonts w:ascii="Consolas" w:hAnsi="Consolas"/>
        </w:rPr>
        <w:t>)(Banderole)</w:t>
      </w:r>
    </w:p>
    <w:p w14:paraId="0EEE1CA3" w14:textId="5F01ED50" w:rsidR="00190D44" w:rsidRPr="00190D44" w:rsidRDefault="00190D44" w:rsidP="00190D44">
      <w:pPr>
        <w:pStyle w:val="Akapitzlist"/>
        <w:numPr>
          <w:ilvl w:val="0"/>
          <w:numId w:val="13"/>
        </w:numPr>
        <w:spacing w:before="0" w:after="0"/>
        <w:rPr>
          <w:rFonts w:ascii="Consolas" w:hAnsi="Consolas"/>
        </w:rPr>
      </w:pPr>
      <w:proofErr w:type="spellStart"/>
      <w:r w:rsidRPr="00190D44">
        <w:rPr>
          <w:rFonts w:ascii="Consolas" w:hAnsi="Consolas"/>
        </w:rPr>
        <w:t>authorizedRepresentative</w:t>
      </w:r>
      <w:proofErr w:type="spellEnd"/>
      <w:r w:rsidRPr="00190D44">
        <w:rPr>
          <w:rFonts w:ascii="Consolas" w:hAnsi="Consolas"/>
        </w:rPr>
        <w:t xml:space="preserve"> (</w:t>
      </w:r>
      <w:proofErr w:type="spellStart"/>
      <w:r w:rsidRPr="00190D44">
        <w:rPr>
          <w:rFonts w:ascii="Consolas" w:hAnsi="Consolas"/>
        </w:rPr>
        <w:t>authorizedRepresentativeType</w:t>
      </w:r>
      <w:proofErr w:type="spellEnd"/>
      <w:r w:rsidRPr="00190D44">
        <w:rPr>
          <w:rFonts w:ascii="Consolas" w:hAnsi="Consolas"/>
        </w:rPr>
        <w:t>)</w:t>
      </w:r>
    </w:p>
    <w:p w14:paraId="5FCD55D5" w14:textId="7CBFA834" w:rsidR="00190D44" w:rsidRPr="00190D44" w:rsidRDefault="00190D44" w:rsidP="00190D44">
      <w:pPr>
        <w:pStyle w:val="Akapitzlist"/>
        <w:numPr>
          <w:ilvl w:val="0"/>
          <w:numId w:val="13"/>
        </w:numPr>
        <w:spacing w:before="0" w:after="0"/>
        <w:rPr>
          <w:rFonts w:ascii="Consolas" w:hAnsi="Consolas"/>
        </w:rPr>
      </w:pPr>
      <w:proofErr w:type="spellStart"/>
      <w:r w:rsidRPr="00190D44">
        <w:rPr>
          <w:rFonts w:ascii="Consolas" w:hAnsi="Consolas"/>
        </w:rPr>
        <w:t>Attachments</w:t>
      </w:r>
      <w:proofErr w:type="spellEnd"/>
      <w:r w:rsidRPr="00190D44">
        <w:rPr>
          <w:rFonts w:ascii="Consolas" w:hAnsi="Consolas"/>
        </w:rPr>
        <w:t xml:space="preserve"> (</w:t>
      </w:r>
      <w:proofErr w:type="spellStart"/>
      <w:r w:rsidRPr="00190D44">
        <w:rPr>
          <w:rFonts w:ascii="Consolas" w:hAnsi="Consolas"/>
        </w:rPr>
        <w:t>AttachmentsType</w:t>
      </w:r>
      <w:proofErr w:type="spellEnd"/>
      <w:r w:rsidRPr="00190D44">
        <w:rPr>
          <w:rFonts w:ascii="Consolas" w:hAnsi="Consolas"/>
        </w:rPr>
        <w:t>)</w:t>
      </w:r>
    </w:p>
    <w:p w14:paraId="6362A431" w14:textId="34FF9598" w:rsidR="00190D44" w:rsidRPr="00190D44" w:rsidRDefault="00190D44" w:rsidP="00190D44">
      <w:pPr>
        <w:pStyle w:val="Akapitzlist"/>
        <w:numPr>
          <w:ilvl w:val="0"/>
          <w:numId w:val="13"/>
        </w:numPr>
        <w:spacing w:before="0" w:after="0"/>
        <w:rPr>
          <w:rFonts w:ascii="Consolas" w:hAnsi="Consolas"/>
        </w:rPr>
      </w:pPr>
      <w:r w:rsidRPr="00190D44">
        <w:rPr>
          <w:rFonts w:ascii="Consolas" w:hAnsi="Consolas"/>
        </w:rPr>
        <w:t>(</w:t>
      </w:r>
      <w:proofErr w:type="spellStart"/>
      <w:r w:rsidRPr="00190D44">
        <w:rPr>
          <w:rFonts w:ascii="Consolas" w:hAnsi="Consolas"/>
        </w:rPr>
        <w:t>attachmentType</w:t>
      </w:r>
      <w:proofErr w:type="spellEnd"/>
      <w:r w:rsidRPr="00190D44">
        <w:rPr>
          <w:rFonts w:ascii="Consolas" w:hAnsi="Consolas"/>
        </w:rPr>
        <w:t>)</w:t>
      </w:r>
    </w:p>
    <w:p w14:paraId="5A41E782" w14:textId="4C1AA7E9" w:rsidR="00190D44" w:rsidRPr="00190D44" w:rsidRDefault="00190D44" w:rsidP="00190D44">
      <w:pPr>
        <w:pStyle w:val="Akapitzlist"/>
        <w:numPr>
          <w:ilvl w:val="0"/>
          <w:numId w:val="13"/>
        </w:numPr>
        <w:spacing w:before="0" w:after="0"/>
        <w:rPr>
          <w:rFonts w:ascii="Consolas" w:hAnsi="Consolas"/>
        </w:rPr>
      </w:pPr>
      <w:proofErr w:type="spellStart"/>
      <w:r w:rsidRPr="00190D44">
        <w:rPr>
          <w:rFonts w:ascii="Consolas" w:hAnsi="Consolas"/>
        </w:rPr>
        <w:t>Authentication</w:t>
      </w:r>
      <w:proofErr w:type="spellEnd"/>
      <w:r w:rsidRPr="00190D44">
        <w:rPr>
          <w:rFonts w:ascii="Consolas" w:hAnsi="Consolas"/>
        </w:rPr>
        <w:t xml:space="preserve"> (</w:t>
      </w:r>
      <w:proofErr w:type="spellStart"/>
      <w:r w:rsidRPr="00190D44">
        <w:rPr>
          <w:rFonts w:ascii="Consolas" w:hAnsi="Consolas"/>
        </w:rPr>
        <w:t>AuthenticationType</w:t>
      </w:r>
      <w:proofErr w:type="spellEnd"/>
      <w:r w:rsidRPr="00190D44">
        <w:rPr>
          <w:rFonts w:ascii="Consolas" w:hAnsi="Consolas"/>
        </w:rPr>
        <w:t>)</w:t>
      </w:r>
    </w:p>
    <w:p w14:paraId="3EDFB785" w14:textId="35A86F42" w:rsidR="00190D44" w:rsidRPr="00190D44" w:rsidRDefault="00190D44" w:rsidP="00190D44">
      <w:pPr>
        <w:pStyle w:val="Akapitzlist"/>
        <w:numPr>
          <w:ilvl w:val="0"/>
          <w:numId w:val="13"/>
        </w:numPr>
        <w:spacing w:before="0" w:after="0"/>
        <w:rPr>
          <w:rFonts w:ascii="Consolas" w:hAnsi="Consolas"/>
        </w:rPr>
      </w:pPr>
      <w:proofErr w:type="spellStart"/>
      <w:r w:rsidRPr="00190D44">
        <w:rPr>
          <w:rFonts w:ascii="Consolas" w:hAnsi="Consolas"/>
        </w:rPr>
        <w:t>SignatureType</w:t>
      </w:r>
      <w:proofErr w:type="spellEnd"/>
    </w:p>
    <w:p w14:paraId="35FA3EE7" w14:textId="77777777" w:rsidR="00A1252D" w:rsidRDefault="00A1252D">
      <w:pPr>
        <w:spacing w:before="0" w:after="0" w:line="240" w:lineRule="auto"/>
        <w:rPr>
          <w:rFonts w:cs="Open Sans"/>
          <w:bCs/>
          <w:sz w:val="22"/>
          <w:szCs w:val="20"/>
        </w:rPr>
      </w:pPr>
      <w:bookmarkStart w:id="86" w:name="_Toc180668468"/>
      <w:r>
        <w:rPr>
          <w:rFonts w:cs="Open Sans"/>
        </w:rPr>
        <w:br w:type="page"/>
      </w:r>
    </w:p>
    <w:p w14:paraId="753CC22E" w14:textId="0F8D2CBE" w:rsidR="00A9674E" w:rsidRPr="00190D44" w:rsidRDefault="00A9674E" w:rsidP="00190D44">
      <w:pPr>
        <w:pStyle w:val="Z2PodpisRysunkuTabeli"/>
        <w:rPr>
          <w:rFonts w:cs="Open Sans"/>
        </w:rPr>
      </w:pPr>
      <w:r w:rsidRPr="00190D44">
        <w:rPr>
          <w:rFonts w:cs="Open Sans"/>
        </w:rPr>
        <w:lastRenderedPageBreak/>
        <w:t xml:space="preserve">Tabela </w:t>
      </w:r>
      <w:r w:rsidRPr="00190D44">
        <w:rPr>
          <w:rFonts w:cs="Open Sans"/>
        </w:rPr>
        <w:fldChar w:fldCharType="begin"/>
      </w:r>
      <w:r w:rsidRPr="00190D44">
        <w:rPr>
          <w:rFonts w:cs="Open Sans"/>
        </w:rPr>
        <w:instrText xml:space="preserve"> SEQ Tabela \* ARABIC </w:instrText>
      </w:r>
      <w:r w:rsidRPr="00190D44">
        <w:rPr>
          <w:rFonts w:cs="Open Sans"/>
        </w:rPr>
        <w:fldChar w:fldCharType="separate"/>
      </w:r>
      <w:r w:rsidR="00A51BB5" w:rsidRPr="00190D44">
        <w:rPr>
          <w:rFonts w:cs="Open Sans"/>
        </w:rPr>
        <w:t>10</w:t>
      </w:r>
      <w:r w:rsidRPr="00190D44">
        <w:rPr>
          <w:rFonts w:cs="Open Sans"/>
        </w:rPr>
        <w:fldChar w:fldCharType="end"/>
      </w:r>
      <w:r w:rsidRPr="00190D44">
        <w:rPr>
          <w:rFonts w:cs="Open Sans"/>
        </w:rPr>
        <w:t>. Struktura dokumentu WZBPL</w:t>
      </w:r>
      <w:bookmarkEnd w:id="86"/>
    </w:p>
    <w:tbl>
      <w:tblPr>
        <w:tblStyle w:val="Tabela-Siatka"/>
        <w:tblW w:w="9306" w:type="dxa"/>
        <w:tblLook w:val="01E0" w:firstRow="1" w:lastRow="1" w:firstColumn="1" w:lastColumn="1" w:noHBand="0" w:noVBand="0"/>
      </w:tblPr>
      <w:tblGrid>
        <w:gridCol w:w="2147"/>
        <w:gridCol w:w="3688"/>
        <w:gridCol w:w="2090"/>
        <w:gridCol w:w="1381"/>
      </w:tblGrid>
      <w:tr w:rsidR="00A31F41" w:rsidRPr="00190D44" w14:paraId="4186E9A0" w14:textId="77777777" w:rsidTr="00190D44">
        <w:trPr>
          <w:trHeight w:val="213"/>
          <w:tblHeader/>
        </w:trPr>
        <w:tc>
          <w:tcPr>
            <w:tcW w:w="2147" w:type="dxa"/>
            <w:shd w:val="clear" w:color="auto" w:fill="D9D9D9" w:themeFill="background1" w:themeFillShade="D9"/>
          </w:tcPr>
          <w:p w14:paraId="764E0F16" w14:textId="77777777" w:rsidR="00A31F41" w:rsidRPr="00190D44" w:rsidRDefault="00A31F41" w:rsidP="00190D44">
            <w:pPr>
              <w:pStyle w:val="Z2tabelatekst"/>
            </w:pPr>
            <w:r w:rsidRPr="00190D44">
              <w:t xml:space="preserve">Nazwa </w:t>
            </w:r>
          </w:p>
        </w:tc>
        <w:tc>
          <w:tcPr>
            <w:tcW w:w="3688" w:type="dxa"/>
            <w:shd w:val="clear" w:color="auto" w:fill="D9D9D9" w:themeFill="background1" w:themeFillShade="D9"/>
          </w:tcPr>
          <w:p w14:paraId="2BA5C5DD" w14:textId="77777777" w:rsidR="00A31F41" w:rsidRPr="00190D44" w:rsidRDefault="00A31F41" w:rsidP="00190D44">
            <w:pPr>
              <w:pStyle w:val="Z2tabelatekst"/>
            </w:pPr>
            <w:r w:rsidRPr="00190D44">
              <w:t>Opis</w:t>
            </w:r>
          </w:p>
        </w:tc>
        <w:tc>
          <w:tcPr>
            <w:tcW w:w="2090" w:type="dxa"/>
            <w:shd w:val="clear" w:color="auto" w:fill="D9D9D9" w:themeFill="background1" w:themeFillShade="D9"/>
          </w:tcPr>
          <w:p w14:paraId="11A48754" w14:textId="77777777" w:rsidR="00A31F41" w:rsidRPr="00190D44" w:rsidRDefault="00A31F41" w:rsidP="00190D44">
            <w:pPr>
              <w:pStyle w:val="Z2tabelatekst"/>
            </w:pPr>
            <w:r w:rsidRPr="00190D44">
              <w:t>Typ</w:t>
            </w:r>
          </w:p>
        </w:tc>
        <w:tc>
          <w:tcPr>
            <w:tcW w:w="1381" w:type="dxa"/>
            <w:shd w:val="clear" w:color="auto" w:fill="D9D9D9" w:themeFill="background1" w:themeFillShade="D9"/>
          </w:tcPr>
          <w:p w14:paraId="6FE86566" w14:textId="77777777" w:rsidR="00A31F41" w:rsidRPr="00190D44" w:rsidRDefault="00A31F41" w:rsidP="00190D44">
            <w:pPr>
              <w:pStyle w:val="Z2tabelatekst"/>
            </w:pPr>
            <w:r w:rsidRPr="00190D44">
              <w:t>Liczebność</w:t>
            </w:r>
          </w:p>
        </w:tc>
      </w:tr>
      <w:tr w:rsidR="00A31F41" w:rsidRPr="00190D44" w14:paraId="3FE8EE65" w14:textId="77777777" w:rsidTr="00014BBE">
        <w:trPr>
          <w:trHeight w:val="213"/>
        </w:trPr>
        <w:tc>
          <w:tcPr>
            <w:tcW w:w="2147" w:type="dxa"/>
          </w:tcPr>
          <w:p w14:paraId="6FBD646E" w14:textId="77777777" w:rsidR="00A31F41" w:rsidRPr="00190D44" w:rsidRDefault="00A31F41" w:rsidP="00190D44">
            <w:pPr>
              <w:pStyle w:val="Z2tabelatekst"/>
            </w:pPr>
            <w:proofErr w:type="spellStart"/>
            <w:r w:rsidRPr="00190D44">
              <w:t>Header</w:t>
            </w:r>
            <w:proofErr w:type="spellEnd"/>
          </w:p>
        </w:tc>
        <w:tc>
          <w:tcPr>
            <w:tcW w:w="3688" w:type="dxa"/>
          </w:tcPr>
          <w:p w14:paraId="4FC2D0D6" w14:textId="77777777" w:rsidR="00A31F41" w:rsidRPr="00190D44" w:rsidRDefault="00A31F41" w:rsidP="00190D44">
            <w:pPr>
              <w:pStyle w:val="Z2tabelatekst"/>
            </w:pPr>
            <w:r w:rsidRPr="00190D44">
              <w:t>Nagłówek deklaracji</w:t>
            </w:r>
          </w:p>
        </w:tc>
        <w:tc>
          <w:tcPr>
            <w:tcW w:w="2090" w:type="dxa"/>
          </w:tcPr>
          <w:p w14:paraId="7FD28BC3" w14:textId="18A38447" w:rsidR="00A31F41" w:rsidRPr="00190D44" w:rsidRDefault="00A1252D" w:rsidP="00190D44">
            <w:pPr>
              <w:pStyle w:val="Z2tabelatekst"/>
            </w:pPr>
            <w:proofErr w:type="spellStart"/>
            <w:r w:rsidRPr="00A1252D">
              <w:t>HeaderTyp</w:t>
            </w:r>
            <w:proofErr w:type="spellEnd"/>
          </w:p>
        </w:tc>
        <w:tc>
          <w:tcPr>
            <w:tcW w:w="1381" w:type="dxa"/>
          </w:tcPr>
          <w:p w14:paraId="4B48B8DE" w14:textId="77777777" w:rsidR="00A31F41" w:rsidRPr="00190D44" w:rsidRDefault="00A31F41" w:rsidP="00190D44">
            <w:pPr>
              <w:pStyle w:val="Z2tabelatekst"/>
            </w:pPr>
            <w:r w:rsidRPr="00190D44">
              <w:t>1..1</w:t>
            </w:r>
          </w:p>
        </w:tc>
      </w:tr>
      <w:tr w:rsidR="005E79F5" w:rsidRPr="00190D44" w14:paraId="0B3788BD" w14:textId="77777777" w:rsidTr="00014BBE">
        <w:trPr>
          <w:trHeight w:val="213"/>
        </w:trPr>
        <w:tc>
          <w:tcPr>
            <w:tcW w:w="2147" w:type="dxa"/>
          </w:tcPr>
          <w:p w14:paraId="4923D8EE" w14:textId="77777777" w:rsidR="005E79F5" w:rsidRPr="00190D44" w:rsidRDefault="005E79F5" w:rsidP="00190D44">
            <w:pPr>
              <w:pStyle w:val="Z2tabelatekst"/>
            </w:pPr>
            <w:proofErr w:type="spellStart"/>
            <w:r w:rsidRPr="00190D44">
              <w:t>Authentication</w:t>
            </w:r>
            <w:proofErr w:type="spellEnd"/>
          </w:p>
        </w:tc>
        <w:tc>
          <w:tcPr>
            <w:tcW w:w="3688" w:type="dxa"/>
          </w:tcPr>
          <w:p w14:paraId="7F45F94D" w14:textId="77777777" w:rsidR="005E79F5" w:rsidRPr="00190D44" w:rsidRDefault="005E79F5" w:rsidP="00190D44">
            <w:pPr>
              <w:pStyle w:val="Z2tabelatekst"/>
            </w:pPr>
            <w:r w:rsidRPr="00190D44">
              <w:t>Autentykacja</w:t>
            </w:r>
          </w:p>
        </w:tc>
        <w:tc>
          <w:tcPr>
            <w:tcW w:w="2090" w:type="dxa"/>
          </w:tcPr>
          <w:p w14:paraId="3A79ECD1" w14:textId="77777777" w:rsidR="005E79F5" w:rsidRPr="00190D44" w:rsidRDefault="005E79F5" w:rsidP="00190D44">
            <w:pPr>
              <w:pStyle w:val="Z2tabelatekst"/>
            </w:pPr>
            <w:proofErr w:type="spellStart"/>
            <w:r w:rsidRPr="00190D44">
              <w:t>AuthenticationType</w:t>
            </w:r>
            <w:proofErr w:type="spellEnd"/>
          </w:p>
        </w:tc>
        <w:tc>
          <w:tcPr>
            <w:tcW w:w="1381" w:type="dxa"/>
          </w:tcPr>
          <w:p w14:paraId="727EF2DA" w14:textId="77777777" w:rsidR="005E79F5" w:rsidRPr="00190D44" w:rsidRDefault="005E79F5" w:rsidP="00190D44">
            <w:pPr>
              <w:pStyle w:val="Z2tabelatekst"/>
            </w:pPr>
            <w:r w:rsidRPr="00190D44">
              <w:t>0..1</w:t>
            </w:r>
          </w:p>
        </w:tc>
      </w:tr>
      <w:tr w:rsidR="00A31F41" w:rsidRPr="00190D44" w14:paraId="57DDB8D5" w14:textId="77777777" w:rsidTr="00014BBE">
        <w:trPr>
          <w:trHeight w:val="213"/>
        </w:trPr>
        <w:tc>
          <w:tcPr>
            <w:tcW w:w="2147" w:type="dxa"/>
          </w:tcPr>
          <w:p w14:paraId="660E790C" w14:textId="77777777" w:rsidR="00A31F41" w:rsidRPr="00190D44" w:rsidRDefault="00A31F41" w:rsidP="00190D44">
            <w:pPr>
              <w:pStyle w:val="Z2tabelatekst"/>
            </w:pPr>
            <w:proofErr w:type="spellStart"/>
            <w:r w:rsidRPr="00190D44">
              <w:t>Signature</w:t>
            </w:r>
            <w:proofErr w:type="spellEnd"/>
          </w:p>
        </w:tc>
        <w:tc>
          <w:tcPr>
            <w:tcW w:w="3688" w:type="dxa"/>
          </w:tcPr>
          <w:p w14:paraId="5446B1D3" w14:textId="77777777" w:rsidR="00A31F41" w:rsidRPr="00190D44" w:rsidRDefault="00A31F41" w:rsidP="00190D44">
            <w:pPr>
              <w:pStyle w:val="Z2tabelatekst"/>
            </w:pPr>
            <w:r w:rsidRPr="00190D44">
              <w:t>Podpis cyfrowy</w:t>
            </w:r>
          </w:p>
        </w:tc>
        <w:tc>
          <w:tcPr>
            <w:tcW w:w="2090" w:type="dxa"/>
          </w:tcPr>
          <w:p w14:paraId="3720DE25" w14:textId="77777777" w:rsidR="00A31F41" w:rsidRPr="00190D44" w:rsidRDefault="00A31F41" w:rsidP="00190D44">
            <w:pPr>
              <w:pStyle w:val="Z2tabelatekst"/>
            </w:pPr>
            <w:proofErr w:type="spellStart"/>
            <w:r w:rsidRPr="00190D44">
              <w:t>SignatureType</w:t>
            </w:r>
            <w:proofErr w:type="spellEnd"/>
          </w:p>
        </w:tc>
        <w:tc>
          <w:tcPr>
            <w:tcW w:w="1381" w:type="dxa"/>
          </w:tcPr>
          <w:p w14:paraId="02F6F9E7" w14:textId="77777777" w:rsidR="00A31F41" w:rsidRPr="00190D44" w:rsidRDefault="00A31F41" w:rsidP="00190D44">
            <w:pPr>
              <w:pStyle w:val="Z2tabelatekst"/>
            </w:pPr>
            <w:r w:rsidRPr="00190D44">
              <w:t>0..1</w:t>
            </w:r>
          </w:p>
        </w:tc>
      </w:tr>
      <w:tr w:rsidR="00A31F41" w:rsidRPr="00190D44" w14:paraId="225345E6" w14:textId="77777777" w:rsidTr="00014BBE">
        <w:trPr>
          <w:trHeight w:val="213"/>
        </w:trPr>
        <w:tc>
          <w:tcPr>
            <w:tcW w:w="2147" w:type="dxa"/>
          </w:tcPr>
          <w:p w14:paraId="70A932A2" w14:textId="77777777" w:rsidR="00A31F41" w:rsidRPr="00190D44" w:rsidRDefault="00E90979" w:rsidP="00190D44">
            <w:pPr>
              <w:pStyle w:val="Z2tabelatekst"/>
            </w:pPr>
            <w:r w:rsidRPr="00190D44">
              <w:t>V</w:t>
            </w:r>
            <w:r w:rsidR="00A31F41" w:rsidRPr="00190D44">
              <w:t>ersion</w:t>
            </w:r>
          </w:p>
        </w:tc>
        <w:tc>
          <w:tcPr>
            <w:tcW w:w="3688" w:type="dxa"/>
          </w:tcPr>
          <w:p w14:paraId="12773DD1" w14:textId="77777777" w:rsidR="00B437F1" w:rsidRPr="00190D44" w:rsidRDefault="00B437F1" w:rsidP="00190D44">
            <w:pPr>
              <w:pStyle w:val="Z2tabelatekst"/>
            </w:pPr>
            <w:r w:rsidRPr="00190D44">
              <w:t>Wersja schematu, z którą zgodny jest komunikat</w:t>
            </w:r>
          </w:p>
          <w:p w14:paraId="038B3F31" w14:textId="77777777" w:rsidR="00B437F1" w:rsidRPr="00190D44" w:rsidRDefault="00B437F1" w:rsidP="00190D44">
            <w:pPr>
              <w:pStyle w:val="Z2tabelatekst"/>
            </w:pPr>
            <w:r w:rsidRPr="00190D44">
              <w:t>Format: V_R, gdzie V - co najmniej jedna cyfra oznaczająca główną wersję, R - co najmniej jedna cyfra oznaczającą wersję pośrednią</w:t>
            </w:r>
          </w:p>
          <w:p w14:paraId="26086F42" w14:textId="1003DA20" w:rsidR="00A31F41" w:rsidRPr="00190D44" w:rsidRDefault="00B437F1" w:rsidP="00190D44">
            <w:pPr>
              <w:pStyle w:val="Z2tabelatekst"/>
            </w:pPr>
            <w:r w:rsidRPr="00190D44">
              <w:t>(od 3 do 6; "\d+(_)\d+")</w:t>
            </w:r>
          </w:p>
        </w:tc>
        <w:tc>
          <w:tcPr>
            <w:tcW w:w="2090" w:type="dxa"/>
          </w:tcPr>
          <w:p w14:paraId="2CA0FAF0" w14:textId="77777777" w:rsidR="00A31F41" w:rsidRPr="00190D44" w:rsidRDefault="00A31F41" w:rsidP="00190D44">
            <w:pPr>
              <w:pStyle w:val="Z2tabelatekst"/>
            </w:pPr>
            <w:proofErr w:type="spellStart"/>
            <w:r w:rsidRPr="00190D44">
              <w:t>ZVersion</w:t>
            </w:r>
            <w:proofErr w:type="spellEnd"/>
          </w:p>
        </w:tc>
        <w:tc>
          <w:tcPr>
            <w:tcW w:w="1381" w:type="dxa"/>
          </w:tcPr>
          <w:p w14:paraId="36C7995D" w14:textId="77777777" w:rsidR="00A31F41" w:rsidRPr="00190D44" w:rsidRDefault="00A31F41" w:rsidP="00190D44">
            <w:pPr>
              <w:pStyle w:val="Z2tabelatekst"/>
            </w:pPr>
            <w:r w:rsidRPr="00190D44">
              <w:t>0..1</w:t>
            </w:r>
          </w:p>
        </w:tc>
      </w:tr>
    </w:tbl>
    <w:p w14:paraId="0248F8D4" w14:textId="77777777" w:rsidR="00300CC1" w:rsidRPr="00190D44" w:rsidRDefault="00300CC1" w:rsidP="00190D44">
      <w:pPr>
        <w:pStyle w:val="Z2PodpisRysunkuTabeli"/>
        <w:rPr>
          <w:rFonts w:cs="Open Sans"/>
        </w:rPr>
      </w:pPr>
      <w:bookmarkStart w:id="87" w:name="_Toc97503855"/>
      <w:bookmarkStart w:id="88" w:name="_Toc101451126"/>
      <w:bookmarkStart w:id="89" w:name="_Toc102490929"/>
      <w:r w:rsidRPr="00190D44">
        <w:rPr>
          <w:rFonts w:cs="Open Sans"/>
        </w:rPr>
        <w:t xml:space="preserve">Rysunek </w:t>
      </w:r>
      <w:r w:rsidRPr="00190D44">
        <w:rPr>
          <w:rFonts w:cs="Open Sans"/>
        </w:rPr>
        <w:fldChar w:fldCharType="begin"/>
      </w:r>
      <w:r w:rsidRPr="00190D44">
        <w:rPr>
          <w:rFonts w:cs="Open Sans"/>
        </w:rPr>
        <w:instrText xml:space="preserve"> SEQ Rysunek \* ARABIC </w:instrText>
      </w:r>
      <w:r w:rsidRPr="00190D44">
        <w:rPr>
          <w:rFonts w:cs="Open Sans"/>
        </w:rPr>
        <w:fldChar w:fldCharType="separate"/>
      </w:r>
      <w:r w:rsidRPr="00190D44">
        <w:rPr>
          <w:rFonts w:cs="Open Sans"/>
        </w:rPr>
        <w:t>1</w:t>
      </w:r>
      <w:r w:rsidRPr="00190D44">
        <w:rPr>
          <w:rFonts w:cs="Open Sans"/>
        </w:rPr>
        <w:fldChar w:fldCharType="end"/>
      </w:r>
      <w:r w:rsidRPr="00190D44">
        <w:rPr>
          <w:rFonts w:cs="Open Sans"/>
        </w:rPr>
        <w:t xml:space="preserve">. Struktura </w:t>
      </w:r>
      <w:bookmarkEnd w:id="87"/>
      <w:r w:rsidRPr="00190D44">
        <w:rPr>
          <w:rFonts w:cs="Open Sans"/>
        </w:rPr>
        <w:t>dokumentu WZBPL</w:t>
      </w:r>
      <w:bookmarkEnd w:id="88"/>
      <w:bookmarkEnd w:id="89"/>
    </w:p>
    <w:p w14:paraId="23B421CC" w14:textId="3AD373D9" w:rsidR="00561DE0" w:rsidRPr="00190D44" w:rsidRDefault="006367A2" w:rsidP="00190D44">
      <w:pPr>
        <w:rPr>
          <w:rFonts w:cs="Open Sans"/>
        </w:rPr>
      </w:pPr>
      <w:r w:rsidRPr="00190D44">
        <w:rPr>
          <w:rFonts w:cs="Open Sans"/>
          <w:noProof/>
        </w:rPr>
        <w:drawing>
          <wp:inline distT="0" distB="0" distL="0" distR="0" wp14:anchorId="5121DFC8" wp14:editId="15D44A50">
            <wp:extent cx="5105400" cy="4724400"/>
            <wp:effectExtent l="19050" t="19050" r="19050" b="19050"/>
            <wp:docPr id="1" name="Obraz 1" descr="Rysunek przedstawia strukturę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Rysunek przedstawia strukturę  dokumentu WZBP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05400" cy="4724400"/>
                    </a:xfrm>
                    <a:prstGeom prst="rect">
                      <a:avLst/>
                    </a:prstGeom>
                    <a:noFill/>
                    <a:ln>
                      <a:solidFill>
                        <a:schemeClr val="tx1"/>
                      </a:solidFill>
                    </a:ln>
                  </pic:spPr>
                </pic:pic>
              </a:graphicData>
            </a:graphic>
          </wp:inline>
        </w:drawing>
      </w:r>
    </w:p>
    <w:p w14:paraId="44A85866" w14:textId="77777777" w:rsidR="00300CC1" w:rsidRPr="00190D44" w:rsidRDefault="00300CC1" w:rsidP="00190D44">
      <w:pPr>
        <w:rPr>
          <w:rFonts w:cs="Open Sans"/>
          <w:bCs/>
          <w:sz w:val="22"/>
          <w:szCs w:val="20"/>
        </w:rPr>
      </w:pPr>
      <w:bookmarkStart w:id="90" w:name="_Toc87134559"/>
      <w:bookmarkStart w:id="91" w:name="_Toc88603033"/>
      <w:bookmarkStart w:id="92" w:name="_Hlk87176355"/>
      <w:bookmarkStart w:id="93" w:name="_Toc88940824"/>
      <w:bookmarkStart w:id="94" w:name="_Toc93140927"/>
      <w:bookmarkStart w:id="95" w:name="_Toc94463048"/>
      <w:bookmarkStart w:id="96" w:name="_Toc97548291"/>
      <w:r w:rsidRPr="00190D44">
        <w:rPr>
          <w:rFonts w:cs="Open Sans"/>
        </w:rPr>
        <w:br w:type="page"/>
      </w:r>
    </w:p>
    <w:p w14:paraId="3B8B0320" w14:textId="447E845A" w:rsidR="00A9674E" w:rsidRPr="00190D44" w:rsidRDefault="00A9674E" w:rsidP="00190D44">
      <w:pPr>
        <w:pStyle w:val="Z2PodpisRysunkuTabeli"/>
        <w:rPr>
          <w:rFonts w:cs="Open Sans"/>
        </w:rPr>
      </w:pPr>
      <w:bookmarkStart w:id="97" w:name="_Toc180668469"/>
      <w:r w:rsidRPr="00190D44">
        <w:rPr>
          <w:rFonts w:cs="Open Sans"/>
        </w:rPr>
        <w:lastRenderedPageBreak/>
        <w:t xml:space="preserve">Tabela </w:t>
      </w:r>
      <w:r w:rsidRPr="00190D44">
        <w:rPr>
          <w:rFonts w:cs="Open Sans"/>
        </w:rPr>
        <w:fldChar w:fldCharType="begin"/>
      </w:r>
      <w:r w:rsidRPr="00190D44">
        <w:rPr>
          <w:rFonts w:cs="Open Sans"/>
        </w:rPr>
        <w:instrText xml:space="preserve"> SEQ Tabela \* ARABIC </w:instrText>
      </w:r>
      <w:r w:rsidRPr="00190D44">
        <w:rPr>
          <w:rFonts w:cs="Open Sans"/>
        </w:rPr>
        <w:fldChar w:fldCharType="separate"/>
      </w:r>
      <w:r w:rsidR="00A51BB5" w:rsidRPr="00190D44">
        <w:rPr>
          <w:rFonts w:cs="Open Sans"/>
        </w:rPr>
        <w:t>11</w:t>
      </w:r>
      <w:r w:rsidRPr="00190D44">
        <w:rPr>
          <w:rFonts w:cs="Open Sans"/>
        </w:rPr>
        <w:fldChar w:fldCharType="end"/>
      </w:r>
      <w:r w:rsidRPr="00190D44">
        <w:rPr>
          <w:rFonts w:cs="Open Sans"/>
        </w:rPr>
        <w:t>. Struktura &lt;</w:t>
      </w:r>
      <w:proofErr w:type="spellStart"/>
      <w:r w:rsidRPr="00190D44">
        <w:rPr>
          <w:rFonts w:cs="Open Sans"/>
        </w:rPr>
        <w:t>HeaderType</w:t>
      </w:r>
      <w:proofErr w:type="spellEnd"/>
      <w:r w:rsidRPr="00190D44">
        <w:rPr>
          <w:rFonts w:cs="Open Sans"/>
        </w:rPr>
        <w:t xml:space="preserve">&gt;, nagłówka </w:t>
      </w:r>
      <w:bookmarkEnd w:id="90"/>
      <w:bookmarkEnd w:id="91"/>
      <w:bookmarkEnd w:id="92"/>
      <w:bookmarkEnd w:id="93"/>
      <w:bookmarkEnd w:id="94"/>
      <w:bookmarkEnd w:id="95"/>
      <w:bookmarkEnd w:id="96"/>
      <w:r w:rsidRPr="00190D44">
        <w:rPr>
          <w:rFonts w:cs="Open Sans"/>
        </w:rPr>
        <w:t>dokumentu WZBPL</w:t>
      </w:r>
      <w:bookmarkEnd w:id="97"/>
    </w:p>
    <w:tbl>
      <w:tblPr>
        <w:tblStyle w:val="Tabela-Siatka"/>
        <w:tblW w:w="9464" w:type="dxa"/>
        <w:tblLayout w:type="fixed"/>
        <w:tblLook w:val="01E0" w:firstRow="1" w:lastRow="1" w:firstColumn="1" w:lastColumn="1" w:noHBand="0" w:noVBand="0"/>
      </w:tblPr>
      <w:tblGrid>
        <w:gridCol w:w="1980"/>
        <w:gridCol w:w="4536"/>
        <w:gridCol w:w="1701"/>
        <w:gridCol w:w="1247"/>
      </w:tblGrid>
      <w:tr w:rsidR="00F70269" w:rsidRPr="00190D44" w14:paraId="52D9A7A8" w14:textId="77777777" w:rsidTr="00300CC1">
        <w:trPr>
          <w:trHeight w:val="213"/>
          <w:tblHeader/>
        </w:trPr>
        <w:tc>
          <w:tcPr>
            <w:tcW w:w="1980" w:type="dxa"/>
            <w:shd w:val="clear" w:color="auto" w:fill="D9D9D9" w:themeFill="background1" w:themeFillShade="D9"/>
          </w:tcPr>
          <w:p w14:paraId="029650AD" w14:textId="77777777" w:rsidR="00F70269" w:rsidRPr="00190D44" w:rsidRDefault="00F70269" w:rsidP="00190D44">
            <w:pPr>
              <w:pStyle w:val="Z2Nagwektabeli"/>
              <w:rPr>
                <w:rFonts w:ascii="Lato" w:hAnsi="Lato" w:cs="Open Sans"/>
                <w:szCs w:val="18"/>
              </w:rPr>
            </w:pPr>
            <w:r w:rsidRPr="00190D44">
              <w:rPr>
                <w:rFonts w:ascii="Lato" w:hAnsi="Lato" w:cs="Open Sans"/>
                <w:szCs w:val="18"/>
              </w:rPr>
              <w:t xml:space="preserve">Nazwa </w:t>
            </w:r>
          </w:p>
        </w:tc>
        <w:tc>
          <w:tcPr>
            <w:tcW w:w="4536" w:type="dxa"/>
            <w:shd w:val="clear" w:color="auto" w:fill="D9D9D9" w:themeFill="background1" w:themeFillShade="D9"/>
          </w:tcPr>
          <w:p w14:paraId="5BA1B412" w14:textId="77777777" w:rsidR="00F70269" w:rsidRPr="00190D44" w:rsidRDefault="00F70269" w:rsidP="00190D44">
            <w:pPr>
              <w:pStyle w:val="Z2Nagwektabeli"/>
              <w:rPr>
                <w:rFonts w:ascii="Lato" w:hAnsi="Lato" w:cs="Open Sans"/>
                <w:szCs w:val="18"/>
              </w:rPr>
            </w:pPr>
            <w:r w:rsidRPr="00190D44">
              <w:rPr>
                <w:rFonts w:ascii="Lato" w:hAnsi="Lato" w:cs="Open Sans"/>
                <w:szCs w:val="18"/>
              </w:rPr>
              <w:t>Opis</w:t>
            </w:r>
          </w:p>
        </w:tc>
        <w:tc>
          <w:tcPr>
            <w:tcW w:w="1701" w:type="dxa"/>
            <w:shd w:val="clear" w:color="auto" w:fill="D9D9D9" w:themeFill="background1" w:themeFillShade="D9"/>
          </w:tcPr>
          <w:p w14:paraId="6585EB5C" w14:textId="77777777" w:rsidR="00F70269" w:rsidRPr="00190D44" w:rsidRDefault="00F70269" w:rsidP="00190D44">
            <w:pPr>
              <w:pStyle w:val="Z2Nagwektabeli"/>
              <w:rPr>
                <w:rFonts w:ascii="Lato" w:hAnsi="Lato" w:cs="Open Sans"/>
                <w:szCs w:val="18"/>
              </w:rPr>
            </w:pPr>
            <w:r w:rsidRPr="00190D44">
              <w:rPr>
                <w:rFonts w:ascii="Lato" w:hAnsi="Lato" w:cs="Open Sans"/>
                <w:szCs w:val="18"/>
              </w:rPr>
              <w:t>Typ</w:t>
            </w:r>
          </w:p>
        </w:tc>
        <w:tc>
          <w:tcPr>
            <w:tcW w:w="1247" w:type="dxa"/>
            <w:shd w:val="clear" w:color="auto" w:fill="D9D9D9" w:themeFill="background1" w:themeFillShade="D9"/>
          </w:tcPr>
          <w:p w14:paraId="5DA30A94" w14:textId="77777777" w:rsidR="00F70269" w:rsidRPr="00190D44" w:rsidRDefault="00F70269" w:rsidP="00190D44">
            <w:pPr>
              <w:pStyle w:val="Z2Nagwektabeli"/>
              <w:rPr>
                <w:rFonts w:ascii="Lato" w:hAnsi="Lato" w:cs="Open Sans"/>
                <w:szCs w:val="18"/>
              </w:rPr>
            </w:pPr>
            <w:r w:rsidRPr="00190D44">
              <w:rPr>
                <w:rFonts w:ascii="Lato" w:hAnsi="Lato" w:cs="Open Sans"/>
                <w:szCs w:val="18"/>
              </w:rPr>
              <w:t>Liczebność</w:t>
            </w:r>
          </w:p>
        </w:tc>
      </w:tr>
      <w:tr w:rsidR="002078DC" w:rsidRPr="00190D44" w14:paraId="09BD640D" w14:textId="77777777" w:rsidTr="00677AFA">
        <w:trPr>
          <w:trHeight w:val="213"/>
        </w:trPr>
        <w:tc>
          <w:tcPr>
            <w:tcW w:w="1980" w:type="dxa"/>
          </w:tcPr>
          <w:p w14:paraId="61134410" w14:textId="57D11444" w:rsidR="002078DC" w:rsidRPr="00190D44" w:rsidRDefault="002078DC" w:rsidP="00190D44">
            <w:pPr>
              <w:pStyle w:val="Z2tabelatekst"/>
            </w:pPr>
            <w:bookmarkStart w:id="98" w:name="Trader"/>
            <w:proofErr w:type="spellStart"/>
            <w:r w:rsidRPr="00190D44">
              <w:t>Trader</w:t>
            </w:r>
            <w:bookmarkEnd w:id="98"/>
            <w:proofErr w:type="spellEnd"/>
          </w:p>
        </w:tc>
        <w:tc>
          <w:tcPr>
            <w:tcW w:w="4536" w:type="dxa"/>
          </w:tcPr>
          <w:p w14:paraId="3B270962" w14:textId="77777777" w:rsidR="002078DC" w:rsidRPr="00190D44" w:rsidRDefault="002078DC" w:rsidP="00190D44">
            <w:pPr>
              <w:pStyle w:val="Z2tabelatekst"/>
            </w:pPr>
            <w:r w:rsidRPr="00190D44">
              <w:t>Dane podmiotu składającego WZBPL</w:t>
            </w:r>
          </w:p>
        </w:tc>
        <w:tc>
          <w:tcPr>
            <w:tcW w:w="1701" w:type="dxa"/>
          </w:tcPr>
          <w:p w14:paraId="639FB9D5" w14:textId="77777777" w:rsidR="002078DC" w:rsidRPr="00190D44" w:rsidRDefault="002078DC" w:rsidP="00190D44">
            <w:pPr>
              <w:pStyle w:val="Z2tabelatekst"/>
            </w:pPr>
            <w:proofErr w:type="spellStart"/>
            <w:r w:rsidRPr="00190D44">
              <w:t>ZTrader</w:t>
            </w:r>
            <w:proofErr w:type="spellEnd"/>
          </w:p>
          <w:p w14:paraId="01A91A4B" w14:textId="26D9A119" w:rsidR="002078DC" w:rsidRPr="00190D44" w:rsidRDefault="002078DC" w:rsidP="00190D44">
            <w:pPr>
              <w:pStyle w:val="Z2tabelatekst"/>
            </w:pPr>
            <w:r w:rsidRPr="00190D44">
              <w:t>Patrz reguła</w:t>
            </w:r>
            <w:r w:rsidR="007F6C71" w:rsidRPr="00190D44">
              <w:t xml:space="preserve"> R1</w:t>
            </w:r>
          </w:p>
        </w:tc>
        <w:tc>
          <w:tcPr>
            <w:tcW w:w="1247" w:type="dxa"/>
          </w:tcPr>
          <w:p w14:paraId="4F6250AA" w14:textId="77777777" w:rsidR="002078DC" w:rsidRPr="00190D44" w:rsidRDefault="002078DC" w:rsidP="00190D44">
            <w:pPr>
              <w:pStyle w:val="Z2tabelatekst"/>
            </w:pPr>
            <w:r w:rsidRPr="00190D44">
              <w:t>1..1</w:t>
            </w:r>
          </w:p>
        </w:tc>
      </w:tr>
      <w:tr w:rsidR="008E0F50" w:rsidRPr="00190D44" w14:paraId="2A59CE8C" w14:textId="77777777" w:rsidTr="00677AFA">
        <w:trPr>
          <w:trHeight w:val="213"/>
        </w:trPr>
        <w:tc>
          <w:tcPr>
            <w:tcW w:w="1980" w:type="dxa"/>
          </w:tcPr>
          <w:p w14:paraId="41B400F1" w14:textId="77777777" w:rsidR="008E0F50" w:rsidRPr="00190D44" w:rsidRDefault="008E0F50" w:rsidP="00190D44">
            <w:pPr>
              <w:pStyle w:val="Z2tabelatekst"/>
            </w:pPr>
            <w:proofErr w:type="spellStart"/>
            <w:r w:rsidRPr="00190D44">
              <w:t>stamps</w:t>
            </w:r>
            <w:proofErr w:type="spellEnd"/>
          </w:p>
        </w:tc>
        <w:tc>
          <w:tcPr>
            <w:tcW w:w="4536" w:type="dxa"/>
          </w:tcPr>
          <w:p w14:paraId="3194FC90" w14:textId="77777777" w:rsidR="008E0F50" w:rsidRPr="00190D44" w:rsidRDefault="008E0F50" w:rsidP="00190D44">
            <w:pPr>
              <w:pStyle w:val="Z2tabelatekst"/>
            </w:pPr>
            <w:r w:rsidRPr="00190D44">
              <w:t>Lista banderol</w:t>
            </w:r>
          </w:p>
        </w:tc>
        <w:tc>
          <w:tcPr>
            <w:tcW w:w="1701" w:type="dxa"/>
          </w:tcPr>
          <w:p w14:paraId="3BA9E014" w14:textId="01D7C992" w:rsidR="008E0F50" w:rsidRPr="00190D44" w:rsidRDefault="008E0F50" w:rsidP="00190D44">
            <w:pPr>
              <w:pStyle w:val="Z2tabelatekst"/>
            </w:pPr>
            <w:proofErr w:type="spellStart"/>
            <w:r w:rsidRPr="00190D44">
              <w:t>stampsType</w:t>
            </w:r>
            <w:proofErr w:type="spellEnd"/>
          </w:p>
        </w:tc>
        <w:tc>
          <w:tcPr>
            <w:tcW w:w="1247" w:type="dxa"/>
          </w:tcPr>
          <w:p w14:paraId="7F0628D7" w14:textId="77777777" w:rsidR="008E0F50" w:rsidRPr="00190D44" w:rsidRDefault="008E0F50" w:rsidP="00190D44">
            <w:pPr>
              <w:pStyle w:val="Z2tabelatekst"/>
            </w:pPr>
            <w:r w:rsidRPr="00190D44">
              <w:t>1..1</w:t>
            </w:r>
          </w:p>
        </w:tc>
      </w:tr>
      <w:tr w:rsidR="002501A4" w:rsidRPr="00190D44" w14:paraId="4A74AE3B" w14:textId="77777777" w:rsidTr="00677AFA">
        <w:trPr>
          <w:trHeight w:val="213"/>
        </w:trPr>
        <w:tc>
          <w:tcPr>
            <w:tcW w:w="1980" w:type="dxa"/>
          </w:tcPr>
          <w:p w14:paraId="300474A7" w14:textId="77777777" w:rsidR="002501A4" w:rsidRPr="00190D44" w:rsidRDefault="002501A4" w:rsidP="00190D44">
            <w:pPr>
              <w:pStyle w:val="Z2tabelatekst"/>
            </w:pPr>
            <w:proofErr w:type="spellStart"/>
            <w:r w:rsidRPr="00190D44">
              <w:t>identifier</w:t>
            </w:r>
            <w:proofErr w:type="spellEnd"/>
          </w:p>
        </w:tc>
        <w:tc>
          <w:tcPr>
            <w:tcW w:w="4536" w:type="dxa"/>
          </w:tcPr>
          <w:p w14:paraId="35FBF154" w14:textId="77777777" w:rsidR="002501A4" w:rsidRPr="00190D44" w:rsidRDefault="002501A4" w:rsidP="00190D44">
            <w:pPr>
              <w:pStyle w:val="Z2tabelatekst"/>
            </w:pPr>
            <w:r w:rsidRPr="00190D44">
              <w:t>Numer NIP Podatnika.</w:t>
            </w:r>
          </w:p>
        </w:tc>
        <w:tc>
          <w:tcPr>
            <w:tcW w:w="1701" w:type="dxa"/>
          </w:tcPr>
          <w:p w14:paraId="1D65E202" w14:textId="77777777" w:rsidR="002501A4" w:rsidRPr="00190D44" w:rsidRDefault="002501A4" w:rsidP="00190D44">
            <w:pPr>
              <w:pStyle w:val="Z2tabelatekst"/>
            </w:pPr>
            <w:r w:rsidRPr="00190D44">
              <w:t>ZNIP</w:t>
            </w:r>
          </w:p>
        </w:tc>
        <w:tc>
          <w:tcPr>
            <w:tcW w:w="1247" w:type="dxa"/>
          </w:tcPr>
          <w:p w14:paraId="689C2CEF" w14:textId="77777777" w:rsidR="002501A4" w:rsidRPr="00190D44" w:rsidRDefault="002501A4" w:rsidP="00190D44">
            <w:pPr>
              <w:pStyle w:val="Z2tabelatekst"/>
            </w:pPr>
            <w:r w:rsidRPr="00190D44">
              <w:t>1..1</w:t>
            </w:r>
          </w:p>
        </w:tc>
      </w:tr>
      <w:tr w:rsidR="00DF1F5A" w:rsidRPr="00190D44" w14:paraId="01DA1E1B" w14:textId="77777777" w:rsidTr="00677AFA">
        <w:trPr>
          <w:trHeight w:val="213"/>
        </w:trPr>
        <w:tc>
          <w:tcPr>
            <w:tcW w:w="1980" w:type="dxa"/>
          </w:tcPr>
          <w:p w14:paraId="270EBB03" w14:textId="7A710ED3" w:rsidR="00DF1F5A" w:rsidRPr="00190D44" w:rsidRDefault="00DF1F5A" w:rsidP="00190D44">
            <w:pPr>
              <w:pStyle w:val="Z2tabelatekst"/>
            </w:pPr>
            <w:proofErr w:type="spellStart"/>
            <w:r w:rsidRPr="00190D44">
              <w:t>formKind</w:t>
            </w:r>
            <w:proofErr w:type="spellEnd"/>
          </w:p>
        </w:tc>
        <w:tc>
          <w:tcPr>
            <w:tcW w:w="4536" w:type="dxa"/>
          </w:tcPr>
          <w:p w14:paraId="695E021C" w14:textId="77777777" w:rsidR="008A439E" w:rsidRPr="00190D44" w:rsidRDefault="008A439E" w:rsidP="00190D44">
            <w:pPr>
              <w:pStyle w:val="Z2tabelatekst"/>
            </w:pPr>
            <w:r w:rsidRPr="00190D44">
              <w:t>Pole na wprowadzenie grupy WZBPL. Wprowadzenie jednej z grup, stanowi kod dokumentu.</w:t>
            </w:r>
          </w:p>
          <w:p w14:paraId="5683D4EC" w14:textId="3AE48333" w:rsidR="008A439E" w:rsidRPr="00190D44" w:rsidRDefault="008A439E" w:rsidP="00190D44">
            <w:pPr>
              <w:pStyle w:val="Z2tabelatekst"/>
            </w:pPr>
            <w:r w:rsidRPr="00190D44">
              <w:t>Oznaczenie i nazwa grupy WZBPL:</w:t>
            </w:r>
          </w:p>
          <w:p w14:paraId="1A8C3907" w14:textId="4738041F" w:rsidR="008A439E" w:rsidRPr="00190D44" w:rsidRDefault="008A439E" w:rsidP="00190D44">
            <w:pPr>
              <w:pStyle w:val="Z2tabelatekst"/>
            </w:pPr>
            <w:r w:rsidRPr="00190D44">
              <w:t>WZBPL-S Spirytusowe</w:t>
            </w:r>
          </w:p>
          <w:p w14:paraId="10748C79" w14:textId="4B02EE9B" w:rsidR="008A439E" w:rsidRPr="00190D44" w:rsidRDefault="008A439E" w:rsidP="00190D44">
            <w:pPr>
              <w:pStyle w:val="Z2tabelatekst"/>
            </w:pPr>
            <w:r w:rsidRPr="00190D44">
              <w:t>WZBPL-W Winiarskie</w:t>
            </w:r>
          </w:p>
          <w:p w14:paraId="623DCA02" w14:textId="4A8885E0" w:rsidR="008A439E" w:rsidRPr="00190D44" w:rsidRDefault="008A439E" w:rsidP="00190D44">
            <w:pPr>
              <w:pStyle w:val="Z2tabelatekst"/>
            </w:pPr>
            <w:r w:rsidRPr="00190D44">
              <w:t xml:space="preserve">WZBPL-TP </w:t>
            </w:r>
            <w:proofErr w:type="spellStart"/>
            <w:r w:rsidRPr="00190D44">
              <w:t>Tytoniowe-papierosy</w:t>
            </w:r>
            <w:proofErr w:type="spellEnd"/>
          </w:p>
          <w:p w14:paraId="777B9693" w14:textId="7284CCD8" w:rsidR="008A439E" w:rsidRPr="00190D44" w:rsidRDefault="008A439E" w:rsidP="00190D44">
            <w:pPr>
              <w:pStyle w:val="Z2tabelatekst"/>
            </w:pPr>
            <w:r w:rsidRPr="00190D44">
              <w:t xml:space="preserve">WZBPL-TT </w:t>
            </w:r>
            <w:proofErr w:type="spellStart"/>
            <w:r w:rsidRPr="00190D44">
              <w:t>Tytoniowe-tytoń</w:t>
            </w:r>
            <w:proofErr w:type="spellEnd"/>
          </w:p>
          <w:p w14:paraId="5B4C7C2A" w14:textId="6BB37EF1" w:rsidR="008A439E" w:rsidRPr="00190D44" w:rsidRDefault="008A439E" w:rsidP="00190D44">
            <w:pPr>
              <w:pStyle w:val="Z2tabelatekst"/>
            </w:pPr>
            <w:r w:rsidRPr="00190D44">
              <w:t>WZBPL-ST Susz-tytoniowy</w:t>
            </w:r>
          </w:p>
          <w:p w14:paraId="20442D5A" w14:textId="6019C2C8" w:rsidR="008A439E" w:rsidRPr="00190D44" w:rsidRDefault="008A439E" w:rsidP="00190D44">
            <w:pPr>
              <w:pStyle w:val="Z2tabelatekst"/>
            </w:pPr>
            <w:r w:rsidRPr="00190D44">
              <w:t xml:space="preserve">WZBPL-PN Płyn do </w:t>
            </w:r>
            <w:proofErr w:type="spellStart"/>
            <w:r w:rsidRPr="00190D44">
              <w:t>papierosow</w:t>
            </w:r>
            <w:proofErr w:type="spellEnd"/>
            <w:r w:rsidRPr="00190D44">
              <w:t xml:space="preserve"> elektronicznych</w:t>
            </w:r>
          </w:p>
          <w:p w14:paraId="7B2923A6" w14:textId="57526DC3" w:rsidR="00DF1F5A" w:rsidRPr="00190D44" w:rsidRDefault="008A439E" w:rsidP="00190D44">
            <w:pPr>
              <w:pStyle w:val="Z2tabelatekst"/>
            </w:pPr>
            <w:r w:rsidRPr="00190D44">
              <w:t>WZBPL-WN Nowatorskie</w:t>
            </w:r>
          </w:p>
        </w:tc>
        <w:tc>
          <w:tcPr>
            <w:tcW w:w="1701" w:type="dxa"/>
          </w:tcPr>
          <w:p w14:paraId="5C7008B2" w14:textId="1A8E41E6" w:rsidR="00DF1F5A" w:rsidRPr="00190D44" w:rsidRDefault="001D1AEF" w:rsidP="00190D44">
            <w:pPr>
              <w:pStyle w:val="Z2tabelatekst"/>
            </w:pPr>
            <w:r w:rsidRPr="00190D44">
              <w:t>S</w:t>
            </w:r>
            <w:r w:rsidR="00DF1F5A" w:rsidRPr="00190D44">
              <w:t>tring</w:t>
            </w:r>
          </w:p>
          <w:p w14:paraId="08023327" w14:textId="77777777" w:rsidR="001D1AEF" w:rsidRPr="00190D44" w:rsidRDefault="001D1AEF" w:rsidP="00190D44">
            <w:pPr>
              <w:pStyle w:val="Z2tabelatekst"/>
            </w:pPr>
            <w:r w:rsidRPr="00190D44">
              <w:t>Możliwe wartości:</w:t>
            </w:r>
          </w:p>
          <w:p w14:paraId="577105E8" w14:textId="04F5501B" w:rsidR="001D1AEF" w:rsidRPr="00190D44" w:rsidRDefault="001D1AEF" w:rsidP="00190D44">
            <w:pPr>
              <w:pStyle w:val="Z2tabelatekst"/>
            </w:pPr>
            <w:r w:rsidRPr="00190D44">
              <w:t>WZBPL-S</w:t>
            </w:r>
          </w:p>
          <w:p w14:paraId="25FC6B9A" w14:textId="032491EC" w:rsidR="001D1AEF" w:rsidRPr="00190D44" w:rsidRDefault="001D1AEF" w:rsidP="00190D44">
            <w:pPr>
              <w:pStyle w:val="Z2tabelatekst"/>
            </w:pPr>
            <w:r w:rsidRPr="00190D44">
              <w:t>WZBPL-W</w:t>
            </w:r>
          </w:p>
          <w:p w14:paraId="351E24B9" w14:textId="678A8456" w:rsidR="001D1AEF" w:rsidRPr="00190D44" w:rsidRDefault="001D1AEF" w:rsidP="00190D44">
            <w:pPr>
              <w:pStyle w:val="Z2tabelatekst"/>
            </w:pPr>
            <w:r w:rsidRPr="00190D44">
              <w:t>WZBPL-TP</w:t>
            </w:r>
          </w:p>
          <w:p w14:paraId="60739D4E" w14:textId="5EAC2FBB" w:rsidR="001D1AEF" w:rsidRPr="00190D44" w:rsidRDefault="001D1AEF" w:rsidP="00190D44">
            <w:pPr>
              <w:pStyle w:val="Z2tabelatekst"/>
            </w:pPr>
            <w:r w:rsidRPr="00190D44">
              <w:t>WZBPL-TT</w:t>
            </w:r>
          </w:p>
          <w:p w14:paraId="4E6699D8" w14:textId="14592518" w:rsidR="001D1AEF" w:rsidRPr="00190D44" w:rsidRDefault="001D1AEF" w:rsidP="00190D44">
            <w:pPr>
              <w:pStyle w:val="Z2tabelatekst"/>
            </w:pPr>
            <w:r w:rsidRPr="00190D44">
              <w:t>WZBPL-ST</w:t>
            </w:r>
          </w:p>
          <w:p w14:paraId="5128CB82" w14:textId="3B6B1DD8" w:rsidR="001D1AEF" w:rsidRPr="00190D44" w:rsidRDefault="001D1AEF" w:rsidP="00190D44">
            <w:pPr>
              <w:pStyle w:val="Z2tabelatekst"/>
            </w:pPr>
            <w:r w:rsidRPr="00190D44">
              <w:t>WZBPL-PN</w:t>
            </w:r>
          </w:p>
          <w:p w14:paraId="2514247A" w14:textId="1764B8C5" w:rsidR="001D1AEF" w:rsidRPr="00190D44" w:rsidRDefault="001D1AEF" w:rsidP="00190D44">
            <w:pPr>
              <w:pStyle w:val="Z2tabelatekst"/>
            </w:pPr>
            <w:r w:rsidRPr="00190D44">
              <w:t>WZBPL-WN</w:t>
            </w:r>
          </w:p>
          <w:p w14:paraId="45E74C51" w14:textId="71390FC0" w:rsidR="001D1AEF" w:rsidRPr="00190D44" w:rsidRDefault="001D1AEF" w:rsidP="00190D44">
            <w:pPr>
              <w:pStyle w:val="Z2tabelatekst"/>
            </w:pPr>
          </w:p>
        </w:tc>
        <w:tc>
          <w:tcPr>
            <w:tcW w:w="1247" w:type="dxa"/>
          </w:tcPr>
          <w:p w14:paraId="5567955E" w14:textId="77777777" w:rsidR="00DF1F5A" w:rsidRPr="00190D44" w:rsidRDefault="00DF1F5A" w:rsidP="00190D44">
            <w:pPr>
              <w:pStyle w:val="Z2tabelatekst"/>
            </w:pPr>
            <w:r w:rsidRPr="00190D44">
              <w:t>1..1</w:t>
            </w:r>
          </w:p>
        </w:tc>
      </w:tr>
      <w:tr w:rsidR="00F70269" w:rsidRPr="00190D44" w14:paraId="34D85A1A" w14:textId="77777777" w:rsidTr="00677AFA">
        <w:trPr>
          <w:trHeight w:val="213"/>
        </w:trPr>
        <w:tc>
          <w:tcPr>
            <w:tcW w:w="1980" w:type="dxa"/>
          </w:tcPr>
          <w:p w14:paraId="0301B459" w14:textId="77777777" w:rsidR="00F70269" w:rsidRPr="00190D44" w:rsidRDefault="00F70269" w:rsidP="00190D44">
            <w:pPr>
              <w:pStyle w:val="Z2tabelatekst"/>
            </w:pPr>
            <w:proofErr w:type="spellStart"/>
            <w:r w:rsidRPr="00190D44">
              <w:t>appDate</w:t>
            </w:r>
            <w:proofErr w:type="spellEnd"/>
          </w:p>
        </w:tc>
        <w:tc>
          <w:tcPr>
            <w:tcW w:w="4536" w:type="dxa"/>
          </w:tcPr>
          <w:p w14:paraId="7370656A" w14:textId="2894E534" w:rsidR="00F70269" w:rsidRPr="00190D44" w:rsidRDefault="00DF1F5A" w:rsidP="00190D44">
            <w:pPr>
              <w:pStyle w:val="Z2tabelatekst"/>
            </w:pPr>
            <w:r w:rsidRPr="00190D44">
              <w:t>Data WZBPL (data wpisana przez Podatnika na WZBPL jako data nadania).</w:t>
            </w:r>
          </w:p>
        </w:tc>
        <w:tc>
          <w:tcPr>
            <w:tcW w:w="1701" w:type="dxa"/>
          </w:tcPr>
          <w:p w14:paraId="4727389D" w14:textId="77777777" w:rsidR="001132B0" w:rsidRPr="00190D44" w:rsidRDefault="001132B0" w:rsidP="00190D44">
            <w:pPr>
              <w:pStyle w:val="Z2tabelatekst"/>
            </w:pPr>
            <w:proofErr w:type="spellStart"/>
            <w:r w:rsidRPr="00190D44">
              <w:t>D</w:t>
            </w:r>
            <w:r w:rsidR="00F70269" w:rsidRPr="00190D44">
              <w:t>ate</w:t>
            </w:r>
            <w:proofErr w:type="spellEnd"/>
          </w:p>
          <w:p w14:paraId="39EF7E5C" w14:textId="333D50E3" w:rsidR="00B437F1" w:rsidRPr="00190D44" w:rsidRDefault="00B437F1" w:rsidP="00190D44">
            <w:pPr>
              <w:pStyle w:val="Z2tabelatekst"/>
            </w:pPr>
            <w:r w:rsidRPr="00190D44">
              <w:t>Patrz reguła</w:t>
            </w:r>
            <w:r w:rsidR="008E0F50" w:rsidRPr="00190D44">
              <w:t xml:space="preserve"> R1; R</w:t>
            </w:r>
            <w:r w:rsidR="000A7334" w:rsidRPr="00190D44">
              <w:t>10</w:t>
            </w:r>
          </w:p>
        </w:tc>
        <w:tc>
          <w:tcPr>
            <w:tcW w:w="1247" w:type="dxa"/>
          </w:tcPr>
          <w:p w14:paraId="33CF5ABA" w14:textId="77777777" w:rsidR="00F70269" w:rsidRPr="00190D44" w:rsidRDefault="00F70269" w:rsidP="00190D44">
            <w:pPr>
              <w:pStyle w:val="Z2tabelatekst"/>
            </w:pPr>
            <w:r w:rsidRPr="00190D44">
              <w:t>1..1</w:t>
            </w:r>
          </w:p>
        </w:tc>
      </w:tr>
      <w:tr w:rsidR="00DF1F5A" w:rsidRPr="00190D44" w14:paraId="41F15354" w14:textId="77777777" w:rsidTr="00677AFA">
        <w:trPr>
          <w:trHeight w:val="213"/>
        </w:trPr>
        <w:tc>
          <w:tcPr>
            <w:tcW w:w="1980" w:type="dxa"/>
          </w:tcPr>
          <w:p w14:paraId="4E79B2EE" w14:textId="4F49E38F" w:rsidR="00DF1F5A" w:rsidRPr="00190D44" w:rsidRDefault="00DF1F5A" w:rsidP="00190D44">
            <w:pPr>
              <w:pStyle w:val="Z2tabelatekst"/>
            </w:pPr>
            <w:r w:rsidRPr="00190D44">
              <w:t>period</w:t>
            </w:r>
          </w:p>
        </w:tc>
        <w:tc>
          <w:tcPr>
            <w:tcW w:w="4536" w:type="dxa"/>
          </w:tcPr>
          <w:p w14:paraId="2DD23D23" w14:textId="632A10EA" w:rsidR="00DF1F5A" w:rsidRPr="00190D44" w:rsidRDefault="00DF1F5A" w:rsidP="00190D44">
            <w:pPr>
              <w:pStyle w:val="Z2tabelatekst"/>
            </w:pPr>
            <w:r w:rsidRPr="00190D44">
              <w:t>Rok zapotrzebowania np. RRRR.</w:t>
            </w:r>
          </w:p>
        </w:tc>
        <w:tc>
          <w:tcPr>
            <w:tcW w:w="1701" w:type="dxa"/>
          </w:tcPr>
          <w:p w14:paraId="0606C5DB" w14:textId="77777777" w:rsidR="00DF1F5A" w:rsidRPr="00190D44" w:rsidRDefault="00DF1F5A" w:rsidP="00190D44">
            <w:pPr>
              <w:pStyle w:val="Z2tabelatekst"/>
            </w:pPr>
            <w:proofErr w:type="spellStart"/>
            <w:r w:rsidRPr="00190D44">
              <w:t>gYear</w:t>
            </w:r>
            <w:proofErr w:type="spellEnd"/>
          </w:p>
          <w:p w14:paraId="75803809" w14:textId="4C0D34E6" w:rsidR="00616702" w:rsidRPr="00190D44" w:rsidRDefault="00616702" w:rsidP="00190D44">
            <w:pPr>
              <w:pStyle w:val="Z2tabelatekst"/>
            </w:pPr>
            <w:r w:rsidRPr="00190D44">
              <w:t xml:space="preserve">Patrz reguła </w:t>
            </w:r>
            <w:r w:rsidR="008E0F50" w:rsidRPr="00190D44">
              <w:t>R</w:t>
            </w:r>
            <w:r w:rsidRPr="00190D44">
              <w:t>2</w:t>
            </w:r>
          </w:p>
        </w:tc>
        <w:tc>
          <w:tcPr>
            <w:tcW w:w="1247" w:type="dxa"/>
          </w:tcPr>
          <w:p w14:paraId="52F2A6AE" w14:textId="77777777" w:rsidR="00DF1F5A" w:rsidRPr="00190D44" w:rsidRDefault="00DF1F5A" w:rsidP="00190D44">
            <w:pPr>
              <w:pStyle w:val="Z2tabelatekst"/>
            </w:pPr>
            <w:r w:rsidRPr="00190D44">
              <w:t>0..1</w:t>
            </w:r>
          </w:p>
        </w:tc>
      </w:tr>
      <w:tr w:rsidR="00DF1F5A" w:rsidRPr="00190D44" w14:paraId="77051335" w14:textId="77777777" w:rsidTr="00677AFA">
        <w:trPr>
          <w:trHeight w:val="213"/>
        </w:trPr>
        <w:tc>
          <w:tcPr>
            <w:tcW w:w="1980" w:type="dxa"/>
          </w:tcPr>
          <w:p w14:paraId="559AEA5E" w14:textId="77777777" w:rsidR="00DF1F5A" w:rsidRPr="00190D44" w:rsidRDefault="00DF1F5A" w:rsidP="00190D44">
            <w:pPr>
              <w:pStyle w:val="Z2tabelatekst"/>
            </w:pPr>
            <w:proofErr w:type="spellStart"/>
            <w:r w:rsidRPr="00190D44">
              <w:t>taxOffice</w:t>
            </w:r>
            <w:proofErr w:type="spellEnd"/>
          </w:p>
        </w:tc>
        <w:tc>
          <w:tcPr>
            <w:tcW w:w="4536" w:type="dxa"/>
          </w:tcPr>
          <w:p w14:paraId="331E046C" w14:textId="054A1EAE" w:rsidR="00DF1F5A" w:rsidRPr="00190D44" w:rsidRDefault="00DF1F5A" w:rsidP="00190D44">
            <w:pPr>
              <w:pStyle w:val="Z2tabelatekst"/>
            </w:pPr>
            <w:r w:rsidRPr="00190D44">
              <w:t>Właściwy Naczelnik US w zakresie spraw dotyczących znaków akcyzy (kod 4 znakowy)</w:t>
            </w:r>
          </w:p>
          <w:p w14:paraId="219C68C5" w14:textId="77777777" w:rsidR="00DF1F5A" w:rsidRPr="00190D44" w:rsidRDefault="00DF1F5A" w:rsidP="00190D44">
            <w:pPr>
              <w:pStyle w:val="Z2tabelatekst"/>
            </w:pPr>
            <w:r w:rsidRPr="00190D44">
              <w:t>Zgodny ze słownikiem 3090, dostępnym pod adresem:</w:t>
            </w:r>
          </w:p>
          <w:p w14:paraId="086C16A0" w14:textId="77777777" w:rsidR="00DF1F5A" w:rsidRPr="00190D44" w:rsidRDefault="00DF1F5A" w:rsidP="00190D44">
            <w:pPr>
              <w:pStyle w:val="Z2tabelatekst"/>
            </w:pPr>
            <w:r w:rsidRPr="00190D44">
              <w:t>https://puesc.gov.pl/seap_pdr_extimpl/slowniki/3090</w:t>
            </w:r>
          </w:p>
        </w:tc>
        <w:tc>
          <w:tcPr>
            <w:tcW w:w="1701" w:type="dxa"/>
          </w:tcPr>
          <w:p w14:paraId="35ACAF6C" w14:textId="77777777" w:rsidR="00DF1F5A" w:rsidRPr="00190D44" w:rsidRDefault="00DF1F5A" w:rsidP="00190D44">
            <w:pPr>
              <w:pStyle w:val="Z2tabelatekst"/>
            </w:pPr>
            <w:proofErr w:type="spellStart"/>
            <w:r w:rsidRPr="00190D44">
              <w:t>ZTaxOffice</w:t>
            </w:r>
            <w:proofErr w:type="spellEnd"/>
          </w:p>
        </w:tc>
        <w:tc>
          <w:tcPr>
            <w:tcW w:w="1247" w:type="dxa"/>
          </w:tcPr>
          <w:p w14:paraId="3CD29E06" w14:textId="77777777" w:rsidR="00DF1F5A" w:rsidRPr="00190D44" w:rsidRDefault="00DF1F5A" w:rsidP="00190D44">
            <w:pPr>
              <w:pStyle w:val="Z2tabelatekst"/>
            </w:pPr>
            <w:r w:rsidRPr="00190D44">
              <w:t>1..1</w:t>
            </w:r>
          </w:p>
        </w:tc>
      </w:tr>
      <w:tr w:rsidR="00F70269" w:rsidRPr="00190D44" w14:paraId="6B3CF5C1" w14:textId="77777777" w:rsidTr="00677AFA">
        <w:trPr>
          <w:trHeight w:val="213"/>
        </w:trPr>
        <w:tc>
          <w:tcPr>
            <w:tcW w:w="1980" w:type="dxa"/>
          </w:tcPr>
          <w:p w14:paraId="6B056AB0" w14:textId="77777777" w:rsidR="00F70269" w:rsidRPr="00190D44" w:rsidRDefault="00F70269" w:rsidP="00190D44">
            <w:pPr>
              <w:pStyle w:val="Z2tabelatekst"/>
            </w:pPr>
            <w:proofErr w:type="spellStart"/>
            <w:r w:rsidRPr="00190D44">
              <w:t>exciseIdentifier</w:t>
            </w:r>
            <w:proofErr w:type="spellEnd"/>
          </w:p>
        </w:tc>
        <w:tc>
          <w:tcPr>
            <w:tcW w:w="4536" w:type="dxa"/>
          </w:tcPr>
          <w:p w14:paraId="49DADA92" w14:textId="77777777" w:rsidR="00F70269" w:rsidRPr="00190D44" w:rsidRDefault="00F70269" w:rsidP="00190D44">
            <w:pPr>
              <w:pStyle w:val="Z2tabelatekst"/>
            </w:pPr>
            <w:r w:rsidRPr="00190D44">
              <w:t>Numer akcyzowy podatnika.</w:t>
            </w:r>
          </w:p>
        </w:tc>
        <w:tc>
          <w:tcPr>
            <w:tcW w:w="1701" w:type="dxa"/>
          </w:tcPr>
          <w:p w14:paraId="6BFFFDF6" w14:textId="77777777" w:rsidR="00F70269" w:rsidRPr="00190D44" w:rsidRDefault="00F70269" w:rsidP="00190D44">
            <w:pPr>
              <w:pStyle w:val="Z2tabelatekst"/>
            </w:pPr>
            <w:r w:rsidRPr="00190D44">
              <w:t xml:space="preserve">String dokładnie 13 znaków </w:t>
            </w:r>
          </w:p>
        </w:tc>
        <w:tc>
          <w:tcPr>
            <w:tcW w:w="1247" w:type="dxa"/>
          </w:tcPr>
          <w:p w14:paraId="56BEA7EC" w14:textId="77777777" w:rsidR="00F70269" w:rsidRPr="00190D44" w:rsidRDefault="00F70269" w:rsidP="00190D44">
            <w:pPr>
              <w:pStyle w:val="Z2tabelatekst"/>
            </w:pPr>
            <w:r w:rsidRPr="00190D44">
              <w:t>0..1</w:t>
            </w:r>
          </w:p>
        </w:tc>
      </w:tr>
      <w:tr w:rsidR="002501A4" w:rsidRPr="00190D44" w14:paraId="5C2105C8" w14:textId="77777777" w:rsidTr="00677AFA">
        <w:trPr>
          <w:trHeight w:val="213"/>
        </w:trPr>
        <w:tc>
          <w:tcPr>
            <w:tcW w:w="1980" w:type="dxa"/>
          </w:tcPr>
          <w:p w14:paraId="573A3EAF" w14:textId="77777777" w:rsidR="002501A4" w:rsidRPr="00190D44" w:rsidRDefault="002501A4" w:rsidP="00190D44">
            <w:pPr>
              <w:pStyle w:val="Z2tabelatekst"/>
            </w:pPr>
            <w:proofErr w:type="spellStart"/>
            <w:r w:rsidRPr="00190D44">
              <w:t>taxOfficeName</w:t>
            </w:r>
            <w:proofErr w:type="spellEnd"/>
          </w:p>
        </w:tc>
        <w:tc>
          <w:tcPr>
            <w:tcW w:w="4536" w:type="dxa"/>
          </w:tcPr>
          <w:p w14:paraId="17A26A61" w14:textId="77777777" w:rsidR="00641A36" w:rsidRPr="00190D44" w:rsidRDefault="00641A36" w:rsidP="00190D44">
            <w:pPr>
              <w:pStyle w:val="Z2tabelatekst"/>
            </w:pPr>
            <w:r w:rsidRPr="00190D44">
              <w:t>Naczelnik urzędu skarbowego, do którego adresowana jest deklaracja (nazwa własna).</w:t>
            </w:r>
          </w:p>
          <w:p w14:paraId="03734B41" w14:textId="40BFC2D6" w:rsidR="002501A4" w:rsidRPr="00190D44" w:rsidRDefault="002501A4" w:rsidP="00190D44">
            <w:pPr>
              <w:pStyle w:val="Z2tabelatekst"/>
            </w:pPr>
            <w:r w:rsidRPr="00190D44">
              <w:t>Zgodny ze słownikiem 3090, dostępnym pod adresem:</w:t>
            </w:r>
          </w:p>
          <w:p w14:paraId="791AA4FF" w14:textId="77777777" w:rsidR="002501A4" w:rsidRPr="00190D44" w:rsidRDefault="002501A4" w:rsidP="00190D44">
            <w:pPr>
              <w:pStyle w:val="Z2tabelatekst"/>
            </w:pPr>
            <w:r w:rsidRPr="00190D44">
              <w:t>https://puesc.gov.pl/seap_pdr_extimpl/slowniki/3090</w:t>
            </w:r>
          </w:p>
        </w:tc>
        <w:tc>
          <w:tcPr>
            <w:tcW w:w="1701" w:type="dxa"/>
          </w:tcPr>
          <w:p w14:paraId="0E38C72C" w14:textId="185CE528" w:rsidR="002501A4" w:rsidRPr="00190D44" w:rsidRDefault="00DF1F5A" w:rsidP="00190D44">
            <w:pPr>
              <w:pStyle w:val="Z2tabelatekst"/>
            </w:pPr>
            <w:r w:rsidRPr="00190D44">
              <w:t>string(250).</w:t>
            </w:r>
          </w:p>
        </w:tc>
        <w:tc>
          <w:tcPr>
            <w:tcW w:w="1247" w:type="dxa"/>
          </w:tcPr>
          <w:p w14:paraId="333D9244" w14:textId="467DD08D" w:rsidR="002501A4" w:rsidRPr="00190D44" w:rsidRDefault="002501A4" w:rsidP="00190D44">
            <w:pPr>
              <w:pStyle w:val="Z2tabelatekst"/>
            </w:pPr>
            <w:r w:rsidRPr="00190D44">
              <w:t>0..1</w:t>
            </w:r>
          </w:p>
        </w:tc>
      </w:tr>
      <w:tr w:rsidR="002501A4" w:rsidRPr="00190D44" w14:paraId="08AA8172" w14:textId="77777777" w:rsidTr="00677AFA">
        <w:trPr>
          <w:trHeight w:val="213"/>
        </w:trPr>
        <w:tc>
          <w:tcPr>
            <w:tcW w:w="1980" w:type="dxa"/>
          </w:tcPr>
          <w:p w14:paraId="704D6B6E" w14:textId="77777777" w:rsidR="002501A4" w:rsidRPr="00190D44" w:rsidRDefault="002501A4" w:rsidP="00190D44">
            <w:pPr>
              <w:pStyle w:val="Z2tabelatekst"/>
            </w:pPr>
            <w:proofErr w:type="spellStart"/>
            <w:r w:rsidRPr="00190D44">
              <w:t>taxOfficeStreet</w:t>
            </w:r>
            <w:proofErr w:type="spellEnd"/>
          </w:p>
        </w:tc>
        <w:tc>
          <w:tcPr>
            <w:tcW w:w="4536" w:type="dxa"/>
          </w:tcPr>
          <w:p w14:paraId="651F44FC" w14:textId="77777777" w:rsidR="002501A4" w:rsidRPr="00190D44" w:rsidRDefault="002501A4" w:rsidP="00190D44">
            <w:pPr>
              <w:pStyle w:val="Z2tabelatekst"/>
            </w:pPr>
            <w:r w:rsidRPr="00190D44">
              <w:t>Adres urzędu skarbowego - ulica.</w:t>
            </w:r>
          </w:p>
        </w:tc>
        <w:tc>
          <w:tcPr>
            <w:tcW w:w="1701" w:type="dxa"/>
          </w:tcPr>
          <w:p w14:paraId="7BA65248" w14:textId="3ECFDE49" w:rsidR="002501A4" w:rsidRPr="00190D44" w:rsidRDefault="00DF1F5A" w:rsidP="00190D44">
            <w:pPr>
              <w:pStyle w:val="Z2tabelatekst"/>
            </w:pPr>
            <w:r w:rsidRPr="00190D44">
              <w:t>string(250).</w:t>
            </w:r>
          </w:p>
        </w:tc>
        <w:tc>
          <w:tcPr>
            <w:tcW w:w="1247" w:type="dxa"/>
          </w:tcPr>
          <w:p w14:paraId="36AF9316" w14:textId="66D03455" w:rsidR="002501A4" w:rsidRPr="00190D44" w:rsidRDefault="00DF1F5A" w:rsidP="00190D44">
            <w:pPr>
              <w:pStyle w:val="Z2tabelatekst"/>
            </w:pPr>
            <w:r w:rsidRPr="00190D44">
              <w:t>0</w:t>
            </w:r>
            <w:r w:rsidR="002501A4" w:rsidRPr="00190D44">
              <w:t>..1</w:t>
            </w:r>
          </w:p>
        </w:tc>
      </w:tr>
      <w:tr w:rsidR="00F70269" w:rsidRPr="00190D44" w14:paraId="71B95F8D" w14:textId="77777777" w:rsidTr="00677AFA">
        <w:trPr>
          <w:trHeight w:val="213"/>
        </w:trPr>
        <w:tc>
          <w:tcPr>
            <w:tcW w:w="1980" w:type="dxa"/>
          </w:tcPr>
          <w:p w14:paraId="32F9C6F9" w14:textId="77777777" w:rsidR="00F70269" w:rsidRPr="00190D44" w:rsidRDefault="00F70269" w:rsidP="00190D44">
            <w:pPr>
              <w:pStyle w:val="Z2tabelatekst"/>
            </w:pPr>
            <w:proofErr w:type="spellStart"/>
            <w:r w:rsidRPr="00190D44">
              <w:t>taxOfficePostalCode</w:t>
            </w:r>
            <w:proofErr w:type="spellEnd"/>
          </w:p>
        </w:tc>
        <w:tc>
          <w:tcPr>
            <w:tcW w:w="4536" w:type="dxa"/>
          </w:tcPr>
          <w:p w14:paraId="33530484" w14:textId="77777777" w:rsidR="00F70269" w:rsidRPr="00190D44" w:rsidRDefault="00F70269" w:rsidP="00190D44">
            <w:pPr>
              <w:pStyle w:val="Z2tabelatekst"/>
            </w:pPr>
            <w:r w:rsidRPr="00190D44">
              <w:t>Adres urzędu skarbowego - kod pocztowy.</w:t>
            </w:r>
          </w:p>
        </w:tc>
        <w:tc>
          <w:tcPr>
            <w:tcW w:w="1701" w:type="dxa"/>
          </w:tcPr>
          <w:p w14:paraId="12E10F6D" w14:textId="77777777" w:rsidR="00F70269" w:rsidRPr="00190D44" w:rsidRDefault="00F70269" w:rsidP="00190D44">
            <w:pPr>
              <w:pStyle w:val="Z2tabelatekst"/>
            </w:pPr>
            <w:r w:rsidRPr="00190D44">
              <w:t xml:space="preserve">string dokładnie 6 znaków </w:t>
            </w:r>
          </w:p>
        </w:tc>
        <w:tc>
          <w:tcPr>
            <w:tcW w:w="1247" w:type="dxa"/>
          </w:tcPr>
          <w:p w14:paraId="5F198969" w14:textId="6F6E1575" w:rsidR="00F70269" w:rsidRPr="00190D44" w:rsidRDefault="00DF1F5A" w:rsidP="00190D44">
            <w:pPr>
              <w:pStyle w:val="Z2tabelatekst"/>
            </w:pPr>
            <w:r w:rsidRPr="00190D44">
              <w:t>0</w:t>
            </w:r>
            <w:r w:rsidR="00F70269" w:rsidRPr="00190D44">
              <w:t>..1</w:t>
            </w:r>
          </w:p>
        </w:tc>
      </w:tr>
      <w:tr w:rsidR="002501A4" w:rsidRPr="00190D44" w14:paraId="6C8CB477" w14:textId="77777777" w:rsidTr="00677AFA">
        <w:trPr>
          <w:trHeight w:val="213"/>
        </w:trPr>
        <w:tc>
          <w:tcPr>
            <w:tcW w:w="1980" w:type="dxa"/>
          </w:tcPr>
          <w:p w14:paraId="693EC191" w14:textId="77777777" w:rsidR="002501A4" w:rsidRPr="00190D44" w:rsidRDefault="002501A4" w:rsidP="00190D44">
            <w:pPr>
              <w:pStyle w:val="Z2tabelatekst"/>
            </w:pPr>
            <w:proofErr w:type="spellStart"/>
            <w:r w:rsidRPr="00190D44">
              <w:t>taxOfficeCity</w:t>
            </w:r>
            <w:proofErr w:type="spellEnd"/>
          </w:p>
        </w:tc>
        <w:tc>
          <w:tcPr>
            <w:tcW w:w="4536" w:type="dxa"/>
          </w:tcPr>
          <w:p w14:paraId="2794C9A5" w14:textId="77777777" w:rsidR="002501A4" w:rsidRPr="00190D44" w:rsidRDefault="002501A4" w:rsidP="00190D44">
            <w:pPr>
              <w:pStyle w:val="Z2tabelatekst"/>
            </w:pPr>
            <w:r w:rsidRPr="00190D44">
              <w:t>Adres urzędu skarbowego - miasto.</w:t>
            </w:r>
          </w:p>
        </w:tc>
        <w:tc>
          <w:tcPr>
            <w:tcW w:w="1701" w:type="dxa"/>
          </w:tcPr>
          <w:p w14:paraId="12087CFC" w14:textId="77777777" w:rsidR="002501A4" w:rsidRPr="00190D44" w:rsidRDefault="002501A4" w:rsidP="00190D44">
            <w:pPr>
              <w:pStyle w:val="Z2tabelatekst"/>
            </w:pPr>
            <w:r w:rsidRPr="00190D44">
              <w:t>string(50)</w:t>
            </w:r>
          </w:p>
        </w:tc>
        <w:tc>
          <w:tcPr>
            <w:tcW w:w="1247" w:type="dxa"/>
          </w:tcPr>
          <w:p w14:paraId="6AAF924E" w14:textId="691D277F" w:rsidR="002501A4" w:rsidRPr="00190D44" w:rsidRDefault="00DF1F5A" w:rsidP="00190D44">
            <w:pPr>
              <w:pStyle w:val="Z2tabelatekst"/>
            </w:pPr>
            <w:r w:rsidRPr="00190D44">
              <w:t>0</w:t>
            </w:r>
            <w:r w:rsidR="002501A4" w:rsidRPr="00190D44">
              <w:t>..1</w:t>
            </w:r>
          </w:p>
        </w:tc>
      </w:tr>
      <w:tr w:rsidR="002501A4" w:rsidRPr="00190D44" w14:paraId="4646B97F" w14:textId="77777777" w:rsidTr="00677AFA">
        <w:trPr>
          <w:trHeight w:val="213"/>
        </w:trPr>
        <w:tc>
          <w:tcPr>
            <w:tcW w:w="1980" w:type="dxa"/>
          </w:tcPr>
          <w:p w14:paraId="73E020E6" w14:textId="4FEEDA09" w:rsidR="002501A4" w:rsidRPr="00190D44" w:rsidRDefault="002501A4" w:rsidP="00190D44">
            <w:pPr>
              <w:pStyle w:val="Z2tabelatekst"/>
            </w:pPr>
            <w:proofErr w:type="spellStart"/>
            <w:r w:rsidRPr="00190D44">
              <w:lastRenderedPageBreak/>
              <w:t>submissionAim</w:t>
            </w:r>
            <w:proofErr w:type="spellEnd"/>
          </w:p>
        </w:tc>
        <w:tc>
          <w:tcPr>
            <w:tcW w:w="4536" w:type="dxa"/>
          </w:tcPr>
          <w:p w14:paraId="785B10DC" w14:textId="748089C8" w:rsidR="002501A4" w:rsidRPr="00190D44" w:rsidRDefault="00DF1F5A" w:rsidP="00190D44">
            <w:pPr>
              <w:pStyle w:val="Z2tabelatekst"/>
            </w:pPr>
            <w:r w:rsidRPr="00190D44">
              <w:t>Cel złożenia formularza (złożenie WZBPL/korekta WZBPL).</w:t>
            </w:r>
          </w:p>
        </w:tc>
        <w:tc>
          <w:tcPr>
            <w:tcW w:w="1701" w:type="dxa"/>
          </w:tcPr>
          <w:p w14:paraId="73248479" w14:textId="77777777" w:rsidR="002501A4" w:rsidRPr="00190D44" w:rsidRDefault="002501A4" w:rsidP="00190D44">
            <w:pPr>
              <w:pStyle w:val="Z2tabelatekst"/>
            </w:pPr>
            <w:proofErr w:type="spellStart"/>
            <w:r w:rsidRPr="00190D44">
              <w:t>ZSubmissionAim</w:t>
            </w:r>
            <w:proofErr w:type="spellEnd"/>
          </w:p>
          <w:p w14:paraId="58A2CB1F" w14:textId="062A902A" w:rsidR="00B32897" w:rsidRPr="00190D44" w:rsidRDefault="003909EF" w:rsidP="00190D44">
            <w:pPr>
              <w:pStyle w:val="Z2tabelatekst"/>
            </w:pPr>
            <w:r w:rsidRPr="00190D44">
              <w:t>Patrz reguła R5, R6, R7</w:t>
            </w:r>
            <w:r w:rsidR="000A7334" w:rsidRPr="00190D44">
              <w:t>; R8; R9</w:t>
            </w:r>
          </w:p>
        </w:tc>
        <w:tc>
          <w:tcPr>
            <w:tcW w:w="1247" w:type="dxa"/>
          </w:tcPr>
          <w:p w14:paraId="78574032" w14:textId="7789CE73" w:rsidR="002501A4" w:rsidRPr="00190D44" w:rsidRDefault="002501A4" w:rsidP="00190D44">
            <w:pPr>
              <w:pStyle w:val="Z2tabelatekst"/>
            </w:pPr>
            <w:r w:rsidRPr="00190D44">
              <w:t>1..1</w:t>
            </w:r>
          </w:p>
        </w:tc>
      </w:tr>
      <w:tr w:rsidR="002501A4" w:rsidRPr="00190D44" w14:paraId="569EF4D1" w14:textId="77777777" w:rsidTr="00677AFA">
        <w:trPr>
          <w:trHeight w:val="213"/>
        </w:trPr>
        <w:tc>
          <w:tcPr>
            <w:tcW w:w="1980" w:type="dxa"/>
          </w:tcPr>
          <w:p w14:paraId="057624AD" w14:textId="16AB656D" w:rsidR="002501A4" w:rsidRPr="00190D44" w:rsidRDefault="002501A4" w:rsidP="00190D44">
            <w:pPr>
              <w:pStyle w:val="Z2tabelatekst"/>
            </w:pPr>
            <w:proofErr w:type="spellStart"/>
            <w:r w:rsidRPr="00190D44">
              <w:t>orgDocNo</w:t>
            </w:r>
            <w:proofErr w:type="spellEnd"/>
          </w:p>
        </w:tc>
        <w:tc>
          <w:tcPr>
            <w:tcW w:w="4536" w:type="dxa"/>
          </w:tcPr>
          <w:p w14:paraId="2069C46F" w14:textId="07050087" w:rsidR="002501A4" w:rsidRPr="00190D44" w:rsidRDefault="002501A4" w:rsidP="00190D44">
            <w:pPr>
              <w:pStyle w:val="Z2tabelatekst"/>
            </w:pPr>
            <w:r w:rsidRPr="00190D44">
              <w:t>Numer dokumentu pierwotnego, którego dotyczy korekta.</w:t>
            </w:r>
          </w:p>
        </w:tc>
        <w:tc>
          <w:tcPr>
            <w:tcW w:w="1701" w:type="dxa"/>
          </w:tcPr>
          <w:p w14:paraId="751F336C" w14:textId="77777777" w:rsidR="002501A4" w:rsidRPr="00190D44" w:rsidRDefault="002501A4" w:rsidP="00190D44">
            <w:pPr>
              <w:pStyle w:val="Z2tabelatekst"/>
            </w:pPr>
            <w:proofErr w:type="spellStart"/>
            <w:r w:rsidRPr="00190D44">
              <w:t>ZDocNo</w:t>
            </w:r>
            <w:proofErr w:type="spellEnd"/>
          </w:p>
          <w:p w14:paraId="14A1AA06" w14:textId="4904B59D" w:rsidR="00B32897" w:rsidRPr="00190D44" w:rsidRDefault="00B32897" w:rsidP="00190D44">
            <w:pPr>
              <w:pStyle w:val="Z2tabelatekst"/>
            </w:pPr>
            <w:r w:rsidRPr="00190D44">
              <w:t>Patrz reguła R4</w:t>
            </w:r>
          </w:p>
        </w:tc>
        <w:tc>
          <w:tcPr>
            <w:tcW w:w="1247" w:type="dxa"/>
          </w:tcPr>
          <w:p w14:paraId="19045789" w14:textId="77777777" w:rsidR="002501A4" w:rsidRPr="00190D44" w:rsidRDefault="002501A4" w:rsidP="00190D44">
            <w:pPr>
              <w:pStyle w:val="Z2tabelatekst"/>
            </w:pPr>
            <w:r w:rsidRPr="00190D44">
              <w:t>0..1</w:t>
            </w:r>
          </w:p>
        </w:tc>
      </w:tr>
      <w:tr w:rsidR="002501A4" w:rsidRPr="00190D44" w14:paraId="348B3328" w14:textId="77777777" w:rsidTr="00677AFA">
        <w:trPr>
          <w:trHeight w:val="213"/>
        </w:trPr>
        <w:tc>
          <w:tcPr>
            <w:tcW w:w="1980" w:type="dxa"/>
          </w:tcPr>
          <w:p w14:paraId="2B22CBCC" w14:textId="07703D7B" w:rsidR="002501A4" w:rsidRPr="00190D44" w:rsidRDefault="002501A4" w:rsidP="00190D44">
            <w:pPr>
              <w:pStyle w:val="Z2tabelatekst"/>
            </w:pPr>
            <w:proofErr w:type="spellStart"/>
            <w:r w:rsidRPr="00190D44">
              <w:t>justification</w:t>
            </w:r>
            <w:proofErr w:type="spellEnd"/>
          </w:p>
        </w:tc>
        <w:tc>
          <w:tcPr>
            <w:tcW w:w="4536" w:type="dxa"/>
          </w:tcPr>
          <w:p w14:paraId="70F10ABA" w14:textId="51E68DE0" w:rsidR="002501A4" w:rsidRPr="00190D44" w:rsidRDefault="002501A4" w:rsidP="00190D44">
            <w:pPr>
              <w:pStyle w:val="Z2tabelatekst"/>
            </w:pPr>
            <w:r w:rsidRPr="00190D44">
              <w:t>Pole tekstowe pozwalające na wprowadzenie informacji uzasadniającej korektę.</w:t>
            </w:r>
          </w:p>
        </w:tc>
        <w:tc>
          <w:tcPr>
            <w:tcW w:w="1701" w:type="dxa"/>
          </w:tcPr>
          <w:p w14:paraId="6A35758F" w14:textId="4F281B4A" w:rsidR="002501A4" w:rsidRPr="00190D44" w:rsidRDefault="002501A4" w:rsidP="00190D44">
            <w:pPr>
              <w:pStyle w:val="Z2tabelatekst"/>
            </w:pPr>
            <w:r w:rsidRPr="00190D44">
              <w:t>String(256)</w:t>
            </w:r>
          </w:p>
        </w:tc>
        <w:tc>
          <w:tcPr>
            <w:tcW w:w="1247" w:type="dxa"/>
          </w:tcPr>
          <w:p w14:paraId="1FEBCFAF" w14:textId="77777777" w:rsidR="002501A4" w:rsidRPr="00190D44" w:rsidRDefault="002501A4" w:rsidP="00190D44">
            <w:pPr>
              <w:pStyle w:val="Z2tabelatekst"/>
            </w:pPr>
            <w:r w:rsidRPr="00190D44">
              <w:t>0..1</w:t>
            </w:r>
          </w:p>
        </w:tc>
      </w:tr>
      <w:tr w:rsidR="002078DC" w:rsidRPr="00190D44" w14:paraId="24E5FA15" w14:textId="77777777" w:rsidTr="00677AFA">
        <w:trPr>
          <w:trHeight w:val="213"/>
        </w:trPr>
        <w:tc>
          <w:tcPr>
            <w:tcW w:w="1980" w:type="dxa"/>
          </w:tcPr>
          <w:p w14:paraId="2349EA4C" w14:textId="2F814C4E" w:rsidR="002078DC" w:rsidRPr="00190D44" w:rsidRDefault="002078DC" w:rsidP="00190D44">
            <w:pPr>
              <w:pStyle w:val="Z2tabelatekst"/>
            </w:pPr>
            <w:proofErr w:type="spellStart"/>
            <w:r w:rsidRPr="00190D44">
              <w:t>phoneNumber</w:t>
            </w:r>
            <w:proofErr w:type="spellEnd"/>
          </w:p>
        </w:tc>
        <w:tc>
          <w:tcPr>
            <w:tcW w:w="4536" w:type="dxa"/>
          </w:tcPr>
          <w:p w14:paraId="65AE254C" w14:textId="06986677" w:rsidR="002078DC" w:rsidRPr="00190D44" w:rsidRDefault="002078DC" w:rsidP="00190D44">
            <w:pPr>
              <w:pStyle w:val="Z2tabelatekst"/>
            </w:pPr>
            <w:r w:rsidRPr="00190D44">
              <w:t>Pole tekstowe pozwalające na wprowadzenie Numeru telefonu podatnika.</w:t>
            </w:r>
          </w:p>
        </w:tc>
        <w:tc>
          <w:tcPr>
            <w:tcW w:w="1701" w:type="dxa"/>
          </w:tcPr>
          <w:p w14:paraId="64D9BD95" w14:textId="1B77ED68" w:rsidR="002078DC" w:rsidRPr="00190D44" w:rsidRDefault="002078DC" w:rsidP="00190D44">
            <w:pPr>
              <w:pStyle w:val="Z2tabelatekst"/>
            </w:pPr>
            <w:r w:rsidRPr="00190D44">
              <w:t>String(256)</w:t>
            </w:r>
          </w:p>
        </w:tc>
        <w:tc>
          <w:tcPr>
            <w:tcW w:w="1247" w:type="dxa"/>
          </w:tcPr>
          <w:p w14:paraId="104AE954" w14:textId="183DCE28" w:rsidR="002078DC" w:rsidRPr="00190D44" w:rsidRDefault="002078DC" w:rsidP="00190D44">
            <w:pPr>
              <w:pStyle w:val="Z2tabelatekst"/>
            </w:pPr>
            <w:r w:rsidRPr="00190D44">
              <w:t>0..1</w:t>
            </w:r>
          </w:p>
        </w:tc>
      </w:tr>
      <w:tr w:rsidR="002501A4" w:rsidRPr="00190D44" w14:paraId="29007C08" w14:textId="77777777" w:rsidTr="00677AFA">
        <w:trPr>
          <w:trHeight w:val="213"/>
        </w:trPr>
        <w:tc>
          <w:tcPr>
            <w:tcW w:w="1980" w:type="dxa"/>
          </w:tcPr>
          <w:p w14:paraId="5CBBDEDA" w14:textId="77777777" w:rsidR="002501A4" w:rsidRPr="00190D44" w:rsidRDefault="002501A4" w:rsidP="00190D44">
            <w:pPr>
              <w:pStyle w:val="Z2tabelatekst"/>
            </w:pPr>
            <w:proofErr w:type="spellStart"/>
            <w:r w:rsidRPr="00190D44">
              <w:t>selfRef</w:t>
            </w:r>
            <w:proofErr w:type="spellEnd"/>
          </w:p>
        </w:tc>
        <w:tc>
          <w:tcPr>
            <w:tcW w:w="4536" w:type="dxa"/>
          </w:tcPr>
          <w:p w14:paraId="2E613753" w14:textId="77777777" w:rsidR="002501A4" w:rsidRPr="00190D44" w:rsidRDefault="002501A4" w:rsidP="00190D44">
            <w:pPr>
              <w:pStyle w:val="Z2tabelatekst"/>
            </w:pPr>
            <w:r w:rsidRPr="00190D44">
              <w:t>Numer własny komunikatu</w:t>
            </w:r>
          </w:p>
        </w:tc>
        <w:tc>
          <w:tcPr>
            <w:tcW w:w="1701" w:type="dxa"/>
          </w:tcPr>
          <w:p w14:paraId="629434BB" w14:textId="77777777" w:rsidR="002501A4" w:rsidRPr="00190D44" w:rsidRDefault="002501A4" w:rsidP="00190D44">
            <w:pPr>
              <w:pStyle w:val="Z2tabelatekst"/>
            </w:pPr>
            <w:proofErr w:type="spellStart"/>
            <w:r w:rsidRPr="00190D44">
              <w:t>ZSelfRef</w:t>
            </w:r>
            <w:proofErr w:type="spellEnd"/>
          </w:p>
        </w:tc>
        <w:tc>
          <w:tcPr>
            <w:tcW w:w="1247" w:type="dxa"/>
          </w:tcPr>
          <w:p w14:paraId="6AB7D202" w14:textId="38EE6D4A" w:rsidR="002501A4" w:rsidRPr="00190D44" w:rsidRDefault="002501A4" w:rsidP="00190D44">
            <w:pPr>
              <w:pStyle w:val="Z2tabelatekst"/>
            </w:pPr>
            <w:r w:rsidRPr="00190D44">
              <w:t>1..1</w:t>
            </w:r>
          </w:p>
        </w:tc>
      </w:tr>
    </w:tbl>
    <w:p w14:paraId="4A82F693" w14:textId="77777777" w:rsidR="00300CC1" w:rsidRPr="00190D44" w:rsidRDefault="00300CC1" w:rsidP="00190D44">
      <w:pPr>
        <w:pStyle w:val="Z2PodpisRysunkuTabeli"/>
        <w:rPr>
          <w:rFonts w:cs="Open Sans"/>
        </w:rPr>
      </w:pPr>
      <w:bookmarkStart w:id="99" w:name="_Toc87135309"/>
      <w:bookmarkStart w:id="100" w:name="_Toc88603038"/>
      <w:bookmarkStart w:id="101" w:name="_Toc88939778"/>
      <w:bookmarkStart w:id="102" w:name="_Toc93140895"/>
      <w:bookmarkStart w:id="103" w:name="_Toc94463053"/>
      <w:bookmarkStart w:id="104" w:name="_Toc97503856"/>
      <w:bookmarkStart w:id="105" w:name="_Toc101451127"/>
      <w:bookmarkStart w:id="106" w:name="_Toc102490930"/>
      <w:bookmarkStart w:id="107" w:name="_Hlk82975798"/>
      <w:r w:rsidRPr="00190D44">
        <w:rPr>
          <w:rFonts w:cs="Open Sans"/>
        </w:rPr>
        <w:t xml:space="preserve">Rysunek </w:t>
      </w:r>
      <w:r w:rsidRPr="00190D44">
        <w:rPr>
          <w:rFonts w:cs="Open Sans"/>
        </w:rPr>
        <w:fldChar w:fldCharType="begin"/>
      </w:r>
      <w:r w:rsidRPr="00190D44">
        <w:rPr>
          <w:rFonts w:cs="Open Sans"/>
        </w:rPr>
        <w:instrText xml:space="preserve"> SEQ Rysunek \* ARABIC </w:instrText>
      </w:r>
      <w:r w:rsidRPr="00190D44">
        <w:rPr>
          <w:rFonts w:cs="Open Sans"/>
        </w:rPr>
        <w:fldChar w:fldCharType="separate"/>
      </w:r>
      <w:r w:rsidRPr="00190D44">
        <w:rPr>
          <w:rFonts w:cs="Open Sans"/>
        </w:rPr>
        <w:t>2</w:t>
      </w:r>
      <w:r w:rsidRPr="00190D44">
        <w:rPr>
          <w:rFonts w:cs="Open Sans"/>
        </w:rPr>
        <w:fldChar w:fldCharType="end"/>
      </w:r>
      <w:r w:rsidRPr="00190D44">
        <w:rPr>
          <w:rFonts w:cs="Open Sans"/>
        </w:rPr>
        <w:t>. Struktura &lt;</w:t>
      </w:r>
      <w:proofErr w:type="spellStart"/>
      <w:r w:rsidRPr="00190D44">
        <w:rPr>
          <w:rFonts w:cs="Open Sans"/>
        </w:rPr>
        <w:t>HeaderType</w:t>
      </w:r>
      <w:proofErr w:type="spellEnd"/>
      <w:r w:rsidRPr="00190D44">
        <w:rPr>
          <w:rFonts w:cs="Open Sans"/>
        </w:rPr>
        <w:t xml:space="preserve">&gt;, nagłówka </w:t>
      </w:r>
      <w:bookmarkEnd w:id="99"/>
      <w:bookmarkEnd w:id="100"/>
      <w:bookmarkEnd w:id="101"/>
      <w:bookmarkEnd w:id="102"/>
      <w:bookmarkEnd w:id="103"/>
      <w:bookmarkEnd w:id="104"/>
      <w:r w:rsidRPr="00190D44">
        <w:rPr>
          <w:rFonts w:cs="Open Sans"/>
        </w:rPr>
        <w:t>dokumentu WZBPL</w:t>
      </w:r>
      <w:bookmarkEnd w:id="105"/>
      <w:bookmarkEnd w:id="106"/>
    </w:p>
    <w:bookmarkEnd w:id="107"/>
    <w:p w14:paraId="5A78EB1E" w14:textId="7CC89C19" w:rsidR="0044526A" w:rsidRPr="00190D44" w:rsidRDefault="00956DFC" w:rsidP="00190D44">
      <w:pPr>
        <w:rPr>
          <w:rFonts w:cs="Open Sans"/>
        </w:rPr>
      </w:pPr>
      <w:r w:rsidRPr="00190D44">
        <w:rPr>
          <w:rFonts w:cs="Open Sans"/>
          <w:noProof/>
        </w:rPr>
        <w:drawing>
          <wp:inline distT="0" distB="0" distL="0" distR="0" wp14:anchorId="730D17DF" wp14:editId="349766A1">
            <wp:extent cx="5212080" cy="5455920"/>
            <wp:effectExtent l="19050" t="19050" r="26670" b="11430"/>
            <wp:docPr id="2" name="Obraz 2" descr="Rysunek przedstawia strukturę  &lt;HeaderType&gt;, nagłówka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 strukturę  &lt;HeaderType&gt;, nagłówka dokumentu WZBP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12080" cy="5455920"/>
                    </a:xfrm>
                    <a:prstGeom prst="rect">
                      <a:avLst/>
                    </a:prstGeom>
                    <a:noFill/>
                    <a:ln>
                      <a:solidFill>
                        <a:schemeClr val="tx1"/>
                      </a:solidFill>
                    </a:ln>
                  </pic:spPr>
                </pic:pic>
              </a:graphicData>
            </a:graphic>
          </wp:inline>
        </w:drawing>
      </w:r>
    </w:p>
    <w:p w14:paraId="0208AB31" w14:textId="1D3A50B4" w:rsidR="007F6C71" w:rsidRPr="00190D44" w:rsidRDefault="007F6C71" w:rsidP="00190D44">
      <w:pPr>
        <w:pStyle w:val="Z2PodpisRysunkuTabeli"/>
        <w:rPr>
          <w:rFonts w:cs="Open Sans"/>
        </w:rPr>
      </w:pPr>
      <w:bookmarkStart w:id="108" w:name="_Toc97548292"/>
      <w:bookmarkStart w:id="109" w:name="_Toc180668470"/>
      <w:r w:rsidRPr="00190D44">
        <w:rPr>
          <w:rFonts w:cs="Open Sans"/>
        </w:rPr>
        <w:lastRenderedPageBreak/>
        <w:t xml:space="preserve">Tabela </w:t>
      </w:r>
      <w:r w:rsidRPr="00190D44">
        <w:rPr>
          <w:rFonts w:cs="Open Sans"/>
        </w:rPr>
        <w:fldChar w:fldCharType="begin"/>
      </w:r>
      <w:r w:rsidRPr="00190D44">
        <w:rPr>
          <w:rFonts w:cs="Open Sans"/>
        </w:rPr>
        <w:instrText xml:space="preserve"> SEQ Tabela \* ARABIC </w:instrText>
      </w:r>
      <w:r w:rsidRPr="00190D44">
        <w:rPr>
          <w:rFonts w:cs="Open Sans"/>
        </w:rPr>
        <w:fldChar w:fldCharType="separate"/>
      </w:r>
      <w:r w:rsidR="00A51BB5" w:rsidRPr="00190D44">
        <w:rPr>
          <w:rFonts w:cs="Open Sans"/>
        </w:rPr>
        <w:t>12</w:t>
      </w:r>
      <w:r w:rsidRPr="00190D44">
        <w:rPr>
          <w:rFonts w:cs="Open Sans"/>
        </w:rPr>
        <w:fldChar w:fldCharType="end"/>
      </w:r>
      <w:r w:rsidRPr="00190D44">
        <w:rPr>
          <w:rFonts w:cs="Open Sans"/>
        </w:rPr>
        <w:t xml:space="preserve">. Struktura &lt; </w:t>
      </w:r>
      <w:proofErr w:type="spellStart"/>
      <w:r w:rsidRPr="00190D44">
        <w:rPr>
          <w:rFonts w:cs="Open Sans"/>
        </w:rPr>
        <w:t>stampsType</w:t>
      </w:r>
      <w:proofErr w:type="spellEnd"/>
      <w:r w:rsidRPr="00190D44">
        <w:rPr>
          <w:rFonts w:cs="Open Sans"/>
        </w:rPr>
        <w:t xml:space="preserve"> &gt;, Lista banderol</w:t>
      </w:r>
      <w:bookmarkEnd w:id="108"/>
      <w:r w:rsidRPr="00190D44">
        <w:rPr>
          <w:rFonts w:cs="Open Sans"/>
        </w:rPr>
        <w:t xml:space="preserve"> dokumentu WZBPL</w:t>
      </w:r>
      <w:bookmarkEnd w:id="109"/>
    </w:p>
    <w:tbl>
      <w:tblPr>
        <w:tblStyle w:val="Tabela-Siatka"/>
        <w:tblW w:w="9457" w:type="dxa"/>
        <w:tblLayout w:type="fixed"/>
        <w:tblLook w:val="01E0" w:firstRow="1" w:lastRow="1" w:firstColumn="1" w:lastColumn="1" w:noHBand="0" w:noVBand="0"/>
      </w:tblPr>
      <w:tblGrid>
        <w:gridCol w:w="1794"/>
        <w:gridCol w:w="3446"/>
        <w:gridCol w:w="2977"/>
        <w:gridCol w:w="1240"/>
      </w:tblGrid>
      <w:tr w:rsidR="00E96ADC" w:rsidRPr="00190D44" w14:paraId="529DD7CF" w14:textId="77777777" w:rsidTr="00190D44">
        <w:trPr>
          <w:trHeight w:val="47"/>
          <w:tblHeader/>
        </w:trPr>
        <w:tc>
          <w:tcPr>
            <w:tcW w:w="1794" w:type="dxa"/>
            <w:shd w:val="clear" w:color="auto" w:fill="D9D9D9" w:themeFill="background1" w:themeFillShade="D9"/>
          </w:tcPr>
          <w:p w14:paraId="22C24A61" w14:textId="77777777" w:rsidR="003F39ED" w:rsidRPr="00190D44" w:rsidRDefault="003F39ED" w:rsidP="00190D44">
            <w:pPr>
              <w:pStyle w:val="Z2Nagwektabeli"/>
              <w:rPr>
                <w:rFonts w:ascii="Lato" w:hAnsi="Lato" w:cs="Open Sans"/>
                <w:szCs w:val="18"/>
              </w:rPr>
            </w:pPr>
            <w:r w:rsidRPr="00190D44">
              <w:rPr>
                <w:rFonts w:ascii="Lato" w:hAnsi="Lato" w:cs="Open Sans"/>
                <w:szCs w:val="18"/>
              </w:rPr>
              <w:t xml:space="preserve">Nazwa </w:t>
            </w:r>
          </w:p>
        </w:tc>
        <w:tc>
          <w:tcPr>
            <w:tcW w:w="3446" w:type="dxa"/>
            <w:shd w:val="clear" w:color="auto" w:fill="D9D9D9" w:themeFill="background1" w:themeFillShade="D9"/>
          </w:tcPr>
          <w:p w14:paraId="12AC4036" w14:textId="77777777" w:rsidR="003F39ED" w:rsidRPr="00190D44" w:rsidRDefault="003F39ED" w:rsidP="00190D44">
            <w:pPr>
              <w:pStyle w:val="Z2Nagwektabeli"/>
              <w:rPr>
                <w:rFonts w:ascii="Lato" w:hAnsi="Lato" w:cs="Open Sans"/>
                <w:szCs w:val="18"/>
              </w:rPr>
            </w:pPr>
            <w:r w:rsidRPr="00190D44">
              <w:rPr>
                <w:rFonts w:ascii="Lato" w:hAnsi="Lato" w:cs="Open Sans"/>
                <w:szCs w:val="18"/>
              </w:rPr>
              <w:t>Opis</w:t>
            </w:r>
          </w:p>
        </w:tc>
        <w:tc>
          <w:tcPr>
            <w:tcW w:w="2977" w:type="dxa"/>
            <w:shd w:val="clear" w:color="auto" w:fill="D9D9D9" w:themeFill="background1" w:themeFillShade="D9"/>
          </w:tcPr>
          <w:p w14:paraId="75280A57" w14:textId="77777777" w:rsidR="003F39ED" w:rsidRPr="00190D44" w:rsidRDefault="003F39ED" w:rsidP="00190D44">
            <w:pPr>
              <w:pStyle w:val="Z2Nagwektabeli"/>
              <w:rPr>
                <w:rFonts w:ascii="Lato" w:hAnsi="Lato" w:cs="Open Sans"/>
                <w:szCs w:val="18"/>
              </w:rPr>
            </w:pPr>
            <w:r w:rsidRPr="00190D44">
              <w:rPr>
                <w:rFonts w:ascii="Lato" w:hAnsi="Lato" w:cs="Open Sans"/>
                <w:szCs w:val="18"/>
              </w:rPr>
              <w:t>Typ</w:t>
            </w:r>
          </w:p>
        </w:tc>
        <w:tc>
          <w:tcPr>
            <w:tcW w:w="1240" w:type="dxa"/>
            <w:shd w:val="clear" w:color="auto" w:fill="D9D9D9" w:themeFill="background1" w:themeFillShade="D9"/>
          </w:tcPr>
          <w:p w14:paraId="1C21AAB0" w14:textId="77777777" w:rsidR="003F39ED" w:rsidRPr="00190D44" w:rsidRDefault="003F39ED" w:rsidP="00190D44">
            <w:pPr>
              <w:pStyle w:val="Z2Nagwektabeli"/>
              <w:rPr>
                <w:rFonts w:ascii="Lato" w:hAnsi="Lato" w:cs="Open Sans"/>
                <w:szCs w:val="18"/>
              </w:rPr>
            </w:pPr>
            <w:r w:rsidRPr="00190D44">
              <w:rPr>
                <w:rFonts w:ascii="Lato" w:hAnsi="Lato" w:cs="Open Sans"/>
                <w:szCs w:val="18"/>
              </w:rPr>
              <w:t>Liczebność</w:t>
            </w:r>
          </w:p>
        </w:tc>
      </w:tr>
      <w:tr w:rsidR="00DA5BB9" w:rsidRPr="00190D44" w14:paraId="563309FA" w14:textId="77777777" w:rsidTr="00752FD0">
        <w:trPr>
          <w:trHeight w:val="213"/>
        </w:trPr>
        <w:tc>
          <w:tcPr>
            <w:tcW w:w="1794" w:type="dxa"/>
          </w:tcPr>
          <w:p w14:paraId="61D8B9BC" w14:textId="77777777" w:rsidR="00DA5BB9" w:rsidRPr="00190D44" w:rsidRDefault="00DA5BB9" w:rsidP="00190D44">
            <w:pPr>
              <w:pStyle w:val="Z2tabelatekst"/>
            </w:pPr>
            <w:proofErr w:type="spellStart"/>
            <w:r w:rsidRPr="00190D44">
              <w:t>stamp</w:t>
            </w:r>
            <w:proofErr w:type="spellEnd"/>
          </w:p>
        </w:tc>
        <w:tc>
          <w:tcPr>
            <w:tcW w:w="3446" w:type="dxa"/>
          </w:tcPr>
          <w:p w14:paraId="525A5E20" w14:textId="77777777" w:rsidR="00DA5BB9" w:rsidRPr="00190D44" w:rsidRDefault="00DA5BB9" w:rsidP="00190D44">
            <w:pPr>
              <w:pStyle w:val="Z2tabelatekst"/>
            </w:pPr>
            <w:r w:rsidRPr="00190D44">
              <w:t>Banderola</w:t>
            </w:r>
          </w:p>
        </w:tc>
        <w:tc>
          <w:tcPr>
            <w:tcW w:w="2977" w:type="dxa"/>
          </w:tcPr>
          <w:p w14:paraId="6FD9E2FD" w14:textId="22667174" w:rsidR="00DA5BB9" w:rsidRPr="00A1252D" w:rsidRDefault="00A1252D" w:rsidP="00A1252D">
            <w:pPr>
              <w:rPr>
                <w:sz w:val="20"/>
                <w:szCs w:val="28"/>
              </w:rPr>
            </w:pPr>
            <w:proofErr w:type="spellStart"/>
            <w:r w:rsidRPr="00A1252D">
              <w:rPr>
                <w:sz w:val="20"/>
                <w:szCs w:val="28"/>
              </w:rPr>
              <w:t>stampType</w:t>
            </w:r>
            <w:proofErr w:type="spellEnd"/>
          </w:p>
        </w:tc>
        <w:tc>
          <w:tcPr>
            <w:tcW w:w="1240" w:type="dxa"/>
          </w:tcPr>
          <w:p w14:paraId="14E5FD4C" w14:textId="05A875B8" w:rsidR="00DA5BB9" w:rsidRPr="00190D44" w:rsidRDefault="00DA5BB9" w:rsidP="00190D44">
            <w:pPr>
              <w:pStyle w:val="Z2tabelatekst"/>
            </w:pPr>
            <w:r w:rsidRPr="00190D44">
              <w:t>1..99</w:t>
            </w:r>
          </w:p>
        </w:tc>
      </w:tr>
      <w:tr w:rsidR="00DA5BB9" w:rsidRPr="00190D44" w14:paraId="2110796B" w14:textId="77777777" w:rsidTr="00752FD0">
        <w:trPr>
          <w:trHeight w:val="213"/>
        </w:trPr>
        <w:tc>
          <w:tcPr>
            <w:tcW w:w="1794" w:type="dxa"/>
          </w:tcPr>
          <w:p w14:paraId="0927CEAD" w14:textId="77777777" w:rsidR="00DA5BB9" w:rsidRPr="00190D44" w:rsidRDefault="00DA5BB9" w:rsidP="00190D44">
            <w:pPr>
              <w:pStyle w:val="Z2tabelatekst"/>
            </w:pPr>
            <w:proofErr w:type="spellStart"/>
            <w:r w:rsidRPr="00190D44">
              <w:t>typeOfStamp</w:t>
            </w:r>
            <w:proofErr w:type="spellEnd"/>
          </w:p>
        </w:tc>
        <w:tc>
          <w:tcPr>
            <w:tcW w:w="3446" w:type="dxa"/>
          </w:tcPr>
          <w:p w14:paraId="573066AA" w14:textId="77777777" w:rsidR="00DA5BB9" w:rsidRPr="00190D44" w:rsidRDefault="00DA5BB9" w:rsidP="00190D44">
            <w:pPr>
              <w:pStyle w:val="Z2tabelatekst"/>
            </w:pPr>
            <w:r w:rsidRPr="00190D44">
              <w:t>Rodzaj banderoli (kod)</w:t>
            </w:r>
          </w:p>
        </w:tc>
        <w:tc>
          <w:tcPr>
            <w:tcW w:w="2977" w:type="dxa"/>
          </w:tcPr>
          <w:p w14:paraId="3A748FBD" w14:textId="3084A107" w:rsidR="00DA5BB9" w:rsidRPr="00190D44" w:rsidRDefault="00DA5BB9" w:rsidP="00190D44">
            <w:pPr>
              <w:pStyle w:val="Z2tabelatekst"/>
            </w:pPr>
            <w:r w:rsidRPr="00190D44">
              <w:t>String(3)</w:t>
            </w:r>
          </w:p>
          <w:p w14:paraId="71AD47E4" w14:textId="3172D59C" w:rsidR="00DA5BB9" w:rsidRPr="00190D44" w:rsidRDefault="00DA5BB9" w:rsidP="00190D44">
            <w:pPr>
              <w:pStyle w:val="Z2tabelatekst"/>
            </w:pPr>
            <w:r w:rsidRPr="00190D44">
              <w:t xml:space="preserve">odpowiadający w słowniku 3020 (https://puesc.gov.pl/seap_pdr_extimpl/slowniki/3020) wartości pola </w:t>
            </w:r>
            <w:proofErr w:type="spellStart"/>
            <w:r w:rsidRPr="00190D44">
              <w:t>typeOfStamp</w:t>
            </w:r>
            <w:proofErr w:type="spellEnd"/>
          </w:p>
        </w:tc>
        <w:tc>
          <w:tcPr>
            <w:tcW w:w="1240" w:type="dxa"/>
          </w:tcPr>
          <w:p w14:paraId="1FABE8D8" w14:textId="77777777" w:rsidR="00DA5BB9" w:rsidRPr="00190D44" w:rsidRDefault="00DA5BB9" w:rsidP="00190D44">
            <w:pPr>
              <w:pStyle w:val="Z2tabelatekst"/>
            </w:pPr>
            <w:r w:rsidRPr="00190D44">
              <w:t>1..1</w:t>
            </w:r>
          </w:p>
        </w:tc>
      </w:tr>
      <w:tr w:rsidR="00DA5BB9" w:rsidRPr="00190D44" w14:paraId="446BB983" w14:textId="77777777" w:rsidTr="00752FD0">
        <w:trPr>
          <w:trHeight w:val="213"/>
        </w:trPr>
        <w:tc>
          <w:tcPr>
            <w:tcW w:w="1794" w:type="dxa"/>
          </w:tcPr>
          <w:p w14:paraId="510DDDFD" w14:textId="03A8CE74" w:rsidR="00DA5BB9" w:rsidRPr="00190D44" w:rsidRDefault="00DA5BB9" w:rsidP="00190D44">
            <w:pPr>
              <w:pStyle w:val="Z2tabelatekst"/>
            </w:pPr>
            <w:bookmarkStart w:id="110" w:name="typeOfStamp"/>
            <w:proofErr w:type="spellStart"/>
            <w:r w:rsidRPr="00190D44">
              <w:t>typeOfStamp</w:t>
            </w:r>
            <w:bookmarkEnd w:id="110"/>
            <w:r w:rsidRPr="00190D44">
              <w:t>Name</w:t>
            </w:r>
            <w:proofErr w:type="spellEnd"/>
          </w:p>
        </w:tc>
        <w:tc>
          <w:tcPr>
            <w:tcW w:w="3446" w:type="dxa"/>
          </w:tcPr>
          <w:p w14:paraId="1C0A1B5D" w14:textId="77777777" w:rsidR="00DA5BB9" w:rsidRPr="00190D44" w:rsidRDefault="00DA5BB9" w:rsidP="00190D44">
            <w:pPr>
              <w:pStyle w:val="Z2tabelatekst"/>
            </w:pPr>
            <w:r w:rsidRPr="00190D44">
              <w:t>Rodzaj banderoli (nazwa własna)</w:t>
            </w:r>
          </w:p>
        </w:tc>
        <w:tc>
          <w:tcPr>
            <w:tcW w:w="2977" w:type="dxa"/>
          </w:tcPr>
          <w:p w14:paraId="1D57D7B9" w14:textId="77777777" w:rsidR="00DA5BB9" w:rsidRPr="00190D44" w:rsidRDefault="00DA5BB9" w:rsidP="00190D44">
            <w:pPr>
              <w:pStyle w:val="Z2tabelatekst"/>
            </w:pPr>
            <w:r w:rsidRPr="00190D44">
              <w:t xml:space="preserve">String. </w:t>
            </w:r>
          </w:p>
          <w:p w14:paraId="4AC87A34" w14:textId="563A8046" w:rsidR="00DA5BB9" w:rsidRPr="00190D44" w:rsidRDefault="00DA5BB9" w:rsidP="00190D44">
            <w:pPr>
              <w:pStyle w:val="Z2tabelatekst"/>
            </w:pPr>
            <w:r w:rsidRPr="00190D44">
              <w:t>Zgodny ze słownikiem 3020:</w:t>
            </w:r>
          </w:p>
          <w:p w14:paraId="41B692E4" w14:textId="59E029D6" w:rsidR="00DA5BB9" w:rsidRPr="00190D44" w:rsidRDefault="00DA5BB9" w:rsidP="00190D44">
            <w:pPr>
              <w:pStyle w:val="Z2tabelatekst"/>
            </w:pPr>
            <w:r w:rsidRPr="00190D44">
              <w:t>https://puesc.gov.pl/seap_pdr_extimpl/slowniki/3020</w:t>
            </w:r>
          </w:p>
        </w:tc>
        <w:tc>
          <w:tcPr>
            <w:tcW w:w="1240" w:type="dxa"/>
          </w:tcPr>
          <w:p w14:paraId="142E0468" w14:textId="77777777" w:rsidR="00DA5BB9" w:rsidRPr="00190D44" w:rsidRDefault="00DA5BB9" w:rsidP="00190D44">
            <w:pPr>
              <w:pStyle w:val="Z2tabelatekst"/>
            </w:pPr>
            <w:r w:rsidRPr="00190D44">
              <w:t>1..1</w:t>
            </w:r>
          </w:p>
        </w:tc>
      </w:tr>
      <w:tr w:rsidR="00DA5BB9" w:rsidRPr="00190D44" w14:paraId="520DE1F9" w14:textId="77777777" w:rsidTr="00752FD0">
        <w:trPr>
          <w:trHeight w:val="213"/>
        </w:trPr>
        <w:tc>
          <w:tcPr>
            <w:tcW w:w="1794" w:type="dxa"/>
          </w:tcPr>
          <w:p w14:paraId="01E81C6C" w14:textId="77777777" w:rsidR="00DA5BB9" w:rsidRPr="00190D44" w:rsidRDefault="00DA5BB9" w:rsidP="00190D44">
            <w:pPr>
              <w:pStyle w:val="Z2tabelatekst"/>
            </w:pPr>
            <w:proofErr w:type="spellStart"/>
            <w:r w:rsidRPr="00190D44">
              <w:t>onGoods</w:t>
            </w:r>
            <w:proofErr w:type="spellEnd"/>
          </w:p>
        </w:tc>
        <w:tc>
          <w:tcPr>
            <w:tcW w:w="3446" w:type="dxa"/>
          </w:tcPr>
          <w:p w14:paraId="409717ED" w14:textId="77777777" w:rsidR="00DA5BB9" w:rsidRPr="00190D44" w:rsidRDefault="00DA5BB9" w:rsidP="00190D44">
            <w:pPr>
              <w:pStyle w:val="Z2tabelatekst"/>
            </w:pPr>
            <w:r w:rsidRPr="00190D44">
              <w:t>Nanoszone na wyroby (kod)</w:t>
            </w:r>
          </w:p>
        </w:tc>
        <w:tc>
          <w:tcPr>
            <w:tcW w:w="2977" w:type="dxa"/>
          </w:tcPr>
          <w:p w14:paraId="26475495" w14:textId="076C95E1" w:rsidR="00BF5192" w:rsidRPr="00190D44" w:rsidRDefault="00DA5BB9" w:rsidP="00190D44">
            <w:pPr>
              <w:pStyle w:val="Z2tabelatekst"/>
            </w:pPr>
            <w:r w:rsidRPr="00190D44">
              <w:t>String(3)</w:t>
            </w:r>
          </w:p>
          <w:p w14:paraId="15EA6F54" w14:textId="54512CD8" w:rsidR="00DA5BB9" w:rsidRPr="00190D44" w:rsidRDefault="00DA5BB9" w:rsidP="00190D44">
            <w:pPr>
              <w:pStyle w:val="Z2tabelatekst"/>
            </w:pPr>
            <w:r w:rsidRPr="00190D44">
              <w:t>odpowiadający w słowniku 3020 (</w:t>
            </w:r>
            <w:hyperlink r:id="rId13" w:history="1">
              <w:r w:rsidRPr="00190D44">
                <w:t>https://puesc.gov.pl/seap_pdr_extimpl/slowniki/3020</w:t>
              </w:r>
            </w:hyperlink>
            <w:r w:rsidRPr="00190D44">
              <w:t xml:space="preserve">) wartości pola </w:t>
            </w:r>
            <w:proofErr w:type="spellStart"/>
            <w:r w:rsidRPr="00190D44">
              <w:t>onGoodsName</w:t>
            </w:r>
            <w:proofErr w:type="spellEnd"/>
            <w:r w:rsidR="001D1AEF" w:rsidRPr="00190D44">
              <w:t xml:space="preserve"> </w:t>
            </w:r>
          </w:p>
        </w:tc>
        <w:tc>
          <w:tcPr>
            <w:tcW w:w="1240" w:type="dxa"/>
          </w:tcPr>
          <w:p w14:paraId="5DBDB677" w14:textId="0DB2273E" w:rsidR="00DA5BB9" w:rsidRPr="00190D44" w:rsidRDefault="00DA5BB9" w:rsidP="00190D44">
            <w:pPr>
              <w:pStyle w:val="Z2tabelatekst"/>
            </w:pPr>
            <w:r w:rsidRPr="00190D44">
              <w:t>1..1</w:t>
            </w:r>
          </w:p>
        </w:tc>
      </w:tr>
      <w:tr w:rsidR="00DA5BB9" w:rsidRPr="00190D44" w14:paraId="6AAAF233" w14:textId="77777777" w:rsidTr="00752FD0">
        <w:trPr>
          <w:trHeight w:val="213"/>
        </w:trPr>
        <w:tc>
          <w:tcPr>
            <w:tcW w:w="1794" w:type="dxa"/>
          </w:tcPr>
          <w:p w14:paraId="72794857" w14:textId="015F8D47" w:rsidR="00DA5BB9" w:rsidRPr="00190D44" w:rsidRDefault="00DA5BB9" w:rsidP="00190D44">
            <w:pPr>
              <w:pStyle w:val="Z2tabelatekst"/>
            </w:pPr>
            <w:bookmarkStart w:id="111" w:name="onGoods"/>
            <w:proofErr w:type="spellStart"/>
            <w:r w:rsidRPr="00190D44">
              <w:t>onGoods</w:t>
            </w:r>
            <w:bookmarkEnd w:id="111"/>
            <w:r w:rsidRPr="00190D44">
              <w:t>Name</w:t>
            </w:r>
            <w:proofErr w:type="spellEnd"/>
          </w:p>
        </w:tc>
        <w:tc>
          <w:tcPr>
            <w:tcW w:w="3446" w:type="dxa"/>
          </w:tcPr>
          <w:p w14:paraId="31D93063" w14:textId="77777777" w:rsidR="00DA5BB9" w:rsidRPr="00190D44" w:rsidRDefault="00DA5BB9" w:rsidP="00190D44">
            <w:pPr>
              <w:pStyle w:val="Z2tabelatekst"/>
            </w:pPr>
            <w:r w:rsidRPr="00190D44">
              <w:t>Nanoszone na wyroby (nazwa własna)</w:t>
            </w:r>
          </w:p>
        </w:tc>
        <w:tc>
          <w:tcPr>
            <w:tcW w:w="2977" w:type="dxa"/>
          </w:tcPr>
          <w:p w14:paraId="10B27688" w14:textId="77777777" w:rsidR="00BF5192" w:rsidRPr="00190D44" w:rsidRDefault="00DA5BB9" w:rsidP="00190D44">
            <w:pPr>
              <w:pStyle w:val="Z2tabelatekst"/>
            </w:pPr>
            <w:r w:rsidRPr="00190D44">
              <w:t xml:space="preserve">String. </w:t>
            </w:r>
          </w:p>
          <w:p w14:paraId="74220653" w14:textId="1984A4C9" w:rsidR="00DA5BB9" w:rsidRPr="00190D44" w:rsidRDefault="00DA5BB9" w:rsidP="00190D44">
            <w:pPr>
              <w:pStyle w:val="Z2tabelatekst"/>
            </w:pPr>
            <w:r w:rsidRPr="00190D44">
              <w:t>Zgodny ze słownikiem 3020:</w:t>
            </w:r>
          </w:p>
          <w:p w14:paraId="0147F8F2" w14:textId="4ACCBF1D" w:rsidR="00DA5BB9" w:rsidRPr="00190D44" w:rsidRDefault="00DA5BB9" w:rsidP="00190D44">
            <w:pPr>
              <w:pStyle w:val="Z2tabelatekst"/>
            </w:pPr>
            <w:r w:rsidRPr="00190D44">
              <w:t>https://puesc.gov.pl/seap_pdr_extimpl/slowniki/3020</w:t>
            </w:r>
          </w:p>
        </w:tc>
        <w:tc>
          <w:tcPr>
            <w:tcW w:w="1240" w:type="dxa"/>
          </w:tcPr>
          <w:p w14:paraId="4126056D" w14:textId="4A304E31" w:rsidR="00DA5BB9" w:rsidRPr="00190D44" w:rsidRDefault="00BF5192" w:rsidP="00190D44">
            <w:pPr>
              <w:pStyle w:val="Z2tabelatekst"/>
            </w:pPr>
            <w:r w:rsidRPr="00190D44">
              <w:t>1</w:t>
            </w:r>
            <w:r w:rsidR="00DA5BB9" w:rsidRPr="00190D44">
              <w:t>..1</w:t>
            </w:r>
          </w:p>
        </w:tc>
      </w:tr>
      <w:tr w:rsidR="00DA5BB9" w:rsidRPr="00190D44" w14:paraId="1CB6E119" w14:textId="77777777" w:rsidTr="00752FD0">
        <w:trPr>
          <w:trHeight w:val="213"/>
        </w:trPr>
        <w:tc>
          <w:tcPr>
            <w:tcW w:w="1794" w:type="dxa"/>
          </w:tcPr>
          <w:p w14:paraId="072578B8" w14:textId="77777777" w:rsidR="00DA5BB9" w:rsidRPr="00190D44" w:rsidRDefault="00DA5BB9" w:rsidP="00190D44">
            <w:pPr>
              <w:pStyle w:val="Z2tabelatekst"/>
            </w:pPr>
            <w:proofErr w:type="spellStart"/>
            <w:r w:rsidRPr="00190D44">
              <w:t>goods</w:t>
            </w:r>
            <w:proofErr w:type="spellEnd"/>
          </w:p>
        </w:tc>
        <w:tc>
          <w:tcPr>
            <w:tcW w:w="3446" w:type="dxa"/>
          </w:tcPr>
          <w:p w14:paraId="4394CDC3" w14:textId="77777777" w:rsidR="00DA5BB9" w:rsidRPr="00190D44" w:rsidRDefault="00DA5BB9" w:rsidP="00190D44">
            <w:pPr>
              <w:pStyle w:val="Z2tabelatekst"/>
            </w:pPr>
            <w:r w:rsidRPr="00190D44">
              <w:t>Wyroby (kod)</w:t>
            </w:r>
          </w:p>
        </w:tc>
        <w:tc>
          <w:tcPr>
            <w:tcW w:w="2977" w:type="dxa"/>
          </w:tcPr>
          <w:p w14:paraId="6A0377FC" w14:textId="7395EECC" w:rsidR="00BF5192" w:rsidRPr="00190D44" w:rsidRDefault="00DA5BB9" w:rsidP="00190D44">
            <w:pPr>
              <w:pStyle w:val="Z2tabelatekst"/>
            </w:pPr>
            <w:r w:rsidRPr="00190D44">
              <w:t>String</w:t>
            </w:r>
            <w:r w:rsidR="00BF5192" w:rsidRPr="00190D44">
              <w:t>(3)</w:t>
            </w:r>
          </w:p>
          <w:p w14:paraId="143E3B6C" w14:textId="276C3C98" w:rsidR="00DA5BB9" w:rsidRPr="00190D44" w:rsidRDefault="00DA5BB9" w:rsidP="00190D44">
            <w:pPr>
              <w:pStyle w:val="Z2tabelatekst"/>
            </w:pPr>
            <w:r w:rsidRPr="00190D44">
              <w:t>odpowiadający w słowniku 3020 (</w:t>
            </w:r>
            <w:hyperlink r:id="rId14" w:history="1">
              <w:r w:rsidRPr="00190D44">
                <w:t>https://puesc.gov.pl/seap_pdr_extimpl/slowniki/3020</w:t>
              </w:r>
            </w:hyperlink>
            <w:r w:rsidRPr="00190D44">
              <w:t xml:space="preserve">) wartości pola </w:t>
            </w:r>
            <w:proofErr w:type="spellStart"/>
            <w:r w:rsidRPr="00190D44">
              <w:t>goodsName</w:t>
            </w:r>
            <w:proofErr w:type="spellEnd"/>
            <w:r w:rsidR="001D1AEF" w:rsidRPr="00190D44">
              <w:t xml:space="preserve"> </w:t>
            </w:r>
          </w:p>
        </w:tc>
        <w:tc>
          <w:tcPr>
            <w:tcW w:w="1240" w:type="dxa"/>
          </w:tcPr>
          <w:p w14:paraId="327A6664" w14:textId="0B0B1E5A" w:rsidR="00DA5BB9" w:rsidRPr="00190D44" w:rsidRDefault="00BF5192" w:rsidP="00190D44">
            <w:pPr>
              <w:pStyle w:val="Z2tabelatekst"/>
            </w:pPr>
            <w:r w:rsidRPr="00190D44">
              <w:t>1</w:t>
            </w:r>
            <w:r w:rsidR="00DA5BB9" w:rsidRPr="00190D44">
              <w:t>..1</w:t>
            </w:r>
          </w:p>
        </w:tc>
      </w:tr>
      <w:tr w:rsidR="00DA5BB9" w:rsidRPr="00190D44" w14:paraId="30B8F827" w14:textId="77777777" w:rsidTr="00752FD0">
        <w:trPr>
          <w:trHeight w:val="213"/>
        </w:trPr>
        <w:tc>
          <w:tcPr>
            <w:tcW w:w="1794" w:type="dxa"/>
          </w:tcPr>
          <w:p w14:paraId="4F266D8E" w14:textId="3AF1562D" w:rsidR="00DA5BB9" w:rsidRPr="00190D44" w:rsidRDefault="00DA5BB9" w:rsidP="00190D44">
            <w:pPr>
              <w:pStyle w:val="Z2tabelatekst"/>
            </w:pPr>
            <w:bookmarkStart w:id="112" w:name="goods"/>
            <w:proofErr w:type="spellStart"/>
            <w:r w:rsidRPr="00190D44">
              <w:t>goods</w:t>
            </w:r>
            <w:bookmarkEnd w:id="112"/>
            <w:r w:rsidRPr="00190D44">
              <w:t>Name</w:t>
            </w:r>
            <w:proofErr w:type="spellEnd"/>
          </w:p>
        </w:tc>
        <w:tc>
          <w:tcPr>
            <w:tcW w:w="3446" w:type="dxa"/>
          </w:tcPr>
          <w:p w14:paraId="1045B7F5" w14:textId="77777777" w:rsidR="00DA5BB9" w:rsidRPr="00190D44" w:rsidRDefault="00DA5BB9" w:rsidP="00190D44">
            <w:pPr>
              <w:pStyle w:val="Z2tabelatekst"/>
            </w:pPr>
            <w:r w:rsidRPr="00190D44">
              <w:t>Wyroby (nazwa własna)</w:t>
            </w:r>
          </w:p>
        </w:tc>
        <w:tc>
          <w:tcPr>
            <w:tcW w:w="2977" w:type="dxa"/>
          </w:tcPr>
          <w:p w14:paraId="158B1231" w14:textId="77777777" w:rsidR="00BF5192" w:rsidRPr="00190D44" w:rsidRDefault="00DA5BB9" w:rsidP="00190D44">
            <w:pPr>
              <w:pStyle w:val="Z2tabelatekst"/>
            </w:pPr>
            <w:r w:rsidRPr="00190D44">
              <w:t xml:space="preserve">String. </w:t>
            </w:r>
          </w:p>
          <w:p w14:paraId="5DAEDD89" w14:textId="221EE02E" w:rsidR="00DA5BB9" w:rsidRPr="00190D44" w:rsidRDefault="00DA5BB9" w:rsidP="00190D44">
            <w:pPr>
              <w:pStyle w:val="Z2tabelatekst"/>
            </w:pPr>
            <w:r w:rsidRPr="00190D44">
              <w:t>Zgodny ze słownikiem 3020:</w:t>
            </w:r>
          </w:p>
          <w:p w14:paraId="782FB109" w14:textId="60F327E9" w:rsidR="00DA5BB9" w:rsidRPr="00190D44" w:rsidRDefault="00DA5BB9" w:rsidP="00190D44">
            <w:pPr>
              <w:pStyle w:val="Z2tabelatekst"/>
            </w:pPr>
            <w:r w:rsidRPr="00190D44">
              <w:t>https://puesc.gov.pl/seap_pdr_extimpl/slowniki/3020</w:t>
            </w:r>
          </w:p>
        </w:tc>
        <w:tc>
          <w:tcPr>
            <w:tcW w:w="1240" w:type="dxa"/>
          </w:tcPr>
          <w:p w14:paraId="58A79982" w14:textId="17D9DBB4" w:rsidR="00DA5BB9" w:rsidRPr="00190D44" w:rsidRDefault="00BF5192" w:rsidP="00190D44">
            <w:pPr>
              <w:pStyle w:val="Z2tabelatekst"/>
            </w:pPr>
            <w:r w:rsidRPr="00190D44">
              <w:t>1</w:t>
            </w:r>
            <w:r w:rsidR="00DA5BB9" w:rsidRPr="00190D44">
              <w:t>..1</w:t>
            </w:r>
          </w:p>
        </w:tc>
      </w:tr>
    </w:tbl>
    <w:p w14:paraId="56039CCE" w14:textId="77777777" w:rsidR="00300CC1" w:rsidRPr="00190D44" w:rsidRDefault="00300CC1" w:rsidP="00190D44">
      <w:pPr>
        <w:rPr>
          <w:rFonts w:cs="Open Sans"/>
          <w:bCs/>
          <w:sz w:val="22"/>
          <w:szCs w:val="20"/>
        </w:rPr>
      </w:pPr>
      <w:bookmarkStart w:id="113" w:name="_Toc101451128"/>
      <w:bookmarkStart w:id="114" w:name="_Toc102490931"/>
      <w:r w:rsidRPr="00190D44">
        <w:rPr>
          <w:rFonts w:cs="Open Sans"/>
        </w:rPr>
        <w:br w:type="page"/>
      </w:r>
    </w:p>
    <w:p w14:paraId="516EB766" w14:textId="1F7E9415" w:rsidR="00300CC1" w:rsidRPr="00190D44" w:rsidRDefault="00300CC1" w:rsidP="00190D44">
      <w:pPr>
        <w:pStyle w:val="Z2PodpisRysunkuTabeli"/>
        <w:rPr>
          <w:rFonts w:cs="Open Sans"/>
        </w:rPr>
      </w:pPr>
      <w:r w:rsidRPr="00190D44">
        <w:rPr>
          <w:rFonts w:cs="Open Sans"/>
        </w:rPr>
        <w:lastRenderedPageBreak/>
        <w:t xml:space="preserve">Rysunek </w:t>
      </w:r>
      <w:r w:rsidRPr="00190D44">
        <w:rPr>
          <w:rFonts w:cs="Open Sans"/>
        </w:rPr>
        <w:fldChar w:fldCharType="begin"/>
      </w:r>
      <w:r w:rsidRPr="00190D44">
        <w:rPr>
          <w:rFonts w:cs="Open Sans"/>
        </w:rPr>
        <w:instrText xml:space="preserve"> SEQ Rysunek \* ARABIC </w:instrText>
      </w:r>
      <w:r w:rsidRPr="00190D44">
        <w:rPr>
          <w:rFonts w:cs="Open Sans"/>
        </w:rPr>
        <w:fldChar w:fldCharType="separate"/>
      </w:r>
      <w:r w:rsidRPr="00190D44">
        <w:rPr>
          <w:rFonts w:cs="Open Sans"/>
        </w:rPr>
        <w:t>3</w:t>
      </w:r>
      <w:r w:rsidRPr="00190D44">
        <w:rPr>
          <w:rFonts w:cs="Open Sans"/>
        </w:rPr>
        <w:fldChar w:fldCharType="end"/>
      </w:r>
      <w:r w:rsidRPr="00190D44">
        <w:rPr>
          <w:rFonts w:cs="Open Sans"/>
        </w:rPr>
        <w:t xml:space="preserve">. Struktura &lt; </w:t>
      </w:r>
      <w:proofErr w:type="spellStart"/>
      <w:r w:rsidRPr="00190D44">
        <w:rPr>
          <w:rFonts w:cs="Open Sans"/>
        </w:rPr>
        <w:t>stampsType</w:t>
      </w:r>
      <w:proofErr w:type="spellEnd"/>
      <w:r w:rsidRPr="00190D44">
        <w:rPr>
          <w:rFonts w:cs="Open Sans"/>
        </w:rPr>
        <w:t xml:space="preserve"> &gt;, Lista banderol dokumentu WZBPL</w:t>
      </w:r>
      <w:bookmarkEnd w:id="113"/>
      <w:bookmarkEnd w:id="114"/>
    </w:p>
    <w:p w14:paraId="6A6F7685" w14:textId="3B90BE26" w:rsidR="00657810" w:rsidRPr="00190D44" w:rsidRDefault="00657810" w:rsidP="00190D44">
      <w:pPr>
        <w:rPr>
          <w:rFonts w:cs="Open Sans"/>
        </w:rPr>
      </w:pPr>
      <w:r w:rsidRPr="00190D44">
        <w:rPr>
          <w:rFonts w:cs="Open Sans"/>
          <w:noProof/>
        </w:rPr>
        <w:drawing>
          <wp:inline distT="0" distB="0" distL="0" distR="0" wp14:anchorId="41984870" wp14:editId="1E7E1F73">
            <wp:extent cx="4808220" cy="4442460"/>
            <wp:effectExtent l="19050" t="19050" r="11430" b="15240"/>
            <wp:docPr id="4" name="Obraz 4" descr="Rysunek przedstawia strukturę  &lt; stampsType &gt;, Lista banderol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Rysunek przedstawia strukturę  &lt; stampsType &gt;, Lista banderol dokumentu WZBPL"/>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08220" cy="4442460"/>
                    </a:xfrm>
                    <a:prstGeom prst="rect">
                      <a:avLst/>
                    </a:prstGeom>
                    <a:noFill/>
                    <a:ln>
                      <a:solidFill>
                        <a:schemeClr val="tx1"/>
                      </a:solidFill>
                    </a:ln>
                  </pic:spPr>
                </pic:pic>
              </a:graphicData>
            </a:graphic>
          </wp:inline>
        </w:drawing>
      </w:r>
    </w:p>
    <w:p w14:paraId="2694F758" w14:textId="366E872B" w:rsidR="008E0F50" w:rsidRPr="00190D44" w:rsidRDefault="008E0F50" w:rsidP="00190D44">
      <w:pPr>
        <w:pStyle w:val="Z2PodpisRysunkuTabeli"/>
        <w:rPr>
          <w:rFonts w:cs="Open Sans"/>
        </w:rPr>
      </w:pPr>
      <w:bookmarkStart w:id="115" w:name="_Toc180668471"/>
      <w:r w:rsidRPr="00190D44">
        <w:rPr>
          <w:rFonts w:cs="Open Sans"/>
        </w:rPr>
        <w:t xml:space="preserve">Tabela </w:t>
      </w:r>
      <w:r w:rsidRPr="00190D44">
        <w:rPr>
          <w:rFonts w:cs="Open Sans"/>
        </w:rPr>
        <w:fldChar w:fldCharType="begin"/>
      </w:r>
      <w:r w:rsidRPr="00190D44">
        <w:rPr>
          <w:rFonts w:cs="Open Sans"/>
        </w:rPr>
        <w:instrText xml:space="preserve"> SEQ Tabela \* ARABIC </w:instrText>
      </w:r>
      <w:r w:rsidRPr="00190D44">
        <w:rPr>
          <w:rFonts w:cs="Open Sans"/>
        </w:rPr>
        <w:fldChar w:fldCharType="separate"/>
      </w:r>
      <w:r w:rsidR="00A51BB5" w:rsidRPr="00190D44">
        <w:rPr>
          <w:rFonts w:cs="Open Sans"/>
        </w:rPr>
        <w:t>13</w:t>
      </w:r>
      <w:r w:rsidRPr="00190D44">
        <w:rPr>
          <w:rFonts w:cs="Open Sans"/>
        </w:rPr>
        <w:fldChar w:fldCharType="end"/>
      </w:r>
      <w:r w:rsidRPr="00190D44">
        <w:rPr>
          <w:rFonts w:cs="Open Sans"/>
        </w:rPr>
        <w:t xml:space="preserve">. Struktura &lt; </w:t>
      </w:r>
      <w:proofErr w:type="spellStart"/>
      <w:r w:rsidRPr="00190D44">
        <w:rPr>
          <w:rFonts w:cs="Open Sans"/>
        </w:rPr>
        <w:t>stampType</w:t>
      </w:r>
      <w:proofErr w:type="spellEnd"/>
      <w:r w:rsidRPr="00190D44">
        <w:rPr>
          <w:rFonts w:cs="Open Sans"/>
        </w:rPr>
        <w:t xml:space="preserve"> &gt;, Banderola dokumentu WZBPL</w:t>
      </w:r>
      <w:bookmarkEnd w:id="115"/>
    </w:p>
    <w:tbl>
      <w:tblPr>
        <w:tblStyle w:val="Tabela-Siatka"/>
        <w:tblW w:w="9464" w:type="dxa"/>
        <w:tblLayout w:type="fixed"/>
        <w:tblLook w:val="01E0" w:firstRow="1" w:lastRow="1" w:firstColumn="1" w:lastColumn="1" w:noHBand="0" w:noVBand="0"/>
      </w:tblPr>
      <w:tblGrid>
        <w:gridCol w:w="1809"/>
        <w:gridCol w:w="3431"/>
        <w:gridCol w:w="2977"/>
        <w:gridCol w:w="1247"/>
      </w:tblGrid>
      <w:tr w:rsidR="00364FEC" w:rsidRPr="00190D44" w14:paraId="2876CE1F" w14:textId="77777777" w:rsidTr="00300CC1">
        <w:trPr>
          <w:trHeight w:val="213"/>
          <w:tblHeader/>
        </w:trPr>
        <w:tc>
          <w:tcPr>
            <w:tcW w:w="1809" w:type="dxa"/>
            <w:shd w:val="clear" w:color="auto" w:fill="D9D9D9" w:themeFill="background1" w:themeFillShade="D9"/>
          </w:tcPr>
          <w:p w14:paraId="14F0656B" w14:textId="77777777" w:rsidR="00364FEC" w:rsidRPr="00190D44" w:rsidRDefault="00364FEC" w:rsidP="00190D44">
            <w:pPr>
              <w:pStyle w:val="Z2Nagwektabeli"/>
              <w:rPr>
                <w:rFonts w:ascii="Lato" w:hAnsi="Lato" w:cs="Open Sans"/>
                <w:szCs w:val="18"/>
              </w:rPr>
            </w:pPr>
            <w:r w:rsidRPr="00190D44">
              <w:rPr>
                <w:rFonts w:ascii="Lato" w:hAnsi="Lato" w:cs="Open Sans"/>
                <w:szCs w:val="18"/>
              </w:rPr>
              <w:t xml:space="preserve">Nazwa </w:t>
            </w:r>
          </w:p>
        </w:tc>
        <w:tc>
          <w:tcPr>
            <w:tcW w:w="3431" w:type="dxa"/>
            <w:shd w:val="clear" w:color="auto" w:fill="D9D9D9" w:themeFill="background1" w:themeFillShade="D9"/>
          </w:tcPr>
          <w:p w14:paraId="656F7031" w14:textId="77777777" w:rsidR="00364FEC" w:rsidRPr="00190D44" w:rsidRDefault="00364FEC" w:rsidP="00190D44">
            <w:pPr>
              <w:pStyle w:val="Z2Nagwektabeli"/>
              <w:rPr>
                <w:rFonts w:ascii="Lato" w:hAnsi="Lato" w:cs="Open Sans"/>
                <w:szCs w:val="18"/>
              </w:rPr>
            </w:pPr>
            <w:r w:rsidRPr="00190D44">
              <w:rPr>
                <w:rFonts w:ascii="Lato" w:hAnsi="Lato" w:cs="Open Sans"/>
                <w:szCs w:val="18"/>
              </w:rPr>
              <w:t>Opis</w:t>
            </w:r>
          </w:p>
        </w:tc>
        <w:tc>
          <w:tcPr>
            <w:tcW w:w="2977" w:type="dxa"/>
            <w:shd w:val="clear" w:color="auto" w:fill="D9D9D9" w:themeFill="background1" w:themeFillShade="D9"/>
          </w:tcPr>
          <w:p w14:paraId="7F2FFC16" w14:textId="77777777" w:rsidR="00364FEC" w:rsidRPr="00190D44" w:rsidRDefault="00364FEC" w:rsidP="00190D44">
            <w:pPr>
              <w:pStyle w:val="Z2Nagwektabeli"/>
              <w:rPr>
                <w:rFonts w:ascii="Lato" w:hAnsi="Lato" w:cs="Open Sans"/>
                <w:szCs w:val="18"/>
              </w:rPr>
            </w:pPr>
            <w:r w:rsidRPr="00190D44">
              <w:rPr>
                <w:rFonts w:ascii="Lato" w:hAnsi="Lato" w:cs="Open Sans"/>
                <w:szCs w:val="18"/>
              </w:rPr>
              <w:t>Typ</w:t>
            </w:r>
          </w:p>
        </w:tc>
        <w:tc>
          <w:tcPr>
            <w:tcW w:w="1247" w:type="dxa"/>
            <w:shd w:val="clear" w:color="auto" w:fill="D9D9D9" w:themeFill="background1" w:themeFillShade="D9"/>
          </w:tcPr>
          <w:p w14:paraId="6EE6D498" w14:textId="77777777" w:rsidR="00364FEC" w:rsidRPr="00190D44" w:rsidRDefault="00364FEC" w:rsidP="00190D44">
            <w:pPr>
              <w:pStyle w:val="Z2Nagwektabeli"/>
              <w:rPr>
                <w:rFonts w:ascii="Lato" w:hAnsi="Lato" w:cs="Open Sans"/>
                <w:szCs w:val="18"/>
              </w:rPr>
            </w:pPr>
            <w:r w:rsidRPr="00190D44">
              <w:rPr>
                <w:rFonts w:ascii="Lato" w:hAnsi="Lato" w:cs="Open Sans"/>
                <w:szCs w:val="18"/>
              </w:rPr>
              <w:t>Liczebność</w:t>
            </w:r>
          </w:p>
        </w:tc>
      </w:tr>
      <w:tr w:rsidR="003A5CC7" w:rsidRPr="00190D44" w14:paraId="5CB0A709" w14:textId="77777777" w:rsidTr="00014BBE">
        <w:trPr>
          <w:trHeight w:val="213"/>
        </w:trPr>
        <w:tc>
          <w:tcPr>
            <w:tcW w:w="1809" w:type="dxa"/>
          </w:tcPr>
          <w:p w14:paraId="7114E897" w14:textId="77777777" w:rsidR="003A5CC7" w:rsidRPr="00190D44" w:rsidRDefault="003A5CC7" w:rsidP="00190D44">
            <w:pPr>
              <w:pStyle w:val="Z2tabelatekst"/>
            </w:pPr>
            <w:proofErr w:type="spellStart"/>
            <w:r w:rsidRPr="00190D44">
              <w:t>stampSymbol</w:t>
            </w:r>
            <w:proofErr w:type="spellEnd"/>
          </w:p>
        </w:tc>
        <w:tc>
          <w:tcPr>
            <w:tcW w:w="3431" w:type="dxa"/>
          </w:tcPr>
          <w:p w14:paraId="4A2BDCB2" w14:textId="77777777" w:rsidR="003A5CC7" w:rsidRPr="00190D44" w:rsidRDefault="003A5CC7" w:rsidP="00190D44">
            <w:pPr>
              <w:pStyle w:val="Z2tabelatekst"/>
            </w:pPr>
            <w:r w:rsidRPr="00190D44">
              <w:t>Numeryczny symbol banderoli (kod)</w:t>
            </w:r>
          </w:p>
        </w:tc>
        <w:tc>
          <w:tcPr>
            <w:tcW w:w="2977" w:type="dxa"/>
          </w:tcPr>
          <w:p w14:paraId="0FBE6B9D" w14:textId="78FF8AC8" w:rsidR="003A5CC7" w:rsidRPr="00190D44" w:rsidRDefault="003A5CC7" w:rsidP="00190D44">
            <w:pPr>
              <w:pStyle w:val="Z2tabelatekst"/>
            </w:pPr>
            <w:r w:rsidRPr="00190D44">
              <w:t>String(3)</w:t>
            </w:r>
          </w:p>
          <w:p w14:paraId="11B76BD7" w14:textId="57C02223" w:rsidR="00336A09" w:rsidRPr="00190D44" w:rsidRDefault="00336A09" w:rsidP="00190D44">
            <w:pPr>
              <w:pStyle w:val="Z2tabelatekst"/>
            </w:pPr>
            <w:r w:rsidRPr="00190D44">
              <w:t>Zgodny ze słownikiem 3020:</w:t>
            </w:r>
          </w:p>
          <w:p w14:paraId="2B406D77" w14:textId="4FAAA9AF" w:rsidR="001132B0" w:rsidRPr="00190D44" w:rsidRDefault="00336A09" w:rsidP="00190D44">
            <w:pPr>
              <w:pStyle w:val="Z2tabelatekst"/>
            </w:pPr>
            <w:r w:rsidRPr="00190D44">
              <w:t>https://puesc.gov.pl/seap_pdr_extimpl/slowniki/3020</w:t>
            </w:r>
            <w:r w:rsidR="001D1AEF" w:rsidRPr="00190D44">
              <w:t xml:space="preserve"> </w:t>
            </w:r>
          </w:p>
        </w:tc>
        <w:tc>
          <w:tcPr>
            <w:tcW w:w="1247" w:type="dxa"/>
          </w:tcPr>
          <w:p w14:paraId="61B44B11" w14:textId="77777777" w:rsidR="003A5CC7" w:rsidRPr="00190D44" w:rsidRDefault="003A5CC7" w:rsidP="00190D44">
            <w:pPr>
              <w:pStyle w:val="Z2tabelatekst"/>
            </w:pPr>
            <w:r w:rsidRPr="00190D44">
              <w:t>1..1</w:t>
            </w:r>
          </w:p>
        </w:tc>
      </w:tr>
      <w:tr w:rsidR="00281CC1" w:rsidRPr="00190D44" w14:paraId="31DC56CF" w14:textId="77777777" w:rsidTr="00014BBE">
        <w:trPr>
          <w:trHeight w:val="213"/>
        </w:trPr>
        <w:tc>
          <w:tcPr>
            <w:tcW w:w="1809" w:type="dxa"/>
          </w:tcPr>
          <w:p w14:paraId="70CE3B53" w14:textId="77777777" w:rsidR="00364FEC" w:rsidRPr="00190D44" w:rsidRDefault="0026774D" w:rsidP="00190D44">
            <w:pPr>
              <w:pStyle w:val="Z2tabelatekst"/>
            </w:pPr>
            <w:proofErr w:type="spellStart"/>
            <w:r w:rsidRPr="00190D44">
              <w:t>stampSymbol</w:t>
            </w:r>
            <w:r w:rsidR="00ED3E33" w:rsidRPr="00190D44">
              <w:t>Name</w:t>
            </w:r>
            <w:proofErr w:type="spellEnd"/>
          </w:p>
        </w:tc>
        <w:tc>
          <w:tcPr>
            <w:tcW w:w="3431" w:type="dxa"/>
          </w:tcPr>
          <w:p w14:paraId="32C6C49B" w14:textId="471BF19E" w:rsidR="00364FEC" w:rsidRPr="00190D44" w:rsidRDefault="000B6945" w:rsidP="00190D44">
            <w:pPr>
              <w:pStyle w:val="Z2tabelatekst"/>
            </w:pPr>
            <w:r w:rsidRPr="00190D44">
              <w:t>S</w:t>
            </w:r>
            <w:r w:rsidR="004011C3" w:rsidRPr="00190D44">
              <w:t>ymbol banderoli</w:t>
            </w:r>
            <w:r w:rsidR="00442B7D" w:rsidRPr="00190D44">
              <w:t xml:space="preserve"> (nazwa własna)</w:t>
            </w:r>
          </w:p>
        </w:tc>
        <w:tc>
          <w:tcPr>
            <w:tcW w:w="2977" w:type="dxa"/>
          </w:tcPr>
          <w:p w14:paraId="0E71460E" w14:textId="77777777" w:rsidR="00364FEC" w:rsidRPr="00190D44" w:rsidRDefault="0084779F" w:rsidP="00190D44">
            <w:pPr>
              <w:pStyle w:val="Z2tabelatekst"/>
            </w:pPr>
            <w:r w:rsidRPr="00190D44">
              <w:t>s</w:t>
            </w:r>
            <w:r w:rsidR="004011C3" w:rsidRPr="00190D44">
              <w:t>tring</w:t>
            </w:r>
          </w:p>
          <w:p w14:paraId="51B0ABC5" w14:textId="77994DD3" w:rsidR="001A2D85" w:rsidRPr="00190D44" w:rsidRDefault="001A2D85" w:rsidP="00190D44">
            <w:pPr>
              <w:pStyle w:val="Z2tabelatekst"/>
            </w:pPr>
            <w:r w:rsidRPr="00190D44">
              <w:t>Zgodny ze słownikiem</w:t>
            </w:r>
            <w:r w:rsidR="00336A09" w:rsidRPr="00190D44">
              <w:t xml:space="preserve"> 3020</w:t>
            </w:r>
            <w:r w:rsidRPr="00190D44">
              <w:t>:</w:t>
            </w:r>
          </w:p>
          <w:p w14:paraId="01BA8EAB" w14:textId="660161E8" w:rsidR="001132B0" w:rsidRPr="00190D44" w:rsidRDefault="001A2D85" w:rsidP="00190D44">
            <w:pPr>
              <w:pStyle w:val="Z2tabelatekst"/>
            </w:pPr>
            <w:r w:rsidRPr="00190D44">
              <w:t>https://puesc.gov.pl/seap_pdr_extimpl/slowniki/3020</w:t>
            </w:r>
            <w:r w:rsidR="001D1AEF" w:rsidRPr="00190D44">
              <w:t xml:space="preserve"> </w:t>
            </w:r>
          </w:p>
        </w:tc>
        <w:tc>
          <w:tcPr>
            <w:tcW w:w="1247" w:type="dxa"/>
          </w:tcPr>
          <w:p w14:paraId="6CFFF163" w14:textId="77777777" w:rsidR="00364FEC" w:rsidRPr="00190D44" w:rsidRDefault="00D5686F" w:rsidP="00190D44">
            <w:pPr>
              <w:pStyle w:val="Z2tabelatekst"/>
            </w:pPr>
            <w:r w:rsidRPr="00190D44">
              <w:t>1..1</w:t>
            </w:r>
          </w:p>
        </w:tc>
      </w:tr>
      <w:tr w:rsidR="003A5CC7" w:rsidRPr="00190D44" w14:paraId="024BF1CD" w14:textId="77777777" w:rsidTr="00014BBE">
        <w:trPr>
          <w:trHeight w:val="559"/>
        </w:trPr>
        <w:tc>
          <w:tcPr>
            <w:tcW w:w="1809" w:type="dxa"/>
          </w:tcPr>
          <w:p w14:paraId="7AC9CBBE" w14:textId="77777777" w:rsidR="003A5CC7" w:rsidRPr="00190D44" w:rsidRDefault="003A5CC7" w:rsidP="00190D44">
            <w:pPr>
              <w:pStyle w:val="Z2tabelatekst"/>
            </w:pPr>
            <w:r w:rsidRPr="00190D44">
              <w:t>format</w:t>
            </w:r>
          </w:p>
        </w:tc>
        <w:tc>
          <w:tcPr>
            <w:tcW w:w="3431" w:type="dxa"/>
          </w:tcPr>
          <w:p w14:paraId="2A9A3228" w14:textId="77777777" w:rsidR="003A5CC7" w:rsidRPr="00190D44" w:rsidRDefault="003A5CC7" w:rsidP="00190D44">
            <w:pPr>
              <w:pStyle w:val="Z2tabelatekst"/>
            </w:pPr>
            <w:r w:rsidRPr="00190D44">
              <w:t>Format (kod)</w:t>
            </w:r>
          </w:p>
        </w:tc>
        <w:tc>
          <w:tcPr>
            <w:tcW w:w="2977" w:type="dxa"/>
          </w:tcPr>
          <w:p w14:paraId="762AD522" w14:textId="77777777" w:rsidR="000B6945" w:rsidRPr="00190D44" w:rsidRDefault="003A5CC7" w:rsidP="00190D44">
            <w:pPr>
              <w:pStyle w:val="Z2tabelatekst"/>
            </w:pPr>
            <w:r w:rsidRPr="00190D44">
              <w:t>String</w:t>
            </w:r>
            <w:r w:rsidR="000B6945" w:rsidRPr="00190D44">
              <w:t>(3)</w:t>
            </w:r>
          </w:p>
          <w:p w14:paraId="12E2B410" w14:textId="3041BA03" w:rsidR="00336A09" w:rsidRPr="00190D44" w:rsidRDefault="00336A09" w:rsidP="00190D44">
            <w:pPr>
              <w:pStyle w:val="Z2tabelatekst"/>
            </w:pPr>
            <w:r w:rsidRPr="00190D44">
              <w:t>Zgodny ze słownikiem 3020:</w:t>
            </w:r>
          </w:p>
          <w:p w14:paraId="0853183E" w14:textId="07B7C39C" w:rsidR="003A5CC7" w:rsidRPr="00190D44" w:rsidRDefault="00336A09" w:rsidP="00190D44">
            <w:pPr>
              <w:pStyle w:val="Z2tabelatekst"/>
            </w:pPr>
            <w:r w:rsidRPr="00190D44">
              <w:t>https://puesc.gov.pl/seap_pdr_extimpl/slowniki/3020</w:t>
            </w:r>
          </w:p>
        </w:tc>
        <w:tc>
          <w:tcPr>
            <w:tcW w:w="1247" w:type="dxa"/>
          </w:tcPr>
          <w:p w14:paraId="76D5C74E" w14:textId="77777777" w:rsidR="003A5CC7" w:rsidRPr="00190D44" w:rsidRDefault="003A5CC7" w:rsidP="00190D44">
            <w:pPr>
              <w:pStyle w:val="Z2tabelatekst"/>
            </w:pPr>
            <w:r w:rsidRPr="00190D44">
              <w:t>1..1</w:t>
            </w:r>
          </w:p>
        </w:tc>
      </w:tr>
      <w:tr w:rsidR="00281CC1" w:rsidRPr="00190D44" w14:paraId="69D203C5" w14:textId="77777777" w:rsidTr="00014BBE">
        <w:trPr>
          <w:trHeight w:val="559"/>
        </w:trPr>
        <w:tc>
          <w:tcPr>
            <w:tcW w:w="1809" w:type="dxa"/>
          </w:tcPr>
          <w:p w14:paraId="0C48B473" w14:textId="37A8BDD3" w:rsidR="00ED3E33" w:rsidRPr="00190D44" w:rsidRDefault="00ED3E33" w:rsidP="00190D44">
            <w:pPr>
              <w:pStyle w:val="Z2tabelatekst"/>
            </w:pPr>
            <w:bookmarkStart w:id="116" w:name="format"/>
            <w:proofErr w:type="spellStart"/>
            <w:r w:rsidRPr="00190D44">
              <w:t>format</w:t>
            </w:r>
            <w:bookmarkEnd w:id="116"/>
            <w:r w:rsidR="00827CCC" w:rsidRPr="00190D44">
              <w:t>Name</w:t>
            </w:r>
            <w:proofErr w:type="spellEnd"/>
          </w:p>
        </w:tc>
        <w:tc>
          <w:tcPr>
            <w:tcW w:w="3431" w:type="dxa"/>
          </w:tcPr>
          <w:p w14:paraId="5C3F5ECA" w14:textId="77777777" w:rsidR="00ED3E33" w:rsidRPr="00190D44" w:rsidRDefault="00ED3E33" w:rsidP="00190D44">
            <w:pPr>
              <w:pStyle w:val="Z2tabelatekst"/>
            </w:pPr>
            <w:r w:rsidRPr="00190D44">
              <w:t>Format</w:t>
            </w:r>
            <w:r w:rsidR="00827CCC" w:rsidRPr="00190D44">
              <w:t xml:space="preserve"> (nazwa własna)</w:t>
            </w:r>
          </w:p>
        </w:tc>
        <w:tc>
          <w:tcPr>
            <w:tcW w:w="2977" w:type="dxa"/>
          </w:tcPr>
          <w:p w14:paraId="2665E2BF" w14:textId="1A0F4B1C" w:rsidR="00336A09" w:rsidRPr="00190D44" w:rsidRDefault="00BA35FE" w:rsidP="00190D44">
            <w:pPr>
              <w:pStyle w:val="Z2tabelatekst"/>
            </w:pPr>
            <w:r w:rsidRPr="00190D44">
              <w:t>S</w:t>
            </w:r>
            <w:r w:rsidR="00ED3E33" w:rsidRPr="00190D44">
              <w:t>tring</w:t>
            </w:r>
          </w:p>
          <w:p w14:paraId="0624625F" w14:textId="4D6492F0" w:rsidR="00BA35FE" w:rsidRPr="00190D44" w:rsidRDefault="00BA35FE" w:rsidP="00190D44">
            <w:pPr>
              <w:pStyle w:val="Z2tabelatekst"/>
            </w:pPr>
            <w:r w:rsidRPr="00190D44">
              <w:t>Zgodny ze słownikiem 3020:</w:t>
            </w:r>
          </w:p>
          <w:p w14:paraId="42EFE319" w14:textId="09B55EDC" w:rsidR="00ED3E33" w:rsidRPr="00190D44" w:rsidRDefault="00BA35FE" w:rsidP="00190D44">
            <w:pPr>
              <w:pStyle w:val="Z2tabelatekst"/>
            </w:pPr>
            <w:r w:rsidRPr="00190D44">
              <w:lastRenderedPageBreak/>
              <w:t>https://puesc.gov.pl/seap_pdr_extimpl/slowniki/3020</w:t>
            </w:r>
          </w:p>
        </w:tc>
        <w:tc>
          <w:tcPr>
            <w:tcW w:w="1247" w:type="dxa"/>
          </w:tcPr>
          <w:p w14:paraId="07E7FC98" w14:textId="77777777" w:rsidR="00ED3E33" w:rsidRPr="00190D44" w:rsidRDefault="00ED3E33" w:rsidP="00190D44">
            <w:pPr>
              <w:pStyle w:val="Z2tabelatekst"/>
            </w:pPr>
            <w:r w:rsidRPr="00190D44">
              <w:lastRenderedPageBreak/>
              <w:t>1..1</w:t>
            </w:r>
          </w:p>
        </w:tc>
      </w:tr>
      <w:tr w:rsidR="008A439E" w:rsidRPr="00190D44" w14:paraId="4B462EB7" w14:textId="77777777" w:rsidTr="00014BBE">
        <w:trPr>
          <w:trHeight w:val="559"/>
        </w:trPr>
        <w:tc>
          <w:tcPr>
            <w:tcW w:w="1809" w:type="dxa"/>
          </w:tcPr>
          <w:p w14:paraId="151EF224" w14:textId="5E7AFD84" w:rsidR="008A439E" w:rsidRPr="00190D44" w:rsidRDefault="008A439E" w:rsidP="00190D44">
            <w:pPr>
              <w:pStyle w:val="Z2tabelatekst"/>
            </w:pPr>
            <w:proofErr w:type="spellStart"/>
            <w:r w:rsidRPr="00190D44">
              <w:t>character</w:t>
            </w:r>
            <w:proofErr w:type="spellEnd"/>
          </w:p>
        </w:tc>
        <w:tc>
          <w:tcPr>
            <w:tcW w:w="3431" w:type="dxa"/>
          </w:tcPr>
          <w:p w14:paraId="7D0DCAF3" w14:textId="77777777" w:rsidR="008A439E" w:rsidRPr="00190D44" w:rsidRDefault="008A439E" w:rsidP="00190D44">
            <w:pPr>
              <w:pStyle w:val="Z2tabelatekst"/>
            </w:pPr>
            <w:r w:rsidRPr="00190D44">
              <w:t>Wartość wskazująca na postać banderoli dla danego formatu.</w:t>
            </w:r>
          </w:p>
          <w:p w14:paraId="152FD15A" w14:textId="69EB5E09" w:rsidR="008A439E" w:rsidRPr="00190D44" w:rsidRDefault="008A439E" w:rsidP="00190D44">
            <w:pPr>
              <w:pStyle w:val="Z2tabelatekst"/>
            </w:pPr>
            <w:r w:rsidRPr="00190D44">
              <w:t>Wartość „samoprzylepnej”, gdy Format przyjmuje wartość „</w:t>
            </w:r>
            <w:proofErr w:type="spellStart"/>
            <w:r w:rsidRPr="00190D44">
              <w:t>NaRoliPion</w:t>
            </w:r>
            <w:proofErr w:type="spellEnd"/>
            <w:r w:rsidRPr="00190D44">
              <w:t>” lub „</w:t>
            </w:r>
            <w:proofErr w:type="spellStart"/>
            <w:r w:rsidRPr="00190D44">
              <w:t>NaRoliPoz</w:t>
            </w:r>
            <w:proofErr w:type="spellEnd"/>
            <w:r w:rsidRPr="00190D44">
              <w:t xml:space="preserve">”. </w:t>
            </w:r>
          </w:p>
          <w:p w14:paraId="5F3C16A2" w14:textId="1302DE1F" w:rsidR="008A439E" w:rsidRPr="00190D44" w:rsidRDefault="008A439E" w:rsidP="00190D44">
            <w:pPr>
              <w:pStyle w:val="Z2tabelatekst"/>
            </w:pPr>
            <w:r w:rsidRPr="00190D44">
              <w:t>W pozostałych przypadkach przekazywana jest wartość „</w:t>
            </w:r>
            <w:proofErr w:type="spellStart"/>
            <w:r w:rsidRPr="00190D44">
              <w:t>bez_warstwy_samoprzylepnej</w:t>
            </w:r>
            <w:proofErr w:type="spellEnd"/>
            <w:r w:rsidRPr="00190D44">
              <w:t>”.</w:t>
            </w:r>
          </w:p>
        </w:tc>
        <w:tc>
          <w:tcPr>
            <w:tcW w:w="2977" w:type="dxa"/>
          </w:tcPr>
          <w:p w14:paraId="68310A0A" w14:textId="3E838E4A" w:rsidR="008A439E" w:rsidRPr="00190D44" w:rsidRDefault="008A439E" w:rsidP="00190D44">
            <w:pPr>
              <w:pStyle w:val="Z2tabelatekst"/>
            </w:pPr>
            <w:r w:rsidRPr="00190D44">
              <w:t>String</w:t>
            </w:r>
            <w:r w:rsidR="00677AFA" w:rsidRPr="00190D44">
              <w:t xml:space="preserve"> </w:t>
            </w:r>
          </w:p>
          <w:p w14:paraId="3C5B1579" w14:textId="77777777" w:rsidR="008A439E" w:rsidRPr="00190D44" w:rsidRDefault="008A439E" w:rsidP="00190D44">
            <w:pPr>
              <w:pStyle w:val="Z2tabelatekst"/>
            </w:pPr>
            <w:r w:rsidRPr="00190D44">
              <w:t>Możliwe wartości:</w:t>
            </w:r>
          </w:p>
          <w:p w14:paraId="0D5395C2" w14:textId="66CEC512" w:rsidR="008A439E" w:rsidRPr="00190D44" w:rsidRDefault="008A439E" w:rsidP="00190D44">
            <w:pPr>
              <w:pStyle w:val="Z2tabelatekst"/>
            </w:pPr>
            <w:r w:rsidRPr="00190D44">
              <w:t>samoprzylepnej</w:t>
            </w:r>
          </w:p>
          <w:p w14:paraId="1F3D309A" w14:textId="2155F195" w:rsidR="008A439E" w:rsidRPr="00190D44" w:rsidRDefault="008A439E" w:rsidP="00190D44">
            <w:pPr>
              <w:pStyle w:val="Z2tabelatekst"/>
            </w:pPr>
            <w:proofErr w:type="spellStart"/>
            <w:r w:rsidRPr="00190D44">
              <w:t>bez_warstwy_samoprzylepnej</w:t>
            </w:r>
            <w:proofErr w:type="spellEnd"/>
          </w:p>
        </w:tc>
        <w:tc>
          <w:tcPr>
            <w:tcW w:w="1247" w:type="dxa"/>
          </w:tcPr>
          <w:p w14:paraId="097E3F11" w14:textId="75D659E8" w:rsidR="008A439E" w:rsidRPr="00190D44" w:rsidRDefault="008A439E" w:rsidP="00190D44">
            <w:pPr>
              <w:pStyle w:val="Z2tabelatekst"/>
            </w:pPr>
            <w:r w:rsidRPr="00190D44">
              <w:t>1..1</w:t>
            </w:r>
          </w:p>
        </w:tc>
      </w:tr>
      <w:tr w:rsidR="00281CC1" w:rsidRPr="00190D44" w14:paraId="172B7B23" w14:textId="77777777" w:rsidTr="00014BBE">
        <w:trPr>
          <w:trHeight w:val="213"/>
        </w:trPr>
        <w:tc>
          <w:tcPr>
            <w:tcW w:w="1809" w:type="dxa"/>
          </w:tcPr>
          <w:p w14:paraId="4DDAF97E" w14:textId="4E13FB85" w:rsidR="00612138" w:rsidRPr="00190D44" w:rsidRDefault="003A5CC7" w:rsidP="00190D44">
            <w:pPr>
              <w:pStyle w:val="Z2tabelatekst"/>
            </w:pPr>
            <w:proofErr w:type="spellStart"/>
            <w:r w:rsidRPr="00190D44">
              <w:t>dimension</w:t>
            </w:r>
            <w:proofErr w:type="spellEnd"/>
          </w:p>
        </w:tc>
        <w:tc>
          <w:tcPr>
            <w:tcW w:w="3431" w:type="dxa"/>
          </w:tcPr>
          <w:p w14:paraId="47834503" w14:textId="77777777" w:rsidR="00E10498" w:rsidRPr="00190D44" w:rsidRDefault="00E10498" w:rsidP="00190D44">
            <w:pPr>
              <w:pStyle w:val="Z2tabelatekst"/>
            </w:pPr>
            <w:r w:rsidRPr="00190D44">
              <w:t>Wymiar</w:t>
            </w:r>
          </w:p>
          <w:p w14:paraId="64A23076" w14:textId="11FB71DD" w:rsidR="00612138" w:rsidRPr="00190D44" w:rsidRDefault="00E10498" w:rsidP="00190D44">
            <w:pPr>
              <w:pStyle w:val="Z2tabelatekst"/>
            </w:pPr>
            <w:r w:rsidRPr="00190D44">
              <w:t>(kod)</w:t>
            </w:r>
          </w:p>
        </w:tc>
        <w:tc>
          <w:tcPr>
            <w:tcW w:w="2977" w:type="dxa"/>
          </w:tcPr>
          <w:p w14:paraId="05328DC8" w14:textId="77777777" w:rsidR="00E10498" w:rsidRPr="00190D44" w:rsidRDefault="00E10498" w:rsidP="00190D44">
            <w:pPr>
              <w:pStyle w:val="Z2tabelatekst"/>
            </w:pPr>
            <w:r w:rsidRPr="00190D44">
              <w:t>String(3)</w:t>
            </w:r>
          </w:p>
          <w:p w14:paraId="7F75D8D7" w14:textId="77777777" w:rsidR="00E10498" w:rsidRPr="00190D44" w:rsidRDefault="00E10498" w:rsidP="00190D44">
            <w:pPr>
              <w:pStyle w:val="Z2tabelatekst"/>
            </w:pPr>
            <w:r w:rsidRPr="00190D44">
              <w:t>Zgodny ze słownikiem:</w:t>
            </w:r>
          </w:p>
          <w:p w14:paraId="10A6CD5E" w14:textId="69C54904" w:rsidR="00612138" w:rsidRPr="00190D44" w:rsidRDefault="00E10498" w:rsidP="00190D44">
            <w:pPr>
              <w:pStyle w:val="Z2tabelatekst"/>
            </w:pPr>
            <w:r w:rsidRPr="00190D44">
              <w:t>https://puesc.gov.pl/seap_pdr_extimpl/slowniki/3020</w:t>
            </w:r>
            <w:r w:rsidR="001132B0" w:rsidRPr="00190D44">
              <w:t xml:space="preserve"> </w:t>
            </w:r>
          </w:p>
        </w:tc>
        <w:tc>
          <w:tcPr>
            <w:tcW w:w="1247" w:type="dxa"/>
          </w:tcPr>
          <w:p w14:paraId="6A213642" w14:textId="77777777" w:rsidR="00612138" w:rsidRPr="00190D44" w:rsidRDefault="00612138" w:rsidP="00190D44">
            <w:pPr>
              <w:pStyle w:val="Z2tabelatekst"/>
            </w:pPr>
            <w:r w:rsidRPr="00190D44">
              <w:t>1..1</w:t>
            </w:r>
          </w:p>
        </w:tc>
      </w:tr>
      <w:tr w:rsidR="003A5CC7" w:rsidRPr="00190D44" w14:paraId="11BED96D" w14:textId="77777777" w:rsidTr="00014BBE">
        <w:trPr>
          <w:trHeight w:val="213"/>
        </w:trPr>
        <w:tc>
          <w:tcPr>
            <w:tcW w:w="1809" w:type="dxa"/>
          </w:tcPr>
          <w:p w14:paraId="09B871E0" w14:textId="383E9B83" w:rsidR="003A5CC7" w:rsidRPr="00190D44" w:rsidRDefault="003A5CC7" w:rsidP="00190D44">
            <w:pPr>
              <w:pStyle w:val="Z2tabelatekst"/>
            </w:pPr>
            <w:proofErr w:type="spellStart"/>
            <w:r w:rsidRPr="00190D44">
              <w:t>dimensionName</w:t>
            </w:r>
            <w:proofErr w:type="spellEnd"/>
          </w:p>
        </w:tc>
        <w:tc>
          <w:tcPr>
            <w:tcW w:w="3431" w:type="dxa"/>
          </w:tcPr>
          <w:p w14:paraId="15113E97" w14:textId="77777777" w:rsidR="00E10498" w:rsidRPr="00190D44" w:rsidRDefault="00E10498" w:rsidP="00190D44">
            <w:pPr>
              <w:pStyle w:val="Z2tabelatekst"/>
            </w:pPr>
            <w:r w:rsidRPr="00190D44">
              <w:t>Wymiar</w:t>
            </w:r>
          </w:p>
          <w:p w14:paraId="03F5547A" w14:textId="519AEFFC" w:rsidR="003A5CC7" w:rsidRPr="00190D44" w:rsidRDefault="00E10498" w:rsidP="00190D44">
            <w:pPr>
              <w:pStyle w:val="Z2tabelatekst"/>
            </w:pPr>
            <w:r w:rsidRPr="00190D44">
              <w:t>(nazwa własna)</w:t>
            </w:r>
          </w:p>
        </w:tc>
        <w:tc>
          <w:tcPr>
            <w:tcW w:w="2977" w:type="dxa"/>
          </w:tcPr>
          <w:p w14:paraId="262F486F" w14:textId="77777777" w:rsidR="00E10498" w:rsidRPr="00190D44" w:rsidRDefault="00E10498" w:rsidP="00190D44">
            <w:pPr>
              <w:pStyle w:val="Z2tabelatekst"/>
            </w:pPr>
            <w:r w:rsidRPr="00190D44">
              <w:t>String</w:t>
            </w:r>
          </w:p>
          <w:p w14:paraId="75B68556" w14:textId="05F86B0B" w:rsidR="003A5CC7" w:rsidRPr="00190D44" w:rsidRDefault="003A5CC7" w:rsidP="00190D44">
            <w:pPr>
              <w:pStyle w:val="Z2tabelatekst"/>
            </w:pPr>
            <w:r w:rsidRPr="00190D44">
              <w:t>Zgodny ze słownikiem 3020:</w:t>
            </w:r>
          </w:p>
          <w:p w14:paraId="34071BF5" w14:textId="1DF3E091" w:rsidR="003A5CC7" w:rsidRPr="00190D44" w:rsidRDefault="003A5CC7" w:rsidP="00190D44">
            <w:pPr>
              <w:pStyle w:val="Z2tabelatekst"/>
            </w:pPr>
            <w:r w:rsidRPr="00190D44">
              <w:t>https://puesc.gov.pl/seap_pdr_extimpl/slowniki/3020</w:t>
            </w:r>
          </w:p>
        </w:tc>
        <w:tc>
          <w:tcPr>
            <w:tcW w:w="1247" w:type="dxa"/>
          </w:tcPr>
          <w:p w14:paraId="0FC849AB" w14:textId="4CA08834" w:rsidR="003A5CC7" w:rsidRPr="00190D44" w:rsidRDefault="003A5CC7" w:rsidP="00190D44">
            <w:pPr>
              <w:pStyle w:val="Z2tabelatekst"/>
            </w:pPr>
            <w:r w:rsidRPr="00190D44">
              <w:t>1..1</w:t>
            </w:r>
          </w:p>
        </w:tc>
      </w:tr>
      <w:tr w:rsidR="004E3FDC" w:rsidRPr="00190D44" w14:paraId="231A2AC7" w14:textId="77777777" w:rsidTr="00014BBE">
        <w:trPr>
          <w:trHeight w:val="213"/>
        </w:trPr>
        <w:tc>
          <w:tcPr>
            <w:tcW w:w="1809" w:type="dxa"/>
          </w:tcPr>
          <w:p w14:paraId="61A7D5D4" w14:textId="009C322D" w:rsidR="004E3FDC" w:rsidRPr="00190D44" w:rsidRDefault="004E3FDC" w:rsidP="00190D44">
            <w:pPr>
              <w:pStyle w:val="Z2tabelatekst"/>
            </w:pPr>
            <w:proofErr w:type="spellStart"/>
            <w:r w:rsidRPr="00190D44">
              <w:t>villageUseBands</w:t>
            </w:r>
            <w:proofErr w:type="spellEnd"/>
          </w:p>
        </w:tc>
        <w:tc>
          <w:tcPr>
            <w:tcW w:w="3431" w:type="dxa"/>
          </w:tcPr>
          <w:p w14:paraId="7EC31ECC" w14:textId="386D52F6" w:rsidR="004E3FDC" w:rsidRPr="00190D44" w:rsidRDefault="004E3FDC" w:rsidP="00190D44">
            <w:pPr>
              <w:pStyle w:val="Z2tabelatekst"/>
            </w:pPr>
            <w:r w:rsidRPr="00190D44">
              <w:t>Miejscowość stosowania banderol.</w:t>
            </w:r>
          </w:p>
        </w:tc>
        <w:tc>
          <w:tcPr>
            <w:tcW w:w="2977" w:type="dxa"/>
          </w:tcPr>
          <w:p w14:paraId="66D1F3BD" w14:textId="795AED9E" w:rsidR="004E3FDC" w:rsidRPr="00190D44" w:rsidRDefault="004E3FDC" w:rsidP="00190D44">
            <w:pPr>
              <w:pStyle w:val="Z2tabelatekst"/>
            </w:pPr>
            <w:r w:rsidRPr="00190D44">
              <w:t>string</w:t>
            </w:r>
          </w:p>
        </w:tc>
        <w:tc>
          <w:tcPr>
            <w:tcW w:w="1247" w:type="dxa"/>
          </w:tcPr>
          <w:p w14:paraId="1F80967E" w14:textId="77777777" w:rsidR="004E3FDC" w:rsidRPr="00190D44" w:rsidRDefault="004E3FDC" w:rsidP="00190D44">
            <w:pPr>
              <w:pStyle w:val="Z2tabelatekst"/>
            </w:pPr>
            <w:r w:rsidRPr="00190D44">
              <w:t>1..1</w:t>
            </w:r>
          </w:p>
        </w:tc>
      </w:tr>
      <w:tr w:rsidR="004E3FDC" w:rsidRPr="00190D44" w14:paraId="35253E9C" w14:textId="77777777" w:rsidTr="00014BBE">
        <w:trPr>
          <w:trHeight w:val="213"/>
        </w:trPr>
        <w:tc>
          <w:tcPr>
            <w:tcW w:w="1809" w:type="dxa"/>
          </w:tcPr>
          <w:p w14:paraId="6304E9AD" w14:textId="77777777" w:rsidR="004E3FDC" w:rsidRPr="00190D44" w:rsidRDefault="004E3FDC" w:rsidP="00190D44">
            <w:pPr>
              <w:pStyle w:val="Z2tabelatekst"/>
            </w:pPr>
            <w:proofErr w:type="spellStart"/>
            <w:r w:rsidRPr="00190D44">
              <w:t>typeOrder</w:t>
            </w:r>
            <w:proofErr w:type="spellEnd"/>
          </w:p>
        </w:tc>
        <w:tc>
          <w:tcPr>
            <w:tcW w:w="3431" w:type="dxa"/>
          </w:tcPr>
          <w:p w14:paraId="03013C99" w14:textId="77777777" w:rsidR="004E3FDC" w:rsidRPr="00190D44" w:rsidRDefault="004E3FDC" w:rsidP="00190D44">
            <w:pPr>
              <w:pStyle w:val="Z2tabelatekst"/>
            </w:pPr>
            <w:r w:rsidRPr="00190D44">
              <w:t>Typ zamówienia</w:t>
            </w:r>
          </w:p>
          <w:p w14:paraId="4E858097" w14:textId="074BD399" w:rsidR="004E3FDC" w:rsidRPr="00190D44" w:rsidRDefault="004E3FDC" w:rsidP="00190D44">
            <w:pPr>
              <w:pStyle w:val="Z2tabelatekst"/>
            </w:pPr>
          </w:p>
        </w:tc>
        <w:tc>
          <w:tcPr>
            <w:tcW w:w="2977" w:type="dxa"/>
          </w:tcPr>
          <w:p w14:paraId="0853BF02" w14:textId="3CC80599" w:rsidR="004E3FDC" w:rsidRPr="00190D44" w:rsidRDefault="004E3FDC" w:rsidP="00190D44">
            <w:pPr>
              <w:pStyle w:val="Z2tabelatekst"/>
            </w:pPr>
            <w:r w:rsidRPr="00190D44">
              <w:t>String</w:t>
            </w:r>
          </w:p>
          <w:p w14:paraId="608B80E4" w14:textId="77777777" w:rsidR="004E3FDC" w:rsidRPr="00190D44" w:rsidRDefault="004E3FDC" w:rsidP="00190D44">
            <w:pPr>
              <w:pStyle w:val="Z2tabelatekst"/>
            </w:pPr>
            <w:r w:rsidRPr="00190D44">
              <w:t>Możliwe wartości:</w:t>
            </w:r>
          </w:p>
          <w:p w14:paraId="630760BB" w14:textId="77777777" w:rsidR="004E3FDC" w:rsidRPr="00190D44" w:rsidRDefault="004E3FDC" w:rsidP="00190D44">
            <w:pPr>
              <w:pStyle w:val="Z2tabelatekst"/>
            </w:pPr>
            <w:r w:rsidRPr="00190D44">
              <w:t>Jednorazowo</w:t>
            </w:r>
          </w:p>
          <w:p w14:paraId="147D2F02" w14:textId="77777777" w:rsidR="004E3FDC" w:rsidRPr="00190D44" w:rsidRDefault="00D26950" w:rsidP="00190D44">
            <w:pPr>
              <w:pStyle w:val="Z2tabelatekst"/>
            </w:pPr>
            <w:proofErr w:type="spellStart"/>
            <w:r w:rsidRPr="00190D44">
              <w:t>Miesiecznie</w:t>
            </w:r>
            <w:proofErr w:type="spellEnd"/>
          </w:p>
          <w:p w14:paraId="72A30C86" w14:textId="4F1EEC47" w:rsidR="009376CB" w:rsidRPr="00190D44" w:rsidRDefault="009376CB" w:rsidP="00190D44">
            <w:pPr>
              <w:pStyle w:val="Z2tabelatekst"/>
            </w:pPr>
            <w:r w:rsidRPr="00190D44">
              <w:t>Rocznie</w:t>
            </w:r>
          </w:p>
        </w:tc>
        <w:tc>
          <w:tcPr>
            <w:tcW w:w="1247" w:type="dxa"/>
          </w:tcPr>
          <w:p w14:paraId="7424718E" w14:textId="77777777" w:rsidR="004E3FDC" w:rsidRPr="00190D44" w:rsidRDefault="004E3FDC" w:rsidP="00190D44">
            <w:pPr>
              <w:pStyle w:val="Z2tabelatekst"/>
            </w:pPr>
            <w:r w:rsidRPr="00190D44">
              <w:t>1..1</w:t>
            </w:r>
          </w:p>
        </w:tc>
      </w:tr>
      <w:tr w:rsidR="004E3FDC" w:rsidRPr="00190D44" w14:paraId="12720CE0" w14:textId="77777777" w:rsidTr="00014BBE">
        <w:trPr>
          <w:trHeight w:val="213"/>
        </w:trPr>
        <w:tc>
          <w:tcPr>
            <w:tcW w:w="1809" w:type="dxa"/>
          </w:tcPr>
          <w:p w14:paraId="0DB7B683" w14:textId="5D3F766B" w:rsidR="004E3FDC" w:rsidRPr="00190D44" w:rsidRDefault="004E3FDC" w:rsidP="00190D44">
            <w:pPr>
              <w:pStyle w:val="Z2tabelatekst"/>
            </w:pPr>
            <w:proofErr w:type="spellStart"/>
            <w:r w:rsidRPr="00190D44">
              <w:t>again</w:t>
            </w:r>
            <w:proofErr w:type="spellEnd"/>
          </w:p>
        </w:tc>
        <w:tc>
          <w:tcPr>
            <w:tcW w:w="3431" w:type="dxa"/>
          </w:tcPr>
          <w:p w14:paraId="5BE1886B" w14:textId="19769EF9" w:rsidR="004E3FDC" w:rsidRPr="00190D44" w:rsidRDefault="009376CB" w:rsidP="00190D44">
            <w:pPr>
              <w:pStyle w:val="Z2tabelatekst"/>
            </w:pPr>
            <w:r w:rsidRPr="00190D44">
              <w:t>Razem liczba sztuk banderoli, będąca sumą wyliczaną, wartości wprowadzonych przez podatnika w kolumnach od Styczeń do Grudzień (atrybuty styczeń-grudzień)</w:t>
            </w:r>
          </w:p>
        </w:tc>
        <w:tc>
          <w:tcPr>
            <w:tcW w:w="2977" w:type="dxa"/>
          </w:tcPr>
          <w:p w14:paraId="763B5FFD" w14:textId="14D395AC" w:rsidR="004E3FDC" w:rsidRPr="00190D44" w:rsidRDefault="009376CB" w:rsidP="00190D44">
            <w:pPr>
              <w:pStyle w:val="Z2tabelatekst"/>
            </w:pPr>
            <w:proofErr w:type="spellStart"/>
            <w:r w:rsidRPr="00190D44">
              <w:t>Decimal</w:t>
            </w:r>
            <w:proofErr w:type="spellEnd"/>
            <w:r w:rsidRPr="00190D44">
              <w:t>(9.0)</w:t>
            </w:r>
          </w:p>
        </w:tc>
        <w:tc>
          <w:tcPr>
            <w:tcW w:w="1247" w:type="dxa"/>
          </w:tcPr>
          <w:p w14:paraId="5EDE550F" w14:textId="77777777" w:rsidR="004E3FDC" w:rsidRPr="00190D44" w:rsidRDefault="004E3FDC" w:rsidP="00190D44">
            <w:pPr>
              <w:pStyle w:val="Z2tabelatekst"/>
            </w:pPr>
            <w:r w:rsidRPr="00190D44">
              <w:t>1..1</w:t>
            </w:r>
          </w:p>
        </w:tc>
      </w:tr>
      <w:tr w:rsidR="009376CB" w:rsidRPr="00190D44" w14:paraId="300BD450" w14:textId="77777777" w:rsidTr="00014BBE">
        <w:trPr>
          <w:trHeight w:val="213"/>
        </w:trPr>
        <w:tc>
          <w:tcPr>
            <w:tcW w:w="1809" w:type="dxa"/>
          </w:tcPr>
          <w:p w14:paraId="3C649A7B" w14:textId="2ECAB5AF" w:rsidR="009376CB" w:rsidRPr="00190D44" w:rsidRDefault="009376CB" w:rsidP="00190D44">
            <w:pPr>
              <w:pStyle w:val="Z2tabelatekst"/>
            </w:pPr>
            <w:proofErr w:type="spellStart"/>
            <w:r w:rsidRPr="00190D44">
              <w:t>january</w:t>
            </w:r>
            <w:proofErr w:type="spellEnd"/>
          </w:p>
        </w:tc>
        <w:tc>
          <w:tcPr>
            <w:tcW w:w="3431" w:type="dxa"/>
          </w:tcPr>
          <w:p w14:paraId="7A8747DB" w14:textId="1FDE0DD8" w:rsidR="009376CB" w:rsidRPr="00190D44" w:rsidRDefault="009376CB" w:rsidP="00190D44">
            <w:pPr>
              <w:pStyle w:val="Z2tabelatekst"/>
            </w:pPr>
            <w:r w:rsidRPr="00190D44">
              <w:t>Liczba sztuk banderoli, zadeklarowana przez podatniku w miesiącu - styczeń.</w:t>
            </w:r>
          </w:p>
        </w:tc>
        <w:tc>
          <w:tcPr>
            <w:tcW w:w="2977" w:type="dxa"/>
          </w:tcPr>
          <w:p w14:paraId="32DCA155" w14:textId="404B1DDD" w:rsidR="009376CB" w:rsidRPr="00190D44" w:rsidRDefault="009376CB" w:rsidP="00190D44">
            <w:pPr>
              <w:pStyle w:val="Z2tabelatekst"/>
            </w:pPr>
            <w:proofErr w:type="spellStart"/>
            <w:r w:rsidRPr="00190D44">
              <w:t>Decimal</w:t>
            </w:r>
            <w:proofErr w:type="spellEnd"/>
            <w:r w:rsidRPr="00190D44">
              <w:t>(9.0)</w:t>
            </w:r>
          </w:p>
        </w:tc>
        <w:tc>
          <w:tcPr>
            <w:tcW w:w="1247" w:type="dxa"/>
          </w:tcPr>
          <w:p w14:paraId="55260E9F" w14:textId="77777777" w:rsidR="009376CB" w:rsidRPr="00190D44" w:rsidRDefault="009376CB" w:rsidP="00190D44">
            <w:pPr>
              <w:pStyle w:val="Z2tabelatekst"/>
            </w:pPr>
            <w:r w:rsidRPr="00190D44">
              <w:t>1..1</w:t>
            </w:r>
          </w:p>
        </w:tc>
      </w:tr>
      <w:tr w:rsidR="009376CB" w:rsidRPr="00190D44" w14:paraId="19A56AB7" w14:textId="77777777" w:rsidTr="00014BBE">
        <w:trPr>
          <w:trHeight w:val="213"/>
        </w:trPr>
        <w:tc>
          <w:tcPr>
            <w:tcW w:w="1809" w:type="dxa"/>
          </w:tcPr>
          <w:p w14:paraId="50DCBFC7" w14:textId="6A607DB9" w:rsidR="009376CB" w:rsidRPr="00190D44" w:rsidRDefault="009376CB" w:rsidP="00190D44">
            <w:pPr>
              <w:pStyle w:val="Z2tabelatekst"/>
            </w:pPr>
            <w:proofErr w:type="spellStart"/>
            <w:r w:rsidRPr="00190D44">
              <w:t>february</w:t>
            </w:r>
            <w:proofErr w:type="spellEnd"/>
          </w:p>
        </w:tc>
        <w:tc>
          <w:tcPr>
            <w:tcW w:w="3431" w:type="dxa"/>
          </w:tcPr>
          <w:p w14:paraId="3FB61068" w14:textId="13F756C5" w:rsidR="009376CB" w:rsidRPr="00190D44" w:rsidRDefault="009376CB" w:rsidP="00190D44">
            <w:pPr>
              <w:pStyle w:val="Z2tabelatekst"/>
            </w:pPr>
            <w:r w:rsidRPr="00190D44">
              <w:t>Liczba sztuk banderoli, zadeklarowana przez podatniku w miesiącu - luty.</w:t>
            </w:r>
          </w:p>
        </w:tc>
        <w:tc>
          <w:tcPr>
            <w:tcW w:w="2977" w:type="dxa"/>
          </w:tcPr>
          <w:p w14:paraId="46A03AD3" w14:textId="1CC56B8C" w:rsidR="009376CB" w:rsidRPr="00190D44" w:rsidRDefault="009376CB" w:rsidP="00190D44">
            <w:pPr>
              <w:pStyle w:val="Z2tabelatekst"/>
            </w:pPr>
            <w:proofErr w:type="spellStart"/>
            <w:r w:rsidRPr="00190D44">
              <w:t>Decimal</w:t>
            </w:r>
            <w:proofErr w:type="spellEnd"/>
            <w:r w:rsidRPr="00190D44">
              <w:t>(9.0)</w:t>
            </w:r>
          </w:p>
        </w:tc>
        <w:tc>
          <w:tcPr>
            <w:tcW w:w="1247" w:type="dxa"/>
          </w:tcPr>
          <w:p w14:paraId="0BFD90B7" w14:textId="77777777" w:rsidR="009376CB" w:rsidRPr="00190D44" w:rsidRDefault="009376CB" w:rsidP="00190D44">
            <w:pPr>
              <w:pStyle w:val="Z2tabelatekst"/>
            </w:pPr>
            <w:r w:rsidRPr="00190D44">
              <w:t>1..1</w:t>
            </w:r>
          </w:p>
        </w:tc>
      </w:tr>
      <w:tr w:rsidR="009376CB" w:rsidRPr="00190D44" w14:paraId="0992A56A" w14:textId="77777777" w:rsidTr="00014BBE">
        <w:trPr>
          <w:trHeight w:val="213"/>
        </w:trPr>
        <w:tc>
          <w:tcPr>
            <w:tcW w:w="1809" w:type="dxa"/>
          </w:tcPr>
          <w:p w14:paraId="79FBA4BA" w14:textId="51FCA9F0" w:rsidR="009376CB" w:rsidRPr="00190D44" w:rsidRDefault="009376CB" w:rsidP="00190D44">
            <w:pPr>
              <w:pStyle w:val="Z2tabelatekst"/>
            </w:pPr>
            <w:r w:rsidRPr="00190D44">
              <w:t>march</w:t>
            </w:r>
          </w:p>
        </w:tc>
        <w:tc>
          <w:tcPr>
            <w:tcW w:w="3431" w:type="dxa"/>
          </w:tcPr>
          <w:p w14:paraId="45EB60E4" w14:textId="18F710A1" w:rsidR="009376CB" w:rsidRPr="00190D44" w:rsidRDefault="009376CB" w:rsidP="00190D44">
            <w:pPr>
              <w:pStyle w:val="Z2tabelatekst"/>
            </w:pPr>
            <w:r w:rsidRPr="00190D44">
              <w:t>Liczba sztuk banderoli, zadeklarowana przez podatniku w miesiącu - marzec.</w:t>
            </w:r>
          </w:p>
        </w:tc>
        <w:tc>
          <w:tcPr>
            <w:tcW w:w="2977" w:type="dxa"/>
          </w:tcPr>
          <w:p w14:paraId="71F0E544" w14:textId="5CBB9F8B" w:rsidR="009376CB" w:rsidRPr="00190D44" w:rsidRDefault="009376CB" w:rsidP="00190D44">
            <w:pPr>
              <w:pStyle w:val="Z2tabelatekst"/>
            </w:pPr>
            <w:proofErr w:type="spellStart"/>
            <w:r w:rsidRPr="00190D44">
              <w:t>Decimal</w:t>
            </w:r>
            <w:proofErr w:type="spellEnd"/>
            <w:r w:rsidRPr="00190D44">
              <w:t>(9.0)</w:t>
            </w:r>
          </w:p>
        </w:tc>
        <w:tc>
          <w:tcPr>
            <w:tcW w:w="1247" w:type="dxa"/>
          </w:tcPr>
          <w:p w14:paraId="419844C2" w14:textId="77777777" w:rsidR="009376CB" w:rsidRPr="00190D44" w:rsidRDefault="009376CB" w:rsidP="00190D44">
            <w:pPr>
              <w:pStyle w:val="Z2tabelatekst"/>
            </w:pPr>
            <w:r w:rsidRPr="00190D44">
              <w:t>1..1</w:t>
            </w:r>
          </w:p>
        </w:tc>
      </w:tr>
      <w:tr w:rsidR="009376CB" w:rsidRPr="00190D44" w14:paraId="2B0DA1A2" w14:textId="77777777" w:rsidTr="00014BBE">
        <w:trPr>
          <w:trHeight w:val="213"/>
        </w:trPr>
        <w:tc>
          <w:tcPr>
            <w:tcW w:w="1809" w:type="dxa"/>
          </w:tcPr>
          <w:p w14:paraId="59E08C4D" w14:textId="6D5A63BA" w:rsidR="009376CB" w:rsidRPr="00190D44" w:rsidRDefault="009376CB" w:rsidP="00190D44">
            <w:pPr>
              <w:pStyle w:val="Z2tabelatekst"/>
            </w:pPr>
            <w:proofErr w:type="spellStart"/>
            <w:r w:rsidRPr="00190D44">
              <w:t>april</w:t>
            </w:r>
            <w:proofErr w:type="spellEnd"/>
          </w:p>
        </w:tc>
        <w:tc>
          <w:tcPr>
            <w:tcW w:w="3431" w:type="dxa"/>
          </w:tcPr>
          <w:p w14:paraId="16735A0A" w14:textId="63E755AA" w:rsidR="009376CB" w:rsidRPr="00190D44" w:rsidRDefault="009376CB" w:rsidP="00190D44">
            <w:pPr>
              <w:pStyle w:val="Z2tabelatekst"/>
            </w:pPr>
            <w:r w:rsidRPr="00190D44">
              <w:t>Liczba sztuk banderoli, zadeklarowana przez podatniku w miesiącu - kwiecień.</w:t>
            </w:r>
          </w:p>
        </w:tc>
        <w:tc>
          <w:tcPr>
            <w:tcW w:w="2977" w:type="dxa"/>
          </w:tcPr>
          <w:p w14:paraId="6251F2F8" w14:textId="24E46E7D" w:rsidR="009376CB" w:rsidRPr="00190D44" w:rsidRDefault="009376CB" w:rsidP="00190D44">
            <w:pPr>
              <w:pStyle w:val="Z2tabelatekst"/>
            </w:pPr>
            <w:proofErr w:type="spellStart"/>
            <w:r w:rsidRPr="00190D44">
              <w:t>Decimal</w:t>
            </w:r>
            <w:proofErr w:type="spellEnd"/>
            <w:r w:rsidRPr="00190D44">
              <w:t>(9.0)</w:t>
            </w:r>
          </w:p>
        </w:tc>
        <w:tc>
          <w:tcPr>
            <w:tcW w:w="1247" w:type="dxa"/>
          </w:tcPr>
          <w:p w14:paraId="7CE2FCEA" w14:textId="77777777" w:rsidR="009376CB" w:rsidRPr="00190D44" w:rsidRDefault="009376CB" w:rsidP="00190D44">
            <w:pPr>
              <w:pStyle w:val="Z2tabelatekst"/>
            </w:pPr>
            <w:r w:rsidRPr="00190D44">
              <w:t>1..1</w:t>
            </w:r>
          </w:p>
        </w:tc>
      </w:tr>
      <w:tr w:rsidR="009376CB" w:rsidRPr="00190D44" w14:paraId="05F42217" w14:textId="77777777" w:rsidTr="00014BBE">
        <w:trPr>
          <w:trHeight w:val="213"/>
        </w:trPr>
        <w:tc>
          <w:tcPr>
            <w:tcW w:w="1809" w:type="dxa"/>
          </w:tcPr>
          <w:p w14:paraId="44FE8ACF" w14:textId="50A73667" w:rsidR="009376CB" w:rsidRPr="00190D44" w:rsidRDefault="009376CB" w:rsidP="00190D44">
            <w:pPr>
              <w:pStyle w:val="Z2tabelatekst"/>
            </w:pPr>
            <w:proofErr w:type="spellStart"/>
            <w:r w:rsidRPr="00190D44">
              <w:lastRenderedPageBreak/>
              <w:t>may</w:t>
            </w:r>
            <w:proofErr w:type="spellEnd"/>
          </w:p>
        </w:tc>
        <w:tc>
          <w:tcPr>
            <w:tcW w:w="3431" w:type="dxa"/>
          </w:tcPr>
          <w:p w14:paraId="7420018F" w14:textId="27477250" w:rsidR="009376CB" w:rsidRPr="00190D44" w:rsidRDefault="009376CB" w:rsidP="00190D44">
            <w:pPr>
              <w:pStyle w:val="Z2tabelatekst"/>
            </w:pPr>
            <w:r w:rsidRPr="00190D44">
              <w:t>Liczba sztuk banderoli, zadeklarowana przez podatniku w miesiącu - maj.</w:t>
            </w:r>
          </w:p>
        </w:tc>
        <w:tc>
          <w:tcPr>
            <w:tcW w:w="2977" w:type="dxa"/>
          </w:tcPr>
          <w:p w14:paraId="0AE8CD67" w14:textId="6A6F86D3" w:rsidR="009376CB" w:rsidRPr="00190D44" w:rsidRDefault="009376CB" w:rsidP="00190D44">
            <w:pPr>
              <w:pStyle w:val="Z2tabelatekst"/>
            </w:pPr>
            <w:proofErr w:type="spellStart"/>
            <w:r w:rsidRPr="00190D44">
              <w:t>Decimal</w:t>
            </w:r>
            <w:proofErr w:type="spellEnd"/>
            <w:r w:rsidRPr="00190D44">
              <w:t>(9.0)</w:t>
            </w:r>
          </w:p>
        </w:tc>
        <w:tc>
          <w:tcPr>
            <w:tcW w:w="1247" w:type="dxa"/>
          </w:tcPr>
          <w:p w14:paraId="201CA50A" w14:textId="77777777" w:rsidR="009376CB" w:rsidRPr="00190D44" w:rsidRDefault="009376CB" w:rsidP="00190D44">
            <w:pPr>
              <w:pStyle w:val="Z2tabelatekst"/>
            </w:pPr>
            <w:r w:rsidRPr="00190D44">
              <w:t>1..1</w:t>
            </w:r>
          </w:p>
        </w:tc>
      </w:tr>
      <w:tr w:rsidR="009376CB" w:rsidRPr="00190D44" w14:paraId="32975CC0" w14:textId="77777777" w:rsidTr="00014BBE">
        <w:trPr>
          <w:trHeight w:val="213"/>
        </w:trPr>
        <w:tc>
          <w:tcPr>
            <w:tcW w:w="1809" w:type="dxa"/>
          </w:tcPr>
          <w:p w14:paraId="01CC7B57" w14:textId="7E91234C" w:rsidR="009376CB" w:rsidRPr="00190D44" w:rsidRDefault="009376CB" w:rsidP="00190D44">
            <w:pPr>
              <w:pStyle w:val="Z2tabelatekst"/>
            </w:pPr>
            <w:proofErr w:type="spellStart"/>
            <w:r w:rsidRPr="00190D44">
              <w:t>june</w:t>
            </w:r>
            <w:proofErr w:type="spellEnd"/>
          </w:p>
        </w:tc>
        <w:tc>
          <w:tcPr>
            <w:tcW w:w="3431" w:type="dxa"/>
          </w:tcPr>
          <w:p w14:paraId="1CA467D0" w14:textId="7946049E" w:rsidR="009376CB" w:rsidRPr="00190D44" w:rsidRDefault="009376CB" w:rsidP="00190D44">
            <w:pPr>
              <w:pStyle w:val="Z2tabelatekst"/>
            </w:pPr>
            <w:r w:rsidRPr="00190D44">
              <w:t>Liczba sztuk banderoli, zadeklarowana przez podatniku w miesiącu - czerwiec.</w:t>
            </w:r>
          </w:p>
        </w:tc>
        <w:tc>
          <w:tcPr>
            <w:tcW w:w="2977" w:type="dxa"/>
          </w:tcPr>
          <w:p w14:paraId="6A2F5AAC" w14:textId="53944F8D" w:rsidR="009376CB" w:rsidRPr="00190D44" w:rsidRDefault="009376CB" w:rsidP="00190D44">
            <w:pPr>
              <w:pStyle w:val="Z2tabelatekst"/>
            </w:pPr>
            <w:proofErr w:type="spellStart"/>
            <w:r w:rsidRPr="00190D44">
              <w:t>Decimal</w:t>
            </w:r>
            <w:proofErr w:type="spellEnd"/>
            <w:r w:rsidRPr="00190D44">
              <w:t>(9.0)</w:t>
            </w:r>
          </w:p>
        </w:tc>
        <w:tc>
          <w:tcPr>
            <w:tcW w:w="1247" w:type="dxa"/>
          </w:tcPr>
          <w:p w14:paraId="35B66D99" w14:textId="77777777" w:rsidR="009376CB" w:rsidRPr="00190D44" w:rsidRDefault="009376CB" w:rsidP="00190D44">
            <w:pPr>
              <w:pStyle w:val="Z2tabelatekst"/>
            </w:pPr>
            <w:r w:rsidRPr="00190D44">
              <w:t>1..1</w:t>
            </w:r>
          </w:p>
        </w:tc>
      </w:tr>
      <w:tr w:rsidR="009376CB" w:rsidRPr="00190D44" w14:paraId="7824BAB8" w14:textId="77777777" w:rsidTr="00014BBE">
        <w:trPr>
          <w:trHeight w:val="213"/>
        </w:trPr>
        <w:tc>
          <w:tcPr>
            <w:tcW w:w="1809" w:type="dxa"/>
          </w:tcPr>
          <w:p w14:paraId="73CE073E" w14:textId="2F86FFC2" w:rsidR="009376CB" w:rsidRPr="00190D44" w:rsidRDefault="009376CB" w:rsidP="00190D44">
            <w:pPr>
              <w:pStyle w:val="Z2tabelatekst"/>
            </w:pPr>
            <w:proofErr w:type="spellStart"/>
            <w:r w:rsidRPr="00190D44">
              <w:t>july</w:t>
            </w:r>
            <w:proofErr w:type="spellEnd"/>
          </w:p>
        </w:tc>
        <w:tc>
          <w:tcPr>
            <w:tcW w:w="3431" w:type="dxa"/>
          </w:tcPr>
          <w:p w14:paraId="41F8B907" w14:textId="71560665" w:rsidR="009376CB" w:rsidRPr="00190D44" w:rsidRDefault="009376CB" w:rsidP="00190D44">
            <w:pPr>
              <w:pStyle w:val="Z2tabelatekst"/>
            </w:pPr>
            <w:r w:rsidRPr="00190D44">
              <w:t>Liczba sztuk banderoli, zadeklarowana przez podatniku w miesiącu - lipiec.</w:t>
            </w:r>
          </w:p>
        </w:tc>
        <w:tc>
          <w:tcPr>
            <w:tcW w:w="2977" w:type="dxa"/>
          </w:tcPr>
          <w:p w14:paraId="7DDF23C5" w14:textId="7BBCBA92" w:rsidR="009376CB" w:rsidRPr="00190D44" w:rsidRDefault="009376CB" w:rsidP="00190D44">
            <w:pPr>
              <w:pStyle w:val="Z2tabelatekst"/>
            </w:pPr>
            <w:proofErr w:type="spellStart"/>
            <w:r w:rsidRPr="00190D44">
              <w:t>Decimal</w:t>
            </w:r>
            <w:proofErr w:type="spellEnd"/>
            <w:r w:rsidRPr="00190D44">
              <w:t>(9.0)</w:t>
            </w:r>
          </w:p>
        </w:tc>
        <w:tc>
          <w:tcPr>
            <w:tcW w:w="1247" w:type="dxa"/>
          </w:tcPr>
          <w:p w14:paraId="746C41C9" w14:textId="77777777" w:rsidR="009376CB" w:rsidRPr="00190D44" w:rsidRDefault="009376CB" w:rsidP="00190D44">
            <w:pPr>
              <w:pStyle w:val="Z2tabelatekst"/>
            </w:pPr>
            <w:r w:rsidRPr="00190D44">
              <w:t>1..1</w:t>
            </w:r>
          </w:p>
        </w:tc>
      </w:tr>
      <w:tr w:rsidR="009376CB" w:rsidRPr="00190D44" w14:paraId="646BE06B" w14:textId="77777777" w:rsidTr="00014BBE">
        <w:trPr>
          <w:trHeight w:val="213"/>
        </w:trPr>
        <w:tc>
          <w:tcPr>
            <w:tcW w:w="1809" w:type="dxa"/>
          </w:tcPr>
          <w:p w14:paraId="7A1FBC89" w14:textId="31676962" w:rsidR="009376CB" w:rsidRPr="00190D44" w:rsidRDefault="009376CB" w:rsidP="00190D44">
            <w:pPr>
              <w:pStyle w:val="Z2tabelatekst"/>
            </w:pPr>
            <w:proofErr w:type="spellStart"/>
            <w:r w:rsidRPr="00190D44">
              <w:t>august</w:t>
            </w:r>
            <w:proofErr w:type="spellEnd"/>
          </w:p>
        </w:tc>
        <w:tc>
          <w:tcPr>
            <w:tcW w:w="3431" w:type="dxa"/>
          </w:tcPr>
          <w:p w14:paraId="2E90D745" w14:textId="4F52B7C0" w:rsidR="009376CB" w:rsidRPr="00190D44" w:rsidRDefault="009376CB" w:rsidP="00190D44">
            <w:pPr>
              <w:pStyle w:val="Z2tabelatekst"/>
            </w:pPr>
            <w:r w:rsidRPr="00190D44">
              <w:t>Liczba sztuk banderoli, zadeklarowana przez podatniku w miesiącu - sierpień.</w:t>
            </w:r>
          </w:p>
        </w:tc>
        <w:tc>
          <w:tcPr>
            <w:tcW w:w="2977" w:type="dxa"/>
          </w:tcPr>
          <w:p w14:paraId="49EDE370" w14:textId="124E77E4" w:rsidR="009376CB" w:rsidRPr="00190D44" w:rsidRDefault="009376CB" w:rsidP="00190D44">
            <w:pPr>
              <w:pStyle w:val="Z2tabelatekst"/>
            </w:pPr>
            <w:proofErr w:type="spellStart"/>
            <w:r w:rsidRPr="00190D44">
              <w:t>Decimal</w:t>
            </w:r>
            <w:proofErr w:type="spellEnd"/>
            <w:r w:rsidRPr="00190D44">
              <w:t>(9.0)</w:t>
            </w:r>
          </w:p>
        </w:tc>
        <w:tc>
          <w:tcPr>
            <w:tcW w:w="1247" w:type="dxa"/>
          </w:tcPr>
          <w:p w14:paraId="463B1A47" w14:textId="32ED93BD" w:rsidR="009376CB" w:rsidRPr="00190D44" w:rsidRDefault="009376CB" w:rsidP="00190D44">
            <w:pPr>
              <w:pStyle w:val="Z2tabelatekst"/>
            </w:pPr>
            <w:r w:rsidRPr="00190D44">
              <w:t>1..1</w:t>
            </w:r>
          </w:p>
        </w:tc>
      </w:tr>
      <w:tr w:rsidR="009376CB" w:rsidRPr="00190D44" w14:paraId="63B540F0" w14:textId="77777777" w:rsidTr="00014BBE">
        <w:trPr>
          <w:trHeight w:val="213"/>
        </w:trPr>
        <w:tc>
          <w:tcPr>
            <w:tcW w:w="1809" w:type="dxa"/>
          </w:tcPr>
          <w:p w14:paraId="49C88122" w14:textId="24B0B57D" w:rsidR="009376CB" w:rsidRPr="00190D44" w:rsidRDefault="009376CB" w:rsidP="00190D44">
            <w:pPr>
              <w:pStyle w:val="Z2tabelatekst"/>
            </w:pPr>
            <w:proofErr w:type="spellStart"/>
            <w:r w:rsidRPr="00190D44">
              <w:t>september</w:t>
            </w:r>
            <w:proofErr w:type="spellEnd"/>
          </w:p>
        </w:tc>
        <w:tc>
          <w:tcPr>
            <w:tcW w:w="3431" w:type="dxa"/>
          </w:tcPr>
          <w:p w14:paraId="2C0EC3E1" w14:textId="0233BD2D" w:rsidR="009376CB" w:rsidRPr="00190D44" w:rsidRDefault="009376CB" w:rsidP="00190D44">
            <w:pPr>
              <w:pStyle w:val="Z2tabelatekst"/>
            </w:pPr>
            <w:r w:rsidRPr="00190D44">
              <w:t>Liczba sztuk banderoli, zadeklarowana przez podatniku w miesiącu - wrzesień.</w:t>
            </w:r>
          </w:p>
        </w:tc>
        <w:tc>
          <w:tcPr>
            <w:tcW w:w="2977" w:type="dxa"/>
          </w:tcPr>
          <w:p w14:paraId="4D7D5000" w14:textId="675A1B40" w:rsidR="009376CB" w:rsidRPr="00190D44" w:rsidRDefault="009376CB" w:rsidP="00190D44">
            <w:pPr>
              <w:pStyle w:val="Z2tabelatekst"/>
            </w:pPr>
            <w:proofErr w:type="spellStart"/>
            <w:r w:rsidRPr="00190D44">
              <w:t>Decimal</w:t>
            </w:r>
            <w:proofErr w:type="spellEnd"/>
            <w:r w:rsidRPr="00190D44">
              <w:t>(9.0)</w:t>
            </w:r>
          </w:p>
        </w:tc>
        <w:tc>
          <w:tcPr>
            <w:tcW w:w="1247" w:type="dxa"/>
          </w:tcPr>
          <w:p w14:paraId="5B72F1DB" w14:textId="77777777" w:rsidR="009376CB" w:rsidRPr="00190D44" w:rsidRDefault="009376CB" w:rsidP="00190D44">
            <w:pPr>
              <w:pStyle w:val="Z2tabelatekst"/>
            </w:pPr>
            <w:r w:rsidRPr="00190D44">
              <w:t>1..1</w:t>
            </w:r>
          </w:p>
        </w:tc>
      </w:tr>
      <w:tr w:rsidR="009376CB" w:rsidRPr="00190D44" w14:paraId="3A69DEC5" w14:textId="77777777" w:rsidTr="00014BBE">
        <w:trPr>
          <w:trHeight w:val="213"/>
        </w:trPr>
        <w:tc>
          <w:tcPr>
            <w:tcW w:w="1809" w:type="dxa"/>
          </w:tcPr>
          <w:p w14:paraId="3B8923FC" w14:textId="36DA637F" w:rsidR="009376CB" w:rsidRPr="00190D44" w:rsidRDefault="009376CB" w:rsidP="00190D44">
            <w:pPr>
              <w:pStyle w:val="Z2tabelatekst"/>
            </w:pPr>
            <w:proofErr w:type="spellStart"/>
            <w:r w:rsidRPr="00190D44">
              <w:t>october</w:t>
            </w:r>
            <w:proofErr w:type="spellEnd"/>
          </w:p>
        </w:tc>
        <w:tc>
          <w:tcPr>
            <w:tcW w:w="3431" w:type="dxa"/>
          </w:tcPr>
          <w:p w14:paraId="17364A80" w14:textId="2DB33121" w:rsidR="009376CB" w:rsidRPr="00190D44" w:rsidRDefault="009376CB" w:rsidP="00190D44">
            <w:pPr>
              <w:pStyle w:val="Z2tabelatekst"/>
            </w:pPr>
            <w:r w:rsidRPr="00190D44">
              <w:t>Liczba sztuk banderoli, zadeklarowana przez podatniku w miesiącu - październik.</w:t>
            </w:r>
          </w:p>
        </w:tc>
        <w:tc>
          <w:tcPr>
            <w:tcW w:w="2977" w:type="dxa"/>
          </w:tcPr>
          <w:p w14:paraId="18D4BCB6" w14:textId="06D453A6" w:rsidR="009376CB" w:rsidRPr="00190D44" w:rsidRDefault="009376CB" w:rsidP="00190D44">
            <w:pPr>
              <w:pStyle w:val="Z2tabelatekst"/>
            </w:pPr>
            <w:proofErr w:type="spellStart"/>
            <w:r w:rsidRPr="00190D44">
              <w:t>Decimal</w:t>
            </w:r>
            <w:proofErr w:type="spellEnd"/>
            <w:r w:rsidRPr="00190D44">
              <w:t>(9.0)</w:t>
            </w:r>
          </w:p>
        </w:tc>
        <w:tc>
          <w:tcPr>
            <w:tcW w:w="1247" w:type="dxa"/>
          </w:tcPr>
          <w:p w14:paraId="34584C0A" w14:textId="77777777" w:rsidR="009376CB" w:rsidRPr="00190D44" w:rsidRDefault="009376CB" w:rsidP="00190D44">
            <w:pPr>
              <w:pStyle w:val="Z2tabelatekst"/>
            </w:pPr>
            <w:r w:rsidRPr="00190D44">
              <w:t>1..1</w:t>
            </w:r>
          </w:p>
        </w:tc>
      </w:tr>
      <w:tr w:rsidR="009376CB" w:rsidRPr="00190D44" w14:paraId="21EDE160" w14:textId="77777777" w:rsidTr="00014BBE">
        <w:trPr>
          <w:trHeight w:val="213"/>
        </w:trPr>
        <w:tc>
          <w:tcPr>
            <w:tcW w:w="1809" w:type="dxa"/>
          </w:tcPr>
          <w:p w14:paraId="0A93FBD1" w14:textId="3FBB7885" w:rsidR="009376CB" w:rsidRPr="00190D44" w:rsidRDefault="009376CB" w:rsidP="00190D44">
            <w:pPr>
              <w:pStyle w:val="Z2tabelatekst"/>
            </w:pPr>
            <w:proofErr w:type="spellStart"/>
            <w:r w:rsidRPr="00190D44">
              <w:t>november</w:t>
            </w:r>
            <w:proofErr w:type="spellEnd"/>
          </w:p>
        </w:tc>
        <w:tc>
          <w:tcPr>
            <w:tcW w:w="3431" w:type="dxa"/>
          </w:tcPr>
          <w:p w14:paraId="6A304901" w14:textId="15AE6675" w:rsidR="009376CB" w:rsidRPr="00190D44" w:rsidRDefault="009376CB" w:rsidP="00190D44">
            <w:pPr>
              <w:pStyle w:val="Z2tabelatekst"/>
            </w:pPr>
            <w:r w:rsidRPr="00190D44">
              <w:t>Liczba sztuk banderoli, zadeklarowana przez podatniku w miesiącu - listopad.</w:t>
            </w:r>
          </w:p>
        </w:tc>
        <w:tc>
          <w:tcPr>
            <w:tcW w:w="2977" w:type="dxa"/>
          </w:tcPr>
          <w:p w14:paraId="596DA186" w14:textId="1A99C247" w:rsidR="009376CB" w:rsidRPr="00190D44" w:rsidRDefault="009376CB" w:rsidP="00190D44">
            <w:pPr>
              <w:pStyle w:val="Z2tabelatekst"/>
            </w:pPr>
            <w:proofErr w:type="spellStart"/>
            <w:r w:rsidRPr="00190D44">
              <w:t>Decimal</w:t>
            </w:r>
            <w:proofErr w:type="spellEnd"/>
            <w:r w:rsidRPr="00190D44">
              <w:t>(9.0)</w:t>
            </w:r>
          </w:p>
        </w:tc>
        <w:tc>
          <w:tcPr>
            <w:tcW w:w="1247" w:type="dxa"/>
          </w:tcPr>
          <w:p w14:paraId="5DDA7CAD" w14:textId="77777777" w:rsidR="009376CB" w:rsidRPr="00190D44" w:rsidRDefault="009376CB" w:rsidP="00190D44">
            <w:pPr>
              <w:pStyle w:val="Z2tabelatekst"/>
            </w:pPr>
            <w:r w:rsidRPr="00190D44">
              <w:t>1..1</w:t>
            </w:r>
          </w:p>
        </w:tc>
      </w:tr>
      <w:tr w:rsidR="009376CB" w:rsidRPr="00190D44" w14:paraId="3F2C7B9B" w14:textId="77777777" w:rsidTr="00014BBE">
        <w:trPr>
          <w:trHeight w:val="213"/>
        </w:trPr>
        <w:tc>
          <w:tcPr>
            <w:tcW w:w="1809" w:type="dxa"/>
          </w:tcPr>
          <w:p w14:paraId="3DEBE243" w14:textId="5EF355E4" w:rsidR="009376CB" w:rsidRPr="00190D44" w:rsidRDefault="009376CB" w:rsidP="00190D44">
            <w:pPr>
              <w:pStyle w:val="Z2tabelatekst"/>
            </w:pPr>
            <w:proofErr w:type="spellStart"/>
            <w:r w:rsidRPr="00190D44">
              <w:t>december</w:t>
            </w:r>
            <w:proofErr w:type="spellEnd"/>
          </w:p>
        </w:tc>
        <w:tc>
          <w:tcPr>
            <w:tcW w:w="3431" w:type="dxa"/>
          </w:tcPr>
          <w:p w14:paraId="1D53FBA2" w14:textId="6B499CA3" w:rsidR="009376CB" w:rsidRPr="00190D44" w:rsidRDefault="009376CB" w:rsidP="00190D44">
            <w:pPr>
              <w:pStyle w:val="Z2tabelatekst"/>
            </w:pPr>
            <w:r w:rsidRPr="00190D44">
              <w:t>Liczba sztuk banderoli, zadeklarowana przez podatniku w miesiącu - grudzień.</w:t>
            </w:r>
          </w:p>
        </w:tc>
        <w:tc>
          <w:tcPr>
            <w:tcW w:w="2977" w:type="dxa"/>
          </w:tcPr>
          <w:p w14:paraId="39E940C8" w14:textId="17BECF66" w:rsidR="009376CB" w:rsidRPr="00190D44" w:rsidRDefault="009376CB" w:rsidP="00190D44">
            <w:pPr>
              <w:pStyle w:val="Z2tabelatekst"/>
            </w:pPr>
            <w:proofErr w:type="spellStart"/>
            <w:r w:rsidRPr="00190D44">
              <w:t>Decimal</w:t>
            </w:r>
            <w:proofErr w:type="spellEnd"/>
            <w:r w:rsidRPr="00190D44">
              <w:t>(9.0)</w:t>
            </w:r>
          </w:p>
        </w:tc>
        <w:tc>
          <w:tcPr>
            <w:tcW w:w="1247" w:type="dxa"/>
          </w:tcPr>
          <w:p w14:paraId="446704B5" w14:textId="77777777" w:rsidR="009376CB" w:rsidRPr="00190D44" w:rsidRDefault="009376CB" w:rsidP="00190D44">
            <w:pPr>
              <w:pStyle w:val="Z2tabelatekst"/>
            </w:pPr>
            <w:r w:rsidRPr="00190D44">
              <w:t>1..1</w:t>
            </w:r>
          </w:p>
        </w:tc>
      </w:tr>
      <w:tr w:rsidR="004E3FDC" w:rsidRPr="00190D44" w14:paraId="234FB44F" w14:textId="77777777" w:rsidTr="00014BBE">
        <w:trPr>
          <w:trHeight w:val="213"/>
        </w:trPr>
        <w:tc>
          <w:tcPr>
            <w:tcW w:w="1809" w:type="dxa"/>
          </w:tcPr>
          <w:p w14:paraId="198D65C7" w14:textId="77777777" w:rsidR="004E3FDC" w:rsidRPr="00190D44" w:rsidRDefault="004E3FDC" w:rsidP="00190D44">
            <w:pPr>
              <w:pStyle w:val="Z2tabelatekst"/>
            </w:pPr>
            <w:r w:rsidRPr="00190D44">
              <w:t>kod</w:t>
            </w:r>
          </w:p>
        </w:tc>
        <w:tc>
          <w:tcPr>
            <w:tcW w:w="3431" w:type="dxa"/>
          </w:tcPr>
          <w:p w14:paraId="5A41A308" w14:textId="77777777" w:rsidR="009376CB" w:rsidRPr="00190D44" w:rsidRDefault="009376CB" w:rsidP="00190D44">
            <w:pPr>
              <w:pStyle w:val="Z2tabelatekst"/>
            </w:pPr>
            <w:r w:rsidRPr="00190D44">
              <w:t xml:space="preserve">Suma kontrolna (kod 24 znakowy). </w:t>
            </w:r>
          </w:p>
          <w:p w14:paraId="23183DE7" w14:textId="1924B2D1" w:rsidR="009376CB" w:rsidRPr="00190D44" w:rsidRDefault="009376CB" w:rsidP="00190D44">
            <w:pPr>
              <w:pStyle w:val="Z2tabelatekst"/>
            </w:pPr>
            <w:r w:rsidRPr="00190D44">
              <w:t>Struktura kodu WZBPL: "typeOfStamp"+"onGoods"+"goods"+"stampSymbol"+"format"+"dimension"+"000"+"000".</w:t>
            </w:r>
          </w:p>
          <w:p w14:paraId="60865543" w14:textId="2C15C87C" w:rsidR="004E3FDC" w:rsidRPr="00190D44" w:rsidRDefault="009376CB" w:rsidP="00190D44">
            <w:pPr>
              <w:pStyle w:val="Z2tabelatekst"/>
            </w:pPr>
            <w:r w:rsidRPr="00190D44">
              <w:t>Na pierwszych 18 znakach wymagana zgodność z pozycją słownika 3020. Ostanie 6 znaków w kodzie dla WZBPL uzupełniane są zerami np. 001003005007019008000000</w:t>
            </w:r>
          </w:p>
        </w:tc>
        <w:tc>
          <w:tcPr>
            <w:tcW w:w="2977" w:type="dxa"/>
          </w:tcPr>
          <w:p w14:paraId="7668056B" w14:textId="77777777" w:rsidR="004E3FDC" w:rsidRPr="00190D44" w:rsidRDefault="004E3FDC" w:rsidP="00190D44">
            <w:pPr>
              <w:pStyle w:val="Z2tabelatekst"/>
            </w:pPr>
            <w:r w:rsidRPr="00190D44">
              <w:t>String (24)</w:t>
            </w:r>
          </w:p>
          <w:p w14:paraId="1C81E09B" w14:textId="0FA4C240" w:rsidR="004E3FDC" w:rsidRPr="00190D44" w:rsidRDefault="004E3FDC" w:rsidP="00190D44">
            <w:pPr>
              <w:pStyle w:val="Z2tabelatekst"/>
            </w:pPr>
            <w:r w:rsidRPr="00190D44">
              <w:t>Zgodny ze słownikiem 3020:</w:t>
            </w:r>
          </w:p>
          <w:p w14:paraId="3D92580D" w14:textId="46EE1B5F" w:rsidR="004E3FDC" w:rsidRPr="00190D44" w:rsidRDefault="004E3FDC" w:rsidP="00190D44">
            <w:pPr>
              <w:pStyle w:val="Z2tabelatekst"/>
            </w:pPr>
            <w:r w:rsidRPr="00190D44">
              <w:t>https://puesc.gov.pl/seap_pdr_extimpl/slowniki/3020</w:t>
            </w:r>
          </w:p>
          <w:p w14:paraId="3248B7FA" w14:textId="7AD174D0" w:rsidR="004E3FDC" w:rsidRPr="00190D44" w:rsidRDefault="004E3FDC" w:rsidP="00190D44">
            <w:pPr>
              <w:pStyle w:val="Z2tabelatekst"/>
            </w:pPr>
            <w:r w:rsidRPr="00190D44">
              <w:t>Patrz reguła R</w:t>
            </w:r>
            <w:r w:rsidR="000A7334" w:rsidRPr="00190D44">
              <w:t>11</w:t>
            </w:r>
          </w:p>
        </w:tc>
        <w:tc>
          <w:tcPr>
            <w:tcW w:w="1247" w:type="dxa"/>
          </w:tcPr>
          <w:p w14:paraId="2AC6AFB6" w14:textId="2ABD9939" w:rsidR="004E3FDC" w:rsidRPr="00190D44" w:rsidRDefault="004E3FDC" w:rsidP="00190D44">
            <w:pPr>
              <w:pStyle w:val="Z2tabelatekst"/>
            </w:pPr>
            <w:r w:rsidRPr="00190D44">
              <w:t>1..1</w:t>
            </w:r>
          </w:p>
        </w:tc>
      </w:tr>
    </w:tbl>
    <w:p w14:paraId="311A84EB" w14:textId="77777777" w:rsidR="0007544E" w:rsidRPr="00190D44" w:rsidRDefault="0007544E" w:rsidP="00190D44">
      <w:pPr>
        <w:rPr>
          <w:rFonts w:cs="Open Sans"/>
          <w:bCs/>
          <w:sz w:val="22"/>
          <w:szCs w:val="20"/>
        </w:rPr>
      </w:pPr>
      <w:bookmarkStart w:id="117" w:name="_Toc101451129"/>
      <w:bookmarkStart w:id="118" w:name="_Toc102490932"/>
      <w:r w:rsidRPr="00190D44">
        <w:rPr>
          <w:rFonts w:cs="Open Sans"/>
        </w:rPr>
        <w:br w:type="page"/>
      </w:r>
    </w:p>
    <w:p w14:paraId="09B12690" w14:textId="074D0737" w:rsidR="0007544E" w:rsidRPr="00190D44" w:rsidRDefault="0007544E" w:rsidP="00190D44">
      <w:pPr>
        <w:pStyle w:val="Z2PodpisRysunkuTabeli"/>
        <w:rPr>
          <w:rFonts w:cs="Open Sans"/>
        </w:rPr>
      </w:pPr>
      <w:r w:rsidRPr="00190D44">
        <w:rPr>
          <w:rFonts w:cs="Open Sans"/>
        </w:rPr>
        <w:lastRenderedPageBreak/>
        <w:t xml:space="preserve">Rysunek </w:t>
      </w:r>
      <w:r w:rsidRPr="00190D44">
        <w:rPr>
          <w:rFonts w:cs="Open Sans"/>
        </w:rPr>
        <w:fldChar w:fldCharType="begin"/>
      </w:r>
      <w:r w:rsidRPr="00190D44">
        <w:rPr>
          <w:rFonts w:cs="Open Sans"/>
        </w:rPr>
        <w:instrText xml:space="preserve"> SEQ Rysunek \* ARABIC </w:instrText>
      </w:r>
      <w:r w:rsidRPr="00190D44">
        <w:rPr>
          <w:rFonts w:cs="Open Sans"/>
        </w:rPr>
        <w:fldChar w:fldCharType="separate"/>
      </w:r>
      <w:r w:rsidRPr="00190D44">
        <w:rPr>
          <w:rFonts w:cs="Open Sans"/>
        </w:rPr>
        <w:t>4</w:t>
      </w:r>
      <w:r w:rsidRPr="00190D44">
        <w:rPr>
          <w:rFonts w:cs="Open Sans"/>
        </w:rPr>
        <w:fldChar w:fldCharType="end"/>
      </w:r>
      <w:r w:rsidRPr="00190D44">
        <w:rPr>
          <w:rFonts w:cs="Open Sans"/>
        </w:rPr>
        <w:t xml:space="preserve">. Struktura &lt; </w:t>
      </w:r>
      <w:proofErr w:type="spellStart"/>
      <w:r w:rsidRPr="00190D44">
        <w:rPr>
          <w:rFonts w:cs="Open Sans"/>
        </w:rPr>
        <w:t>stampType</w:t>
      </w:r>
      <w:proofErr w:type="spellEnd"/>
      <w:r w:rsidRPr="00190D44">
        <w:rPr>
          <w:rFonts w:cs="Open Sans"/>
        </w:rPr>
        <w:t xml:space="preserve"> &gt;, Banderola dokumentu WZBPL</w:t>
      </w:r>
      <w:bookmarkEnd w:id="117"/>
      <w:bookmarkEnd w:id="118"/>
    </w:p>
    <w:p w14:paraId="01F146EE" w14:textId="60DC9624" w:rsidR="00657810" w:rsidRPr="00190D44" w:rsidRDefault="00657810" w:rsidP="00190D44">
      <w:pPr>
        <w:rPr>
          <w:rFonts w:cs="Open Sans"/>
        </w:rPr>
      </w:pPr>
      <w:r w:rsidRPr="00190D44">
        <w:rPr>
          <w:rFonts w:cs="Open Sans"/>
          <w:noProof/>
        </w:rPr>
        <w:drawing>
          <wp:inline distT="0" distB="0" distL="0" distR="0" wp14:anchorId="17CC3FF8" wp14:editId="192B0D51">
            <wp:extent cx="3482340" cy="4975860"/>
            <wp:effectExtent l="19050" t="19050" r="22860" b="15240"/>
            <wp:docPr id="6" name="Obraz 6" descr="Rysunek przedstawia strukturę  &lt; stampType &gt;, Banderola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Rysunek przedstawia strukturę  &lt; stampType &gt;, Banderola dokumentu WZBP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82340" cy="4975860"/>
                    </a:xfrm>
                    <a:prstGeom prst="rect">
                      <a:avLst/>
                    </a:prstGeom>
                    <a:noFill/>
                    <a:ln>
                      <a:solidFill>
                        <a:schemeClr val="tx1"/>
                      </a:solidFill>
                    </a:ln>
                  </pic:spPr>
                </pic:pic>
              </a:graphicData>
            </a:graphic>
          </wp:inline>
        </w:drawing>
      </w:r>
    </w:p>
    <w:p w14:paraId="622A3ED0" w14:textId="42E5EB3D" w:rsidR="00976FE6" w:rsidRPr="00190D44" w:rsidRDefault="00B80B7C" w:rsidP="00190D44">
      <w:pPr>
        <w:pStyle w:val="Nagwek2"/>
        <w:spacing w:line="276" w:lineRule="auto"/>
      </w:pPr>
      <w:bookmarkStart w:id="119" w:name="_Toc75196404"/>
      <w:bookmarkStart w:id="120" w:name="_Toc102490911"/>
      <w:r w:rsidRPr="00190D44">
        <w:t>Reguły</w:t>
      </w:r>
      <w:bookmarkEnd w:id="119"/>
      <w:bookmarkEnd w:id="120"/>
    </w:p>
    <w:p w14:paraId="67CDEC3B" w14:textId="6BBB563E" w:rsidR="0027194B" w:rsidRPr="00190D44" w:rsidRDefault="0027194B" w:rsidP="00190D44">
      <w:pPr>
        <w:pStyle w:val="Z2PodpisRysunkuTabeli"/>
        <w:rPr>
          <w:rFonts w:cs="Open Sans"/>
        </w:rPr>
      </w:pPr>
      <w:bookmarkStart w:id="121" w:name="_Toc97548296"/>
      <w:bookmarkStart w:id="122" w:name="_Toc180668472"/>
      <w:r w:rsidRPr="00190D44">
        <w:rPr>
          <w:rFonts w:cs="Open Sans"/>
        </w:rPr>
        <w:t xml:space="preserve">Tabela </w:t>
      </w:r>
      <w:r w:rsidRPr="00190D44">
        <w:rPr>
          <w:rFonts w:cs="Open Sans"/>
        </w:rPr>
        <w:fldChar w:fldCharType="begin"/>
      </w:r>
      <w:r w:rsidRPr="00190D44">
        <w:rPr>
          <w:rFonts w:cs="Open Sans"/>
        </w:rPr>
        <w:instrText xml:space="preserve"> SEQ Tabela \* ARABIC </w:instrText>
      </w:r>
      <w:r w:rsidRPr="00190D44">
        <w:rPr>
          <w:rFonts w:cs="Open Sans"/>
        </w:rPr>
        <w:fldChar w:fldCharType="separate"/>
      </w:r>
      <w:r w:rsidR="00A51BB5" w:rsidRPr="00190D44">
        <w:rPr>
          <w:rFonts w:cs="Open Sans"/>
        </w:rPr>
        <w:t>14</w:t>
      </w:r>
      <w:r w:rsidRPr="00190D44">
        <w:rPr>
          <w:rFonts w:cs="Open Sans"/>
        </w:rPr>
        <w:fldChar w:fldCharType="end"/>
      </w:r>
      <w:r w:rsidRPr="00190D44">
        <w:rPr>
          <w:rFonts w:cs="Open Sans"/>
        </w:rPr>
        <w:t>. Reguły dla dokumentu WZBPL.</w:t>
      </w:r>
      <w:bookmarkEnd w:id="121"/>
      <w:bookmarkEnd w:id="122"/>
    </w:p>
    <w:tbl>
      <w:tblPr>
        <w:tblStyle w:val="Tabela-Siatka"/>
        <w:tblW w:w="0" w:type="auto"/>
        <w:tblLook w:val="01E0" w:firstRow="1" w:lastRow="1" w:firstColumn="1" w:lastColumn="1" w:noHBand="0" w:noVBand="0"/>
      </w:tblPr>
      <w:tblGrid>
        <w:gridCol w:w="938"/>
        <w:gridCol w:w="8116"/>
      </w:tblGrid>
      <w:tr w:rsidR="005A152A" w:rsidRPr="00190D44" w14:paraId="4A76F20B" w14:textId="77777777" w:rsidTr="00300CC1">
        <w:trPr>
          <w:trHeight w:val="213"/>
          <w:tblHeader/>
        </w:trPr>
        <w:tc>
          <w:tcPr>
            <w:tcW w:w="938" w:type="dxa"/>
            <w:shd w:val="clear" w:color="auto" w:fill="D9D9D9" w:themeFill="background1" w:themeFillShade="D9"/>
          </w:tcPr>
          <w:p w14:paraId="09B8AABA" w14:textId="77777777" w:rsidR="005A152A" w:rsidRPr="00190D44" w:rsidRDefault="005A152A" w:rsidP="00190D44">
            <w:pPr>
              <w:pStyle w:val="Z2Nagwektabeli"/>
              <w:rPr>
                <w:rFonts w:ascii="Lato" w:hAnsi="Lato" w:cs="Open Sans"/>
                <w:szCs w:val="18"/>
              </w:rPr>
            </w:pPr>
            <w:r w:rsidRPr="00190D44">
              <w:rPr>
                <w:rFonts w:ascii="Lato" w:hAnsi="Lato" w:cs="Open Sans"/>
                <w:szCs w:val="18"/>
              </w:rPr>
              <w:t xml:space="preserve">Nazwa </w:t>
            </w:r>
          </w:p>
        </w:tc>
        <w:tc>
          <w:tcPr>
            <w:tcW w:w="8116" w:type="dxa"/>
            <w:shd w:val="clear" w:color="auto" w:fill="D9D9D9" w:themeFill="background1" w:themeFillShade="D9"/>
          </w:tcPr>
          <w:p w14:paraId="0C7A4A09" w14:textId="77777777" w:rsidR="005A152A" w:rsidRPr="00190D44" w:rsidRDefault="005A152A" w:rsidP="00190D44">
            <w:pPr>
              <w:pStyle w:val="Z2Nagwektabeli"/>
              <w:rPr>
                <w:rFonts w:ascii="Lato" w:hAnsi="Lato" w:cs="Open Sans"/>
                <w:szCs w:val="18"/>
              </w:rPr>
            </w:pPr>
            <w:r w:rsidRPr="00190D44">
              <w:rPr>
                <w:rFonts w:ascii="Lato" w:hAnsi="Lato" w:cs="Open Sans"/>
                <w:szCs w:val="18"/>
              </w:rPr>
              <w:t>Opis</w:t>
            </w:r>
          </w:p>
        </w:tc>
      </w:tr>
      <w:tr w:rsidR="00F3108D" w:rsidRPr="00190D44" w14:paraId="018FE642" w14:textId="77777777" w:rsidTr="00014BBE">
        <w:trPr>
          <w:trHeight w:val="213"/>
        </w:trPr>
        <w:tc>
          <w:tcPr>
            <w:tcW w:w="938" w:type="dxa"/>
          </w:tcPr>
          <w:p w14:paraId="5030615E" w14:textId="77777777" w:rsidR="00F3108D" w:rsidRPr="00190D44" w:rsidRDefault="00F3108D" w:rsidP="00190D44">
            <w:pPr>
              <w:pStyle w:val="Z2tabelatekst"/>
            </w:pPr>
            <w:bookmarkStart w:id="123" w:name="R1"/>
            <w:r w:rsidRPr="00190D44">
              <w:t>R1</w:t>
            </w:r>
            <w:bookmarkEnd w:id="123"/>
          </w:p>
        </w:tc>
        <w:tc>
          <w:tcPr>
            <w:tcW w:w="8116" w:type="dxa"/>
          </w:tcPr>
          <w:p w14:paraId="6B143707" w14:textId="06E3A161" w:rsidR="00F3108D" w:rsidRPr="00190D44" w:rsidRDefault="00F3108D" w:rsidP="00190D44">
            <w:pPr>
              <w:pStyle w:val="Z2tabelatekst"/>
            </w:pPr>
            <w:r w:rsidRPr="00190D44">
              <w:t>Muszą być wypełnione pola</w:t>
            </w:r>
            <w:r w:rsidR="00B32091" w:rsidRPr="00190D44">
              <w:t xml:space="preserve">: country, </w:t>
            </w:r>
            <w:proofErr w:type="spellStart"/>
            <w:r w:rsidR="00B32091" w:rsidRPr="00190D44">
              <w:t>city</w:t>
            </w:r>
            <w:proofErr w:type="spellEnd"/>
            <w:r w:rsidRPr="00190D44">
              <w:t xml:space="preserve">, </w:t>
            </w:r>
            <w:proofErr w:type="spellStart"/>
            <w:r w:rsidR="00B32091" w:rsidRPr="00190D44">
              <w:t>houseNumber</w:t>
            </w:r>
            <w:proofErr w:type="spellEnd"/>
            <w:r w:rsidR="00B32091" w:rsidRPr="00190D44">
              <w:t xml:space="preserve">, </w:t>
            </w:r>
            <w:proofErr w:type="spellStart"/>
            <w:r w:rsidRPr="00190D44">
              <w:t>postalCode</w:t>
            </w:r>
            <w:proofErr w:type="spellEnd"/>
            <w:r w:rsidRPr="00190D44">
              <w:t>.</w:t>
            </w:r>
          </w:p>
        </w:tc>
      </w:tr>
      <w:tr w:rsidR="00F3108D" w:rsidRPr="00190D44" w14:paraId="78379B31" w14:textId="77777777" w:rsidTr="00014BBE">
        <w:trPr>
          <w:trHeight w:val="213"/>
        </w:trPr>
        <w:tc>
          <w:tcPr>
            <w:tcW w:w="938" w:type="dxa"/>
          </w:tcPr>
          <w:p w14:paraId="088115DF" w14:textId="4086C5CC" w:rsidR="00F3108D" w:rsidRPr="00190D44" w:rsidRDefault="00616702" w:rsidP="00190D44">
            <w:pPr>
              <w:pStyle w:val="Z2tabelatekst"/>
            </w:pPr>
            <w:r w:rsidRPr="00190D44">
              <w:t>R2</w:t>
            </w:r>
          </w:p>
        </w:tc>
        <w:tc>
          <w:tcPr>
            <w:tcW w:w="8116" w:type="dxa"/>
          </w:tcPr>
          <w:p w14:paraId="5B30BFB6" w14:textId="7CD7DA4B" w:rsidR="00F3108D" w:rsidRPr="00190D44" w:rsidRDefault="00616702" w:rsidP="00190D44">
            <w:pPr>
              <w:pStyle w:val="Z2tabelatekst"/>
            </w:pPr>
            <w:r w:rsidRPr="00190D44">
              <w:t>Wartość &lt;period&gt; równa większa 202</w:t>
            </w:r>
            <w:r w:rsidR="00203FA4" w:rsidRPr="00190D44">
              <w:t>1</w:t>
            </w:r>
            <w:r w:rsidR="00657810" w:rsidRPr="00190D44">
              <w:t>.</w:t>
            </w:r>
          </w:p>
        </w:tc>
      </w:tr>
      <w:tr w:rsidR="00F3108D" w:rsidRPr="00190D44" w14:paraId="1B93C0EE" w14:textId="77777777" w:rsidTr="00014BBE">
        <w:trPr>
          <w:trHeight w:val="213"/>
        </w:trPr>
        <w:tc>
          <w:tcPr>
            <w:tcW w:w="938" w:type="dxa"/>
          </w:tcPr>
          <w:p w14:paraId="0849A8E1" w14:textId="521FCFCA" w:rsidR="00F3108D" w:rsidRPr="00190D44" w:rsidRDefault="00B437F1" w:rsidP="00190D44">
            <w:pPr>
              <w:pStyle w:val="Z2tabelatekst"/>
            </w:pPr>
            <w:r w:rsidRPr="00190D44">
              <w:t>R3</w:t>
            </w:r>
          </w:p>
        </w:tc>
        <w:tc>
          <w:tcPr>
            <w:tcW w:w="8116" w:type="dxa"/>
          </w:tcPr>
          <w:p w14:paraId="0CE07FCE" w14:textId="1598A6E6" w:rsidR="00F3108D" w:rsidRPr="00190D44" w:rsidRDefault="00B437F1" w:rsidP="00190D44">
            <w:pPr>
              <w:pStyle w:val="Z2tabelatekst"/>
            </w:pPr>
            <w:r w:rsidRPr="00190D44">
              <w:t xml:space="preserve">WZBPL, gdzie </w:t>
            </w:r>
            <w:r w:rsidR="00D4718C" w:rsidRPr="00190D44">
              <w:t>&lt;</w:t>
            </w:r>
            <w:proofErr w:type="spellStart"/>
            <w:r w:rsidR="00D4718C" w:rsidRPr="00190D44">
              <w:t>typeOfStamp</w:t>
            </w:r>
            <w:proofErr w:type="spellEnd"/>
            <w:r w:rsidR="00D4718C" w:rsidRPr="00190D44">
              <w:t>&gt;</w:t>
            </w:r>
            <w:r w:rsidRPr="00190D44">
              <w:t>=podatkowe, dla atrybutu ” &lt;period&gt; , atrybut &lt;</w:t>
            </w:r>
            <w:proofErr w:type="spellStart"/>
            <w:r w:rsidRPr="00190D44">
              <w:t>appData</w:t>
            </w:r>
            <w:proofErr w:type="spellEnd"/>
            <w:r w:rsidRPr="00190D44">
              <w:t>&gt; ma się zawierać  od 01.01. &lt;period&gt; do 30.10. &lt;period&gt; danego roku.</w:t>
            </w:r>
          </w:p>
        </w:tc>
      </w:tr>
      <w:tr w:rsidR="00F3108D" w:rsidRPr="00190D44" w14:paraId="796AA4D9" w14:textId="77777777" w:rsidTr="00014BBE">
        <w:trPr>
          <w:trHeight w:val="213"/>
        </w:trPr>
        <w:tc>
          <w:tcPr>
            <w:tcW w:w="938" w:type="dxa"/>
          </w:tcPr>
          <w:p w14:paraId="0FD29B04" w14:textId="56CE426C" w:rsidR="00F3108D" w:rsidRPr="00190D44" w:rsidRDefault="00B32897" w:rsidP="00190D44">
            <w:pPr>
              <w:pStyle w:val="Z2tabelatekst"/>
            </w:pPr>
            <w:r w:rsidRPr="00190D44">
              <w:t>R4</w:t>
            </w:r>
          </w:p>
        </w:tc>
        <w:tc>
          <w:tcPr>
            <w:tcW w:w="8116" w:type="dxa"/>
          </w:tcPr>
          <w:p w14:paraId="1D91B21C" w14:textId="6CA7A174" w:rsidR="00F3108D" w:rsidRPr="00190D44" w:rsidRDefault="00B32897" w:rsidP="00190D44">
            <w:pPr>
              <w:pStyle w:val="Z2tabelatekst"/>
            </w:pPr>
            <w:r w:rsidRPr="00190D44">
              <w:t xml:space="preserve">Przy zaznaczeniu &lt; </w:t>
            </w:r>
            <w:proofErr w:type="spellStart"/>
            <w:r w:rsidRPr="00190D44">
              <w:t>submissionAim</w:t>
            </w:r>
            <w:proofErr w:type="spellEnd"/>
            <w:r w:rsidRPr="00190D44">
              <w:t xml:space="preserve">&gt; jako korekta, pole &lt; </w:t>
            </w:r>
            <w:proofErr w:type="spellStart"/>
            <w:r w:rsidRPr="00190D44">
              <w:t>orgDocNo</w:t>
            </w:r>
            <w:proofErr w:type="spellEnd"/>
            <w:r w:rsidRPr="00190D44">
              <w:t>&gt; obowiązkowe</w:t>
            </w:r>
          </w:p>
        </w:tc>
      </w:tr>
      <w:tr w:rsidR="00F3108D" w:rsidRPr="00190D44" w14:paraId="48AD4318" w14:textId="77777777" w:rsidTr="00014BBE">
        <w:trPr>
          <w:trHeight w:val="213"/>
        </w:trPr>
        <w:tc>
          <w:tcPr>
            <w:tcW w:w="938" w:type="dxa"/>
          </w:tcPr>
          <w:p w14:paraId="0B432061" w14:textId="4D6BF659" w:rsidR="00F3108D" w:rsidRPr="00190D44" w:rsidRDefault="00B32897" w:rsidP="00190D44">
            <w:pPr>
              <w:pStyle w:val="Z2tabelatekst"/>
            </w:pPr>
            <w:r w:rsidRPr="00190D44">
              <w:t>R5</w:t>
            </w:r>
          </w:p>
        </w:tc>
        <w:tc>
          <w:tcPr>
            <w:tcW w:w="8116" w:type="dxa"/>
          </w:tcPr>
          <w:p w14:paraId="5219D215" w14:textId="33AD347C" w:rsidR="00B32897" w:rsidRPr="00190D44" w:rsidRDefault="00B32897" w:rsidP="00190D44">
            <w:pPr>
              <w:pStyle w:val="Z2tabelatekst"/>
            </w:pPr>
            <w:r w:rsidRPr="00190D44">
              <w:t>Korekta składana jest w roku poprzedzającym i roku którego dotyczy WZBPL (przykład: zapotrzebowanie na rok 202</w:t>
            </w:r>
            <w:r w:rsidR="00203FA4" w:rsidRPr="00190D44">
              <w:t>2</w:t>
            </w:r>
            <w:r w:rsidRPr="00190D44">
              <w:t xml:space="preserve"> podatnik może składać od 01.01.20</w:t>
            </w:r>
            <w:r w:rsidR="00203FA4" w:rsidRPr="00190D44">
              <w:t>21</w:t>
            </w:r>
            <w:r w:rsidRPr="00190D44">
              <w:t xml:space="preserve"> do 31.12.202</w:t>
            </w:r>
            <w:r w:rsidR="00203FA4" w:rsidRPr="00190D44">
              <w:t>2</w:t>
            </w:r>
            <w:r w:rsidRPr="00190D44">
              <w:t>), z wyłączeniem reguł poniżej dla WZBPL-TP/TT.</w:t>
            </w:r>
          </w:p>
          <w:p w14:paraId="439D589B" w14:textId="002DE434" w:rsidR="00B32897" w:rsidRPr="00190D44" w:rsidRDefault="00B32897" w:rsidP="00190D44">
            <w:pPr>
              <w:pStyle w:val="Z2tabelatekst"/>
            </w:pPr>
            <w:r w:rsidRPr="00190D44">
              <w:t xml:space="preserve">Warunki walidacji: &lt; </w:t>
            </w:r>
            <w:proofErr w:type="spellStart"/>
            <w:r w:rsidRPr="00190D44">
              <w:t>submissionAim</w:t>
            </w:r>
            <w:proofErr w:type="spellEnd"/>
            <w:r w:rsidRPr="00190D44">
              <w:t xml:space="preserve">&gt; = korekta </w:t>
            </w:r>
          </w:p>
          <w:p w14:paraId="293DF358" w14:textId="43E08D32" w:rsidR="00F3108D" w:rsidRPr="00190D44" w:rsidRDefault="00B32897" w:rsidP="00190D44">
            <w:pPr>
              <w:pStyle w:val="Z2tabelatekst"/>
            </w:pPr>
            <w:r w:rsidRPr="00190D44">
              <w:t>&lt;</w:t>
            </w:r>
            <w:proofErr w:type="spellStart"/>
            <w:r w:rsidRPr="00190D44">
              <w:t>appData</w:t>
            </w:r>
            <w:proofErr w:type="spellEnd"/>
            <w:r w:rsidRPr="00190D44">
              <w:t>&gt; &gt;= 1.01 &lt;</w:t>
            </w:r>
            <w:r w:rsidR="003909EF" w:rsidRPr="00190D44">
              <w:t>period</w:t>
            </w:r>
            <w:r w:rsidRPr="00190D44">
              <w:t>&gt; i &gt;=31.12&lt;</w:t>
            </w:r>
            <w:r w:rsidR="003909EF" w:rsidRPr="00190D44">
              <w:t>period</w:t>
            </w:r>
            <w:r w:rsidRPr="00190D44">
              <w:t>&gt;.</w:t>
            </w:r>
          </w:p>
        </w:tc>
      </w:tr>
      <w:tr w:rsidR="00F3108D" w:rsidRPr="00190D44" w14:paraId="1BC1328A" w14:textId="77777777" w:rsidTr="00014BBE">
        <w:trPr>
          <w:trHeight w:val="213"/>
        </w:trPr>
        <w:tc>
          <w:tcPr>
            <w:tcW w:w="938" w:type="dxa"/>
          </w:tcPr>
          <w:p w14:paraId="39F3DE8A" w14:textId="68120D34" w:rsidR="00F3108D" w:rsidRPr="00190D44" w:rsidRDefault="003909EF" w:rsidP="00190D44">
            <w:pPr>
              <w:pStyle w:val="Z2tabelatekst"/>
            </w:pPr>
            <w:r w:rsidRPr="00190D44">
              <w:lastRenderedPageBreak/>
              <w:t>R6</w:t>
            </w:r>
          </w:p>
        </w:tc>
        <w:tc>
          <w:tcPr>
            <w:tcW w:w="8116" w:type="dxa"/>
          </w:tcPr>
          <w:p w14:paraId="528A12A6" w14:textId="77777777" w:rsidR="00F3108D" w:rsidRPr="00190D44" w:rsidRDefault="0053683D" w:rsidP="00190D44">
            <w:pPr>
              <w:pStyle w:val="Z2tabelatekst"/>
            </w:pPr>
            <w:r w:rsidRPr="00190D44">
              <w:t>Brak możliwości składania przez podatnika, korekt podatkowych zmniejszających oraz zwiększających powyżej 5% dla WZBPL-TT oraz WZBPL-TP w okresie od 1.09 do 30.09 roku  na który składany jest wniosek.</w:t>
            </w:r>
          </w:p>
          <w:p w14:paraId="15FA3CF4" w14:textId="77777777" w:rsidR="0053683D" w:rsidRPr="00190D44" w:rsidRDefault="0053683D" w:rsidP="00190D44">
            <w:pPr>
              <w:pStyle w:val="Z2tabelatekst"/>
            </w:pPr>
            <w:r w:rsidRPr="00190D44">
              <w:t>jeżeli</w:t>
            </w:r>
          </w:p>
          <w:p w14:paraId="3C011D87" w14:textId="77777777" w:rsidR="0053683D" w:rsidRPr="00190D44" w:rsidRDefault="0053683D" w:rsidP="00190D44">
            <w:pPr>
              <w:pStyle w:val="Z2tabelatekst"/>
            </w:pPr>
            <w:r w:rsidRPr="00190D44">
              <w:t>&lt;Cel złożenia formularza&gt; = korekta</w:t>
            </w:r>
          </w:p>
          <w:p w14:paraId="11D6A96D" w14:textId="77777777" w:rsidR="0053683D" w:rsidRPr="00190D44" w:rsidRDefault="0053683D" w:rsidP="00190D44">
            <w:pPr>
              <w:pStyle w:val="Z2tabelatekst"/>
            </w:pPr>
            <w:r w:rsidRPr="00190D44">
              <w:t xml:space="preserve">&lt;Grupa WZBPL&gt; =WZBPL-TT lub WZBPL-TP </w:t>
            </w:r>
          </w:p>
          <w:p w14:paraId="732E64DB" w14:textId="77777777" w:rsidR="0053683D" w:rsidRPr="00190D44" w:rsidRDefault="0053683D" w:rsidP="00190D44">
            <w:pPr>
              <w:pStyle w:val="Z2tabelatekst"/>
            </w:pPr>
            <w:r w:rsidRPr="00190D44">
              <w:t xml:space="preserve">&lt;Rodzaj banderoli&gt;=podatkowe </w:t>
            </w:r>
          </w:p>
          <w:p w14:paraId="55E0107B" w14:textId="77777777" w:rsidR="0053683D" w:rsidRPr="00190D44" w:rsidRDefault="0053683D" w:rsidP="00190D44">
            <w:pPr>
              <w:pStyle w:val="Z2tabelatekst"/>
            </w:pPr>
            <w:r w:rsidRPr="00190D44">
              <w:t>&lt;Rodzaj korekty&gt; = korekta podatnika</w:t>
            </w:r>
          </w:p>
          <w:p w14:paraId="0FE52052" w14:textId="77777777" w:rsidR="0053683D" w:rsidRPr="00190D44" w:rsidRDefault="0053683D" w:rsidP="00190D44">
            <w:pPr>
              <w:pStyle w:val="Z2tabelatekst"/>
            </w:pPr>
            <w:r w:rsidRPr="00190D44">
              <w:t>&lt;Data nadania&gt; w zakresie =&gt;1.09 &lt;pole rok&gt; i &lt;=30.09&lt;pole rok&gt;</w:t>
            </w:r>
          </w:p>
          <w:p w14:paraId="641590E6" w14:textId="77777777" w:rsidR="0053683D" w:rsidRPr="00190D44" w:rsidRDefault="0053683D" w:rsidP="00190D44">
            <w:pPr>
              <w:pStyle w:val="Z2tabelatekst"/>
            </w:pPr>
            <w:r w:rsidRPr="00190D44">
              <w:t>To sprawdzany jest warunek czy:</w:t>
            </w:r>
          </w:p>
          <w:p w14:paraId="2A64C0B7" w14:textId="77777777" w:rsidR="0053683D" w:rsidRPr="00190D44" w:rsidRDefault="0053683D" w:rsidP="00190D44">
            <w:pPr>
              <w:pStyle w:val="Z2tabelatekst"/>
            </w:pPr>
            <w:r w:rsidRPr="00190D44">
              <w:t>„Razem” &gt;= 0.95* „Razem z ewidencji”</w:t>
            </w:r>
          </w:p>
          <w:p w14:paraId="7641FB4D" w14:textId="77777777" w:rsidR="0053683D" w:rsidRPr="00190D44" w:rsidRDefault="0053683D" w:rsidP="00190D44">
            <w:pPr>
              <w:pStyle w:val="Z2tabelatekst"/>
            </w:pPr>
            <w:r w:rsidRPr="00190D44">
              <w:t>I</w:t>
            </w:r>
          </w:p>
          <w:p w14:paraId="5BAD2069" w14:textId="0BBFF2E8" w:rsidR="0053683D" w:rsidRPr="00190D44" w:rsidRDefault="0053683D" w:rsidP="00190D44">
            <w:pPr>
              <w:pStyle w:val="Z2tabelatekst"/>
            </w:pPr>
            <w:r w:rsidRPr="00190D44">
              <w:t>„Razem” &lt;= 1,05* „Razem z ewidencji”, </w:t>
            </w:r>
          </w:p>
        </w:tc>
      </w:tr>
      <w:tr w:rsidR="00F3108D" w:rsidRPr="00190D44" w14:paraId="0A1DC033" w14:textId="77777777" w:rsidTr="00014BBE">
        <w:trPr>
          <w:trHeight w:val="213"/>
        </w:trPr>
        <w:tc>
          <w:tcPr>
            <w:tcW w:w="938" w:type="dxa"/>
          </w:tcPr>
          <w:p w14:paraId="5DBC9C2B" w14:textId="647E316A" w:rsidR="00F3108D" w:rsidRPr="00190D44" w:rsidRDefault="003909EF" w:rsidP="00190D44">
            <w:pPr>
              <w:pStyle w:val="Z2tabelatekst"/>
            </w:pPr>
            <w:r w:rsidRPr="00190D44">
              <w:t>R7</w:t>
            </w:r>
          </w:p>
        </w:tc>
        <w:tc>
          <w:tcPr>
            <w:tcW w:w="8116" w:type="dxa"/>
          </w:tcPr>
          <w:p w14:paraId="54AFFB9C" w14:textId="77777777" w:rsidR="00F3108D" w:rsidRPr="00190D44" w:rsidRDefault="0053683D" w:rsidP="00190D44">
            <w:pPr>
              <w:pStyle w:val="Z2tabelatekst"/>
            </w:pPr>
            <w:r w:rsidRPr="00190D44">
              <w:t>Brak możliwości składania przez podatnika korekt dla podatkowych WZBPL-TT oraz WZBPL-TP od 1.10 roku na który jest składany wniosek- zmiana warunków walidacji.</w:t>
            </w:r>
          </w:p>
          <w:p w14:paraId="7E5467C9" w14:textId="77777777" w:rsidR="0053683D" w:rsidRPr="00190D44" w:rsidRDefault="0053683D" w:rsidP="00190D44">
            <w:pPr>
              <w:pStyle w:val="Z2tabelatekst"/>
            </w:pPr>
            <w:r w:rsidRPr="00190D44">
              <w:t>jeżeli</w:t>
            </w:r>
          </w:p>
          <w:p w14:paraId="071E7B3D" w14:textId="77777777" w:rsidR="0053683D" w:rsidRPr="00190D44" w:rsidRDefault="0053683D" w:rsidP="00190D44">
            <w:pPr>
              <w:pStyle w:val="Z2tabelatekst"/>
            </w:pPr>
            <w:r w:rsidRPr="00190D44">
              <w:t xml:space="preserve">&lt;Cel złożenia formularza&gt; = korekta </w:t>
            </w:r>
          </w:p>
          <w:p w14:paraId="376A9852" w14:textId="77777777" w:rsidR="0053683D" w:rsidRPr="00190D44" w:rsidRDefault="0053683D" w:rsidP="00190D44">
            <w:pPr>
              <w:pStyle w:val="Z2tabelatekst"/>
            </w:pPr>
            <w:r w:rsidRPr="00190D44">
              <w:t xml:space="preserve">&lt;Grupa WZBPL&gt; =WZBPL-TT lub WZBPL-TP </w:t>
            </w:r>
          </w:p>
          <w:p w14:paraId="0F624E5E" w14:textId="77777777" w:rsidR="0053683D" w:rsidRPr="00190D44" w:rsidRDefault="0053683D" w:rsidP="00190D44">
            <w:pPr>
              <w:pStyle w:val="Z2tabelatekst"/>
            </w:pPr>
            <w:r w:rsidRPr="00190D44">
              <w:t xml:space="preserve">&lt;Rodzaj banderoli&gt;=podatkowe </w:t>
            </w:r>
          </w:p>
          <w:p w14:paraId="4965380D" w14:textId="77777777" w:rsidR="0053683D" w:rsidRPr="00190D44" w:rsidRDefault="0053683D" w:rsidP="00190D44">
            <w:pPr>
              <w:pStyle w:val="Z2tabelatekst"/>
            </w:pPr>
            <w:r w:rsidRPr="00190D44">
              <w:t>&lt;Rodzaj korekty&gt; =korekta podatnika</w:t>
            </w:r>
          </w:p>
          <w:p w14:paraId="4B2424A3" w14:textId="77777777" w:rsidR="0053683D" w:rsidRPr="00190D44" w:rsidRDefault="0053683D" w:rsidP="00190D44">
            <w:pPr>
              <w:pStyle w:val="Z2tabelatekst"/>
            </w:pPr>
            <w:r w:rsidRPr="00190D44">
              <w:t>To sprawdzany jest warunek czy:</w:t>
            </w:r>
          </w:p>
          <w:p w14:paraId="27BFF4C4" w14:textId="68AE8F65" w:rsidR="0053683D" w:rsidRPr="00190D44" w:rsidRDefault="0053683D" w:rsidP="00190D44">
            <w:pPr>
              <w:pStyle w:val="Z2tabelatekst"/>
            </w:pPr>
            <w:r w:rsidRPr="00190D44">
              <w:t>&lt;Data nadania&gt; &gt;30.09 &lt;pole rok&gt;</w:t>
            </w:r>
          </w:p>
        </w:tc>
      </w:tr>
      <w:tr w:rsidR="00755921" w:rsidRPr="00190D44" w14:paraId="16B94869" w14:textId="77777777" w:rsidTr="00014BBE">
        <w:trPr>
          <w:trHeight w:val="213"/>
        </w:trPr>
        <w:tc>
          <w:tcPr>
            <w:tcW w:w="938" w:type="dxa"/>
          </w:tcPr>
          <w:p w14:paraId="10BF7479" w14:textId="19E6C10C" w:rsidR="00755921" w:rsidRPr="00190D44" w:rsidRDefault="000A7334" w:rsidP="00190D44">
            <w:pPr>
              <w:pStyle w:val="Z2tabelatekst"/>
            </w:pPr>
            <w:r w:rsidRPr="00190D44">
              <w:t>R8</w:t>
            </w:r>
          </w:p>
        </w:tc>
        <w:tc>
          <w:tcPr>
            <w:tcW w:w="8116" w:type="dxa"/>
          </w:tcPr>
          <w:p w14:paraId="52D8BB28" w14:textId="77777777" w:rsidR="00755921" w:rsidRPr="00190D44" w:rsidRDefault="00755921" w:rsidP="00190D44">
            <w:pPr>
              <w:pStyle w:val="Z2tabelatekst"/>
            </w:pPr>
            <w:r w:rsidRPr="00190D44">
              <w:t>Walidacja dla składanych przez podatnika korekt wstępnego zapotrzebowania na banderole podatkowe dla wyrobów nowatorskich (WZBPL-WN)</w:t>
            </w:r>
          </w:p>
          <w:p w14:paraId="69E22F94" w14:textId="77777777" w:rsidR="00755921" w:rsidRPr="00190D44" w:rsidRDefault="00755921" w:rsidP="00190D44">
            <w:pPr>
              <w:pStyle w:val="Z2tabelatekst"/>
            </w:pPr>
            <w:r w:rsidRPr="00190D44">
              <w:t>jeżeli</w:t>
            </w:r>
          </w:p>
          <w:p w14:paraId="2548246C" w14:textId="77777777" w:rsidR="00755921" w:rsidRPr="00190D44" w:rsidRDefault="00755921" w:rsidP="00190D44">
            <w:pPr>
              <w:pStyle w:val="Z2tabelatekst"/>
            </w:pPr>
            <w:r w:rsidRPr="00190D44">
              <w:t xml:space="preserve">&lt;Cel złożenia formularza&gt; = korekta </w:t>
            </w:r>
          </w:p>
          <w:p w14:paraId="5BAA0D0A" w14:textId="77777777" w:rsidR="00755921" w:rsidRPr="00190D44" w:rsidRDefault="00755921" w:rsidP="00190D44">
            <w:pPr>
              <w:pStyle w:val="Z2tabelatekst"/>
            </w:pPr>
            <w:r w:rsidRPr="00190D44">
              <w:t xml:space="preserve">&lt;Grupa WZBPL&gt; =WZBPL-WN </w:t>
            </w:r>
          </w:p>
          <w:p w14:paraId="25C30F40" w14:textId="77777777" w:rsidR="00755921" w:rsidRPr="00190D44" w:rsidRDefault="00755921" w:rsidP="00190D44">
            <w:pPr>
              <w:pStyle w:val="Z2tabelatekst"/>
            </w:pPr>
            <w:r w:rsidRPr="00190D44">
              <w:t xml:space="preserve">&lt;Rodzaj banderoli&gt;=podatkowe </w:t>
            </w:r>
          </w:p>
          <w:p w14:paraId="472CE331" w14:textId="77777777" w:rsidR="00755921" w:rsidRPr="00190D44" w:rsidRDefault="00755921" w:rsidP="00190D44">
            <w:pPr>
              <w:pStyle w:val="Z2tabelatekst"/>
            </w:pPr>
            <w:r w:rsidRPr="00190D44">
              <w:t>&lt;Rodzaj korekty&gt; = „korekta podatnika”</w:t>
            </w:r>
          </w:p>
          <w:p w14:paraId="20149995" w14:textId="77777777" w:rsidR="00755921" w:rsidRPr="00190D44" w:rsidRDefault="00755921" w:rsidP="00190D44">
            <w:pPr>
              <w:pStyle w:val="Z2tabelatekst"/>
            </w:pPr>
            <w:r w:rsidRPr="00190D44">
              <w:t>&lt;Data nadania&gt; w zakresie =&gt;1.09 &lt;pole rok&gt; i &lt;=30.09&lt;pole rok&gt;</w:t>
            </w:r>
          </w:p>
          <w:p w14:paraId="5154A73E" w14:textId="77777777" w:rsidR="00755921" w:rsidRPr="00190D44" w:rsidRDefault="00755921" w:rsidP="00190D44">
            <w:pPr>
              <w:pStyle w:val="Z2tabelatekst"/>
            </w:pPr>
            <w:r w:rsidRPr="00190D44">
              <w:t>To sprawdzany jest warunek czy:</w:t>
            </w:r>
          </w:p>
          <w:p w14:paraId="37A0E59E" w14:textId="77777777" w:rsidR="00755921" w:rsidRPr="00190D44" w:rsidRDefault="00755921" w:rsidP="00190D44">
            <w:pPr>
              <w:pStyle w:val="Z2tabelatekst"/>
            </w:pPr>
            <w:r w:rsidRPr="00190D44">
              <w:t>„Razem” &gt;= 0.95* „Razem z ewidencji”</w:t>
            </w:r>
          </w:p>
          <w:p w14:paraId="3295AE0C" w14:textId="77777777" w:rsidR="00755921" w:rsidRPr="00190D44" w:rsidRDefault="00755921" w:rsidP="00190D44">
            <w:pPr>
              <w:pStyle w:val="Z2tabelatekst"/>
            </w:pPr>
            <w:r w:rsidRPr="00190D44">
              <w:t>I</w:t>
            </w:r>
          </w:p>
          <w:p w14:paraId="1BE40C51" w14:textId="288746A9" w:rsidR="00755921" w:rsidRPr="00190D44" w:rsidRDefault="00755921" w:rsidP="00190D44">
            <w:pPr>
              <w:pStyle w:val="Z2tabelatekst"/>
            </w:pPr>
            <w:r w:rsidRPr="00190D44">
              <w:t>„Razem” &lt;= 1,05* „Razem z ewidencji”, </w:t>
            </w:r>
          </w:p>
        </w:tc>
      </w:tr>
      <w:tr w:rsidR="00755921" w:rsidRPr="00190D44" w14:paraId="1F58DF59" w14:textId="77777777" w:rsidTr="00014BBE">
        <w:trPr>
          <w:trHeight w:val="213"/>
        </w:trPr>
        <w:tc>
          <w:tcPr>
            <w:tcW w:w="938" w:type="dxa"/>
          </w:tcPr>
          <w:p w14:paraId="78EC71B0" w14:textId="49D2B9F2" w:rsidR="00755921" w:rsidRPr="00190D44" w:rsidRDefault="000A7334" w:rsidP="00190D44">
            <w:pPr>
              <w:pStyle w:val="Z2tabelatekst"/>
            </w:pPr>
            <w:r w:rsidRPr="00190D44">
              <w:t>R9</w:t>
            </w:r>
          </w:p>
        </w:tc>
        <w:tc>
          <w:tcPr>
            <w:tcW w:w="8116" w:type="dxa"/>
          </w:tcPr>
          <w:p w14:paraId="6C6D2121" w14:textId="77777777" w:rsidR="00755921" w:rsidRPr="00190D44" w:rsidRDefault="00755921" w:rsidP="00190D44">
            <w:pPr>
              <w:pStyle w:val="Z2tabelatekst"/>
            </w:pPr>
            <w:r w:rsidRPr="00190D44">
              <w:t>Brak możliwości składania przez podatnika korekt dla podatkowych WZPBL- WN od 1.10 roku na który jest składany wniosek</w:t>
            </w:r>
          </w:p>
          <w:p w14:paraId="621AABBE" w14:textId="77777777" w:rsidR="00755921" w:rsidRPr="00190D44" w:rsidRDefault="00755921" w:rsidP="00190D44">
            <w:pPr>
              <w:pStyle w:val="Z2tabelatekst"/>
            </w:pPr>
            <w:r w:rsidRPr="00190D44">
              <w:t>jeżeli</w:t>
            </w:r>
          </w:p>
          <w:p w14:paraId="343B9574" w14:textId="77777777" w:rsidR="00755921" w:rsidRPr="00190D44" w:rsidRDefault="00755921" w:rsidP="00190D44">
            <w:pPr>
              <w:pStyle w:val="Z2tabelatekst"/>
            </w:pPr>
            <w:r w:rsidRPr="00190D44">
              <w:t>&lt;Cel złożenia formularza&gt; = korekta</w:t>
            </w:r>
          </w:p>
          <w:p w14:paraId="6CE15F86" w14:textId="77777777" w:rsidR="00755921" w:rsidRPr="00190D44" w:rsidRDefault="00755921" w:rsidP="00190D44">
            <w:pPr>
              <w:pStyle w:val="Z2tabelatekst"/>
            </w:pPr>
            <w:r w:rsidRPr="00190D44">
              <w:t xml:space="preserve">&lt;Grupa WZBPL&gt; =WZBPL-WN </w:t>
            </w:r>
          </w:p>
          <w:p w14:paraId="1D1A9676" w14:textId="77777777" w:rsidR="00755921" w:rsidRPr="00190D44" w:rsidRDefault="00755921" w:rsidP="00190D44">
            <w:pPr>
              <w:pStyle w:val="Z2tabelatekst"/>
            </w:pPr>
            <w:r w:rsidRPr="00190D44">
              <w:t xml:space="preserve">&lt;Rodzaj banderoli&gt;=podatkowe </w:t>
            </w:r>
          </w:p>
          <w:p w14:paraId="200AED3C" w14:textId="77777777" w:rsidR="00755921" w:rsidRPr="00190D44" w:rsidRDefault="00755921" w:rsidP="00190D44">
            <w:pPr>
              <w:pStyle w:val="Z2tabelatekst"/>
            </w:pPr>
            <w:r w:rsidRPr="00190D44">
              <w:lastRenderedPageBreak/>
              <w:t>&lt;Rodzaj korekty&gt; =korekta podatnika</w:t>
            </w:r>
          </w:p>
          <w:p w14:paraId="5E3BCB65" w14:textId="77777777" w:rsidR="00755921" w:rsidRPr="00190D44" w:rsidRDefault="00755921" w:rsidP="00190D44">
            <w:pPr>
              <w:pStyle w:val="Z2tabelatekst"/>
            </w:pPr>
            <w:r w:rsidRPr="00190D44">
              <w:t>To sprawdzany jest warunek czy:</w:t>
            </w:r>
          </w:p>
          <w:p w14:paraId="21D26427" w14:textId="727C604C" w:rsidR="00755921" w:rsidRPr="00190D44" w:rsidRDefault="00755921" w:rsidP="00190D44">
            <w:pPr>
              <w:pStyle w:val="Z2tabelatekst"/>
            </w:pPr>
            <w:r w:rsidRPr="00190D44">
              <w:t>&lt;Data nadania&gt; &gt;30.09 &lt;pole rok&gt;</w:t>
            </w:r>
          </w:p>
        </w:tc>
      </w:tr>
      <w:tr w:rsidR="00187055" w:rsidRPr="00190D44" w14:paraId="17C8B613" w14:textId="77777777" w:rsidTr="00014BBE">
        <w:trPr>
          <w:trHeight w:val="213"/>
        </w:trPr>
        <w:tc>
          <w:tcPr>
            <w:tcW w:w="938" w:type="dxa"/>
          </w:tcPr>
          <w:p w14:paraId="1BC9B44D" w14:textId="4D968FB1" w:rsidR="00187055" w:rsidRPr="00190D44" w:rsidRDefault="00187055" w:rsidP="00190D44">
            <w:pPr>
              <w:pStyle w:val="Z2tabelatekst"/>
            </w:pPr>
            <w:r w:rsidRPr="00190D44">
              <w:lastRenderedPageBreak/>
              <w:t>R</w:t>
            </w:r>
            <w:r w:rsidR="000A7334" w:rsidRPr="00190D44">
              <w:t>10</w:t>
            </w:r>
          </w:p>
        </w:tc>
        <w:tc>
          <w:tcPr>
            <w:tcW w:w="8116" w:type="dxa"/>
          </w:tcPr>
          <w:p w14:paraId="2416BFCC" w14:textId="5CC8F37C" w:rsidR="00187055" w:rsidRPr="00190D44" w:rsidRDefault="00187055" w:rsidP="00190D44">
            <w:pPr>
              <w:pStyle w:val="Z2tabelatekst"/>
            </w:pPr>
            <w:proofErr w:type="spellStart"/>
            <w:r w:rsidRPr="00190D44">
              <w:t>appDate</w:t>
            </w:r>
            <w:proofErr w:type="spellEnd"/>
            <w:r w:rsidRPr="00190D44">
              <w:t xml:space="preserve">  - „</w:t>
            </w:r>
            <w:r w:rsidR="00FF6A53" w:rsidRPr="00190D44">
              <w:t xml:space="preserve"> Data wpisana przez Podatnika na wniosku.</w:t>
            </w:r>
            <w:r w:rsidRPr="00190D44">
              <w:t xml:space="preserve">” nie może być wcześniejsza niż  </w:t>
            </w:r>
            <w:r w:rsidR="005F7B6C" w:rsidRPr="00190D44">
              <w:t>30.06.2022</w:t>
            </w:r>
            <w:r w:rsidRPr="00190D44">
              <w:t xml:space="preserve"> roku</w:t>
            </w:r>
            <w:r w:rsidR="00FF6A53" w:rsidRPr="00190D44">
              <w:t>.</w:t>
            </w:r>
          </w:p>
        </w:tc>
      </w:tr>
      <w:tr w:rsidR="006637A1" w:rsidRPr="00190D44" w14:paraId="5E181B07" w14:textId="77777777" w:rsidTr="00014BBE">
        <w:trPr>
          <w:trHeight w:val="213"/>
        </w:trPr>
        <w:tc>
          <w:tcPr>
            <w:tcW w:w="938" w:type="dxa"/>
          </w:tcPr>
          <w:p w14:paraId="09FDBCE4" w14:textId="12D77E1D" w:rsidR="006637A1" w:rsidRPr="00190D44" w:rsidRDefault="006637A1" w:rsidP="00190D44">
            <w:pPr>
              <w:pStyle w:val="Z2tabelatekst"/>
            </w:pPr>
            <w:r w:rsidRPr="00190D44">
              <w:t>R</w:t>
            </w:r>
            <w:r w:rsidR="000A7334" w:rsidRPr="00190D44">
              <w:t>11</w:t>
            </w:r>
          </w:p>
        </w:tc>
        <w:tc>
          <w:tcPr>
            <w:tcW w:w="8116" w:type="dxa"/>
          </w:tcPr>
          <w:p w14:paraId="1CAA94C2" w14:textId="0369C95A" w:rsidR="00FF6A53" w:rsidRPr="00190D44" w:rsidRDefault="00FF6A53" w:rsidP="00190D44">
            <w:pPr>
              <w:pStyle w:val="Z2tabelatekst"/>
            </w:pPr>
            <w:r w:rsidRPr="00190D44">
              <w:t>Struktura 24 znakowego, łańcucha kontrolnego banderoli &lt;kod&gt;, odpowiada połączeniu wartości z następujących pól słownika 3020::</w:t>
            </w:r>
          </w:p>
          <w:p w14:paraId="13B21B9A" w14:textId="77777777" w:rsidR="00FF6A53" w:rsidRPr="00190D44" w:rsidRDefault="00FF6A53" w:rsidP="00190D44">
            <w:pPr>
              <w:pStyle w:val="Z2tabelatekst"/>
            </w:pPr>
            <w:r w:rsidRPr="00190D44">
              <w:t>&lt;</w:t>
            </w:r>
            <w:proofErr w:type="spellStart"/>
            <w:r w:rsidRPr="00190D44">
              <w:t>rodz</w:t>
            </w:r>
            <w:proofErr w:type="spellEnd"/>
            <w:r w:rsidRPr="00190D44">
              <w:t>&gt;; &lt;</w:t>
            </w:r>
            <w:proofErr w:type="spellStart"/>
            <w:r w:rsidRPr="00190D44">
              <w:t>nano</w:t>
            </w:r>
            <w:proofErr w:type="spellEnd"/>
            <w:r w:rsidRPr="00190D44">
              <w:t>&gt;; &lt;wyro&gt;; &lt;</w:t>
            </w:r>
            <w:proofErr w:type="spellStart"/>
            <w:r w:rsidRPr="00190D44">
              <w:t>kodb</w:t>
            </w:r>
            <w:proofErr w:type="spellEnd"/>
            <w:r w:rsidRPr="00190D44">
              <w:t>&gt;; &lt;</w:t>
            </w:r>
            <w:proofErr w:type="spellStart"/>
            <w:r w:rsidRPr="00190D44">
              <w:t>typb</w:t>
            </w:r>
            <w:proofErr w:type="spellEnd"/>
            <w:r w:rsidRPr="00190D44">
              <w:t>&gt;; &lt;</w:t>
            </w:r>
            <w:proofErr w:type="spellStart"/>
            <w:r w:rsidRPr="00190D44">
              <w:t>wym</w:t>
            </w:r>
            <w:proofErr w:type="spellEnd"/>
            <w:r w:rsidRPr="00190D44">
              <w:t>&gt;; wart&gt;; &lt;kosz&gt;.</w:t>
            </w:r>
          </w:p>
          <w:p w14:paraId="37054296" w14:textId="77777777" w:rsidR="00FF6A53" w:rsidRPr="00190D44" w:rsidRDefault="00FF6A53" w:rsidP="00190D44">
            <w:pPr>
              <w:pStyle w:val="Z2tabelatekst"/>
            </w:pPr>
            <w:r w:rsidRPr="00190D44">
              <w:t>Mapowanie na wartości atrybutów:</w:t>
            </w:r>
          </w:p>
          <w:p w14:paraId="66441CF7" w14:textId="4DEFE2BB" w:rsidR="00AE2249" w:rsidRPr="00190D44" w:rsidRDefault="00FF6A53" w:rsidP="00190D44">
            <w:pPr>
              <w:pStyle w:val="Z2tabelatekst"/>
            </w:pPr>
            <w:r w:rsidRPr="00190D44">
              <w:t>&lt;</w:t>
            </w:r>
            <w:proofErr w:type="spellStart"/>
            <w:r w:rsidR="00AE2249" w:rsidRPr="00190D44">
              <w:t>typeOfStamp</w:t>
            </w:r>
            <w:proofErr w:type="spellEnd"/>
            <w:r w:rsidRPr="00190D44">
              <w:t>&gt;</w:t>
            </w:r>
            <w:r w:rsidR="00BA35FE" w:rsidRPr="00190D44">
              <w:t>,</w:t>
            </w:r>
            <w:r w:rsidR="00AE2249" w:rsidRPr="00190D44">
              <w:t xml:space="preserve"> </w:t>
            </w:r>
            <w:r w:rsidRPr="00190D44">
              <w:t>&lt;</w:t>
            </w:r>
            <w:proofErr w:type="spellStart"/>
            <w:r w:rsidR="00AE2249" w:rsidRPr="00190D44">
              <w:t>onGoods</w:t>
            </w:r>
            <w:proofErr w:type="spellEnd"/>
            <w:r w:rsidRPr="00190D44">
              <w:t>&gt;</w:t>
            </w:r>
            <w:r w:rsidR="00AE2249" w:rsidRPr="00190D44">
              <w:t xml:space="preserve">, </w:t>
            </w:r>
            <w:r w:rsidRPr="00190D44">
              <w:t>&lt;</w:t>
            </w:r>
            <w:proofErr w:type="spellStart"/>
            <w:r w:rsidR="00AE2249" w:rsidRPr="00190D44">
              <w:t>goods</w:t>
            </w:r>
            <w:proofErr w:type="spellEnd"/>
            <w:r w:rsidRPr="00190D44">
              <w:t>&gt;</w:t>
            </w:r>
            <w:r w:rsidR="00AE2249" w:rsidRPr="00190D44">
              <w:t xml:space="preserve">, </w:t>
            </w:r>
            <w:r w:rsidRPr="00190D44">
              <w:t>&lt;</w:t>
            </w:r>
            <w:proofErr w:type="spellStart"/>
            <w:r w:rsidR="00AE2249" w:rsidRPr="00190D44">
              <w:t>stampSymbol</w:t>
            </w:r>
            <w:proofErr w:type="spellEnd"/>
            <w:r w:rsidRPr="00190D44">
              <w:t>&gt;</w:t>
            </w:r>
            <w:r w:rsidR="00AE2249" w:rsidRPr="00190D44">
              <w:t xml:space="preserve">, </w:t>
            </w:r>
            <w:r w:rsidRPr="00190D44">
              <w:t>&lt;</w:t>
            </w:r>
            <w:r w:rsidR="00AE2249" w:rsidRPr="00190D44">
              <w:t>format</w:t>
            </w:r>
            <w:r w:rsidRPr="00190D44">
              <w:t>&gt;</w:t>
            </w:r>
            <w:r w:rsidR="00AE2249" w:rsidRPr="00190D44">
              <w:t xml:space="preserve">, </w:t>
            </w:r>
            <w:r w:rsidRPr="00190D44">
              <w:t>&lt;</w:t>
            </w:r>
            <w:proofErr w:type="spellStart"/>
            <w:r w:rsidRPr="00190D44">
              <w:t>dimension</w:t>
            </w:r>
            <w:proofErr w:type="spellEnd"/>
            <w:r w:rsidRPr="00190D44">
              <w:t>&gt;, &lt;</w:t>
            </w:r>
            <w:proofErr w:type="spellStart"/>
            <w:r w:rsidR="00AE2249" w:rsidRPr="00190D44">
              <w:t>valueStamp</w:t>
            </w:r>
            <w:proofErr w:type="spellEnd"/>
            <w:r w:rsidRPr="00190D44">
              <w:t>&gt;</w:t>
            </w:r>
            <w:r w:rsidR="00AE2249" w:rsidRPr="00190D44">
              <w:t xml:space="preserve">, </w:t>
            </w:r>
            <w:r w:rsidRPr="00190D44">
              <w:t>&lt;</w:t>
            </w:r>
            <w:proofErr w:type="spellStart"/>
            <w:r w:rsidR="00AE2249" w:rsidRPr="00190D44">
              <w:t>stampProduceCost</w:t>
            </w:r>
            <w:proofErr w:type="spellEnd"/>
            <w:r w:rsidR="001A1983" w:rsidRPr="00190D44">
              <w:t>&gt;</w:t>
            </w:r>
            <w:r w:rsidR="00AE2249" w:rsidRPr="00190D44">
              <w:t>”</w:t>
            </w:r>
            <w:r w:rsidR="001A1983" w:rsidRPr="00190D44">
              <w:t xml:space="preserve">. </w:t>
            </w:r>
            <w:r w:rsidR="00E82FB6" w:rsidRPr="00190D44">
              <w:t>Musi być</w:t>
            </w:r>
            <w:r w:rsidR="00AE2249" w:rsidRPr="00190D44">
              <w:t xml:space="preserve"> zachowa</w:t>
            </w:r>
            <w:r w:rsidR="00E82FB6" w:rsidRPr="00190D44">
              <w:t>na</w:t>
            </w:r>
            <w:r w:rsidR="00AE2249" w:rsidRPr="00190D44">
              <w:t xml:space="preserve"> kolejność</w:t>
            </w:r>
            <w:r w:rsidR="00E82FB6" w:rsidRPr="00190D44">
              <w:t xml:space="preserve"> opisana powyżej</w:t>
            </w:r>
            <w:r w:rsidR="00AE2249" w:rsidRPr="00190D44">
              <w:t>.</w:t>
            </w:r>
          </w:p>
        </w:tc>
      </w:tr>
    </w:tbl>
    <w:p w14:paraId="51C93B08" w14:textId="77777777" w:rsidR="003F3585" w:rsidRPr="00190D44" w:rsidRDefault="003F3585" w:rsidP="00190D44">
      <w:pPr>
        <w:pStyle w:val="Nagwek1"/>
        <w:rPr>
          <w:rFonts w:cs="Open Sans"/>
          <w:b w:val="0"/>
          <w:bCs w:val="0"/>
          <w:sz w:val="32"/>
        </w:rPr>
      </w:pPr>
      <w:bookmarkStart w:id="124" w:name="_Toc341696655"/>
      <w:bookmarkStart w:id="125" w:name="_Toc349568563"/>
      <w:bookmarkStart w:id="126" w:name="_Toc75196405"/>
      <w:bookmarkStart w:id="127" w:name="_Toc102490912"/>
      <w:r w:rsidRPr="00190D44">
        <w:rPr>
          <w:rFonts w:cs="Open Sans"/>
          <w:bCs w:val="0"/>
          <w:sz w:val="32"/>
        </w:rPr>
        <w:lastRenderedPageBreak/>
        <w:t>Załączniki</w:t>
      </w:r>
      <w:bookmarkEnd w:id="124"/>
      <w:bookmarkEnd w:id="125"/>
      <w:bookmarkEnd w:id="126"/>
      <w:bookmarkEnd w:id="127"/>
    </w:p>
    <w:p w14:paraId="2FEA7AB3" w14:textId="78C07E0B" w:rsidR="005C3EE5" w:rsidRPr="00190D44" w:rsidRDefault="005C3EE5" w:rsidP="00190D44">
      <w:pPr>
        <w:pStyle w:val="Nagwek2"/>
        <w:spacing w:line="276" w:lineRule="auto"/>
      </w:pPr>
      <w:bookmarkStart w:id="128" w:name="_Toc348954634"/>
      <w:bookmarkStart w:id="129" w:name="_Toc75196406"/>
      <w:bookmarkStart w:id="130" w:name="_Toc102490913"/>
      <w:bookmarkStart w:id="131" w:name="_Toc341696656"/>
      <w:bookmarkStart w:id="132" w:name="_Toc349568564"/>
      <w:r w:rsidRPr="00190D44">
        <w:t xml:space="preserve">Pliki </w:t>
      </w:r>
      <w:bookmarkEnd w:id="128"/>
      <w:r w:rsidR="003869B5" w:rsidRPr="00190D44">
        <w:t>wniosku</w:t>
      </w:r>
      <w:r w:rsidR="00641D9C" w:rsidRPr="00190D44">
        <w:t xml:space="preserve"> </w:t>
      </w:r>
      <w:r w:rsidR="003869B5" w:rsidRPr="00190D44">
        <w:t>W</w:t>
      </w:r>
      <w:r w:rsidR="00445F5F" w:rsidRPr="00190D44">
        <w:t>ZBPL</w:t>
      </w:r>
      <w:bookmarkEnd w:id="129"/>
      <w:bookmarkEnd w:id="130"/>
    </w:p>
    <w:p w14:paraId="5171E1DE" w14:textId="17C0B06B" w:rsidR="005C3EE5" w:rsidRPr="00190D44" w:rsidRDefault="00612744" w:rsidP="00190D44">
      <w:pPr>
        <w:pStyle w:val="Nagwek3"/>
        <w:spacing w:line="276" w:lineRule="auto"/>
      </w:pPr>
      <w:bookmarkStart w:id="133" w:name="_Toc348954635"/>
      <w:bookmarkStart w:id="134" w:name="_Toc75196407"/>
      <w:bookmarkStart w:id="135" w:name="_Toc102490914"/>
      <w:r w:rsidRPr="00190D44">
        <w:t xml:space="preserve">Plik </w:t>
      </w:r>
      <w:r w:rsidR="0074589D" w:rsidRPr="00190D44">
        <w:t>WZBPL</w:t>
      </w:r>
      <w:r w:rsidR="005C3EE5" w:rsidRPr="00190D44">
        <w:t>.xsd</w:t>
      </w:r>
      <w:bookmarkEnd w:id="131"/>
      <w:bookmarkEnd w:id="132"/>
      <w:bookmarkEnd w:id="133"/>
      <w:bookmarkEnd w:id="134"/>
      <w:bookmarkEnd w:id="135"/>
    </w:p>
    <w:p w14:paraId="18F2EE5F" w14:textId="25DDFEA4" w:rsidR="00FA79A5" w:rsidRPr="00190D44" w:rsidRDefault="00FA79A5" w:rsidP="00190D44">
      <w:pPr>
        <w:ind w:left="1440"/>
        <w:rPr>
          <w:rFonts w:cs="Open Sans"/>
        </w:rPr>
      </w:pPr>
      <w:r w:rsidRPr="00190D44">
        <w:rPr>
          <w:rFonts w:cs="Open Sans"/>
        </w:rPr>
        <w:t>Plik zaw</w:t>
      </w:r>
      <w:r w:rsidR="000A05F9" w:rsidRPr="00190D44">
        <w:rPr>
          <w:rFonts w:cs="Open Sans"/>
        </w:rPr>
        <w:t>iera</w:t>
      </w:r>
      <w:r w:rsidR="000542F5" w:rsidRPr="00190D44">
        <w:rPr>
          <w:rFonts w:cs="Open Sans"/>
        </w:rPr>
        <w:t xml:space="preserve"> strukturę </w:t>
      </w:r>
      <w:r w:rsidR="00445F5F" w:rsidRPr="00190D44">
        <w:rPr>
          <w:rFonts w:cs="Open Sans"/>
        </w:rPr>
        <w:t>dokumentu</w:t>
      </w:r>
      <w:r w:rsidR="007940A8" w:rsidRPr="00190D44">
        <w:rPr>
          <w:rFonts w:cs="Open Sans"/>
        </w:rPr>
        <w:t xml:space="preserve"> W</w:t>
      </w:r>
      <w:r w:rsidR="00445F5F" w:rsidRPr="00190D44">
        <w:rPr>
          <w:rFonts w:cs="Open Sans"/>
        </w:rPr>
        <w:t>ZBPL</w:t>
      </w:r>
      <w:r w:rsidR="000A05F9" w:rsidRPr="00190D44">
        <w:rPr>
          <w:rFonts w:cs="Open Sans"/>
        </w:rPr>
        <w:t>.</w:t>
      </w:r>
    </w:p>
    <w:sectPr w:rsidR="00FA79A5" w:rsidRPr="00190D44" w:rsidSect="005131CE">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91578" w14:textId="77777777" w:rsidR="00FE6338" w:rsidRDefault="00FE6338" w:rsidP="007D0A84">
      <w:r>
        <w:separator/>
      </w:r>
    </w:p>
    <w:p w14:paraId="6359656C" w14:textId="77777777" w:rsidR="00FE6338" w:rsidRDefault="00FE6338" w:rsidP="007D0A84"/>
  </w:endnote>
  <w:endnote w:type="continuationSeparator" w:id="0">
    <w:p w14:paraId="250B7F04" w14:textId="77777777" w:rsidR="00FE6338" w:rsidRDefault="00FE6338" w:rsidP="007D0A84">
      <w:r>
        <w:continuationSeparator/>
      </w:r>
    </w:p>
    <w:p w14:paraId="451490E6" w14:textId="77777777" w:rsidR="00FE6338" w:rsidRDefault="00FE6338"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 Sans">
    <w:altName w:val="Open Sans"/>
    <w:charset w:val="00"/>
    <w:family w:val="swiss"/>
    <w:pitch w:val="variable"/>
    <w:sig w:usb0="E00002EF" w:usb1="4000205B" w:usb2="00000028" w:usb3="00000000" w:csb0="0000019F" w:csb1="00000000"/>
  </w:font>
  <w:font w:name="Cambria">
    <w:panose1 w:val="02040503050406030204"/>
    <w:charset w:val="00"/>
    <w:family w:val="roman"/>
    <w:pitch w:val="variable"/>
    <w:sig w:usb0="A00002EF" w:usb1="4000004B" w:usb2="00000000" w:usb3="00000000" w:csb0="0000009F" w:csb1="00000000"/>
  </w:font>
  <w:font w:name="Lato">
    <w:panose1 w:val="020F0502020204030203"/>
    <w:charset w:val="EE"/>
    <w:family w:val="swiss"/>
    <w:pitch w:val="variable"/>
    <w:sig w:usb0="800000AF" w:usb1="4000604A"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Futura Bk">
    <w:altName w:val="Arial"/>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25C29" w14:textId="77777777" w:rsidR="00445F5F" w:rsidRDefault="00445F5F"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037666FE" w14:textId="77777777" w:rsidR="00445F5F" w:rsidRDefault="00445F5F"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77F3" w14:textId="77777777" w:rsidR="00445F5F" w:rsidRPr="005E41DE" w:rsidRDefault="00445F5F"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Pr>
        <w:rFonts w:ascii="Arial" w:hAnsi="Arial" w:cs="Arial"/>
        <w:noProof/>
        <w:sz w:val="20"/>
        <w:szCs w:val="20"/>
      </w:rPr>
      <w:t>15</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Pr>
        <w:rFonts w:ascii="Arial" w:hAnsi="Arial" w:cs="Arial"/>
        <w:noProof/>
        <w:sz w:val="20"/>
        <w:szCs w:val="20"/>
      </w:rPr>
      <w:t>22</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6A76D" w14:textId="77777777" w:rsidR="00FE6338" w:rsidRDefault="00FE6338" w:rsidP="007D0A84">
      <w:r>
        <w:separator/>
      </w:r>
    </w:p>
    <w:p w14:paraId="5771BF63" w14:textId="77777777" w:rsidR="00FE6338" w:rsidRDefault="00FE6338" w:rsidP="007D0A84"/>
  </w:footnote>
  <w:footnote w:type="continuationSeparator" w:id="0">
    <w:p w14:paraId="34C26C48" w14:textId="77777777" w:rsidR="00FE6338" w:rsidRDefault="00FE6338" w:rsidP="007D0A84">
      <w:r>
        <w:continuationSeparator/>
      </w:r>
    </w:p>
    <w:p w14:paraId="21C0E697" w14:textId="77777777" w:rsidR="00FE6338" w:rsidRDefault="00FE6338"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3A9B" w14:textId="0D09094D" w:rsidR="00445F5F" w:rsidRPr="0096472A" w:rsidRDefault="005C7773" w:rsidP="0096472A">
    <w:pPr>
      <w:pStyle w:val="Nagwek"/>
      <w:tabs>
        <w:tab w:val="clear" w:pos="4320"/>
        <w:tab w:val="clear" w:pos="8640"/>
        <w:tab w:val="center" w:pos="4678"/>
        <w:tab w:val="right" w:pos="9356"/>
      </w:tabs>
      <w:rPr>
        <w:noProof/>
      </w:rPr>
    </w:pPr>
    <w:r w:rsidRPr="006566CE">
      <w:rPr>
        <w:noProof/>
      </w:rPr>
      <w:drawing>
        <wp:inline distT="0" distB="0" distL="0" distR="0" wp14:anchorId="2EB69149" wp14:editId="2CF06DD8">
          <wp:extent cx="3181350" cy="647700"/>
          <wp:effectExtent l="0" t="0" r="0" b="0"/>
          <wp:docPr id="12" name="Obraz 55"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13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445425"/>
    <w:multiLevelType w:val="multilevel"/>
    <w:tmpl w:val="8CB22A32"/>
    <w:lvl w:ilvl="0">
      <w:start w:val="1"/>
      <w:numFmt w:val="decimal"/>
      <w:pStyle w:val="Nagwek1"/>
      <w:lvlText w:val="%1."/>
      <w:lvlJc w:val="left"/>
      <w:pPr>
        <w:tabs>
          <w:tab w:val="num" w:pos="432"/>
        </w:tabs>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tabs>
          <w:tab w:val="num" w:pos="1418"/>
        </w:tabs>
        <w:ind w:left="1418"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tabs>
          <w:tab w:val="num" w:pos="2098"/>
        </w:tabs>
        <w:ind w:left="2098" w:hanging="96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 w15:restartNumberingAfterBreak="0">
    <w:nsid w:val="0B9036BF"/>
    <w:multiLevelType w:val="multilevel"/>
    <w:tmpl w:val="5F4C7268"/>
    <w:styleLink w:val="Styl1"/>
    <w:lvl w:ilvl="0">
      <w:start w:val="1"/>
      <w:numFmt w:val="decimal"/>
      <w:lvlText w:val="%1."/>
      <w:lvlJc w:val="left"/>
      <w:pPr>
        <w:tabs>
          <w:tab w:val="num" w:pos="432"/>
        </w:tabs>
        <w:ind w:left="432" w:hanging="432"/>
      </w:pPr>
      <w:rPr>
        <w:rFonts w:ascii="Open Sans" w:hAnsi="Open Sans" w:hint="default"/>
        <w:sz w:val="32"/>
      </w:rPr>
    </w:lvl>
    <w:lvl w:ilvl="1">
      <w:start w:val="1"/>
      <w:numFmt w:val="decimal"/>
      <w:lvlText w:val="%1.%2."/>
      <w:lvlJc w:val="left"/>
      <w:pPr>
        <w:tabs>
          <w:tab w:val="num" w:pos="3371"/>
        </w:tabs>
        <w:ind w:left="3371" w:hanging="851"/>
      </w:pPr>
      <w:rPr>
        <w:rFonts w:ascii="Open Sans" w:hAnsi="Open Sans" w:hint="default"/>
        <w:b w:val="0"/>
        <w:i w:val="0"/>
        <w:sz w:val="28"/>
      </w:rPr>
    </w:lvl>
    <w:lvl w:ilvl="2">
      <w:start w:val="1"/>
      <w:numFmt w:val="decimal"/>
      <w:lvlText w:val="%1.%2.%3."/>
      <w:lvlJc w:val="left"/>
      <w:pPr>
        <w:tabs>
          <w:tab w:val="num" w:pos="2098"/>
        </w:tabs>
        <w:ind w:left="2098" w:hanging="964"/>
      </w:pPr>
      <w:rPr>
        <w:rFonts w:ascii="Open Sans" w:hAnsi="Open Sans" w:hint="default"/>
        <w:b w:val="0"/>
        <w:i w:val="0"/>
        <w:sz w:val="24"/>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5"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7" w15:restartNumberingAfterBreak="0">
    <w:nsid w:val="3FD33351"/>
    <w:multiLevelType w:val="hybridMultilevel"/>
    <w:tmpl w:val="DE32C9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5B07638"/>
    <w:multiLevelType w:val="hybridMultilevel"/>
    <w:tmpl w:val="214476E8"/>
    <w:lvl w:ilvl="0" w:tplc="04150001">
      <w:start w:val="1"/>
      <w:numFmt w:val="bullet"/>
      <w:lvlText w:val=""/>
      <w:lvlJc w:val="left"/>
      <w:pPr>
        <w:ind w:left="902" w:hanging="360"/>
      </w:pPr>
      <w:rPr>
        <w:rFonts w:ascii="Symbol" w:hAnsi="Symbol" w:hint="default"/>
      </w:rPr>
    </w:lvl>
    <w:lvl w:ilvl="1" w:tplc="04150003" w:tentative="1">
      <w:start w:val="1"/>
      <w:numFmt w:val="bullet"/>
      <w:lvlText w:val="o"/>
      <w:lvlJc w:val="left"/>
      <w:pPr>
        <w:ind w:left="1622" w:hanging="360"/>
      </w:pPr>
      <w:rPr>
        <w:rFonts w:ascii="Courier New" w:hAnsi="Courier New" w:cs="Courier New" w:hint="default"/>
      </w:rPr>
    </w:lvl>
    <w:lvl w:ilvl="2" w:tplc="04150005" w:tentative="1">
      <w:start w:val="1"/>
      <w:numFmt w:val="bullet"/>
      <w:lvlText w:val=""/>
      <w:lvlJc w:val="left"/>
      <w:pPr>
        <w:ind w:left="2342" w:hanging="360"/>
      </w:pPr>
      <w:rPr>
        <w:rFonts w:ascii="Wingdings" w:hAnsi="Wingdings" w:hint="default"/>
      </w:rPr>
    </w:lvl>
    <w:lvl w:ilvl="3" w:tplc="04150001" w:tentative="1">
      <w:start w:val="1"/>
      <w:numFmt w:val="bullet"/>
      <w:lvlText w:val=""/>
      <w:lvlJc w:val="left"/>
      <w:pPr>
        <w:ind w:left="3062" w:hanging="360"/>
      </w:pPr>
      <w:rPr>
        <w:rFonts w:ascii="Symbol" w:hAnsi="Symbol" w:hint="default"/>
      </w:rPr>
    </w:lvl>
    <w:lvl w:ilvl="4" w:tplc="04150003" w:tentative="1">
      <w:start w:val="1"/>
      <w:numFmt w:val="bullet"/>
      <w:lvlText w:val="o"/>
      <w:lvlJc w:val="left"/>
      <w:pPr>
        <w:ind w:left="3782" w:hanging="360"/>
      </w:pPr>
      <w:rPr>
        <w:rFonts w:ascii="Courier New" w:hAnsi="Courier New" w:cs="Courier New" w:hint="default"/>
      </w:rPr>
    </w:lvl>
    <w:lvl w:ilvl="5" w:tplc="04150005" w:tentative="1">
      <w:start w:val="1"/>
      <w:numFmt w:val="bullet"/>
      <w:lvlText w:val=""/>
      <w:lvlJc w:val="left"/>
      <w:pPr>
        <w:ind w:left="4502" w:hanging="360"/>
      </w:pPr>
      <w:rPr>
        <w:rFonts w:ascii="Wingdings" w:hAnsi="Wingdings" w:hint="default"/>
      </w:rPr>
    </w:lvl>
    <w:lvl w:ilvl="6" w:tplc="04150001" w:tentative="1">
      <w:start w:val="1"/>
      <w:numFmt w:val="bullet"/>
      <w:lvlText w:val=""/>
      <w:lvlJc w:val="left"/>
      <w:pPr>
        <w:ind w:left="5222" w:hanging="360"/>
      </w:pPr>
      <w:rPr>
        <w:rFonts w:ascii="Symbol" w:hAnsi="Symbol" w:hint="default"/>
      </w:rPr>
    </w:lvl>
    <w:lvl w:ilvl="7" w:tplc="04150003" w:tentative="1">
      <w:start w:val="1"/>
      <w:numFmt w:val="bullet"/>
      <w:lvlText w:val="o"/>
      <w:lvlJc w:val="left"/>
      <w:pPr>
        <w:ind w:left="5942" w:hanging="360"/>
      </w:pPr>
      <w:rPr>
        <w:rFonts w:ascii="Courier New" w:hAnsi="Courier New" w:cs="Courier New" w:hint="default"/>
      </w:rPr>
    </w:lvl>
    <w:lvl w:ilvl="8" w:tplc="04150005" w:tentative="1">
      <w:start w:val="1"/>
      <w:numFmt w:val="bullet"/>
      <w:lvlText w:val=""/>
      <w:lvlJc w:val="left"/>
      <w:pPr>
        <w:ind w:left="6662" w:hanging="360"/>
      </w:pPr>
      <w:rPr>
        <w:rFonts w:ascii="Wingdings" w:hAnsi="Wingdings" w:hint="default"/>
      </w:rPr>
    </w:lvl>
  </w:abstractNum>
  <w:abstractNum w:abstractNumId="10"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11" w15:restartNumberingAfterBreak="0">
    <w:nsid w:val="67EE6A74"/>
    <w:multiLevelType w:val="hybridMultilevel"/>
    <w:tmpl w:val="53EE54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05A77E8"/>
    <w:multiLevelType w:val="hybridMultilevel"/>
    <w:tmpl w:val="BAF27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num w:numId="1">
    <w:abstractNumId w:val="13"/>
  </w:num>
  <w:num w:numId="2">
    <w:abstractNumId w:val="4"/>
  </w:num>
  <w:num w:numId="3">
    <w:abstractNumId w:val="10"/>
  </w:num>
  <w:num w:numId="4">
    <w:abstractNumId w:val="1"/>
  </w:num>
  <w:num w:numId="5">
    <w:abstractNumId w:val="6"/>
  </w:num>
  <w:num w:numId="6">
    <w:abstractNumId w:val="2"/>
  </w:num>
  <w:num w:numId="7">
    <w:abstractNumId w:val="5"/>
  </w:num>
  <w:num w:numId="8">
    <w:abstractNumId w:val="8"/>
  </w:num>
  <w:num w:numId="9">
    <w:abstractNumId w:val="12"/>
  </w:num>
  <w:num w:numId="10">
    <w:abstractNumId w:val="3"/>
  </w:num>
  <w:num w:numId="11">
    <w:abstractNumId w:val="11"/>
  </w:num>
  <w:num w:numId="12">
    <w:abstractNumId w:val="9"/>
  </w:num>
  <w:num w:numId="1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0E6D"/>
    <w:rsid w:val="0000199C"/>
    <w:rsid w:val="00002270"/>
    <w:rsid w:val="00002D19"/>
    <w:rsid w:val="000034E9"/>
    <w:rsid w:val="00003669"/>
    <w:rsid w:val="0000379A"/>
    <w:rsid w:val="00003D13"/>
    <w:rsid w:val="00004C2C"/>
    <w:rsid w:val="000050BA"/>
    <w:rsid w:val="0000530F"/>
    <w:rsid w:val="000056CC"/>
    <w:rsid w:val="00005FA6"/>
    <w:rsid w:val="0000679B"/>
    <w:rsid w:val="0000721C"/>
    <w:rsid w:val="00007E47"/>
    <w:rsid w:val="00010350"/>
    <w:rsid w:val="00010504"/>
    <w:rsid w:val="00010AA7"/>
    <w:rsid w:val="00010C23"/>
    <w:rsid w:val="00010FA9"/>
    <w:rsid w:val="00011D3A"/>
    <w:rsid w:val="00013F73"/>
    <w:rsid w:val="00014BBE"/>
    <w:rsid w:val="000158A1"/>
    <w:rsid w:val="000164B0"/>
    <w:rsid w:val="00017091"/>
    <w:rsid w:val="000174FC"/>
    <w:rsid w:val="00021423"/>
    <w:rsid w:val="00022D89"/>
    <w:rsid w:val="00024A70"/>
    <w:rsid w:val="00024E81"/>
    <w:rsid w:val="0002544A"/>
    <w:rsid w:val="000258BD"/>
    <w:rsid w:val="00026161"/>
    <w:rsid w:val="0002740B"/>
    <w:rsid w:val="00027B41"/>
    <w:rsid w:val="00031682"/>
    <w:rsid w:val="0003228A"/>
    <w:rsid w:val="000330B6"/>
    <w:rsid w:val="0003352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F6"/>
    <w:rsid w:val="000467B5"/>
    <w:rsid w:val="00050048"/>
    <w:rsid w:val="00050E71"/>
    <w:rsid w:val="00050FC0"/>
    <w:rsid w:val="0005196B"/>
    <w:rsid w:val="00051AFC"/>
    <w:rsid w:val="00051F04"/>
    <w:rsid w:val="00052E9B"/>
    <w:rsid w:val="000532A7"/>
    <w:rsid w:val="00053927"/>
    <w:rsid w:val="000542F5"/>
    <w:rsid w:val="00054502"/>
    <w:rsid w:val="000548F3"/>
    <w:rsid w:val="00056119"/>
    <w:rsid w:val="00056781"/>
    <w:rsid w:val="0005680E"/>
    <w:rsid w:val="000569F4"/>
    <w:rsid w:val="00056BC5"/>
    <w:rsid w:val="00056F32"/>
    <w:rsid w:val="00060B0C"/>
    <w:rsid w:val="000615DA"/>
    <w:rsid w:val="0006207D"/>
    <w:rsid w:val="00062F3E"/>
    <w:rsid w:val="00063503"/>
    <w:rsid w:val="00063F52"/>
    <w:rsid w:val="00064484"/>
    <w:rsid w:val="00064EFD"/>
    <w:rsid w:val="00065083"/>
    <w:rsid w:val="00065494"/>
    <w:rsid w:val="000657B5"/>
    <w:rsid w:val="00065988"/>
    <w:rsid w:val="00066ADF"/>
    <w:rsid w:val="00066E19"/>
    <w:rsid w:val="00067FEA"/>
    <w:rsid w:val="00072327"/>
    <w:rsid w:val="00072EBE"/>
    <w:rsid w:val="00075030"/>
    <w:rsid w:val="0007524F"/>
    <w:rsid w:val="0007544E"/>
    <w:rsid w:val="00076781"/>
    <w:rsid w:val="00076B90"/>
    <w:rsid w:val="00076C0A"/>
    <w:rsid w:val="00076D12"/>
    <w:rsid w:val="0007700A"/>
    <w:rsid w:val="000779FD"/>
    <w:rsid w:val="0008046B"/>
    <w:rsid w:val="000804A6"/>
    <w:rsid w:val="000805DC"/>
    <w:rsid w:val="00080ECB"/>
    <w:rsid w:val="000819DF"/>
    <w:rsid w:val="00083205"/>
    <w:rsid w:val="00083542"/>
    <w:rsid w:val="0008378D"/>
    <w:rsid w:val="000842A3"/>
    <w:rsid w:val="0008670B"/>
    <w:rsid w:val="00086C72"/>
    <w:rsid w:val="0008784C"/>
    <w:rsid w:val="00087CCE"/>
    <w:rsid w:val="0009095E"/>
    <w:rsid w:val="00091144"/>
    <w:rsid w:val="000931FC"/>
    <w:rsid w:val="000A05F9"/>
    <w:rsid w:val="000A0DD8"/>
    <w:rsid w:val="000A2072"/>
    <w:rsid w:val="000A2B00"/>
    <w:rsid w:val="000A2B35"/>
    <w:rsid w:val="000A3EDB"/>
    <w:rsid w:val="000A4460"/>
    <w:rsid w:val="000A4635"/>
    <w:rsid w:val="000A494E"/>
    <w:rsid w:val="000A4D23"/>
    <w:rsid w:val="000A5C28"/>
    <w:rsid w:val="000A6AF1"/>
    <w:rsid w:val="000A6BBD"/>
    <w:rsid w:val="000A71C7"/>
    <w:rsid w:val="000A7334"/>
    <w:rsid w:val="000A7EE4"/>
    <w:rsid w:val="000B1B12"/>
    <w:rsid w:val="000B2017"/>
    <w:rsid w:val="000B23EC"/>
    <w:rsid w:val="000B28B5"/>
    <w:rsid w:val="000B3B4F"/>
    <w:rsid w:val="000B3C3B"/>
    <w:rsid w:val="000B4713"/>
    <w:rsid w:val="000B4AAB"/>
    <w:rsid w:val="000B5847"/>
    <w:rsid w:val="000B5A33"/>
    <w:rsid w:val="000B5FB9"/>
    <w:rsid w:val="000B668C"/>
    <w:rsid w:val="000B6945"/>
    <w:rsid w:val="000B73F9"/>
    <w:rsid w:val="000B7F1C"/>
    <w:rsid w:val="000C02D8"/>
    <w:rsid w:val="000C08EC"/>
    <w:rsid w:val="000C0B3E"/>
    <w:rsid w:val="000C0D2E"/>
    <w:rsid w:val="000C0F23"/>
    <w:rsid w:val="000C185F"/>
    <w:rsid w:val="000C29CB"/>
    <w:rsid w:val="000C2AEB"/>
    <w:rsid w:val="000C5816"/>
    <w:rsid w:val="000C7663"/>
    <w:rsid w:val="000C7C0D"/>
    <w:rsid w:val="000C7E14"/>
    <w:rsid w:val="000D083E"/>
    <w:rsid w:val="000D1722"/>
    <w:rsid w:val="000D19AC"/>
    <w:rsid w:val="000D2059"/>
    <w:rsid w:val="000D2898"/>
    <w:rsid w:val="000D33C6"/>
    <w:rsid w:val="000D3AD4"/>
    <w:rsid w:val="000D4491"/>
    <w:rsid w:val="000D4C90"/>
    <w:rsid w:val="000D5C37"/>
    <w:rsid w:val="000D5EA2"/>
    <w:rsid w:val="000D606A"/>
    <w:rsid w:val="000D7E14"/>
    <w:rsid w:val="000E0240"/>
    <w:rsid w:val="000E10D8"/>
    <w:rsid w:val="000E14C3"/>
    <w:rsid w:val="000E1C17"/>
    <w:rsid w:val="000E2E61"/>
    <w:rsid w:val="000E4A6D"/>
    <w:rsid w:val="000E4F6A"/>
    <w:rsid w:val="000E518E"/>
    <w:rsid w:val="000E62C9"/>
    <w:rsid w:val="000E74AA"/>
    <w:rsid w:val="000E7F02"/>
    <w:rsid w:val="000F02FB"/>
    <w:rsid w:val="000F0CEE"/>
    <w:rsid w:val="000F0EE2"/>
    <w:rsid w:val="000F136B"/>
    <w:rsid w:val="000F178A"/>
    <w:rsid w:val="000F1BC4"/>
    <w:rsid w:val="000F1D23"/>
    <w:rsid w:val="000F2C48"/>
    <w:rsid w:val="000F31D2"/>
    <w:rsid w:val="000F3AC0"/>
    <w:rsid w:val="000F438A"/>
    <w:rsid w:val="000F4DAB"/>
    <w:rsid w:val="000F5774"/>
    <w:rsid w:val="000F578A"/>
    <w:rsid w:val="000F5D62"/>
    <w:rsid w:val="000F6854"/>
    <w:rsid w:val="000F6E70"/>
    <w:rsid w:val="000F6ED7"/>
    <w:rsid w:val="00100406"/>
    <w:rsid w:val="001008A9"/>
    <w:rsid w:val="001019E6"/>
    <w:rsid w:val="00101CE2"/>
    <w:rsid w:val="00102224"/>
    <w:rsid w:val="00102E6D"/>
    <w:rsid w:val="00103529"/>
    <w:rsid w:val="00103EBE"/>
    <w:rsid w:val="0010419E"/>
    <w:rsid w:val="00104424"/>
    <w:rsid w:val="00106019"/>
    <w:rsid w:val="001062A8"/>
    <w:rsid w:val="0010649E"/>
    <w:rsid w:val="001067A3"/>
    <w:rsid w:val="00106B3D"/>
    <w:rsid w:val="00106D69"/>
    <w:rsid w:val="00107697"/>
    <w:rsid w:val="00107D17"/>
    <w:rsid w:val="00107DA2"/>
    <w:rsid w:val="0011093D"/>
    <w:rsid w:val="0011234D"/>
    <w:rsid w:val="0011244B"/>
    <w:rsid w:val="001128CA"/>
    <w:rsid w:val="001132B0"/>
    <w:rsid w:val="00113437"/>
    <w:rsid w:val="001135FF"/>
    <w:rsid w:val="00113668"/>
    <w:rsid w:val="001143F7"/>
    <w:rsid w:val="001158EE"/>
    <w:rsid w:val="0011660C"/>
    <w:rsid w:val="00116F38"/>
    <w:rsid w:val="001207D5"/>
    <w:rsid w:val="00120B22"/>
    <w:rsid w:val="00122763"/>
    <w:rsid w:val="00122788"/>
    <w:rsid w:val="00124BF4"/>
    <w:rsid w:val="0012590D"/>
    <w:rsid w:val="00125BDF"/>
    <w:rsid w:val="0012617A"/>
    <w:rsid w:val="0012721C"/>
    <w:rsid w:val="00127502"/>
    <w:rsid w:val="00127D0D"/>
    <w:rsid w:val="001303B8"/>
    <w:rsid w:val="00131B8E"/>
    <w:rsid w:val="001320C1"/>
    <w:rsid w:val="001335AD"/>
    <w:rsid w:val="00133744"/>
    <w:rsid w:val="00133782"/>
    <w:rsid w:val="00135581"/>
    <w:rsid w:val="00135F3D"/>
    <w:rsid w:val="0013638D"/>
    <w:rsid w:val="00136C98"/>
    <w:rsid w:val="00141D91"/>
    <w:rsid w:val="00142002"/>
    <w:rsid w:val="001423AA"/>
    <w:rsid w:val="001433D1"/>
    <w:rsid w:val="00145DF1"/>
    <w:rsid w:val="00146C3C"/>
    <w:rsid w:val="00146E34"/>
    <w:rsid w:val="00146E3F"/>
    <w:rsid w:val="00152398"/>
    <w:rsid w:val="001531AF"/>
    <w:rsid w:val="00154223"/>
    <w:rsid w:val="0015444F"/>
    <w:rsid w:val="0015590D"/>
    <w:rsid w:val="00155CE4"/>
    <w:rsid w:val="0015662F"/>
    <w:rsid w:val="00156E87"/>
    <w:rsid w:val="00156ECE"/>
    <w:rsid w:val="001572B7"/>
    <w:rsid w:val="001572F8"/>
    <w:rsid w:val="0015791D"/>
    <w:rsid w:val="001600AE"/>
    <w:rsid w:val="001603F1"/>
    <w:rsid w:val="001621D0"/>
    <w:rsid w:val="00162AF5"/>
    <w:rsid w:val="001636CE"/>
    <w:rsid w:val="00163EE2"/>
    <w:rsid w:val="0016423F"/>
    <w:rsid w:val="001643D6"/>
    <w:rsid w:val="00166426"/>
    <w:rsid w:val="00167006"/>
    <w:rsid w:val="00167530"/>
    <w:rsid w:val="0016795E"/>
    <w:rsid w:val="001707F0"/>
    <w:rsid w:val="00170954"/>
    <w:rsid w:val="00172536"/>
    <w:rsid w:val="00173D7D"/>
    <w:rsid w:val="0017474C"/>
    <w:rsid w:val="00175DDD"/>
    <w:rsid w:val="0017629B"/>
    <w:rsid w:val="00176D0E"/>
    <w:rsid w:val="00180510"/>
    <w:rsid w:val="00181C45"/>
    <w:rsid w:val="00183201"/>
    <w:rsid w:val="00183692"/>
    <w:rsid w:val="00183E44"/>
    <w:rsid w:val="001848FA"/>
    <w:rsid w:val="00184D98"/>
    <w:rsid w:val="0018576D"/>
    <w:rsid w:val="001858C8"/>
    <w:rsid w:val="00185E80"/>
    <w:rsid w:val="0018612F"/>
    <w:rsid w:val="00187055"/>
    <w:rsid w:val="00187461"/>
    <w:rsid w:val="00187D7E"/>
    <w:rsid w:val="00190896"/>
    <w:rsid w:val="00190D44"/>
    <w:rsid w:val="001910DD"/>
    <w:rsid w:val="00191898"/>
    <w:rsid w:val="00191A04"/>
    <w:rsid w:val="00192A7A"/>
    <w:rsid w:val="00194635"/>
    <w:rsid w:val="00194BF6"/>
    <w:rsid w:val="00194E4D"/>
    <w:rsid w:val="001952DE"/>
    <w:rsid w:val="001957A9"/>
    <w:rsid w:val="00196D80"/>
    <w:rsid w:val="001A095A"/>
    <w:rsid w:val="001A1306"/>
    <w:rsid w:val="001A1983"/>
    <w:rsid w:val="001A1E5E"/>
    <w:rsid w:val="001A2A4F"/>
    <w:rsid w:val="001A2CA2"/>
    <w:rsid w:val="001A2D45"/>
    <w:rsid w:val="001A2D85"/>
    <w:rsid w:val="001A5EA2"/>
    <w:rsid w:val="001A66D1"/>
    <w:rsid w:val="001A6D14"/>
    <w:rsid w:val="001A7F9A"/>
    <w:rsid w:val="001B072E"/>
    <w:rsid w:val="001B37BF"/>
    <w:rsid w:val="001B3B84"/>
    <w:rsid w:val="001B3F7A"/>
    <w:rsid w:val="001B481E"/>
    <w:rsid w:val="001B5F9A"/>
    <w:rsid w:val="001C0016"/>
    <w:rsid w:val="001C07B7"/>
    <w:rsid w:val="001C0BE0"/>
    <w:rsid w:val="001C0E6B"/>
    <w:rsid w:val="001C21DA"/>
    <w:rsid w:val="001C21FD"/>
    <w:rsid w:val="001C36B4"/>
    <w:rsid w:val="001C44FF"/>
    <w:rsid w:val="001C4AA1"/>
    <w:rsid w:val="001C5204"/>
    <w:rsid w:val="001C5582"/>
    <w:rsid w:val="001C6732"/>
    <w:rsid w:val="001C680A"/>
    <w:rsid w:val="001C6828"/>
    <w:rsid w:val="001D1ACD"/>
    <w:rsid w:val="001D1AEF"/>
    <w:rsid w:val="001D21A9"/>
    <w:rsid w:val="001D26E8"/>
    <w:rsid w:val="001D272F"/>
    <w:rsid w:val="001D2CA2"/>
    <w:rsid w:val="001D35DE"/>
    <w:rsid w:val="001D3662"/>
    <w:rsid w:val="001D3742"/>
    <w:rsid w:val="001D5101"/>
    <w:rsid w:val="001D5F33"/>
    <w:rsid w:val="001D6170"/>
    <w:rsid w:val="001D67CF"/>
    <w:rsid w:val="001D7BA3"/>
    <w:rsid w:val="001E013C"/>
    <w:rsid w:val="001E020F"/>
    <w:rsid w:val="001E037B"/>
    <w:rsid w:val="001E1E66"/>
    <w:rsid w:val="001E21D8"/>
    <w:rsid w:val="001E290A"/>
    <w:rsid w:val="001E4177"/>
    <w:rsid w:val="001E51AE"/>
    <w:rsid w:val="001E6DB0"/>
    <w:rsid w:val="001E6DC5"/>
    <w:rsid w:val="001F0DD7"/>
    <w:rsid w:val="001F5F7F"/>
    <w:rsid w:val="001F613C"/>
    <w:rsid w:val="001F654A"/>
    <w:rsid w:val="001F771E"/>
    <w:rsid w:val="001F77ED"/>
    <w:rsid w:val="0020018F"/>
    <w:rsid w:val="00201B37"/>
    <w:rsid w:val="00201EF5"/>
    <w:rsid w:val="00202C00"/>
    <w:rsid w:val="00203152"/>
    <w:rsid w:val="00203AA1"/>
    <w:rsid w:val="00203FA4"/>
    <w:rsid w:val="0020545E"/>
    <w:rsid w:val="00205E66"/>
    <w:rsid w:val="00206529"/>
    <w:rsid w:val="002066B0"/>
    <w:rsid w:val="002078DC"/>
    <w:rsid w:val="00207BEA"/>
    <w:rsid w:val="002100B6"/>
    <w:rsid w:val="002101E7"/>
    <w:rsid w:val="00210F00"/>
    <w:rsid w:val="00211695"/>
    <w:rsid w:val="00211E8D"/>
    <w:rsid w:val="00212468"/>
    <w:rsid w:val="0021315B"/>
    <w:rsid w:val="00213414"/>
    <w:rsid w:val="002138CE"/>
    <w:rsid w:val="0021450A"/>
    <w:rsid w:val="002146A0"/>
    <w:rsid w:val="00216545"/>
    <w:rsid w:val="00216688"/>
    <w:rsid w:val="00217B8F"/>
    <w:rsid w:val="002208C3"/>
    <w:rsid w:val="00220AFA"/>
    <w:rsid w:val="00222C99"/>
    <w:rsid w:val="00222ED9"/>
    <w:rsid w:val="002230BB"/>
    <w:rsid w:val="0022380D"/>
    <w:rsid w:val="00224180"/>
    <w:rsid w:val="0022428E"/>
    <w:rsid w:val="00224343"/>
    <w:rsid w:val="00225962"/>
    <w:rsid w:val="00225B07"/>
    <w:rsid w:val="00226D35"/>
    <w:rsid w:val="00226E74"/>
    <w:rsid w:val="00230FB6"/>
    <w:rsid w:val="002321D7"/>
    <w:rsid w:val="0023234F"/>
    <w:rsid w:val="00232BCD"/>
    <w:rsid w:val="00232BDE"/>
    <w:rsid w:val="00233189"/>
    <w:rsid w:val="002336F0"/>
    <w:rsid w:val="002349F2"/>
    <w:rsid w:val="00235FFC"/>
    <w:rsid w:val="00237AB5"/>
    <w:rsid w:val="00237E2E"/>
    <w:rsid w:val="00240E9C"/>
    <w:rsid w:val="0024177B"/>
    <w:rsid w:val="00241903"/>
    <w:rsid w:val="00241C8C"/>
    <w:rsid w:val="00242A35"/>
    <w:rsid w:val="002435FD"/>
    <w:rsid w:val="0024396D"/>
    <w:rsid w:val="0024532B"/>
    <w:rsid w:val="00245B08"/>
    <w:rsid w:val="002462C7"/>
    <w:rsid w:val="00246D75"/>
    <w:rsid w:val="002500AA"/>
    <w:rsid w:val="002501A4"/>
    <w:rsid w:val="00250484"/>
    <w:rsid w:val="002504DB"/>
    <w:rsid w:val="00251504"/>
    <w:rsid w:val="002516BD"/>
    <w:rsid w:val="00251A47"/>
    <w:rsid w:val="00251EF3"/>
    <w:rsid w:val="00252A4A"/>
    <w:rsid w:val="00252A58"/>
    <w:rsid w:val="00252AF2"/>
    <w:rsid w:val="00252F9B"/>
    <w:rsid w:val="0025384F"/>
    <w:rsid w:val="00253F17"/>
    <w:rsid w:val="00254F98"/>
    <w:rsid w:val="0025612E"/>
    <w:rsid w:val="002563DF"/>
    <w:rsid w:val="002566B5"/>
    <w:rsid w:val="00256B9A"/>
    <w:rsid w:val="002570BD"/>
    <w:rsid w:val="0025743B"/>
    <w:rsid w:val="00257D5B"/>
    <w:rsid w:val="00260CC4"/>
    <w:rsid w:val="00261034"/>
    <w:rsid w:val="002611C8"/>
    <w:rsid w:val="00261D79"/>
    <w:rsid w:val="0026280C"/>
    <w:rsid w:val="0026369D"/>
    <w:rsid w:val="0026369E"/>
    <w:rsid w:val="002636E2"/>
    <w:rsid w:val="00263784"/>
    <w:rsid w:val="00263C7F"/>
    <w:rsid w:val="0026475F"/>
    <w:rsid w:val="00265B53"/>
    <w:rsid w:val="00266248"/>
    <w:rsid w:val="002667E4"/>
    <w:rsid w:val="0026774D"/>
    <w:rsid w:val="00270A59"/>
    <w:rsid w:val="00270DE0"/>
    <w:rsid w:val="0027147B"/>
    <w:rsid w:val="0027194B"/>
    <w:rsid w:val="002724D4"/>
    <w:rsid w:val="00272EB7"/>
    <w:rsid w:val="00274C69"/>
    <w:rsid w:val="00274CBC"/>
    <w:rsid w:val="0027511C"/>
    <w:rsid w:val="002758EA"/>
    <w:rsid w:val="002763C8"/>
    <w:rsid w:val="002766D1"/>
    <w:rsid w:val="00277543"/>
    <w:rsid w:val="00280197"/>
    <w:rsid w:val="00280D07"/>
    <w:rsid w:val="00280F14"/>
    <w:rsid w:val="00281340"/>
    <w:rsid w:val="002813F4"/>
    <w:rsid w:val="00281CC1"/>
    <w:rsid w:val="00282B6F"/>
    <w:rsid w:val="0028475C"/>
    <w:rsid w:val="0028524E"/>
    <w:rsid w:val="00285CF1"/>
    <w:rsid w:val="00285FE5"/>
    <w:rsid w:val="00286614"/>
    <w:rsid w:val="002868DC"/>
    <w:rsid w:val="00286C9D"/>
    <w:rsid w:val="00287947"/>
    <w:rsid w:val="00287BA2"/>
    <w:rsid w:val="002903F9"/>
    <w:rsid w:val="00290809"/>
    <w:rsid w:val="00290901"/>
    <w:rsid w:val="00291958"/>
    <w:rsid w:val="0029216A"/>
    <w:rsid w:val="00292208"/>
    <w:rsid w:val="00292E5C"/>
    <w:rsid w:val="00293F43"/>
    <w:rsid w:val="00295396"/>
    <w:rsid w:val="002956F3"/>
    <w:rsid w:val="002958DE"/>
    <w:rsid w:val="002965B0"/>
    <w:rsid w:val="00297D19"/>
    <w:rsid w:val="00297DC5"/>
    <w:rsid w:val="002A02C3"/>
    <w:rsid w:val="002A0AE8"/>
    <w:rsid w:val="002A1636"/>
    <w:rsid w:val="002A356D"/>
    <w:rsid w:val="002A5903"/>
    <w:rsid w:val="002A69C7"/>
    <w:rsid w:val="002A6A58"/>
    <w:rsid w:val="002B1E3F"/>
    <w:rsid w:val="002B28A2"/>
    <w:rsid w:val="002B39D0"/>
    <w:rsid w:val="002B3B24"/>
    <w:rsid w:val="002B3C9A"/>
    <w:rsid w:val="002B410E"/>
    <w:rsid w:val="002B4759"/>
    <w:rsid w:val="002B542D"/>
    <w:rsid w:val="002B58BD"/>
    <w:rsid w:val="002B5ED4"/>
    <w:rsid w:val="002B6427"/>
    <w:rsid w:val="002B73B2"/>
    <w:rsid w:val="002B7969"/>
    <w:rsid w:val="002C05A7"/>
    <w:rsid w:val="002C1D86"/>
    <w:rsid w:val="002C1F0E"/>
    <w:rsid w:val="002C318B"/>
    <w:rsid w:val="002C39A7"/>
    <w:rsid w:val="002C496A"/>
    <w:rsid w:val="002C57F1"/>
    <w:rsid w:val="002C5B53"/>
    <w:rsid w:val="002C61E1"/>
    <w:rsid w:val="002C6E13"/>
    <w:rsid w:val="002C745F"/>
    <w:rsid w:val="002C7C3B"/>
    <w:rsid w:val="002D0BB2"/>
    <w:rsid w:val="002D10FC"/>
    <w:rsid w:val="002D13B3"/>
    <w:rsid w:val="002D14EB"/>
    <w:rsid w:val="002D161F"/>
    <w:rsid w:val="002D1E01"/>
    <w:rsid w:val="002D235C"/>
    <w:rsid w:val="002D4A1A"/>
    <w:rsid w:val="002D4F90"/>
    <w:rsid w:val="002D5AC9"/>
    <w:rsid w:val="002D5CDB"/>
    <w:rsid w:val="002D6FD0"/>
    <w:rsid w:val="002D7865"/>
    <w:rsid w:val="002E00E4"/>
    <w:rsid w:val="002E0448"/>
    <w:rsid w:val="002E22C5"/>
    <w:rsid w:val="002E2ED0"/>
    <w:rsid w:val="002E3936"/>
    <w:rsid w:val="002E394B"/>
    <w:rsid w:val="002E3D26"/>
    <w:rsid w:val="002E5094"/>
    <w:rsid w:val="002E5392"/>
    <w:rsid w:val="002E5886"/>
    <w:rsid w:val="002E5F91"/>
    <w:rsid w:val="002E656F"/>
    <w:rsid w:val="002E6C7A"/>
    <w:rsid w:val="002E6CAE"/>
    <w:rsid w:val="002F03AA"/>
    <w:rsid w:val="002F0B6D"/>
    <w:rsid w:val="002F1551"/>
    <w:rsid w:val="002F1C1D"/>
    <w:rsid w:val="002F2134"/>
    <w:rsid w:val="002F2B6D"/>
    <w:rsid w:val="002F2F94"/>
    <w:rsid w:val="002F44BD"/>
    <w:rsid w:val="002F4CFF"/>
    <w:rsid w:val="002F4E3E"/>
    <w:rsid w:val="002F5458"/>
    <w:rsid w:val="002F5659"/>
    <w:rsid w:val="002F579C"/>
    <w:rsid w:val="002F5DA2"/>
    <w:rsid w:val="002F6598"/>
    <w:rsid w:val="002F75A9"/>
    <w:rsid w:val="002F78B5"/>
    <w:rsid w:val="002F7B09"/>
    <w:rsid w:val="00300B1E"/>
    <w:rsid w:val="00300CC1"/>
    <w:rsid w:val="00300E2F"/>
    <w:rsid w:val="003010F1"/>
    <w:rsid w:val="00301127"/>
    <w:rsid w:val="00301740"/>
    <w:rsid w:val="003017B6"/>
    <w:rsid w:val="003017E9"/>
    <w:rsid w:val="003018C7"/>
    <w:rsid w:val="00302934"/>
    <w:rsid w:val="00302B49"/>
    <w:rsid w:val="00303488"/>
    <w:rsid w:val="00304345"/>
    <w:rsid w:val="00304365"/>
    <w:rsid w:val="00304B66"/>
    <w:rsid w:val="00305B9D"/>
    <w:rsid w:val="0030629A"/>
    <w:rsid w:val="00306524"/>
    <w:rsid w:val="00306F22"/>
    <w:rsid w:val="00307173"/>
    <w:rsid w:val="00307F8C"/>
    <w:rsid w:val="003111A0"/>
    <w:rsid w:val="00311BD7"/>
    <w:rsid w:val="00311DA9"/>
    <w:rsid w:val="00311FCE"/>
    <w:rsid w:val="003127DE"/>
    <w:rsid w:val="00313344"/>
    <w:rsid w:val="00314E25"/>
    <w:rsid w:val="00315627"/>
    <w:rsid w:val="00315A6B"/>
    <w:rsid w:val="00315ACD"/>
    <w:rsid w:val="003167F4"/>
    <w:rsid w:val="00316E85"/>
    <w:rsid w:val="003204EF"/>
    <w:rsid w:val="00322B8C"/>
    <w:rsid w:val="003235BF"/>
    <w:rsid w:val="00324006"/>
    <w:rsid w:val="00324522"/>
    <w:rsid w:val="0032593C"/>
    <w:rsid w:val="00326BF4"/>
    <w:rsid w:val="00327F13"/>
    <w:rsid w:val="0033018E"/>
    <w:rsid w:val="00330CC0"/>
    <w:rsid w:val="003314D2"/>
    <w:rsid w:val="00331B6B"/>
    <w:rsid w:val="00332FA4"/>
    <w:rsid w:val="003335CF"/>
    <w:rsid w:val="00335149"/>
    <w:rsid w:val="003368A9"/>
    <w:rsid w:val="00336A09"/>
    <w:rsid w:val="00336EDE"/>
    <w:rsid w:val="00337721"/>
    <w:rsid w:val="00340725"/>
    <w:rsid w:val="0034075C"/>
    <w:rsid w:val="00340818"/>
    <w:rsid w:val="00340DDA"/>
    <w:rsid w:val="003413CB"/>
    <w:rsid w:val="0034226A"/>
    <w:rsid w:val="00342EDB"/>
    <w:rsid w:val="00342FC9"/>
    <w:rsid w:val="0034327C"/>
    <w:rsid w:val="00343DC8"/>
    <w:rsid w:val="003444BE"/>
    <w:rsid w:val="00347082"/>
    <w:rsid w:val="00347D15"/>
    <w:rsid w:val="00347DA6"/>
    <w:rsid w:val="0035091B"/>
    <w:rsid w:val="003509DE"/>
    <w:rsid w:val="00351343"/>
    <w:rsid w:val="003524CC"/>
    <w:rsid w:val="00352716"/>
    <w:rsid w:val="003532BE"/>
    <w:rsid w:val="0035375C"/>
    <w:rsid w:val="003538D9"/>
    <w:rsid w:val="0035470A"/>
    <w:rsid w:val="00355571"/>
    <w:rsid w:val="0035634B"/>
    <w:rsid w:val="00360054"/>
    <w:rsid w:val="00360992"/>
    <w:rsid w:val="00360CF0"/>
    <w:rsid w:val="0036102E"/>
    <w:rsid w:val="003615C3"/>
    <w:rsid w:val="003619FB"/>
    <w:rsid w:val="00362667"/>
    <w:rsid w:val="00362CDE"/>
    <w:rsid w:val="00363521"/>
    <w:rsid w:val="00363E4A"/>
    <w:rsid w:val="00363E74"/>
    <w:rsid w:val="00363F1E"/>
    <w:rsid w:val="0036437D"/>
    <w:rsid w:val="00364FEC"/>
    <w:rsid w:val="003658E2"/>
    <w:rsid w:val="00365E7F"/>
    <w:rsid w:val="00365F1F"/>
    <w:rsid w:val="00365FC0"/>
    <w:rsid w:val="00366238"/>
    <w:rsid w:val="003676F3"/>
    <w:rsid w:val="00371B9E"/>
    <w:rsid w:val="00371C80"/>
    <w:rsid w:val="00372E0F"/>
    <w:rsid w:val="003741F5"/>
    <w:rsid w:val="003742B3"/>
    <w:rsid w:val="00374713"/>
    <w:rsid w:val="00376567"/>
    <w:rsid w:val="00377196"/>
    <w:rsid w:val="003775D0"/>
    <w:rsid w:val="00377A05"/>
    <w:rsid w:val="00377FAE"/>
    <w:rsid w:val="00380702"/>
    <w:rsid w:val="0038143C"/>
    <w:rsid w:val="003832C4"/>
    <w:rsid w:val="003842F4"/>
    <w:rsid w:val="0038445A"/>
    <w:rsid w:val="00384903"/>
    <w:rsid w:val="0038491A"/>
    <w:rsid w:val="00385252"/>
    <w:rsid w:val="003869B5"/>
    <w:rsid w:val="00386A34"/>
    <w:rsid w:val="00386B15"/>
    <w:rsid w:val="00387663"/>
    <w:rsid w:val="003878B0"/>
    <w:rsid w:val="003909E3"/>
    <w:rsid w:val="003909EF"/>
    <w:rsid w:val="003915A1"/>
    <w:rsid w:val="00391A1B"/>
    <w:rsid w:val="00391C0E"/>
    <w:rsid w:val="00391DBB"/>
    <w:rsid w:val="00392911"/>
    <w:rsid w:val="00392C48"/>
    <w:rsid w:val="00392CC0"/>
    <w:rsid w:val="00392F4F"/>
    <w:rsid w:val="003943FA"/>
    <w:rsid w:val="00397258"/>
    <w:rsid w:val="003A04E5"/>
    <w:rsid w:val="003A0551"/>
    <w:rsid w:val="003A0B6E"/>
    <w:rsid w:val="003A0DCD"/>
    <w:rsid w:val="003A0E16"/>
    <w:rsid w:val="003A1609"/>
    <w:rsid w:val="003A1FFD"/>
    <w:rsid w:val="003A2323"/>
    <w:rsid w:val="003A27CA"/>
    <w:rsid w:val="003A3782"/>
    <w:rsid w:val="003A3F18"/>
    <w:rsid w:val="003A40B8"/>
    <w:rsid w:val="003A43CC"/>
    <w:rsid w:val="003A482F"/>
    <w:rsid w:val="003A49F6"/>
    <w:rsid w:val="003A5CC7"/>
    <w:rsid w:val="003A6C62"/>
    <w:rsid w:val="003A6D06"/>
    <w:rsid w:val="003A713F"/>
    <w:rsid w:val="003A7C70"/>
    <w:rsid w:val="003A7D56"/>
    <w:rsid w:val="003A7E83"/>
    <w:rsid w:val="003B094D"/>
    <w:rsid w:val="003B1CE6"/>
    <w:rsid w:val="003B1FD0"/>
    <w:rsid w:val="003B2FEA"/>
    <w:rsid w:val="003B36A6"/>
    <w:rsid w:val="003B3DB8"/>
    <w:rsid w:val="003B3F2A"/>
    <w:rsid w:val="003B4129"/>
    <w:rsid w:val="003B4C9C"/>
    <w:rsid w:val="003B4CEC"/>
    <w:rsid w:val="003B4E9C"/>
    <w:rsid w:val="003B59A0"/>
    <w:rsid w:val="003B5B48"/>
    <w:rsid w:val="003B60A9"/>
    <w:rsid w:val="003C02CE"/>
    <w:rsid w:val="003C07AC"/>
    <w:rsid w:val="003C07FF"/>
    <w:rsid w:val="003C12EA"/>
    <w:rsid w:val="003C17B7"/>
    <w:rsid w:val="003C199C"/>
    <w:rsid w:val="003C3DD9"/>
    <w:rsid w:val="003C430D"/>
    <w:rsid w:val="003C4C7D"/>
    <w:rsid w:val="003C4E2A"/>
    <w:rsid w:val="003C5B12"/>
    <w:rsid w:val="003C63C5"/>
    <w:rsid w:val="003C66B6"/>
    <w:rsid w:val="003C7778"/>
    <w:rsid w:val="003D0083"/>
    <w:rsid w:val="003D0D35"/>
    <w:rsid w:val="003D10C9"/>
    <w:rsid w:val="003D17E8"/>
    <w:rsid w:val="003D18E6"/>
    <w:rsid w:val="003D1945"/>
    <w:rsid w:val="003D25AE"/>
    <w:rsid w:val="003D3736"/>
    <w:rsid w:val="003D37A0"/>
    <w:rsid w:val="003D37A8"/>
    <w:rsid w:val="003D3919"/>
    <w:rsid w:val="003D3CB7"/>
    <w:rsid w:val="003D3FEF"/>
    <w:rsid w:val="003D442C"/>
    <w:rsid w:val="003D4790"/>
    <w:rsid w:val="003D5D08"/>
    <w:rsid w:val="003D5D8D"/>
    <w:rsid w:val="003D7C51"/>
    <w:rsid w:val="003E05D1"/>
    <w:rsid w:val="003E08DA"/>
    <w:rsid w:val="003E1088"/>
    <w:rsid w:val="003E1651"/>
    <w:rsid w:val="003E228A"/>
    <w:rsid w:val="003E294B"/>
    <w:rsid w:val="003E2FA5"/>
    <w:rsid w:val="003E2FE3"/>
    <w:rsid w:val="003E37FB"/>
    <w:rsid w:val="003E4A13"/>
    <w:rsid w:val="003E6C77"/>
    <w:rsid w:val="003E6D4B"/>
    <w:rsid w:val="003E7463"/>
    <w:rsid w:val="003E7481"/>
    <w:rsid w:val="003E768E"/>
    <w:rsid w:val="003E76B1"/>
    <w:rsid w:val="003E7DD4"/>
    <w:rsid w:val="003F0176"/>
    <w:rsid w:val="003F030F"/>
    <w:rsid w:val="003F05B0"/>
    <w:rsid w:val="003F05B3"/>
    <w:rsid w:val="003F0F65"/>
    <w:rsid w:val="003F28A6"/>
    <w:rsid w:val="003F2BA1"/>
    <w:rsid w:val="003F3585"/>
    <w:rsid w:val="003F39ED"/>
    <w:rsid w:val="003F3D61"/>
    <w:rsid w:val="003F4466"/>
    <w:rsid w:val="003F4A3E"/>
    <w:rsid w:val="003F652A"/>
    <w:rsid w:val="003F7078"/>
    <w:rsid w:val="003F79E0"/>
    <w:rsid w:val="003F7CC4"/>
    <w:rsid w:val="004009A2"/>
    <w:rsid w:val="004011C3"/>
    <w:rsid w:val="0040182D"/>
    <w:rsid w:val="0040183D"/>
    <w:rsid w:val="00403054"/>
    <w:rsid w:val="00404706"/>
    <w:rsid w:val="0040700B"/>
    <w:rsid w:val="00407124"/>
    <w:rsid w:val="0040758B"/>
    <w:rsid w:val="00407F67"/>
    <w:rsid w:val="00410244"/>
    <w:rsid w:val="0041075E"/>
    <w:rsid w:val="00410BD4"/>
    <w:rsid w:val="004122EB"/>
    <w:rsid w:val="00412FAD"/>
    <w:rsid w:val="00413012"/>
    <w:rsid w:val="004136BD"/>
    <w:rsid w:val="00414057"/>
    <w:rsid w:val="004140E4"/>
    <w:rsid w:val="004155AA"/>
    <w:rsid w:val="00416391"/>
    <w:rsid w:val="00416856"/>
    <w:rsid w:val="0041692A"/>
    <w:rsid w:val="004171F3"/>
    <w:rsid w:val="0042019D"/>
    <w:rsid w:val="00420C84"/>
    <w:rsid w:val="00422070"/>
    <w:rsid w:val="004224F8"/>
    <w:rsid w:val="00422541"/>
    <w:rsid w:val="00422C4F"/>
    <w:rsid w:val="00422CE9"/>
    <w:rsid w:val="0042355C"/>
    <w:rsid w:val="00425011"/>
    <w:rsid w:val="0042696D"/>
    <w:rsid w:val="00426E90"/>
    <w:rsid w:val="00426EBF"/>
    <w:rsid w:val="00427AFA"/>
    <w:rsid w:val="00427E8B"/>
    <w:rsid w:val="004309A4"/>
    <w:rsid w:val="00430B8A"/>
    <w:rsid w:val="00430DA8"/>
    <w:rsid w:val="004316E2"/>
    <w:rsid w:val="004326F2"/>
    <w:rsid w:val="00432A7B"/>
    <w:rsid w:val="00432D03"/>
    <w:rsid w:val="00432DF4"/>
    <w:rsid w:val="00432FE2"/>
    <w:rsid w:val="004333D7"/>
    <w:rsid w:val="004335AE"/>
    <w:rsid w:val="004338FC"/>
    <w:rsid w:val="004361F9"/>
    <w:rsid w:val="004363FC"/>
    <w:rsid w:val="00437081"/>
    <w:rsid w:val="00440114"/>
    <w:rsid w:val="00440950"/>
    <w:rsid w:val="00441835"/>
    <w:rsid w:val="0044189E"/>
    <w:rsid w:val="00441B72"/>
    <w:rsid w:val="00441DDF"/>
    <w:rsid w:val="0044229E"/>
    <w:rsid w:val="00442B7D"/>
    <w:rsid w:val="00442DDA"/>
    <w:rsid w:val="00442F89"/>
    <w:rsid w:val="00443DB2"/>
    <w:rsid w:val="0044526A"/>
    <w:rsid w:val="00445460"/>
    <w:rsid w:val="0044583B"/>
    <w:rsid w:val="00445AF4"/>
    <w:rsid w:val="00445F5F"/>
    <w:rsid w:val="0044639A"/>
    <w:rsid w:val="00446CF7"/>
    <w:rsid w:val="00447F0F"/>
    <w:rsid w:val="00450B33"/>
    <w:rsid w:val="004511CE"/>
    <w:rsid w:val="004516E7"/>
    <w:rsid w:val="00451BC4"/>
    <w:rsid w:val="004520B9"/>
    <w:rsid w:val="0045221D"/>
    <w:rsid w:val="0045241D"/>
    <w:rsid w:val="0045609A"/>
    <w:rsid w:val="004564FE"/>
    <w:rsid w:val="004566B7"/>
    <w:rsid w:val="0046178C"/>
    <w:rsid w:val="00461810"/>
    <w:rsid w:val="00462742"/>
    <w:rsid w:val="004633DF"/>
    <w:rsid w:val="004642F5"/>
    <w:rsid w:val="00464D78"/>
    <w:rsid w:val="00464F02"/>
    <w:rsid w:val="00465090"/>
    <w:rsid w:val="00465FF3"/>
    <w:rsid w:val="0046607A"/>
    <w:rsid w:val="00466708"/>
    <w:rsid w:val="00466899"/>
    <w:rsid w:val="00467366"/>
    <w:rsid w:val="004704EC"/>
    <w:rsid w:val="00470517"/>
    <w:rsid w:val="004705D1"/>
    <w:rsid w:val="00470BA5"/>
    <w:rsid w:val="00470C86"/>
    <w:rsid w:val="00470D76"/>
    <w:rsid w:val="0047157A"/>
    <w:rsid w:val="00471686"/>
    <w:rsid w:val="00472699"/>
    <w:rsid w:val="004731E8"/>
    <w:rsid w:val="00473892"/>
    <w:rsid w:val="00473EAA"/>
    <w:rsid w:val="004743CA"/>
    <w:rsid w:val="004744EC"/>
    <w:rsid w:val="0047480B"/>
    <w:rsid w:val="004758E4"/>
    <w:rsid w:val="004763D5"/>
    <w:rsid w:val="004773DA"/>
    <w:rsid w:val="00477850"/>
    <w:rsid w:val="00477B0A"/>
    <w:rsid w:val="00477D77"/>
    <w:rsid w:val="00480E9A"/>
    <w:rsid w:val="004811F6"/>
    <w:rsid w:val="0048286C"/>
    <w:rsid w:val="00482AD0"/>
    <w:rsid w:val="0048311F"/>
    <w:rsid w:val="00483654"/>
    <w:rsid w:val="004842EB"/>
    <w:rsid w:val="00484497"/>
    <w:rsid w:val="004845F2"/>
    <w:rsid w:val="00484B96"/>
    <w:rsid w:val="00484C38"/>
    <w:rsid w:val="0048591F"/>
    <w:rsid w:val="00485B86"/>
    <w:rsid w:val="00485EAA"/>
    <w:rsid w:val="00485F0C"/>
    <w:rsid w:val="0048619F"/>
    <w:rsid w:val="00486A03"/>
    <w:rsid w:val="00486DE1"/>
    <w:rsid w:val="00486FE5"/>
    <w:rsid w:val="00491BF7"/>
    <w:rsid w:val="00492DF0"/>
    <w:rsid w:val="0049311F"/>
    <w:rsid w:val="00493B42"/>
    <w:rsid w:val="00494445"/>
    <w:rsid w:val="004947FE"/>
    <w:rsid w:val="00494F26"/>
    <w:rsid w:val="00495C1C"/>
    <w:rsid w:val="00496116"/>
    <w:rsid w:val="004975A6"/>
    <w:rsid w:val="0049797F"/>
    <w:rsid w:val="004A268D"/>
    <w:rsid w:val="004A2C7E"/>
    <w:rsid w:val="004A30A3"/>
    <w:rsid w:val="004A3293"/>
    <w:rsid w:val="004A48D6"/>
    <w:rsid w:val="004A49C5"/>
    <w:rsid w:val="004A5341"/>
    <w:rsid w:val="004A6F9D"/>
    <w:rsid w:val="004A74E5"/>
    <w:rsid w:val="004A7CAC"/>
    <w:rsid w:val="004A7CE9"/>
    <w:rsid w:val="004B1810"/>
    <w:rsid w:val="004B1B6B"/>
    <w:rsid w:val="004B1C2E"/>
    <w:rsid w:val="004B1ED0"/>
    <w:rsid w:val="004B2FCD"/>
    <w:rsid w:val="004B336F"/>
    <w:rsid w:val="004B33A9"/>
    <w:rsid w:val="004B43DF"/>
    <w:rsid w:val="004B491A"/>
    <w:rsid w:val="004B5617"/>
    <w:rsid w:val="004B5F41"/>
    <w:rsid w:val="004B649E"/>
    <w:rsid w:val="004C1528"/>
    <w:rsid w:val="004C1945"/>
    <w:rsid w:val="004C1DF0"/>
    <w:rsid w:val="004C27F0"/>
    <w:rsid w:val="004C2F1C"/>
    <w:rsid w:val="004C3123"/>
    <w:rsid w:val="004C31D7"/>
    <w:rsid w:val="004C3E97"/>
    <w:rsid w:val="004C473B"/>
    <w:rsid w:val="004C4DE4"/>
    <w:rsid w:val="004C5287"/>
    <w:rsid w:val="004C59DB"/>
    <w:rsid w:val="004C5C0D"/>
    <w:rsid w:val="004C7108"/>
    <w:rsid w:val="004C77DA"/>
    <w:rsid w:val="004C78E6"/>
    <w:rsid w:val="004D02C3"/>
    <w:rsid w:val="004D0821"/>
    <w:rsid w:val="004D0896"/>
    <w:rsid w:val="004D0919"/>
    <w:rsid w:val="004D0CB1"/>
    <w:rsid w:val="004D0EFC"/>
    <w:rsid w:val="004D1D86"/>
    <w:rsid w:val="004D2D63"/>
    <w:rsid w:val="004D47E6"/>
    <w:rsid w:val="004D5184"/>
    <w:rsid w:val="004D67D0"/>
    <w:rsid w:val="004D79AB"/>
    <w:rsid w:val="004E2507"/>
    <w:rsid w:val="004E2C82"/>
    <w:rsid w:val="004E3826"/>
    <w:rsid w:val="004E3FDC"/>
    <w:rsid w:val="004E40F1"/>
    <w:rsid w:val="004E4572"/>
    <w:rsid w:val="004E5F2B"/>
    <w:rsid w:val="004E66F1"/>
    <w:rsid w:val="004E7C62"/>
    <w:rsid w:val="004F20FF"/>
    <w:rsid w:val="004F24BC"/>
    <w:rsid w:val="004F280A"/>
    <w:rsid w:val="004F4FF8"/>
    <w:rsid w:val="004F527C"/>
    <w:rsid w:val="004F5E1B"/>
    <w:rsid w:val="004F720C"/>
    <w:rsid w:val="004F7C47"/>
    <w:rsid w:val="005012FC"/>
    <w:rsid w:val="0050241C"/>
    <w:rsid w:val="005029EA"/>
    <w:rsid w:val="0050315E"/>
    <w:rsid w:val="00503AA9"/>
    <w:rsid w:val="0050405A"/>
    <w:rsid w:val="00505D20"/>
    <w:rsid w:val="00506B95"/>
    <w:rsid w:val="00507A04"/>
    <w:rsid w:val="00507D4F"/>
    <w:rsid w:val="005103A9"/>
    <w:rsid w:val="00511D41"/>
    <w:rsid w:val="00511DE9"/>
    <w:rsid w:val="0051250A"/>
    <w:rsid w:val="00512AF4"/>
    <w:rsid w:val="00512FA4"/>
    <w:rsid w:val="005131CE"/>
    <w:rsid w:val="0051385E"/>
    <w:rsid w:val="00513A35"/>
    <w:rsid w:val="00513CE5"/>
    <w:rsid w:val="005141BE"/>
    <w:rsid w:val="0051443E"/>
    <w:rsid w:val="00514C24"/>
    <w:rsid w:val="005164D3"/>
    <w:rsid w:val="005165A3"/>
    <w:rsid w:val="0051665F"/>
    <w:rsid w:val="00516A2A"/>
    <w:rsid w:val="00516B5F"/>
    <w:rsid w:val="00517251"/>
    <w:rsid w:val="00517E4D"/>
    <w:rsid w:val="0052055C"/>
    <w:rsid w:val="00522777"/>
    <w:rsid w:val="00522C27"/>
    <w:rsid w:val="00523A72"/>
    <w:rsid w:val="00524529"/>
    <w:rsid w:val="0052587D"/>
    <w:rsid w:val="0052608C"/>
    <w:rsid w:val="00526B1B"/>
    <w:rsid w:val="00527583"/>
    <w:rsid w:val="00527A16"/>
    <w:rsid w:val="005305CE"/>
    <w:rsid w:val="00531A2B"/>
    <w:rsid w:val="00532A7A"/>
    <w:rsid w:val="00532B17"/>
    <w:rsid w:val="005330B0"/>
    <w:rsid w:val="00533662"/>
    <w:rsid w:val="005339B5"/>
    <w:rsid w:val="00533A0D"/>
    <w:rsid w:val="0053449E"/>
    <w:rsid w:val="00535984"/>
    <w:rsid w:val="005366D3"/>
    <w:rsid w:val="0053683D"/>
    <w:rsid w:val="005369E3"/>
    <w:rsid w:val="005375DF"/>
    <w:rsid w:val="00537901"/>
    <w:rsid w:val="00537D23"/>
    <w:rsid w:val="00540123"/>
    <w:rsid w:val="005404D9"/>
    <w:rsid w:val="0054053F"/>
    <w:rsid w:val="00540A9C"/>
    <w:rsid w:val="0054118E"/>
    <w:rsid w:val="005414F0"/>
    <w:rsid w:val="00542F65"/>
    <w:rsid w:val="00543559"/>
    <w:rsid w:val="005437C4"/>
    <w:rsid w:val="00544A89"/>
    <w:rsid w:val="00544B7C"/>
    <w:rsid w:val="00545B71"/>
    <w:rsid w:val="00546023"/>
    <w:rsid w:val="005462C6"/>
    <w:rsid w:val="005467EC"/>
    <w:rsid w:val="00546D74"/>
    <w:rsid w:val="0054765D"/>
    <w:rsid w:val="00547C9A"/>
    <w:rsid w:val="00547FEB"/>
    <w:rsid w:val="005503EE"/>
    <w:rsid w:val="005506E6"/>
    <w:rsid w:val="00550D33"/>
    <w:rsid w:val="00551C48"/>
    <w:rsid w:val="00553466"/>
    <w:rsid w:val="0055408E"/>
    <w:rsid w:val="00554B43"/>
    <w:rsid w:val="00554D6C"/>
    <w:rsid w:val="005556EC"/>
    <w:rsid w:val="00555ADF"/>
    <w:rsid w:val="00556940"/>
    <w:rsid w:val="00556C65"/>
    <w:rsid w:val="00556E06"/>
    <w:rsid w:val="00557AF8"/>
    <w:rsid w:val="00557D76"/>
    <w:rsid w:val="00561DE0"/>
    <w:rsid w:val="00561FE8"/>
    <w:rsid w:val="0056269E"/>
    <w:rsid w:val="0056304E"/>
    <w:rsid w:val="005632CA"/>
    <w:rsid w:val="0056356D"/>
    <w:rsid w:val="00563DB8"/>
    <w:rsid w:val="00564629"/>
    <w:rsid w:val="00566677"/>
    <w:rsid w:val="00566C98"/>
    <w:rsid w:val="00570B18"/>
    <w:rsid w:val="00572C2E"/>
    <w:rsid w:val="00572D44"/>
    <w:rsid w:val="00574A21"/>
    <w:rsid w:val="00574AE1"/>
    <w:rsid w:val="00575226"/>
    <w:rsid w:val="005807EB"/>
    <w:rsid w:val="00580929"/>
    <w:rsid w:val="00580DD8"/>
    <w:rsid w:val="005826A4"/>
    <w:rsid w:val="00582AB0"/>
    <w:rsid w:val="0058389C"/>
    <w:rsid w:val="00583B0B"/>
    <w:rsid w:val="0058584D"/>
    <w:rsid w:val="00585A25"/>
    <w:rsid w:val="005873E0"/>
    <w:rsid w:val="0058798F"/>
    <w:rsid w:val="00587CCA"/>
    <w:rsid w:val="00590643"/>
    <w:rsid w:val="005909D4"/>
    <w:rsid w:val="005910E1"/>
    <w:rsid w:val="00591E6A"/>
    <w:rsid w:val="00593397"/>
    <w:rsid w:val="0059348C"/>
    <w:rsid w:val="005965CF"/>
    <w:rsid w:val="00596B14"/>
    <w:rsid w:val="00597DB1"/>
    <w:rsid w:val="005A055C"/>
    <w:rsid w:val="005A05E3"/>
    <w:rsid w:val="005A0F9F"/>
    <w:rsid w:val="005A152A"/>
    <w:rsid w:val="005A1C80"/>
    <w:rsid w:val="005A4844"/>
    <w:rsid w:val="005A4902"/>
    <w:rsid w:val="005A5693"/>
    <w:rsid w:val="005A5BEB"/>
    <w:rsid w:val="005A6E23"/>
    <w:rsid w:val="005A73E3"/>
    <w:rsid w:val="005A7781"/>
    <w:rsid w:val="005A7937"/>
    <w:rsid w:val="005A7CB5"/>
    <w:rsid w:val="005A7EBC"/>
    <w:rsid w:val="005B06C4"/>
    <w:rsid w:val="005B07B0"/>
    <w:rsid w:val="005B0E84"/>
    <w:rsid w:val="005B132B"/>
    <w:rsid w:val="005B1494"/>
    <w:rsid w:val="005B188D"/>
    <w:rsid w:val="005B302E"/>
    <w:rsid w:val="005B3A87"/>
    <w:rsid w:val="005B424C"/>
    <w:rsid w:val="005B4865"/>
    <w:rsid w:val="005B4CB8"/>
    <w:rsid w:val="005B6326"/>
    <w:rsid w:val="005B6A72"/>
    <w:rsid w:val="005B738D"/>
    <w:rsid w:val="005C05CE"/>
    <w:rsid w:val="005C0804"/>
    <w:rsid w:val="005C1689"/>
    <w:rsid w:val="005C3690"/>
    <w:rsid w:val="005C3CDF"/>
    <w:rsid w:val="005C3EE5"/>
    <w:rsid w:val="005C4146"/>
    <w:rsid w:val="005C450B"/>
    <w:rsid w:val="005C49E0"/>
    <w:rsid w:val="005C4B32"/>
    <w:rsid w:val="005C5D4A"/>
    <w:rsid w:val="005C60FD"/>
    <w:rsid w:val="005C61CD"/>
    <w:rsid w:val="005C68EB"/>
    <w:rsid w:val="005C6A85"/>
    <w:rsid w:val="005C6F30"/>
    <w:rsid w:val="005C7773"/>
    <w:rsid w:val="005D0687"/>
    <w:rsid w:val="005D2C35"/>
    <w:rsid w:val="005D3C41"/>
    <w:rsid w:val="005D41D8"/>
    <w:rsid w:val="005D604F"/>
    <w:rsid w:val="005D70AE"/>
    <w:rsid w:val="005D71E4"/>
    <w:rsid w:val="005E06D3"/>
    <w:rsid w:val="005E16A7"/>
    <w:rsid w:val="005E16E4"/>
    <w:rsid w:val="005E2934"/>
    <w:rsid w:val="005E29CB"/>
    <w:rsid w:val="005E2BBA"/>
    <w:rsid w:val="005E41DE"/>
    <w:rsid w:val="005E46C6"/>
    <w:rsid w:val="005E4B73"/>
    <w:rsid w:val="005E645D"/>
    <w:rsid w:val="005E68F1"/>
    <w:rsid w:val="005E7011"/>
    <w:rsid w:val="005E70A6"/>
    <w:rsid w:val="005E79F5"/>
    <w:rsid w:val="005E7BE0"/>
    <w:rsid w:val="005E7CD8"/>
    <w:rsid w:val="005F13E6"/>
    <w:rsid w:val="005F153C"/>
    <w:rsid w:val="005F18DD"/>
    <w:rsid w:val="005F327D"/>
    <w:rsid w:val="005F45FA"/>
    <w:rsid w:val="005F4D3A"/>
    <w:rsid w:val="005F4E29"/>
    <w:rsid w:val="005F5E30"/>
    <w:rsid w:val="005F7512"/>
    <w:rsid w:val="005F7B6C"/>
    <w:rsid w:val="005F7E25"/>
    <w:rsid w:val="00601EF0"/>
    <w:rsid w:val="00602461"/>
    <w:rsid w:val="00602C5E"/>
    <w:rsid w:val="006043E3"/>
    <w:rsid w:val="0060463D"/>
    <w:rsid w:val="00604DF2"/>
    <w:rsid w:val="00605186"/>
    <w:rsid w:val="00605971"/>
    <w:rsid w:val="00605E9D"/>
    <w:rsid w:val="00605FC6"/>
    <w:rsid w:val="00606E61"/>
    <w:rsid w:val="006078F1"/>
    <w:rsid w:val="00607BF6"/>
    <w:rsid w:val="00610913"/>
    <w:rsid w:val="00610E9C"/>
    <w:rsid w:val="00611D8C"/>
    <w:rsid w:val="00612138"/>
    <w:rsid w:val="00612744"/>
    <w:rsid w:val="0061275F"/>
    <w:rsid w:val="00612B19"/>
    <w:rsid w:val="00612D10"/>
    <w:rsid w:val="006138B3"/>
    <w:rsid w:val="0061509F"/>
    <w:rsid w:val="00616702"/>
    <w:rsid w:val="00617E42"/>
    <w:rsid w:val="00617FB4"/>
    <w:rsid w:val="006204E1"/>
    <w:rsid w:val="00620774"/>
    <w:rsid w:val="00621E22"/>
    <w:rsid w:val="00622691"/>
    <w:rsid w:val="006226D7"/>
    <w:rsid w:val="0062287E"/>
    <w:rsid w:val="0062321C"/>
    <w:rsid w:val="00623DB1"/>
    <w:rsid w:val="00623FA0"/>
    <w:rsid w:val="00624358"/>
    <w:rsid w:val="006247C3"/>
    <w:rsid w:val="00624CFC"/>
    <w:rsid w:val="00626518"/>
    <w:rsid w:val="00627801"/>
    <w:rsid w:val="006278EC"/>
    <w:rsid w:val="00630BEB"/>
    <w:rsid w:val="006310B1"/>
    <w:rsid w:val="006312FA"/>
    <w:rsid w:val="00631F1B"/>
    <w:rsid w:val="00632B7A"/>
    <w:rsid w:val="0063437F"/>
    <w:rsid w:val="00634475"/>
    <w:rsid w:val="00634763"/>
    <w:rsid w:val="00635229"/>
    <w:rsid w:val="00636469"/>
    <w:rsid w:val="006367A2"/>
    <w:rsid w:val="006368D2"/>
    <w:rsid w:val="0063712A"/>
    <w:rsid w:val="006378BF"/>
    <w:rsid w:val="00637DF4"/>
    <w:rsid w:val="006415E6"/>
    <w:rsid w:val="00641A36"/>
    <w:rsid w:val="00641D9C"/>
    <w:rsid w:val="006427DE"/>
    <w:rsid w:val="00642F1D"/>
    <w:rsid w:val="00642F50"/>
    <w:rsid w:val="006433CA"/>
    <w:rsid w:val="00644463"/>
    <w:rsid w:val="00644943"/>
    <w:rsid w:val="00644F4D"/>
    <w:rsid w:val="00644F5E"/>
    <w:rsid w:val="0064528C"/>
    <w:rsid w:val="00645B73"/>
    <w:rsid w:val="0064613A"/>
    <w:rsid w:val="00646C9B"/>
    <w:rsid w:val="006501CD"/>
    <w:rsid w:val="006519EC"/>
    <w:rsid w:val="00651FFF"/>
    <w:rsid w:val="00652832"/>
    <w:rsid w:val="0065292B"/>
    <w:rsid w:val="00652C3E"/>
    <w:rsid w:val="00652ECD"/>
    <w:rsid w:val="00652ED6"/>
    <w:rsid w:val="00653458"/>
    <w:rsid w:val="006538F8"/>
    <w:rsid w:val="00653F37"/>
    <w:rsid w:val="00653F98"/>
    <w:rsid w:val="00654129"/>
    <w:rsid w:val="00654849"/>
    <w:rsid w:val="00655B49"/>
    <w:rsid w:val="00656307"/>
    <w:rsid w:val="00656DB4"/>
    <w:rsid w:val="0065727E"/>
    <w:rsid w:val="006575C2"/>
    <w:rsid w:val="00657810"/>
    <w:rsid w:val="00660C44"/>
    <w:rsid w:val="006618D4"/>
    <w:rsid w:val="00661A80"/>
    <w:rsid w:val="00662101"/>
    <w:rsid w:val="00662317"/>
    <w:rsid w:val="00662E2C"/>
    <w:rsid w:val="006637A1"/>
    <w:rsid w:val="00663D0B"/>
    <w:rsid w:val="00664BA9"/>
    <w:rsid w:val="006652B8"/>
    <w:rsid w:val="0066592D"/>
    <w:rsid w:val="00665990"/>
    <w:rsid w:val="00665B17"/>
    <w:rsid w:val="00665E9D"/>
    <w:rsid w:val="00666244"/>
    <w:rsid w:val="00666EDC"/>
    <w:rsid w:val="006679C2"/>
    <w:rsid w:val="00667F8E"/>
    <w:rsid w:val="0067111C"/>
    <w:rsid w:val="006717D0"/>
    <w:rsid w:val="00672DF2"/>
    <w:rsid w:val="006731D5"/>
    <w:rsid w:val="006739F6"/>
    <w:rsid w:val="006745F5"/>
    <w:rsid w:val="00675014"/>
    <w:rsid w:val="006753D2"/>
    <w:rsid w:val="006758CC"/>
    <w:rsid w:val="00675B74"/>
    <w:rsid w:val="00675BD4"/>
    <w:rsid w:val="00675F76"/>
    <w:rsid w:val="00676032"/>
    <w:rsid w:val="0067640A"/>
    <w:rsid w:val="00676931"/>
    <w:rsid w:val="00677AFA"/>
    <w:rsid w:val="006804FC"/>
    <w:rsid w:val="006817BF"/>
    <w:rsid w:val="006818DE"/>
    <w:rsid w:val="00682324"/>
    <w:rsid w:val="0068279D"/>
    <w:rsid w:val="00682D67"/>
    <w:rsid w:val="00683248"/>
    <w:rsid w:val="00683818"/>
    <w:rsid w:val="00685C27"/>
    <w:rsid w:val="00686795"/>
    <w:rsid w:val="00686B48"/>
    <w:rsid w:val="00686D31"/>
    <w:rsid w:val="006903E2"/>
    <w:rsid w:val="0069075B"/>
    <w:rsid w:val="006909EE"/>
    <w:rsid w:val="00691645"/>
    <w:rsid w:val="00692362"/>
    <w:rsid w:val="006924F7"/>
    <w:rsid w:val="006929C2"/>
    <w:rsid w:val="00692A50"/>
    <w:rsid w:val="006932DC"/>
    <w:rsid w:val="00693B3B"/>
    <w:rsid w:val="00693F9D"/>
    <w:rsid w:val="00694635"/>
    <w:rsid w:val="0069538E"/>
    <w:rsid w:val="00695F77"/>
    <w:rsid w:val="006961AE"/>
    <w:rsid w:val="006972C4"/>
    <w:rsid w:val="0069777C"/>
    <w:rsid w:val="00697A7A"/>
    <w:rsid w:val="006A02C1"/>
    <w:rsid w:val="006A0E17"/>
    <w:rsid w:val="006A1143"/>
    <w:rsid w:val="006A11AF"/>
    <w:rsid w:val="006A1FD0"/>
    <w:rsid w:val="006A26F8"/>
    <w:rsid w:val="006A41C4"/>
    <w:rsid w:val="006A422A"/>
    <w:rsid w:val="006A45C6"/>
    <w:rsid w:val="006A4FBF"/>
    <w:rsid w:val="006A6D6B"/>
    <w:rsid w:val="006A7441"/>
    <w:rsid w:val="006A7DE0"/>
    <w:rsid w:val="006B006C"/>
    <w:rsid w:val="006B00D5"/>
    <w:rsid w:val="006B0147"/>
    <w:rsid w:val="006B096C"/>
    <w:rsid w:val="006B0CE7"/>
    <w:rsid w:val="006B2890"/>
    <w:rsid w:val="006B2CFE"/>
    <w:rsid w:val="006B34CD"/>
    <w:rsid w:val="006B3FB3"/>
    <w:rsid w:val="006B43F7"/>
    <w:rsid w:val="006B4B88"/>
    <w:rsid w:val="006B5465"/>
    <w:rsid w:val="006B5C9A"/>
    <w:rsid w:val="006B71FC"/>
    <w:rsid w:val="006B75DB"/>
    <w:rsid w:val="006B796C"/>
    <w:rsid w:val="006C001D"/>
    <w:rsid w:val="006C0979"/>
    <w:rsid w:val="006C13FF"/>
    <w:rsid w:val="006C1499"/>
    <w:rsid w:val="006C17D2"/>
    <w:rsid w:val="006C17EB"/>
    <w:rsid w:val="006C208D"/>
    <w:rsid w:val="006C270B"/>
    <w:rsid w:val="006C27CB"/>
    <w:rsid w:val="006C31D8"/>
    <w:rsid w:val="006C3741"/>
    <w:rsid w:val="006C38C2"/>
    <w:rsid w:val="006C4210"/>
    <w:rsid w:val="006C4C5C"/>
    <w:rsid w:val="006C4F4D"/>
    <w:rsid w:val="006C4FAF"/>
    <w:rsid w:val="006C522F"/>
    <w:rsid w:val="006C6470"/>
    <w:rsid w:val="006D18CB"/>
    <w:rsid w:val="006D234A"/>
    <w:rsid w:val="006D3883"/>
    <w:rsid w:val="006D3964"/>
    <w:rsid w:val="006D6571"/>
    <w:rsid w:val="006E128C"/>
    <w:rsid w:val="006E1E8F"/>
    <w:rsid w:val="006E275B"/>
    <w:rsid w:val="006E4299"/>
    <w:rsid w:val="006E46EF"/>
    <w:rsid w:val="006E47B0"/>
    <w:rsid w:val="006E4AA0"/>
    <w:rsid w:val="006E4D0D"/>
    <w:rsid w:val="006E53F6"/>
    <w:rsid w:val="006E585B"/>
    <w:rsid w:val="006E6433"/>
    <w:rsid w:val="006E6ED8"/>
    <w:rsid w:val="006F1FE5"/>
    <w:rsid w:val="006F3DBA"/>
    <w:rsid w:val="006F49A9"/>
    <w:rsid w:val="006F4A67"/>
    <w:rsid w:val="006F4CB7"/>
    <w:rsid w:val="006F6110"/>
    <w:rsid w:val="006F6EC1"/>
    <w:rsid w:val="0070112A"/>
    <w:rsid w:val="007024AC"/>
    <w:rsid w:val="007028F7"/>
    <w:rsid w:val="007031EE"/>
    <w:rsid w:val="00704498"/>
    <w:rsid w:val="00705AE2"/>
    <w:rsid w:val="0070633B"/>
    <w:rsid w:val="00706551"/>
    <w:rsid w:val="0070685B"/>
    <w:rsid w:val="00706A44"/>
    <w:rsid w:val="00706D62"/>
    <w:rsid w:val="007076E2"/>
    <w:rsid w:val="007078F0"/>
    <w:rsid w:val="00707E1E"/>
    <w:rsid w:val="00707F44"/>
    <w:rsid w:val="00710A70"/>
    <w:rsid w:val="007126B9"/>
    <w:rsid w:val="007127AA"/>
    <w:rsid w:val="00712836"/>
    <w:rsid w:val="007146B7"/>
    <w:rsid w:val="00715213"/>
    <w:rsid w:val="00715C54"/>
    <w:rsid w:val="00716456"/>
    <w:rsid w:val="007208A8"/>
    <w:rsid w:val="00720BDD"/>
    <w:rsid w:val="00720DFE"/>
    <w:rsid w:val="00720EE8"/>
    <w:rsid w:val="0072185A"/>
    <w:rsid w:val="0072221E"/>
    <w:rsid w:val="0072255B"/>
    <w:rsid w:val="00722BB6"/>
    <w:rsid w:val="00723D0F"/>
    <w:rsid w:val="007245D7"/>
    <w:rsid w:val="007258E7"/>
    <w:rsid w:val="00726265"/>
    <w:rsid w:val="0072638C"/>
    <w:rsid w:val="007265E3"/>
    <w:rsid w:val="00726E53"/>
    <w:rsid w:val="00727861"/>
    <w:rsid w:val="00727D3D"/>
    <w:rsid w:val="00730938"/>
    <w:rsid w:val="00731249"/>
    <w:rsid w:val="00731707"/>
    <w:rsid w:val="00731B10"/>
    <w:rsid w:val="00732231"/>
    <w:rsid w:val="007323A5"/>
    <w:rsid w:val="00732819"/>
    <w:rsid w:val="00732EAB"/>
    <w:rsid w:val="007334DC"/>
    <w:rsid w:val="00734A32"/>
    <w:rsid w:val="00734E34"/>
    <w:rsid w:val="00734E43"/>
    <w:rsid w:val="007353A8"/>
    <w:rsid w:val="0073563B"/>
    <w:rsid w:val="007357E0"/>
    <w:rsid w:val="007359C4"/>
    <w:rsid w:val="00735D59"/>
    <w:rsid w:val="00737274"/>
    <w:rsid w:val="007375E5"/>
    <w:rsid w:val="00737A1B"/>
    <w:rsid w:val="00740EB6"/>
    <w:rsid w:val="00740F16"/>
    <w:rsid w:val="00741802"/>
    <w:rsid w:val="00741E79"/>
    <w:rsid w:val="0074409E"/>
    <w:rsid w:val="0074430A"/>
    <w:rsid w:val="0074438F"/>
    <w:rsid w:val="0074466D"/>
    <w:rsid w:val="00744ED9"/>
    <w:rsid w:val="00745764"/>
    <w:rsid w:val="0074589D"/>
    <w:rsid w:val="007459C0"/>
    <w:rsid w:val="00745BD7"/>
    <w:rsid w:val="00746394"/>
    <w:rsid w:val="00747376"/>
    <w:rsid w:val="00750317"/>
    <w:rsid w:val="0075033C"/>
    <w:rsid w:val="00751132"/>
    <w:rsid w:val="00751A85"/>
    <w:rsid w:val="0075231B"/>
    <w:rsid w:val="007523A5"/>
    <w:rsid w:val="00752EBD"/>
    <w:rsid w:val="00752FD0"/>
    <w:rsid w:val="00754574"/>
    <w:rsid w:val="00754E14"/>
    <w:rsid w:val="00755921"/>
    <w:rsid w:val="00755E8A"/>
    <w:rsid w:val="0075669F"/>
    <w:rsid w:val="00756CC8"/>
    <w:rsid w:val="00757619"/>
    <w:rsid w:val="007578D3"/>
    <w:rsid w:val="0076106D"/>
    <w:rsid w:val="00761CB8"/>
    <w:rsid w:val="00761D53"/>
    <w:rsid w:val="007641DA"/>
    <w:rsid w:val="00764231"/>
    <w:rsid w:val="007642BA"/>
    <w:rsid w:val="007645FA"/>
    <w:rsid w:val="0076482A"/>
    <w:rsid w:val="00764E48"/>
    <w:rsid w:val="00765BC2"/>
    <w:rsid w:val="00765E3E"/>
    <w:rsid w:val="00766059"/>
    <w:rsid w:val="007660B3"/>
    <w:rsid w:val="00766214"/>
    <w:rsid w:val="0076629C"/>
    <w:rsid w:val="00766A8E"/>
    <w:rsid w:val="00766E83"/>
    <w:rsid w:val="007679AF"/>
    <w:rsid w:val="00770EF9"/>
    <w:rsid w:val="00772234"/>
    <w:rsid w:val="00772DC6"/>
    <w:rsid w:val="00772F51"/>
    <w:rsid w:val="0077419D"/>
    <w:rsid w:val="0077443A"/>
    <w:rsid w:val="0077487F"/>
    <w:rsid w:val="0077540E"/>
    <w:rsid w:val="00775A88"/>
    <w:rsid w:val="00775C9A"/>
    <w:rsid w:val="007768D4"/>
    <w:rsid w:val="007778A1"/>
    <w:rsid w:val="00777C9C"/>
    <w:rsid w:val="00780653"/>
    <w:rsid w:val="00782503"/>
    <w:rsid w:val="00783143"/>
    <w:rsid w:val="007836CC"/>
    <w:rsid w:val="007842E5"/>
    <w:rsid w:val="00784851"/>
    <w:rsid w:val="00784B5C"/>
    <w:rsid w:val="00785279"/>
    <w:rsid w:val="00785A92"/>
    <w:rsid w:val="007865F3"/>
    <w:rsid w:val="00786B4A"/>
    <w:rsid w:val="00786EE5"/>
    <w:rsid w:val="00787953"/>
    <w:rsid w:val="00790764"/>
    <w:rsid w:val="0079078E"/>
    <w:rsid w:val="007907F6"/>
    <w:rsid w:val="00790BAF"/>
    <w:rsid w:val="00790DD7"/>
    <w:rsid w:val="00791477"/>
    <w:rsid w:val="00791E95"/>
    <w:rsid w:val="00792963"/>
    <w:rsid w:val="00793803"/>
    <w:rsid w:val="00793CAC"/>
    <w:rsid w:val="007940A8"/>
    <w:rsid w:val="00794BA6"/>
    <w:rsid w:val="0079524B"/>
    <w:rsid w:val="00796C3C"/>
    <w:rsid w:val="0079775A"/>
    <w:rsid w:val="00797BD9"/>
    <w:rsid w:val="007A0EC6"/>
    <w:rsid w:val="007A2CD0"/>
    <w:rsid w:val="007A3211"/>
    <w:rsid w:val="007A3D85"/>
    <w:rsid w:val="007A4CA4"/>
    <w:rsid w:val="007A5566"/>
    <w:rsid w:val="007A665F"/>
    <w:rsid w:val="007A6873"/>
    <w:rsid w:val="007B0BD9"/>
    <w:rsid w:val="007B1F75"/>
    <w:rsid w:val="007B245D"/>
    <w:rsid w:val="007B2B58"/>
    <w:rsid w:val="007B3244"/>
    <w:rsid w:val="007B33DC"/>
    <w:rsid w:val="007B3E58"/>
    <w:rsid w:val="007B4A04"/>
    <w:rsid w:val="007B5AE2"/>
    <w:rsid w:val="007B5B77"/>
    <w:rsid w:val="007B6312"/>
    <w:rsid w:val="007B6B45"/>
    <w:rsid w:val="007B6D9B"/>
    <w:rsid w:val="007B6FFF"/>
    <w:rsid w:val="007C0119"/>
    <w:rsid w:val="007C027F"/>
    <w:rsid w:val="007C0325"/>
    <w:rsid w:val="007C070F"/>
    <w:rsid w:val="007C165E"/>
    <w:rsid w:val="007C19D6"/>
    <w:rsid w:val="007C2836"/>
    <w:rsid w:val="007C28CF"/>
    <w:rsid w:val="007C298D"/>
    <w:rsid w:val="007C528C"/>
    <w:rsid w:val="007C5B57"/>
    <w:rsid w:val="007C7F98"/>
    <w:rsid w:val="007D0651"/>
    <w:rsid w:val="007D0A84"/>
    <w:rsid w:val="007D0BBE"/>
    <w:rsid w:val="007D2E18"/>
    <w:rsid w:val="007D335D"/>
    <w:rsid w:val="007D37B0"/>
    <w:rsid w:val="007D3C82"/>
    <w:rsid w:val="007D4376"/>
    <w:rsid w:val="007D4561"/>
    <w:rsid w:val="007D5D87"/>
    <w:rsid w:val="007D6F7F"/>
    <w:rsid w:val="007E01A9"/>
    <w:rsid w:val="007E0B12"/>
    <w:rsid w:val="007E2C44"/>
    <w:rsid w:val="007E2FB1"/>
    <w:rsid w:val="007E4484"/>
    <w:rsid w:val="007E4670"/>
    <w:rsid w:val="007E4B8D"/>
    <w:rsid w:val="007E4FF0"/>
    <w:rsid w:val="007E524C"/>
    <w:rsid w:val="007E55D2"/>
    <w:rsid w:val="007E5CDF"/>
    <w:rsid w:val="007E729A"/>
    <w:rsid w:val="007E7EAC"/>
    <w:rsid w:val="007E7FA4"/>
    <w:rsid w:val="007F09BC"/>
    <w:rsid w:val="007F0A69"/>
    <w:rsid w:val="007F101C"/>
    <w:rsid w:val="007F20E6"/>
    <w:rsid w:val="007F243E"/>
    <w:rsid w:val="007F27BB"/>
    <w:rsid w:val="007F2912"/>
    <w:rsid w:val="007F419E"/>
    <w:rsid w:val="007F52E8"/>
    <w:rsid w:val="007F59A1"/>
    <w:rsid w:val="007F59E7"/>
    <w:rsid w:val="007F6C71"/>
    <w:rsid w:val="007F7A07"/>
    <w:rsid w:val="008019A8"/>
    <w:rsid w:val="00801EC2"/>
    <w:rsid w:val="0080375F"/>
    <w:rsid w:val="0080381E"/>
    <w:rsid w:val="00803C7F"/>
    <w:rsid w:val="00805548"/>
    <w:rsid w:val="00805714"/>
    <w:rsid w:val="00806F86"/>
    <w:rsid w:val="00807727"/>
    <w:rsid w:val="00811309"/>
    <w:rsid w:val="0081177D"/>
    <w:rsid w:val="00811CFB"/>
    <w:rsid w:val="00813F4C"/>
    <w:rsid w:val="0081470F"/>
    <w:rsid w:val="00814855"/>
    <w:rsid w:val="00815246"/>
    <w:rsid w:val="00815CA7"/>
    <w:rsid w:val="00815EC6"/>
    <w:rsid w:val="00816128"/>
    <w:rsid w:val="00816BF6"/>
    <w:rsid w:val="00817421"/>
    <w:rsid w:val="008200AB"/>
    <w:rsid w:val="0082031F"/>
    <w:rsid w:val="0082099E"/>
    <w:rsid w:val="00820EAD"/>
    <w:rsid w:val="00821605"/>
    <w:rsid w:val="00821CB6"/>
    <w:rsid w:val="00824B4F"/>
    <w:rsid w:val="00824D7C"/>
    <w:rsid w:val="00826565"/>
    <w:rsid w:val="00827A26"/>
    <w:rsid w:val="00827CCC"/>
    <w:rsid w:val="008304F5"/>
    <w:rsid w:val="008312D8"/>
    <w:rsid w:val="00831414"/>
    <w:rsid w:val="008318FF"/>
    <w:rsid w:val="008333AE"/>
    <w:rsid w:val="0083341D"/>
    <w:rsid w:val="00833B49"/>
    <w:rsid w:val="00834F12"/>
    <w:rsid w:val="008353E0"/>
    <w:rsid w:val="00835E55"/>
    <w:rsid w:val="00836DD7"/>
    <w:rsid w:val="008370DD"/>
    <w:rsid w:val="00837490"/>
    <w:rsid w:val="008404DD"/>
    <w:rsid w:val="00840D4B"/>
    <w:rsid w:val="00841544"/>
    <w:rsid w:val="008420BA"/>
    <w:rsid w:val="00842177"/>
    <w:rsid w:val="00842EE2"/>
    <w:rsid w:val="0084380A"/>
    <w:rsid w:val="00844DAB"/>
    <w:rsid w:val="008453C1"/>
    <w:rsid w:val="00846D7F"/>
    <w:rsid w:val="0084735E"/>
    <w:rsid w:val="00847416"/>
    <w:rsid w:val="0084779F"/>
    <w:rsid w:val="00847B2E"/>
    <w:rsid w:val="00850740"/>
    <w:rsid w:val="00850C00"/>
    <w:rsid w:val="008526DC"/>
    <w:rsid w:val="0085420E"/>
    <w:rsid w:val="008550E0"/>
    <w:rsid w:val="00855AD6"/>
    <w:rsid w:val="00855C28"/>
    <w:rsid w:val="00855CFA"/>
    <w:rsid w:val="00855D2F"/>
    <w:rsid w:val="008562AC"/>
    <w:rsid w:val="00856C23"/>
    <w:rsid w:val="00861066"/>
    <w:rsid w:val="008631C2"/>
    <w:rsid w:val="008640AC"/>
    <w:rsid w:val="0086500C"/>
    <w:rsid w:val="008657FF"/>
    <w:rsid w:val="00866592"/>
    <w:rsid w:val="00867334"/>
    <w:rsid w:val="008674F1"/>
    <w:rsid w:val="00867788"/>
    <w:rsid w:val="00867F23"/>
    <w:rsid w:val="0087129F"/>
    <w:rsid w:val="00871934"/>
    <w:rsid w:val="00871E71"/>
    <w:rsid w:val="00872D27"/>
    <w:rsid w:val="008739E4"/>
    <w:rsid w:val="00873BDF"/>
    <w:rsid w:val="008758A5"/>
    <w:rsid w:val="00876749"/>
    <w:rsid w:val="008777C5"/>
    <w:rsid w:val="008779CF"/>
    <w:rsid w:val="00880862"/>
    <w:rsid w:val="008809B9"/>
    <w:rsid w:val="00880B1E"/>
    <w:rsid w:val="008814DE"/>
    <w:rsid w:val="00881805"/>
    <w:rsid w:val="00881A78"/>
    <w:rsid w:val="00881A7D"/>
    <w:rsid w:val="00881C3B"/>
    <w:rsid w:val="00881DF1"/>
    <w:rsid w:val="008825B6"/>
    <w:rsid w:val="0088429D"/>
    <w:rsid w:val="00884A3B"/>
    <w:rsid w:val="00884A8C"/>
    <w:rsid w:val="008868EB"/>
    <w:rsid w:val="00886F48"/>
    <w:rsid w:val="00887271"/>
    <w:rsid w:val="00887C5B"/>
    <w:rsid w:val="008903C7"/>
    <w:rsid w:val="00890B44"/>
    <w:rsid w:val="00891123"/>
    <w:rsid w:val="00892103"/>
    <w:rsid w:val="00892779"/>
    <w:rsid w:val="008934D7"/>
    <w:rsid w:val="0089395A"/>
    <w:rsid w:val="00893E7C"/>
    <w:rsid w:val="008953E9"/>
    <w:rsid w:val="0089559A"/>
    <w:rsid w:val="008958F0"/>
    <w:rsid w:val="0089610E"/>
    <w:rsid w:val="00896DFC"/>
    <w:rsid w:val="008973C0"/>
    <w:rsid w:val="00897644"/>
    <w:rsid w:val="008A0D0F"/>
    <w:rsid w:val="008A1252"/>
    <w:rsid w:val="008A1E11"/>
    <w:rsid w:val="008A25BE"/>
    <w:rsid w:val="008A417E"/>
    <w:rsid w:val="008A4189"/>
    <w:rsid w:val="008A439E"/>
    <w:rsid w:val="008A46EE"/>
    <w:rsid w:val="008A4D69"/>
    <w:rsid w:val="008A4ECE"/>
    <w:rsid w:val="008A6582"/>
    <w:rsid w:val="008A6AD9"/>
    <w:rsid w:val="008A7BE0"/>
    <w:rsid w:val="008B26D5"/>
    <w:rsid w:val="008B3F3D"/>
    <w:rsid w:val="008B4464"/>
    <w:rsid w:val="008B5162"/>
    <w:rsid w:val="008B53C6"/>
    <w:rsid w:val="008B5784"/>
    <w:rsid w:val="008B59B3"/>
    <w:rsid w:val="008B5BDA"/>
    <w:rsid w:val="008B6D06"/>
    <w:rsid w:val="008B7585"/>
    <w:rsid w:val="008B7849"/>
    <w:rsid w:val="008C0E83"/>
    <w:rsid w:val="008C125F"/>
    <w:rsid w:val="008C2D49"/>
    <w:rsid w:val="008C2DDE"/>
    <w:rsid w:val="008C2FF5"/>
    <w:rsid w:val="008C3AE1"/>
    <w:rsid w:val="008C40D6"/>
    <w:rsid w:val="008C5A2E"/>
    <w:rsid w:val="008C607B"/>
    <w:rsid w:val="008C6840"/>
    <w:rsid w:val="008C6C33"/>
    <w:rsid w:val="008C6E40"/>
    <w:rsid w:val="008C75E9"/>
    <w:rsid w:val="008C7B55"/>
    <w:rsid w:val="008D05E0"/>
    <w:rsid w:val="008D1BFF"/>
    <w:rsid w:val="008D222F"/>
    <w:rsid w:val="008D5E89"/>
    <w:rsid w:val="008D6B9E"/>
    <w:rsid w:val="008D7D1D"/>
    <w:rsid w:val="008E04A8"/>
    <w:rsid w:val="008E0F50"/>
    <w:rsid w:val="008E108A"/>
    <w:rsid w:val="008E135C"/>
    <w:rsid w:val="008E1A9A"/>
    <w:rsid w:val="008E1CEB"/>
    <w:rsid w:val="008E2030"/>
    <w:rsid w:val="008E27F3"/>
    <w:rsid w:val="008E2C06"/>
    <w:rsid w:val="008E3822"/>
    <w:rsid w:val="008E420A"/>
    <w:rsid w:val="008E4E74"/>
    <w:rsid w:val="008E62F1"/>
    <w:rsid w:val="008E75FF"/>
    <w:rsid w:val="008F0104"/>
    <w:rsid w:val="008F126A"/>
    <w:rsid w:val="008F231D"/>
    <w:rsid w:val="008F2C46"/>
    <w:rsid w:val="008F3E4F"/>
    <w:rsid w:val="008F4831"/>
    <w:rsid w:val="008F51A9"/>
    <w:rsid w:val="008F56DD"/>
    <w:rsid w:val="008F60A7"/>
    <w:rsid w:val="009006C1"/>
    <w:rsid w:val="009011E8"/>
    <w:rsid w:val="009013B7"/>
    <w:rsid w:val="00901BDE"/>
    <w:rsid w:val="009020C7"/>
    <w:rsid w:val="009032BA"/>
    <w:rsid w:val="009038D4"/>
    <w:rsid w:val="00905978"/>
    <w:rsid w:val="00905B7E"/>
    <w:rsid w:val="00905D2B"/>
    <w:rsid w:val="00906BDC"/>
    <w:rsid w:val="00906CAB"/>
    <w:rsid w:val="00906F38"/>
    <w:rsid w:val="0090778A"/>
    <w:rsid w:val="0091003C"/>
    <w:rsid w:val="009106A2"/>
    <w:rsid w:val="009126E1"/>
    <w:rsid w:val="00912BDB"/>
    <w:rsid w:val="009137E1"/>
    <w:rsid w:val="00913992"/>
    <w:rsid w:val="00913CD7"/>
    <w:rsid w:val="009155CC"/>
    <w:rsid w:val="00915EBD"/>
    <w:rsid w:val="009163F6"/>
    <w:rsid w:val="00917480"/>
    <w:rsid w:val="00917C19"/>
    <w:rsid w:val="00917ED3"/>
    <w:rsid w:val="009205A3"/>
    <w:rsid w:val="0092127E"/>
    <w:rsid w:val="0092186B"/>
    <w:rsid w:val="009219C9"/>
    <w:rsid w:val="00921B5E"/>
    <w:rsid w:val="00922E01"/>
    <w:rsid w:val="00923AE8"/>
    <w:rsid w:val="00923B32"/>
    <w:rsid w:val="00924289"/>
    <w:rsid w:val="0092473C"/>
    <w:rsid w:val="00925977"/>
    <w:rsid w:val="00925DB2"/>
    <w:rsid w:val="00926644"/>
    <w:rsid w:val="0092698D"/>
    <w:rsid w:val="00926F29"/>
    <w:rsid w:val="009275F5"/>
    <w:rsid w:val="00927D58"/>
    <w:rsid w:val="009310E6"/>
    <w:rsid w:val="009311FA"/>
    <w:rsid w:val="00931299"/>
    <w:rsid w:val="009312A9"/>
    <w:rsid w:val="009330DD"/>
    <w:rsid w:val="00933AF9"/>
    <w:rsid w:val="0093517E"/>
    <w:rsid w:val="00935580"/>
    <w:rsid w:val="009364D0"/>
    <w:rsid w:val="00936827"/>
    <w:rsid w:val="009376CB"/>
    <w:rsid w:val="00937AD4"/>
    <w:rsid w:val="00937CA7"/>
    <w:rsid w:val="00940EFE"/>
    <w:rsid w:val="00941552"/>
    <w:rsid w:val="00942160"/>
    <w:rsid w:val="009428B1"/>
    <w:rsid w:val="00942FA4"/>
    <w:rsid w:val="00943393"/>
    <w:rsid w:val="009434FB"/>
    <w:rsid w:val="00943FB9"/>
    <w:rsid w:val="009446BD"/>
    <w:rsid w:val="00944E39"/>
    <w:rsid w:val="00945016"/>
    <w:rsid w:val="00945D37"/>
    <w:rsid w:val="009476A2"/>
    <w:rsid w:val="00947800"/>
    <w:rsid w:val="009504EB"/>
    <w:rsid w:val="00951297"/>
    <w:rsid w:val="0095254B"/>
    <w:rsid w:val="009531EC"/>
    <w:rsid w:val="009532E2"/>
    <w:rsid w:val="00953BA5"/>
    <w:rsid w:val="00953E18"/>
    <w:rsid w:val="0095425E"/>
    <w:rsid w:val="009567B4"/>
    <w:rsid w:val="00956DFC"/>
    <w:rsid w:val="00957071"/>
    <w:rsid w:val="00957609"/>
    <w:rsid w:val="009615D9"/>
    <w:rsid w:val="00961861"/>
    <w:rsid w:val="00962A13"/>
    <w:rsid w:val="00962A74"/>
    <w:rsid w:val="00962B65"/>
    <w:rsid w:val="0096307F"/>
    <w:rsid w:val="009633C1"/>
    <w:rsid w:val="00963BA6"/>
    <w:rsid w:val="00963D39"/>
    <w:rsid w:val="0096472A"/>
    <w:rsid w:val="00965B1B"/>
    <w:rsid w:val="00966A03"/>
    <w:rsid w:val="00966F6D"/>
    <w:rsid w:val="009678AC"/>
    <w:rsid w:val="00967D6F"/>
    <w:rsid w:val="00967FAE"/>
    <w:rsid w:val="009712D3"/>
    <w:rsid w:val="009713DC"/>
    <w:rsid w:val="00971925"/>
    <w:rsid w:val="00971949"/>
    <w:rsid w:val="00971A56"/>
    <w:rsid w:val="0097204C"/>
    <w:rsid w:val="00972484"/>
    <w:rsid w:val="00972A34"/>
    <w:rsid w:val="00974366"/>
    <w:rsid w:val="00974563"/>
    <w:rsid w:val="009754C2"/>
    <w:rsid w:val="00975F0E"/>
    <w:rsid w:val="00976D12"/>
    <w:rsid w:val="00976FE6"/>
    <w:rsid w:val="009775D2"/>
    <w:rsid w:val="00980580"/>
    <w:rsid w:val="00980810"/>
    <w:rsid w:val="00980881"/>
    <w:rsid w:val="009818EE"/>
    <w:rsid w:val="00981CB7"/>
    <w:rsid w:val="00982546"/>
    <w:rsid w:val="00982B78"/>
    <w:rsid w:val="00983064"/>
    <w:rsid w:val="00983089"/>
    <w:rsid w:val="009855D5"/>
    <w:rsid w:val="00985904"/>
    <w:rsid w:val="00985CFE"/>
    <w:rsid w:val="00986327"/>
    <w:rsid w:val="009871E4"/>
    <w:rsid w:val="009901D5"/>
    <w:rsid w:val="009919C7"/>
    <w:rsid w:val="0099227F"/>
    <w:rsid w:val="00992DB8"/>
    <w:rsid w:val="00993355"/>
    <w:rsid w:val="00994976"/>
    <w:rsid w:val="00994C6E"/>
    <w:rsid w:val="00994E88"/>
    <w:rsid w:val="00995061"/>
    <w:rsid w:val="0099513E"/>
    <w:rsid w:val="009954E3"/>
    <w:rsid w:val="00997021"/>
    <w:rsid w:val="0099765B"/>
    <w:rsid w:val="00997D28"/>
    <w:rsid w:val="009A1A1A"/>
    <w:rsid w:val="009A1B4F"/>
    <w:rsid w:val="009A1B86"/>
    <w:rsid w:val="009A1E7D"/>
    <w:rsid w:val="009A29BD"/>
    <w:rsid w:val="009A2BD1"/>
    <w:rsid w:val="009A369A"/>
    <w:rsid w:val="009A43DA"/>
    <w:rsid w:val="009A4993"/>
    <w:rsid w:val="009A4B01"/>
    <w:rsid w:val="009A5A70"/>
    <w:rsid w:val="009A5EB3"/>
    <w:rsid w:val="009A6078"/>
    <w:rsid w:val="009A6170"/>
    <w:rsid w:val="009A686B"/>
    <w:rsid w:val="009B0611"/>
    <w:rsid w:val="009B104B"/>
    <w:rsid w:val="009B120F"/>
    <w:rsid w:val="009B1559"/>
    <w:rsid w:val="009B17FB"/>
    <w:rsid w:val="009B1885"/>
    <w:rsid w:val="009B1CCA"/>
    <w:rsid w:val="009B2179"/>
    <w:rsid w:val="009B2BB9"/>
    <w:rsid w:val="009B32D2"/>
    <w:rsid w:val="009B3307"/>
    <w:rsid w:val="009B3578"/>
    <w:rsid w:val="009B44F9"/>
    <w:rsid w:val="009B4C5E"/>
    <w:rsid w:val="009B5075"/>
    <w:rsid w:val="009B556B"/>
    <w:rsid w:val="009B55BD"/>
    <w:rsid w:val="009B59BA"/>
    <w:rsid w:val="009B64A7"/>
    <w:rsid w:val="009B6A4D"/>
    <w:rsid w:val="009B74FE"/>
    <w:rsid w:val="009B765A"/>
    <w:rsid w:val="009B789F"/>
    <w:rsid w:val="009B7C13"/>
    <w:rsid w:val="009C08FE"/>
    <w:rsid w:val="009C0B9F"/>
    <w:rsid w:val="009C25F7"/>
    <w:rsid w:val="009C3113"/>
    <w:rsid w:val="009C3962"/>
    <w:rsid w:val="009C4197"/>
    <w:rsid w:val="009C4720"/>
    <w:rsid w:val="009C5242"/>
    <w:rsid w:val="009C5500"/>
    <w:rsid w:val="009C606A"/>
    <w:rsid w:val="009C7E4D"/>
    <w:rsid w:val="009D00DA"/>
    <w:rsid w:val="009D051D"/>
    <w:rsid w:val="009D1357"/>
    <w:rsid w:val="009D1D42"/>
    <w:rsid w:val="009D2509"/>
    <w:rsid w:val="009D2C6A"/>
    <w:rsid w:val="009D408F"/>
    <w:rsid w:val="009D4396"/>
    <w:rsid w:val="009D46ED"/>
    <w:rsid w:val="009D5DFF"/>
    <w:rsid w:val="009D7497"/>
    <w:rsid w:val="009E0EAD"/>
    <w:rsid w:val="009E140A"/>
    <w:rsid w:val="009E1A43"/>
    <w:rsid w:val="009E1E52"/>
    <w:rsid w:val="009E1F81"/>
    <w:rsid w:val="009E2D2D"/>
    <w:rsid w:val="009E4381"/>
    <w:rsid w:val="009E4E90"/>
    <w:rsid w:val="009E588F"/>
    <w:rsid w:val="009E5AB2"/>
    <w:rsid w:val="009E5F0B"/>
    <w:rsid w:val="009E70E5"/>
    <w:rsid w:val="009E797C"/>
    <w:rsid w:val="009F0D4D"/>
    <w:rsid w:val="009F14D3"/>
    <w:rsid w:val="009F16D0"/>
    <w:rsid w:val="009F3262"/>
    <w:rsid w:val="009F408A"/>
    <w:rsid w:val="009F42DA"/>
    <w:rsid w:val="009F42DE"/>
    <w:rsid w:val="009F46D4"/>
    <w:rsid w:val="009F4DE3"/>
    <w:rsid w:val="009F53EF"/>
    <w:rsid w:val="009F5C76"/>
    <w:rsid w:val="009F65F6"/>
    <w:rsid w:val="009F6840"/>
    <w:rsid w:val="009F6ED6"/>
    <w:rsid w:val="009F745F"/>
    <w:rsid w:val="009F770A"/>
    <w:rsid w:val="009F7D28"/>
    <w:rsid w:val="009F7DF1"/>
    <w:rsid w:val="00A01140"/>
    <w:rsid w:val="00A01F00"/>
    <w:rsid w:val="00A02822"/>
    <w:rsid w:val="00A0340F"/>
    <w:rsid w:val="00A03904"/>
    <w:rsid w:val="00A03AE0"/>
    <w:rsid w:val="00A05199"/>
    <w:rsid w:val="00A05265"/>
    <w:rsid w:val="00A05ADE"/>
    <w:rsid w:val="00A05B07"/>
    <w:rsid w:val="00A06148"/>
    <w:rsid w:val="00A06393"/>
    <w:rsid w:val="00A10886"/>
    <w:rsid w:val="00A10A6C"/>
    <w:rsid w:val="00A12400"/>
    <w:rsid w:val="00A1252D"/>
    <w:rsid w:val="00A12B50"/>
    <w:rsid w:val="00A13127"/>
    <w:rsid w:val="00A13A7F"/>
    <w:rsid w:val="00A13CC4"/>
    <w:rsid w:val="00A1405D"/>
    <w:rsid w:val="00A14A97"/>
    <w:rsid w:val="00A158DC"/>
    <w:rsid w:val="00A16489"/>
    <w:rsid w:val="00A1770E"/>
    <w:rsid w:val="00A2176C"/>
    <w:rsid w:val="00A21DA3"/>
    <w:rsid w:val="00A2446A"/>
    <w:rsid w:val="00A24AD1"/>
    <w:rsid w:val="00A24ED2"/>
    <w:rsid w:val="00A257A3"/>
    <w:rsid w:val="00A25C00"/>
    <w:rsid w:val="00A267DA"/>
    <w:rsid w:val="00A26D59"/>
    <w:rsid w:val="00A2734D"/>
    <w:rsid w:val="00A27D98"/>
    <w:rsid w:val="00A27F58"/>
    <w:rsid w:val="00A3097C"/>
    <w:rsid w:val="00A30C7F"/>
    <w:rsid w:val="00A31A9C"/>
    <w:rsid w:val="00A31F41"/>
    <w:rsid w:val="00A322A3"/>
    <w:rsid w:val="00A323F6"/>
    <w:rsid w:val="00A32D22"/>
    <w:rsid w:val="00A331DA"/>
    <w:rsid w:val="00A33BDC"/>
    <w:rsid w:val="00A33D2D"/>
    <w:rsid w:val="00A35D21"/>
    <w:rsid w:val="00A37D8E"/>
    <w:rsid w:val="00A37E9D"/>
    <w:rsid w:val="00A401B7"/>
    <w:rsid w:val="00A40509"/>
    <w:rsid w:val="00A4130B"/>
    <w:rsid w:val="00A41462"/>
    <w:rsid w:val="00A419BF"/>
    <w:rsid w:val="00A41E9B"/>
    <w:rsid w:val="00A42B39"/>
    <w:rsid w:val="00A4392E"/>
    <w:rsid w:val="00A43FA2"/>
    <w:rsid w:val="00A4405C"/>
    <w:rsid w:val="00A448E5"/>
    <w:rsid w:val="00A457C4"/>
    <w:rsid w:val="00A458FD"/>
    <w:rsid w:val="00A45A2F"/>
    <w:rsid w:val="00A4623D"/>
    <w:rsid w:val="00A462FF"/>
    <w:rsid w:val="00A46ADB"/>
    <w:rsid w:val="00A4737B"/>
    <w:rsid w:val="00A479CF"/>
    <w:rsid w:val="00A500EC"/>
    <w:rsid w:val="00A50B30"/>
    <w:rsid w:val="00A50C7D"/>
    <w:rsid w:val="00A50FB8"/>
    <w:rsid w:val="00A5116D"/>
    <w:rsid w:val="00A51BB5"/>
    <w:rsid w:val="00A51EDF"/>
    <w:rsid w:val="00A52D66"/>
    <w:rsid w:val="00A53B86"/>
    <w:rsid w:val="00A55132"/>
    <w:rsid w:val="00A5536D"/>
    <w:rsid w:val="00A561A6"/>
    <w:rsid w:val="00A56A6A"/>
    <w:rsid w:val="00A56AD5"/>
    <w:rsid w:val="00A56B8E"/>
    <w:rsid w:val="00A56BA2"/>
    <w:rsid w:val="00A576AA"/>
    <w:rsid w:val="00A61A93"/>
    <w:rsid w:val="00A62A14"/>
    <w:rsid w:val="00A62D85"/>
    <w:rsid w:val="00A6368E"/>
    <w:rsid w:val="00A6381E"/>
    <w:rsid w:val="00A645BE"/>
    <w:rsid w:val="00A64606"/>
    <w:rsid w:val="00A65259"/>
    <w:rsid w:val="00A70337"/>
    <w:rsid w:val="00A719A1"/>
    <w:rsid w:val="00A71B4C"/>
    <w:rsid w:val="00A726DF"/>
    <w:rsid w:val="00A73228"/>
    <w:rsid w:val="00A74A10"/>
    <w:rsid w:val="00A75545"/>
    <w:rsid w:val="00A7666B"/>
    <w:rsid w:val="00A769F2"/>
    <w:rsid w:val="00A77312"/>
    <w:rsid w:val="00A80DCA"/>
    <w:rsid w:val="00A82633"/>
    <w:rsid w:val="00A82F1B"/>
    <w:rsid w:val="00A83A0C"/>
    <w:rsid w:val="00A85ECE"/>
    <w:rsid w:val="00A87326"/>
    <w:rsid w:val="00A87E39"/>
    <w:rsid w:val="00A900A2"/>
    <w:rsid w:val="00A90162"/>
    <w:rsid w:val="00A90452"/>
    <w:rsid w:val="00A90475"/>
    <w:rsid w:val="00A90902"/>
    <w:rsid w:val="00A90EF9"/>
    <w:rsid w:val="00A9286B"/>
    <w:rsid w:val="00A92FDA"/>
    <w:rsid w:val="00A93E56"/>
    <w:rsid w:val="00A94C13"/>
    <w:rsid w:val="00A95BC5"/>
    <w:rsid w:val="00A9674E"/>
    <w:rsid w:val="00A976E5"/>
    <w:rsid w:val="00A97BA5"/>
    <w:rsid w:val="00AA3934"/>
    <w:rsid w:val="00AA3B05"/>
    <w:rsid w:val="00AA4530"/>
    <w:rsid w:val="00AA4606"/>
    <w:rsid w:val="00AA4CF0"/>
    <w:rsid w:val="00AA51C8"/>
    <w:rsid w:val="00AA68FA"/>
    <w:rsid w:val="00AA6986"/>
    <w:rsid w:val="00AA757D"/>
    <w:rsid w:val="00AA7F9F"/>
    <w:rsid w:val="00AB0153"/>
    <w:rsid w:val="00AB03A1"/>
    <w:rsid w:val="00AB096D"/>
    <w:rsid w:val="00AB0F72"/>
    <w:rsid w:val="00AB1815"/>
    <w:rsid w:val="00AB22D5"/>
    <w:rsid w:val="00AB24DC"/>
    <w:rsid w:val="00AB2A8A"/>
    <w:rsid w:val="00AB2B5C"/>
    <w:rsid w:val="00AB2EEC"/>
    <w:rsid w:val="00AB32CF"/>
    <w:rsid w:val="00AB3A14"/>
    <w:rsid w:val="00AB3EC6"/>
    <w:rsid w:val="00AB4D2B"/>
    <w:rsid w:val="00AB50F5"/>
    <w:rsid w:val="00AB7F40"/>
    <w:rsid w:val="00AC0518"/>
    <w:rsid w:val="00AC05DE"/>
    <w:rsid w:val="00AC0EDA"/>
    <w:rsid w:val="00AC121C"/>
    <w:rsid w:val="00AC2A19"/>
    <w:rsid w:val="00AC3CCA"/>
    <w:rsid w:val="00AC46FA"/>
    <w:rsid w:val="00AC4847"/>
    <w:rsid w:val="00AC4C1E"/>
    <w:rsid w:val="00AC5B52"/>
    <w:rsid w:val="00AC64E0"/>
    <w:rsid w:val="00AC67D1"/>
    <w:rsid w:val="00AC67ED"/>
    <w:rsid w:val="00AC7214"/>
    <w:rsid w:val="00AD0F50"/>
    <w:rsid w:val="00AD1644"/>
    <w:rsid w:val="00AD1EB2"/>
    <w:rsid w:val="00AD3678"/>
    <w:rsid w:val="00AD3A58"/>
    <w:rsid w:val="00AD4CED"/>
    <w:rsid w:val="00AD69D0"/>
    <w:rsid w:val="00AD706F"/>
    <w:rsid w:val="00AD7DAB"/>
    <w:rsid w:val="00AE0F1A"/>
    <w:rsid w:val="00AE1261"/>
    <w:rsid w:val="00AE169D"/>
    <w:rsid w:val="00AE17B6"/>
    <w:rsid w:val="00AE1CCA"/>
    <w:rsid w:val="00AE2249"/>
    <w:rsid w:val="00AE2DB9"/>
    <w:rsid w:val="00AE3B2C"/>
    <w:rsid w:val="00AE3D66"/>
    <w:rsid w:val="00AE49C1"/>
    <w:rsid w:val="00AE5762"/>
    <w:rsid w:val="00AE58E0"/>
    <w:rsid w:val="00AE58FB"/>
    <w:rsid w:val="00AE5E43"/>
    <w:rsid w:val="00AE7395"/>
    <w:rsid w:val="00AF1026"/>
    <w:rsid w:val="00AF173B"/>
    <w:rsid w:val="00AF1770"/>
    <w:rsid w:val="00AF17E7"/>
    <w:rsid w:val="00AF17F2"/>
    <w:rsid w:val="00AF1CDF"/>
    <w:rsid w:val="00AF53FB"/>
    <w:rsid w:val="00AF5CD9"/>
    <w:rsid w:val="00AF6977"/>
    <w:rsid w:val="00B00788"/>
    <w:rsid w:val="00B01E06"/>
    <w:rsid w:val="00B02460"/>
    <w:rsid w:val="00B029A7"/>
    <w:rsid w:val="00B02AAA"/>
    <w:rsid w:val="00B02E48"/>
    <w:rsid w:val="00B035E6"/>
    <w:rsid w:val="00B0378C"/>
    <w:rsid w:val="00B048A6"/>
    <w:rsid w:val="00B04B52"/>
    <w:rsid w:val="00B04EF6"/>
    <w:rsid w:val="00B0577F"/>
    <w:rsid w:val="00B05B61"/>
    <w:rsid w:val="00B05C1C"/>
    <w:rsid w:val="00B05FC9"/>
    <w:rsid w:val="00B063A4"/>
    <w:rsid w:val="00B075FB"/>
    <w:rsid w:val="00B10933"/>
    <w:rsid w:val="00B10A9B"/>
    <w:rsid w:val="00B11D4D"/>
    <w:rsid w:val="00B11F06"/>
    <w:rsid w:val="00B129AD"/>
    <w:rsid w:val="00B12E97"/>
    <w:rsid w:val="00B13C5A"/>
    <w:rsid w:val="00B13F7E"/>
    <w:rsid w:val="00B14FED"/>
    <w:rsid w:val="00B15751"/>
    <w:rsid w:val="00B15B08"/>
    <w:rsid w:val="00B15E1F"/>
    <w:rsid w:val="00B16CFB"/>
    <w:rsid w:val="00B22441"/>
    <w:rsid w:val="00B22A7B"/>
    <w:rsid w:val="00B238BB"/>
    <w:rsid w:val="00B24636"/>
    <w:rsid w:val="00B250FA"/>
    <w:rsid w:val="00B25A15"/>
    <w:rsid w:val="00B25C4E"/>
    <w:rsid w:val="00B26055"/>
    <w:rsid w:val="00B27111"/>
    <w:rsid w:val="00B2761E"/>
    <w:rsid w:val="00B301A2"/>
    <w:rsid w:val="00B30904"/>
    <w:rsid w:val="00B30BD7"/>
    <w:rsid w:val="00B311A7"/>
    <w:rsid w:val="00B32047"/>
    <w:rsid w:val="00B32091"/>
    <w:rsid w:val="00B3234F"/>
    <w:rsid w:val="00B327CA"/>
    <w:rsid w:val="00B32897"/>
    <w:rsid w:val="00B35634"/>
    <w:rsid w:val="00B362D9"/>
    <w:rsid w:val="00B364FB"/>
    <w:rsid w:val="00B36CA7"/>
    <w:rsid w:val="00B36DC5"/>
    <w:rsid w:val="00B37A1C"/>
    <w:rsid w:val="00B37A47"/>
    <w:rsid w:val="00B401E4"/>
    <w:rsid w:val="00B4034F"/>
    <w:rsid w:val="00B40C3F"/>
    <w:rsid w:val="00B4113E"/>
    <w:rsid w:val="00B41688"/>
    <w:rsid w:val="00B416FF"/>
    <w:rsid w:val="00B423BC"/>
    <w:rsid w:val="00B426C2"/>
    <w:rsid w:val="00B42879"/>
    <w:rsid w:val="00B4293E"/>
    <w:rsid w:val="00B4296E"/>
    <w:rsid w:val="00B437F1"/>
    <w:rsid w:val="00B439F4"/>
    <w:rsid w:val="00B4434D"/>
    <w:rsid w:val="00B449CA"/>
    <w:rsid w:val="00B44E8B"/>
    <w:rsid w:val="00B458B7"/>
    <w:rsid w:val="00B45F2A"/>
    <w:rsid w:val="00B46C31"/>
    <w:rsid w:val="00B500FE"/>
    <w:rsid w:val="00B5046C"/>
    <w:rsid w:val="00B504F8"/>
    <w:rsid w:val="00B50D75"/>
    <w:rsid w:val="00B51284"/>
    <w:rsid w:val="00B51405"/>
    <w:rsid w:val="00B51E08"/>
    <w:rsid w:val="00B523F0"/>
    <w:rsid w:val="00B53201"/>
    <w:rsid w:val="00B5568A"/>
    <w:rsid w:val="00B567D8"/>
    <w:rsid w:val="00B57064"/>
    <w:rsid w:val="00B57762"/>
    <w:rsid w:val="00B6018C"/>
    <w:rsid w:val="00B60CFB"/>
    <w:rsid w:val="00B60DA0"/>
    <w:rsid w:val="00B622F8"/>
    <w:rsid w:val="00B63F00"/>
    <w:rsid w:val="00B648A2"/>
    <w:rsid w:val="00B64CC2"/>
    <w:rsid w:val="00B651A8"/>
    <w:rsid w:val="00B65AA4"/>
    <w:rsid w:val="00B66255"/>
    <w:rsid w:val="00B67BAF"/>
    <w:rsid w:val="00B700D8"/>
    <w:rsid w:val="00B71354"/>
    <w:rsid w:val="00B764C9"/>
    <w:rsid w:val="00B76E2A"/>
    <w:rsid w:val="00B77A79"/>
    <w:rsid w:val="00B77BB3"/>
    <w:rsid w:val="00B77D0A"/>
    <w:rsid w:val="00B8016D"/>
    <w:rsid w:val="00B80A76"/>
    <w:rsid w:val="00B80B7C"/>
    <w:rsid w:val="00B81235"/>
    <w:rsid w:val="00B81726"/>
    <w:rsid w:val="00B8267A"/>
    <w:rsid w:val="00B82FFB"/>
    <w:rsid w:val="00B83141"/>
    <w:rsid w:val="00B84538"/>
    <w:rsid w:val="00B849CE"/>
    <w:rsid w:val="00B84BA7"/>
    <w:rsid w:val="00B8522A"/>
    <w:rsid w:val="00B85840"/>
    <w:rsid w:val="00B86150"/>
    <w:rsid w:val="00B87995"/>
    <w:rsid w:val="00B90696"/>
    <w:rsid w:val="00B90A68"/>
    <w:rsid w:val="00B90A73"/>
    <w:rsid w:val="00B91392"/>
    <w:rsid w:val="00B91938"/>
    <w:rsid w:val="00B91DCB"/>
    <w:rsid w:val="00B921C1"/>
    <w:rsid w:val="00B9280B"/>
    <w:rsid w:val="00B92A74"/>
    <w:rsid w:val="00B92ACD"/>
    <w:rsid w:val="00B92CB9"/>
    <w:rsid w:val="00B9329C"/>
    <w:rsid w:val="00B93AA6"/>
    <w:rsid w:val="00B93AEF"/>
    <w:rsid w:val="00B943E5"/>
    <w:rsid w:val="00B94D0C"/>
    <w:rsid w:val="00B9560F"/>
    <w:rsid w:val="00B95B37"/>
    <w:rsid w:val="00B96794"/>
    <w:rsid w:val="00B967EB"/>
    <w:rsid w:val="00B97742"/>
    <w:rsid w:val="00BA089F"/>
    <w:rsid w:val="00BA1352"/>
    <w:rsid w:val="00BA142F"/>
    <w:rsid w:val="00BA1EF9"/>
    <w:rsid w:val="00BA2291"/>
    <w:rsid w:val="00BA356E"/>
    <w:rsid w:val="00BA35FE"/>
    <w:rsid w:val="00BA3B09"/>
    <w:rsid w:val="00BA3E4D"/>
    <w:rsid w:val="00BA4929"/>
    <w:rsid w:val="00BA6213"/>
    <w:rsid w:val="00BA6C93"/>
    <w:rsid w:val="00BB11D1"/>
    <w:rsid w:val="00BB23C5"/>
    <w:rsid w:val="00BB2C6B"/>
    <w:rsid w:val="00BB32A3"/>
    <w:rsid w:val="00BB39FD"/>
    <w:rsid w:val="00BB41F7"/>
    <w:rsid w:val="00BB45FC"/>
    <w:rsid w:val="00BB4643"/>
    <w:rsid w:val="00BB4C4D"/>
    <w:rsid w:val="00BB4EE1"/>
    <w:rsid w:val="00BB5716"/>
    <w:rsid w:val="00BB5E4C"/>
    <w:rsid w:val="00BB6B75"/>
    <w:rsid w:val="00BB7AA3"/>
    <w:rsid w:val="00BC0D02"/>
    <w:rsid w:val="00BC2149"/>
    <w:rsid w:val="00BC35F6"/>
    <w:rsid w:val="00BC4552"/>
    <w:rsid w:val="00BC4AC8"/>
    <w:rsid w:val="00BC542E"/>
    <w:rsid w:val="00BC55DB"/>
    <w:rsid w:val="00BC67AC"/>
    <w:rsid w:val="00BD0265"/>
    <w:rsid w:val="00BD0562"/>
    <w:rsid w:val="00BD0C17"/>
    <w:rsid w:val="00BD2B11"/>
    <w:rsid w:val="00BD38BE"/>
    <w:rsid w:val="00BD3D88"/>
    <w:rsid w:val="00BD4532"/>
    <w:rsid w:val="00BD48A7"/>
    <w:rsid w:val="00BD52B3"/>
    <w:rsid w:val="00BD6934"/>
    <w:rsid w:val="00BD717F"/>
    <w:rsid w:val="00BE1A4C"/>
    <w:rsid w:val="00BE26AE"/>
    <w:rsid w:val="00BE2F69"/>
    <w:rsid w:val="00BE348D"/>
    <w:rsid w:val="00BE3AD6"/>
    <w:rsid w:val="00BE4819"/>
    <w:rsid w:val="00BE669F"/>
    <w:rsid w:val="00BE6CCD"/>
    <w:rsid w:val="00BF01CF"/>
    <w:rsid w:val="00BF07FC"/>
    <w:rsid w:val="00BF15AB"/>
    <w:rsid w:val="00BF1724"/>
    <w:rsid w:val="00BF1937"/>
    <w:rsid w:val="00BF1BEB"/>
    <w:rsid w:val="00BF1C82"/>
    <w:rsid w:val="00BF2670"/>
    <w:rsid w:val="00BF26FD"/>
    <w:rsid w:val="00BF3613"/>
    <w:rsid w:val="00BF3998"/>
    <w:rsid w:val="00BF3FE1"/>
    <w:rsid w:val="00BF3FE7"/>
    <w:rsid w:val="00BF4A2E"/>
    <w:rsid w:val="00BF4E72"/>
    <w:rsid w:val="00BF5192"/>
    <w:rsid w:val="00BF5276"/>
    <w:rsid w:val="00BF5450"/>
    <w:rsid w:val="00BF56BA"/>
    <w:rsid w:val="00BF578E"/>
    <w:rsid w:val="00BF622C"/>
    <w:rsid w:val="00BF6807"/>
    <w:rsid w:val="00BF69C0"/>
    <w:rsid w:val="00BF70E1"/>
    <w:rsid w:val="00BF71C3"/>
    <w:rsid w:val="00C02592"/>
    <w:rsid w:val="00C02709"/>
    <w:rsid w:val="00C02B99"/>
    <w:rsid w:val="00C043B4"/>
    <w:rsid w:val="00C0474D"/>
    <w:rsid w:val="00C04A18"/>
    <w:rsid w:val="00C063F3"/>
    <w:rsid w:val="00C0682F"/>
    <w:rsid w:val="00C0689B"/>
    <w:rsid w:val="00C06DE1"/>
    <w:rsid w:val="00C0702A"/>
    <w:rsid w:val="00C078A7"/>
    <w:rsid w:val="00C07BCD"/>
    <w:rsid w:val="00C10136"/>
    <w:rsid w:val="00C10871"/>
    <w:rsid w:val="00C11006"/>
    <w:rsid w:val="00C1102B"/>
    <w:rsid w:val="00C11DD1"/>
    <w:rsid w:val="00C14259"/>
    <w:rsid w:val="00C146C9"/>
    <w:rsid w:val="00C1471A"/>
    <w:rsid w:val="00C1569C"/>
    <w:rsid w:val="00C16F42"/>
    <w:rsid w:val="00C20775"/>
    <w:rsid w:val="00C21534"/>
    <w:rsid w:val="00C215D4"/>
    <w:rsid w:val="00C21BED"/>
    <w:rsid w:val="00C241F4"/>
    <w:rsid w:val="00C25102"/>
    <w:rsid w:val="00C27B10"/>
    <w:rsid w:val="00C27E6C"/>
    <w:rsid w:val="00C27ED2"/>
    <w:rsid w:val="00C27FF3"/>
    <w:rsid w:val="00C31341"/>
    <w:rsid w:val="00C313B8"/>
    <w:rsid w:val="00C3171D"/>
    <w:rsid w:val="00C3177B"/>
    <w:rsid w:val="00C3190F"/>
    <w:rsid w:val="00C34B22"/>
    <w:rsid w:val="00C351D8"/>
    <w:rsid w:val="00C35AD0"/>
    <w:rsid w:val="00C36042"/>
    <w:rsid w:val="00C37BAD"/>
    <w:rsid w:val="00C412EF"/>
    <w:rsid w:val="00C416A6"/>
    <w:rsid w:val="00C41B13"/>
    <w:rsid w:val="00C41B5C"/>
    <w:rsid w:val="00C41D51"/>
    <w:rsid w:val="00C427DB"/>
    <w:rsid w:val="00C42E07"/>
    <w:rsid w:val="00C43119"/>
    <w:rsid w:val="00C433EF"/>
    <w:rsid w:val="00C435E3"/>
    <w:rsid w:val="00C44526"/>
    <w:rsid w:val="00C44850"/>
    <w:rsid w:val="00C458CF"/>
    <w:rsid w:val="00C45FB8"/>
    <w:rsid w:val="00C46679"/>
    <w:rsid w:val="00C47969"/>
    <w:rsid w:val="00C50224"/>
    <w:rsid w:val="00C5133C"/>
    <w:rsid w:val="00C51633"/>
    <w:rsid w:val="00C51EE0"/>
    <w:rsid w:val="00C52573"/>
    <w:rsid w:val="00C533CE"/>
    <w:rsid w:val="00C536BF"/>
    <w:rsid w:val="00C54604"/>
    <w:rsid w:val="00C57ABB"/>
    <w:rsid w:val="00C60063"/>
    <w:rsid w:val="00C601B6"/>
    <w:rsid w:val="00C604A1"/>
    <w:rsid w:val="00C610EB"/>
    <w:rsid w:val="00C62491"/>
    <w:rsid w:val="00C63810"/>
    <w:rsid w:val="00C63E79"/>
    <w:rsid w:val="00C64819"/>
    <w:rsid w:val="00C649EE"/>
    <w:rsid w:val="00C64C11"/>
    <w:rsid w:val="00C64E07"/>
    <w:rsid w:val="00C65138"/>
    <w:rsid w:val="00C6545B"/>
    <w:rsid w:val="00C6555C"/>
    <w:rsid w:val="00C656BC"/>
    <w:rsid w:val="00C65835"/>
    <w:rsid w:val="00C66891"/>
    <w:rsid w:val="00C67396"/>
    <w:rsid w:val="00C67980"/>
    <w:rsid w:val="00C705B8"/>
    <w:rsid w:val="00C70B9C"/>
    <w:rsid w:val="00C71CFA"/>
    <w:rsid w:val="00C729D8"/>
    <w:rsid w:val="00C731B0"/>
    <w:rsid w:val="00C736D9"/>
    <w:rsid w:val="00C74D8A"/>
    <w:rsid w:val="00C74E88"/>
    <w:rsid w:val="00C75196"/>
    <w:rsid w:val="00C75D48"/>
    <w:rsid w:val="00C8065C"/>
    <w:rsid w:val="00C80960"/>
    <w:rsid w:val="00C81445"/>
    <w:rsid w:val="00C81533"/>
    <w:rsid w:val="00C81A2D"/>
    <w:rsid w:val="00C81FCA"/>
    <w:rsid w:val="00C82AF1"/>
    <w:rsid w:val="00C82DE2"/>
    <w:rsid w:val="00C8345D"/>
    <w:rsid w:val="00C83BEE"/>
    <w:rsid w:val="00C84939"/>
    <w:rsid w:val="00C85020"/>
    <w:rsid w:val="00C866F9"/>
    <w:rsid w:val="00C878E4"/>
    <w:rsid w:val="00C87FA9"/>
    <w:rsid w:val="00C9069D"/>
    <w:rsid w:val="00C91F7A"/>
    <w:rsid w:val="00C92083"/>
    <w:rsid w:val="00C920D9"/>
    <w:rsid w:val="00C926F2"/>
    <w:rsid w:val="00C95D39"/>
    <w:rsid w:val="00C95E9B"/>
    <w:rsid w:val="00C960CC"/>
    <w:rsid w:val="00C97417"/>
    <w:rsid w:val="00C97863"/>
    <w:rsid w:val="00C97970"/>
    <w:rsid w:val="00C979E4"/>
    <w:rsid w:val="00CA2300"/>
    <w:rsid w:val="00CA2520"/>
    <w:rsid w:val="00CA2887"/>
    <w:rsid w:val="00CA300B"/>
    <w:rsid w:val="00CA3446"/>
    <w:rsid w:val="00CA38E0"/>
    <w:rsid w:val="00CA3E56"/>
    <w:rsid w:val="00CA4284"/>
    <w:rsid w:val="00CA471E"/>
    <w:rsid w:val="00CA5778"/>
    <w:rsid w:val="00CA5A95"/>
    <w:rsid w:val="00CA5FB4"/>
    <w:rsid w:val="00CB0734"/>
    <w:rsid w:val="00CB160B"/>
    <w:rsid w:val="00CB17C2"/>
    <w:rsid w:val="00CB1D68"/>
    <w:rsid w:val="00CB2451"/>
    <w:rsid w:val="00CB30D6"/>
    <w:rsid w:val="00CB4767"/>
    <w:rsid w:val="00CB4A43"/>
    <w:rsid w:val="00CB4DAB"/>
    <w:rsid w:val="00CB5BDB"/>
    <w:rsid w:val="00CB6385"/>
    <w:rsid w:val="00CB64B0"/>
    <w:rsid w:val="00CB69B2"/>
    <w:rsid w:val="00CB6B4A"/>
    <w:rsid w:val="00CB6EDA"/>
    <w:rsid w:val="00CB704F"/>
    <w:rsid w:val="00CB70EF"/>
    <w:rsid w:val="00CC059D"/>
    <w:rsid w:val="00CC1173"/>
    <w:rsid w:val="00CC1560"/>
    <w:rsid w:val="00CC1F5D"/>
    <w:rsid w:val="00CC2F7D"/>
    <w:rsid w:val="00CC3ADC"/>
    <w:rsid w:val="00CC5D59"/>
    <w:rsid w:val="00CC6F15"/>
    <w:rsid w:val="00CD0DA2"/>
    <w:rsid w:val="00CD0EC8"/>
    <w:rsid w:val="00CD14B3"/>
    <w:rsid w:val="00CD1BA6"/>
    <w:rsid w:val="00CD2511"/>
    <w:rsid w:val="00CD331A"/>
    <w:rsid w:val="00CD33B2"/>
    <w:rsid w:val="00CD3446"/>
    <w:rsid w:val="00CD3B22"/>
    <w:rsid w:val="00CD3F92"/>
    <w:rsid w:val="00CD4E28"/>
    <w:rsid w:val="00CD5C9E"/>
    <w:rsid w:val="00CD5CD5"/>
    <w:rsid w:val="00CD6FC1"/>
    <w:rsid w:val="00CE04F9"/>
    <w:rsid w:val="00CE0619"/>
    <w:rsid w:val="00CE0C35"/>
    <w:rsid w:val="00CE13D4"/>
    <w:rsid w:val="00CE15DD"/>
    <w:rsid w:val="00CE1C03"/>
    <w:rsid w:val="00CE218D"/>
    <w:rsid w:val="00CE220B"/>
    <w:rsid w:val="00CE253A"/>
    <w:rsid w:val="00CE3185"/>
    <w:rsid w:val="00CE354B"/>
    <w:rsid w:val="00CE3C08"/>
    <w:rsid w:val="00CE5066"/>
    <w:rsid w:val="00CE5160"/>
    <w:rsid w:val="00CE555C"/>
    <w:rsid w:val="00CE57AF"/>
    <w:rsid w:val="00CE588E"/>
    <w:rsid w:val="00CE79DB"/>
    <w:rsid w:val="00CF0847"/>
    <w:rsid w:val="00CF08E8"/>
    <w:rsid w:val="00CF393F"/>
    <w:rsid w:val="00CF43BD"/>
    <w:rsid w:val="00CF58B0"/>
    <w:rsid w:val="00CF5A73"/>
    <w:rsid w:val="00CF667C"/>
    <w:rsid w:val="00D00475"/>
    <w:rsid w:val="00D01CDD"/>
    <w:rsid w:val="00D03FCE"/>
    <w:rsid w:val="00D04844"/>
    <w:rsid w:val="00D04F4D"/>
    <w:rsid w:val="00D06B89"/>
    <w:rsid w:val="00D07962"/>
    <w:rsid w:val="00D07D17"/>
    <w:rsid w:val="00D07D2E"/>
    <w:rsid w:val="00D10A16"/>
    <w:rsid w:val="00D127AB"/>
    <w:rsid w:val="00D12B25"/>
    <w:rsid w:val="00D13361"/>
    <w:rsid w:val="00D143FC"/>
    <w:rsid w:val="00D14588"/>
    <w:rsid w:val="00D14EFA"/>
    <w:rsid w:val="00D16EB5"/>
    <w:rsid w:val="00D175FD"/>
    <w:rsid w:val="00D20835"/>
    <w:rsid w:val="00D2104C"/>
    <w:rsid w:val="00D21F31"/>
    <w:rsid w:val="00D22FBA"/>
    <w:rsid w:val="00D25E83"/>
    <w:rsid w:val="00D26515"/>
    <w:rsid w:val="00D26950"/>
    <w:rsid w:val="00D269AA"/>
    <w:rsid w:val="00D26DE5"/>
    <w:rsid w:val="00D2723B"/>
    <w:rsid w:val="00D27CCA"/>
    <w:rsid w:val="00D3088B"/>
    <w:rsid w:val="00D31250"/>
    <w:rsid w:val="00D3126F"/>
    <w:rsid w:val="00D31A2E"/>
    <w:rsid w:val="00D31B8F"/>
    <w:rsid w:val="00D31FF0"/>
    <w:rsid w:val="00D324F5"/>
    <w:rsid w:val="00D325BB"/>
    <w:rsid w:val="00D32614"/>
    <w:rsid w:val="00D33864"/>
    <w:rsid w:val="00D35208"/>
    <w:rsid w:val="00D3731E"/>
    <w:rsid w:val="00D413A3"/>
    <w:rsid w:val="00D4144F"/>
    <w:rsid w:val="00D419A8"/>
    <w:rsid w:val="00D41F2E"/>
    <w:rsid w:val="00D43C87"/>
    <w:rsid w:val="00D43E7E"/>
    <w:rsid w:val="00D44C38"/>
    <w:rsid w:val="00D45F6A"/>
    <w:rsid w:val="00D46B56"/>
    <w:rsid w:val="00D46DDC"/>
    <w:rsid w:val="00D4718C"/>
    <w:rsid w:val="00D5017A"/>
    <w:rsid w:val="00D505BA"/>
    <w:rsid w:val="00D50F0A"/>
    <w:rsid w:val="00D515C7"/>
    <w:rsid w:val="00D51626"/>
    <w:rsid w:val="00D51C7D"/>
    <w:rsid w:val="00D53B47"/>
    <w:rsid w:val="00D53BDE"/>
    <w:rsid w:val="00D53CD4"/>
    <w:rsid w:val="00D53E21"/>
    <w:rsid w:val="00D56049"/>
    <w:rsid w:val="00D5686F"/>
    <w:rsid w:val="00D60C34"/>
    <w:rsid w:val="00D60C4F"/>
    <w:rsid w:val="00D60CFF"/>
    <w:rsid w:val="00D610E5"/>
    <w:rsid w:val="00D6111D"/>
    <w:rsid w:val="00D61BEF"/>
    <w:rsid w:val="00D62567"/>
    <w:rsid w:val="00D647A9"/>
    <w:rsid w:val="00D64ACB"/>
    <w:rsid w:val="00D64F4D"/>
    <w:rsid w:val="00D652A4"/>
    <w:rsid w:val="00D65343"/>
    <w:rsid w:val="00D66C65"/>
    <w:rsid w:val="00D67031"/>
    <w:rsid w:val="00D67FF4"/>
    <w:rsid w:val="00D707B3"/>
    <w:rsid w:val="00D70DB9"/>
    <w:rsid w:val="00D70EA5"/>
    <w:rsid w:val="00D71087"/>
    <w:rsid w:val="00D717E4"/>
    <w:rsid w:val="00D71C21"/>
    <w:rsid w:val="00D723A1"/>
    <w:rsid w:val="00D73793"/>
    <w:rsid w:val="00D73AEE"/>
    <w:rsid w:val="00D749C8"/>
    <w:rsid w:val="00D74DC8"/>
    <w:rsid w:val="00D74EC9"/>
    <w:rsid w:val="00D7631C"/>
    <w:rsid w:val="00D76701"/>
    <w:rsid w:val="00D76E4D"/>
    <w:rsid w:val="00D77343"/>
    <w:rsid w:val="00D80484"/>
    <w:rsid w:val="00D80499"/>
    <w:rsid w:val="00D82D3A"/>
    <w:rsid w:val="00D83A2A"/>
    <w:rsid w:val="00D84814"/>
    <w:rsid w:val="00D84EC3"/>
    <w:rsid w:val="00D8540C"/>
    <w:rsid w:val="00D85E62"/>
    <w:rsid w:val="00D86AA8"/>
    <w:rsid w:val="00D87329"/>
    <w:rsid w:val="00D87EC3"/>
    <w:rsid w:val="00D907FC"/>
    <w:rsid w:val="00D9091A"/>
    <w:rsid w:val="00D90DCE"/>
    <w:rsid w:val="00D90DE5"/>
    <w:rsid w:val="00D91259"/>
    <w:rsid w:val="00D92141"/>
    <w:rsid w:val="00D92A9A"/>
    <w:rsid w:val="00D92B44"/>
    <w:rsid w:val="00D93613"/>
    <w:rsid w:val="00D94D53"/>
    <w:rsid w:val="00D959B0"/>
    <w:rsid w:val="00D96C75"/>
    <w:rsid w:val="00D9796A"/>
    <w:rsid w:val="00D97C7F"/>
    <w:rsid w:val="00DA01D6"/>
    <w:rsid w:val="00DA0E44"/>
    <w:rsid w:val="00DA1031"/>
    <w:rsid w:val="00DA22B8"/>
    <w:rsid w:val="00DA2367"/>
    <w:rsid w:val="00DA2EAD"/>
    <w:rsid w:val="00DA338A"/>
    <w:rsid w:val="00DA3DFB"/>
    <w:rsid w:val="00DA5178"/>
    <w:rsid w:val="00DA5BB9"/>
    <w:rsid w:val="00DA62FB"/>
    <w:rsid w:val="00DA63AF"/>
    <w:rsid w:val="00DA64B7"/>
    <w:rsid w:val="00DA7455"/>
    <w:rsid w:val="00DA7FC0"/>
    <w:rsid w:val="00DB074F"/>
    <w:rsid w:val="00DB0AA2"/>
    <w:rsid w:val="00DB122D"/>
    <w:rsid w:val="00DB15D5"/>
    <w:rsid w:val="00DB1823"/>
    <w:rsid w:val="00DB3383"/>
    <w:rsid w:val="00DB35EF"/>
    <w:rsid w:val="00DB3C43"/>
    <w:rsid w:val="00DB3F9B"/>
    <w:rsid w:val="00DB4A5C"/>
    <w:rsid w:val="00DB572E"/>
    <w:rsid w:val="00DB593E"/>
    <w:rsid w:val="00DB6054"/>
    <w:rsid w:val="00DB61AF"/>
    <w:rsid w:val="00DB6DF8"/>
    <w:rsid w:val="00DB73D9"/>
    <w:rsid w:val="00DB76C8"/>
    <w:rsid w:val="00DC04E9"/>
    <w:rsid w:val="00DC0B77"/>
    <w:rsid w:val="00DC15DB"/>
    <w:rsid w:val="00DC300A"/>
    <w:rsid w:val="00DC3267"/>
    <w:rsid w:val="00DC40DB"/>
    <w:rsid w:val="00DC441F"/>
    <w:rsid w:val="00DC4A1F"/>
    <w:rsid w:val="00DC4C02"/>
    <w:rsid w:val="00DC4DC9"/>
    <w:rsid w:val="00DC534B"/>
    <w:rsid w:val="00DC5608"/>
    <w:rsid w:val="00DC5D9A"/>
    <w:rsid w:val="00DC6E63"/>
    <w:rsid w:val="00DC72C0"/>
    <w:rsid w:val="00DD005E"/>
    <w:rsid w:val="00DD0511"/>
    <w:rsid w:val="00DD0FD1"/>
    <w:rsid w:val="00DD1996"/>
    <w:rsid w:val="00DD1FE5"/>
    <w:rsid w:val="00DD28D1"/>
    <w:rsid w:val="00DD294B"/>
    <w:rsid w:val="00DD2C05"/>
    <w:rsid w:val="00DD2F70"/>
    <w:rsid w:val="00DD422C"/>
    <w:rsid w:val="00DD42C8"/>
    <w:rsid w:val="00DD5E7B"/>
    <w:rsid w:val="00DD6047"/>
    <w:rsid w:val="00DD74F1"/>
    <w:rsid w:val="00DD7E89"/>
    <w:rsid w:val="00DE09EC"/>
    <w:rsid w:val="00DE1457"/>
    <w:rsid w:val="00DE3674"/>
    <w:rsid w:val="00DE4FC0"/>
    <w:rsid w:val="00DE54A8"/>
    <w:rsid w:val="00DE578C"/>
    <w:rsid w:val="00DE73B5"/>
    <w:rsid w:val="00DE753E"/>
    <w:rsid w:val="00DE7C72"/>
    <w:rsid w:val="00DE7D2D"/>
    <w:rsid w:val="00DF0746"/>
    <w:rsid w:val="00DF07EC"/>
    <w:rsid w:val="00DF0F75"/>
    <w:rsid w:val="00DF0FC8"/>
    <w:rsid w:val="00DF1968"/>
    <w:rsid w:val="00DF1F5A"/>
    <w:rsid w:val="00DF22EE"/>
    <w:rsid w:val="00DF2AE0"/>
    <w:rsid w:val="00DF2C48"/>
    <w:rsid w:val="00DF372F"/>
    <w:rsid w:val="00DF3AC2"/>
    <w:rsid w:val="00DF40E0"/>
    <w:rsid w:val="00DF44B5"/>
    <w:rsid w:val="00DF499B"/>
    <w:rsid w:val="00DF4AAB"/>
    <w:rsid w:val="00DF4DD3"/>
    <w:rsid w:val="00DF4EDE"/>
    <w:rsid w:val="00DF6890"/>
    <w:rsid w:val="00DF6CC1"/>
    <w:rsid w:val="00E002A0"/>
    <w:rsid w:val="00E012A1"/>
    <w:rsid w:val="00E01470"/>
    <w:rsid w:val="00E02249"/>
    <w:rsid w:val="00E02588"/>
    <w:rsid w:val="00E02D6C"/>
    <w:rsid w:val="00E035E1"/>
    <w:rsid w:val="00E03887"/>
    <w:rsid w:val="00E03E72"/>
    <w:rsid w:val="00E04DB3"/>
    <w:rsid w:val="00E04EAF"/>
    <w:rsid w:val="00E05368"/>
    <w:rsid w:val="00E064D6"/>
    <w:rsid w:val="00E07154"/>
    <w:rsid w:val="00E07AFC"/>
    <w:rsid w:val="00E07C37"/>
    <w:rsid w:val="00E07D3B"/>
    <w:rsid w:val="00E10498"/>
    <w:rsid w:val="00E10516"/>
    <w:rsid w:val="00E108DC"/>
    <w:rsid w:val="00E10AB3"/>
    <w:rsid w:val="00E110DE"/>
    <w:rsid w:val="00E118E6"/>
    <w:rsid w:val="00E11EB5"/>
    <w:rsid w:val="00E11FDC"/>
    <w:rsid w:val="00E128A0"/>
    <w:rsid w:val="00E132C5"/>
    <w:rsid w:val="00E1352C"/>
    <w:rsid w:val="00E1362D"/>
    <w:rsid w:val="00E13D62"/>
    <w:rsid w:val="00E1482E"/>
    <w:rsid w:val="00E161C1"/>
    <w:rsid w:val="00E17136"/>
    <w:rsid w:val="00E17E93"/>
    <w:rsid w:val="00E21FE5"/>
    <w:rsid w:val="00E228B5"/>
    <w:rsid w:val="00E22F9B"/>
    <w:rsid w:val="00E23199"/>
    <w:rsid w:val="00E2387A"/>
    <w:rsid w:val="00E23E3D"/>
    <w:rsid w:val="00E2541C"/>
    <w:rsid w:val="00E25FF0"/>
    <w:rsid w:val="00E268FE"/>
    <w:rsid w:val="00E272F1"/>
    <w:rsid w:val="00E303CA"/>
    <w:rsid w:val="00E30F5C"/>
    <w:rsid w:val="00E3241B"/>
    <w:rsid w:val="00E32973"/>
    <w:rsid w:val="00E329C6"/>
    <w:rsid w:val="00E32D4C"/>
    <w:rsid w:val="00E334B2"/>
    <w:rsid w:val="00E33813"/>
    <w:rsid w:val="00E34C1F"/>
    <w:rsid w:val="00E377F4"/>
    <w:rsid w:val="00E37EED"/>
    <w:rsid w:val="00E4026F"/>
    <w:rsid w:val="00E41761"/>
    <w:rsid w:val="00E42B41"/>
    <w:rsid w:val="00E44FB9"/>
    <w:rsid w:val="00E45232"/>
    <w:rsid w:val="00E45DAE"/>
    <w:rsid w:val="00E46844"/>
    <w:rsid w:val="00E47073"/>
    <w:rsid w:val="00E504AA"/>
    <w:rsid w:val="00E50821"/>
    <w:rsid w:val="00E51A72"/>
    <w:rsid w:val="00E52C7C"/>
    <w:rsid w:val="00E533BD"/>
    <w:rsid w:val="00E5581E"/>
    <w:rsid w:val="00E56F7E"/>
    <w:rsid w:val="00E57A5E"/>
    <w:rsid w:val="00E60903"/>
    <w:rsid w:val="00E60A6E"/>
    <w:rsid w:val="00E60FC4"/>
    <w:rsid w:val="00E628C4"/>
    <w:rsid w:val="00E62B35"/>
    <w:rsid w:val="00E62D40"/>
    <w:rsid w:val="00E6349E"/>
    <w:rsid w:val="00E634A8"/>
    <w:rsid w:val="00E63B8B"/>
    <w:rsid w:val="00E648B9"/>
    <w:rsid w:val="00E649EA"/>
    <w:rsid w:val="00E65154"/>
    <w:rsid w:val="00E66430"/>
    <w:rsid w:val="00E67F61"/>
    <w:rsid w:val="00E70C37"/>
    <w:rsid w:val="00E70D36"/>
    <w:rsid w:val="00E71580"/>
    <w:rsid w:val="00E7365E"/>
    <w:rsid w:val="00E7388F"/>
    <w:rsid w:val="00E73E30"/>
    <w:rsid w:val="00E73E84"/>
    <w:rsid w:val="00E74BFE"/>
    <w:rsid w:val="00E75933"/>
    <w:rsid w:val="00E76925"/>
    <w:rsid w:val="00E80A73"/>
    <w:rsid w:val="00E8182E"/>
    <w:rsid w:val="00E81F86"/>
    <w:rsid w:val="00E82CE9"/>
    <w:rsid w:val="00E82F9D"/>
    <w:rsid w:val="00E82FB6"/>
    <w:rsid w:val="00E8475E"/>
    <w:rsid w:val="00E84CB9"/>
    <w:rsid w:val="00E84DDD"/>
    <w:rsid w:val="00E856CC"/>
    <w:rsid w:val="00E85ACC"/>
    <w:rsid w:val="00E8675F"/>
    <w:rsid w:val="00E86888"/>
    <w:rsid w:val="00E86EFE"/>
    <w:rsid w:val="00E87B95"/>
    <w:rsid w:val="00E87C63"/>
    <w:rsid w:val="00E90345"/>
    <w:rsid w:val="00E90979"/>
    <w:rsid w:val="00E91266"/>
    <w:rsid w:val="00E912B7"/>
    <w:rsid w:val="00E91300"/>
    <w:rsid w:val="00E915A0"/>
    <w:rsid w:val="00E9178F"/>
    <w:rsid w:val="00E917EE"/>
    <w:rsid w:val="00E918A5"/>
    <w:rsid w:val="00E9282F"/>
    <w:rsid w:val="00E92D9D"/>
    <w:rsid w:val="00E92F3E"/>
    <w:rsid w:val="00E9393A"/>
    <w:rsid w:val="00E93C23"/>
    <w:rsid w:val="00E93E19"/>
    <w:rsid w:val="00E94115"/>
    <w:rsid w:val="00E94248"/>
    <w:rsid w:val="00E943AB"/>
    <w:rsid w:val="00E945FB"/>
    <w:rsid w:val="00E94B90"/>
    <w:rsid w:val="00E957CF"/>
    <w:rsid w:val="00E95C53"/>
    <w:rsid w:val="00E96ADC"/>
    <w:rsid w:val="00E9775E"/>
    <w:rsid w:val="00E97E06"/>
    <w:rsid w:val="00EA0263"/>
    <w:rsid w:val="00EA0297"/>
    <w:rsid w:val="00EA0725"/>
    <w:rsid w:val="00EA140C"/>
    <w:rsid w:val="00EA14A6"/>
    <w:rsid w:val="00EA16AA"/>
    <w:rsid w:val="00EA186A"/>
    <w:rsid w:val="00EA18B7"/>
    <w:rsid w:val="00EA1F13"/>
    <w:rsid w:val="00EA26CE"/>
    <w:rsid w:val="00EA28B3"/>
    <w:rsid w:val="00EA34F9"/>
    <w:rsid w:val="00EA4156"/>
    <w:rsid w:val="00EA4EBA"/>
    <w:rsid w:val="00EA5496"/>
    <w:rsid w:val="00EA5AAB"/>
    <w:rsid w:val="00EA7EB4"/>
    <w:rsid w:val="00EB0CAE"/>
    <w:rsid w:val="00EB136E"/>
    <w:rsid w:val="00EB1A4C"/>
    <w:rsid w:val="00EB1A90"/>
    <w:rsid w:val="00EB2579"/>
    <w:rsid w:val="00EB2F19"/>
    <w:rsid w:val="00EB30F2"/>
    <w:rsid w:val="00EB413A"/>
    <w:rsid w:val="00EB4A09"/>
    <w:rsid w:val="00EB502C"/>
    <w:rsid w:val="00EB511A"/>
    <w:rsid w:val="00EB5121"/>
    <w:rsid w:val="00EB5563"/>
    <w:rsid w:val="00EB7194"/>
    <w:rsid w:val="00EB76AF"/>
    <w:rsid w:val="00EB7DEA"/>
    <w:rsid w:val="00EC014A"/>
    <w:rsid w:val="00EC0169"/>
    <w:rsid w:val="00EC1305"/>
    <w:rsid w:val="00EC2369"/>
    <w:rsid w:val="00EC2933"/>
    <w:rsid w:val="00EC2CD3"/>
    <w:rsid w:val="00EC3DF0"/>
    <w:rsid w:val="00EC43AB"/>
    <w:rsid w:val="00EC4461"/>
    <w:rsid w:val="00EC527A"/>
    <w:rsid w:val="00EC58F0"/>
    <w:rsid w:val="00EC5DF9"/>
    <w:rsid w:val="00EC6E45"/>
    <w:rsid w:val="00EC71A6"/>
    <w:rsid w:val="00EC7BD0"/>
    <w:rsid w:val="00EC7EE1"/>
    <w:rsid w:val="00ED0A30"/>
    <w:rsid w:val="00ED0D54"/>
    <w:rsid w:val="00ED0E82"/>
    <w:rsid w:val="00ED0F65"/>
    <w:rsid w:val="00ED13F5"/>
    <w:rsid w:val="00ED18E6"/>
    <w:rsid w:val="00ED2043"/>
    <w:rsid w:val="00ED274C"/>
    <w:rsid w:val="00ED2CC5"/>
    <w:rsid w:val="00ED3E33"/>
    <w:rsid w:val="00ED4121"/>
    <w:rsid w:val="00ED4144"/>
    <w:rsid w:val="00ED4DBE"/>
    <w:rsid w:val="00ED6918"/>
    <w:rsid w:val="00ED7B63"/>
    <w:rsid w:val="00EE12AC"/>
    <w:rsid w:val="00EE1315"/>
    <w:rsid w:val="00EE4332"/>
    <w:rsid w:val="00EE4413"/>
    <w:rsid w:val="00EE46ED"/>
    <w:rsid w:val="00EE4E71"/>
    <w:rsid w:val="00EE50A6"/>
    <w:rsid w:val="00EE5237"/>
    <w:rsid w:val="00EE56BA"/>
    <w:rsid w:val="00EE5C89"/>
    <w:rsid w:val="00EE5E12"/>
    <w:rsid w:val="00EE659D"/>
    <w:rsid w:val="00EE67B2"/>
    <w:rsid w:val="00EE6A38"/>
    <w:rsid w:val="00EE6F41"/>
    <w:rsid w:val="00EE7080"/>
    <w:rsid w:val="00EE74D8"/>
    <w:rsid w:val="00EE7961"/>
    <w:rsid w:val="00EF153B"/>
    <w:rsid w:val="00EF1FE3"/>
    <w:rsid w:val="00EF21B9"/>
    <w:rsid w:val="00EF2411"/>
    <w:rsid w:val="00EF3BAE"/>
    <w:rsid w:val="00EF3E96"/>
    <w:rsid w:val="00EF463A"/>
    <w:rsid w:val="00EF4652"/>
    <w:rsid w:val="00EF47A3"/>
    <w:rsid w:val="00EF53FB"/>
    <w:rsid w:val="00EF6156"/>
    <w:rsid w:val="00EF6640"/>
    <w:rsid w:val="00F001E3"/>
    <w:rsid w:val="00F00896"/>
    <w:rsid w:val="00F012B6"/>
    <w:rsid w:val="00F0152C"/>
    <w:rsid w:val="00F01619"/>
    <w:rsid w:val="00F01E0E"/>
    <w:rsid w:val="00F01E50"/>
    <w:rsid w:val="00F0208A"/>
    <w:rsid w:val="00F0217A"/>
    <w:rsid w:val="00F03115"/>
    <w:rsid w:val="00F0486E"/>
    <w:rsid w:val="00F0499F"/>
    <w:rsid w:val="00F04F64"/>
    <w:rsid w:val="00F05835"/>
    <w:rsid w:val="00F05978"/>
    <w:rsid w:val="00F07270"/>
    <w:rsid w:val="00F07BBC"/>
    <w:rsid w:val="00F10EE7"/>
    <w:rsid w:val="00F12884"/>
    <w:rsid w:val="00F12D6E"/>
    <w:rsid w:val="00F131C1"/>
    <w:rsid w:val="00F13F4F"/>
    <w:rsid w:val="00F147A6"/>
    <w:rsid w:val="00F14E60"/>
    <w:rsid w:val="00F15402"/>
    <w:rsid w:val="00F15671"/>
    <w:rsid w:val="00F15B74"/>
    <w:rsid w:val="00F166A3"/>
    <w:rsid w:val="00F16EA6"/>
    <w:rsid w:val="00F16FE8"/>
    <w:rsid w:val="00F20393"/>
    <w:rsid w:val="00F21E8A"/>
    <w:rsid w:val="00F224C3"/>
    <w:rsid w:val="00F243DB"/>
    <w:rsid w:val="00F252D2"/>
    <w:rsid w:val="00F25669"/>
    <w:rsid w:val="00F30972"/>
    <w:rsid w:val="00F30F5A"/>
    <w:rsid w:val="00F31084"/>
    <w:rsid w:val="00F3108D"/>
    <w:rsid w:val="00F31535"/>
    <w:rsid w:val="00F33093"/>
    <w:rsid w:val="00F331BD"/>
    <w:rsid w:val="00F34632"/>
    <w:rsid w:val="00F3467F"/>
    <w:rsid w:val="00F3480B"/>
    <w:rsid w:val="00F3717C"/>
    <w:rsid w:val="00F37DFB"/>
    <w:rsid w:val="00F403B8"/>
    <w:rsid w:val="00F40BB4"/>
    <w:rsid w:val="00F421AD"/>
    <w:rsid w:val="00F42289"/>
    <w:rsid w:val="00F424F7"/>
    <w:rsid w:val="00F42B15"/>
    <w:rsid w:val="00F43200"/>
    <w:rsid w:val="00F43AE4"/>
    <w:rsid w:val="00F44929"/>
    <w:rsid w:val="00F44DEA"/>
    <w:rsid w:val="00F45C9D"/>
    <w:rsid w:val="00F45CE4"/>
    <w:rsid w:val="00F46DAA"/>
    <w:rsid w:val="00F50EA6"/>
    <w:rsid w:val="00F5116D"/>
    <w:rsid w:val="00F5243A"/>
    <w:rsid w:val="00F529D2"/>
    <w:rsid w:val="00F53071"/>
    <w:rsid w:val="00F539BF"/>
    <w:rsid w:val="00F545F8"/>
    <w:rsid w:val="00F54900"/>
    <w:rsid w:val="00F54D30"/>
    <w:rsid w:val="00F54D53"/>
    <w:rsid w:val="00F5634C"/>
    <w:rsid w:val="00F56C9A"/>
    <w:rsid w:val="00F57052"/>
    <w:rsid w:val="00F571DE"/>
    <w:rsid w:val="00F57B87"/>
    <w:rsid w:val="00F62A8B"/>
    <w:rsid w:val="00F62E56"/>
    <w:rsid w:val="00F62F3D"/>
    <w:rsid w:val="00F6340E"/>
    <w:rsid w:val="00F64436"/>
    <w:rsid w:val="00F65A05"/>
    <w:rsid w:val="00F67548"/>
    <w:rsid w:val="00F676F0"/>
    <w:rsid w:val="00F70269"/>
    <w:rsid w:val="00F717EC"/>
    <w:rsid w:val="00F719F9"/>
    <w:rsid w:val="00F7305A"/>
    <w:rsid w:val="00F7464A"/>
    <w:rsid w:val="00F74B71"/>
    <w:rsid w:val="00F75B4E"/>
    <w:rsid w:val="00F76C1B"/>
    <w:rsid w:val="00F7737C"/>
    <w:rsid w:val="00F77403"/>
    <w:rsid w:val="00F774B1"/>
    <w:rsid w:val="00F77862"/>
    <w:rsid w:val="00F80722"/>
    <w:rsid w:val="00F81DA4"/>
    <w:rsid w:val="00F82B95"/>
    <w:rsid w:val="00F82CB8"/>
    <w:rsid w:val="00F83A26"/>
    <w:rsid w:val="00F84AB6"/>
    <w:rsid w:val="00F86121"/>
    <w:rsid w:val="00F87090"/>
    <w:rsid w:val="00F8768F"/>
    <w:rsid w:val="00F87E0D"/>
    <w:rsid w:val="00F9057D"/>
    <w:rsid w:val="00F920FE"/>
    <w:rsid w:val="00F92269"/>
    <w:rsid w:val="00F922EB"/>
    <w:rsid w:val="00F925FE"/>
    <w:rsid w:val="00F926C8"/>
    <w:rsid w:val="00F9272D"/>
    <w:rsid w:val="00F92874"/>
    <w:rsid w:val="00F92AB0"/>
    <w:rsid w:val="00F92D44"/>
    <w:rsid w:val="00F93786"/>
    <w:rsid w:val="00F9482A"/>
    <w:rsid w:val="00F963C2"/>
    <w:rsid w:val="00F9660A"/>
    <w:rsid w:val="00FA109D"/>
    <w:rsid w:val="00FA137C"/>
    <w:rsid w:val="00FA264D"/>
    <w:rsid w:val="00FA326F"/>
    <w:rsid w:val="00FA3E72"/>
    <w:rsid w:val="00FA4404"/>
    <w:rsid w:val="00FA4457"/>
    <w:rsid w:val="00FA454F"/>
    <w:rsid w:val="00FA4F74"/>
    <w:rsid w:val="00FA5E72"/>
    <w:rsid w:val="00FA79A5"/>
    <w:rsid w:val="00FB0ED4"/>
    <w:rsid w:val="00FB1A79"/>
    <w:rsid w:val="00FB3E05"/>
    <w:rsid w:val="00FB5022"/>
    <w:rsid w:val="00FB5786"/>
    <w:rsid w:val="00FB5A22"/>
    <w:rsid w:val="00FB6581"/>
    <w:rsid w:val="00FB69C0"/>
    <w:rsid w:val="00FB6CD0"/>
    <w:rsid w:val="00FB7289"/>
    <w:rsid w:val="00FB7B39"/>
    <w:rsid w:val="00FC0549"/>
    <w:rsid w:val="00FC2DB4"/>
    <w:rsid w:val="00FC2EAE"/>
    <w:rsid w:val="00FC3083"/>
    <w:rsid w:val="00FC30C4"/>
    <w:rsid w:val="00FC3331"/>
    <w:rsid w:val="00FC3455"/>
    <w:rsid w:val="00FC3E7B"/>
    <w:rsid w:val="00FC4CFF"/>
    <w:rsid w:val="00FC4DC3"/>
    <w:rsid w:val="00FC5ABC"/>
    <w:rsid w:val="00FC5C6B"/>
    <w:rsid w:val="00FC7B44"/>
    <w:rsid w:val="00FD069A"/>
    <w:rsid w:val="00FD0CF6"/>
    <w:rsid w:val="00FD184F"/>
    <w:rsid w:val="00FD26F2"/>
    <w:rsid w:val="00FD2B27"/>
    <w:rsid w:val="00FD2E5B"/>
    <w:rsid w:val="00FD3E4C"/>
    <w:rsid w:val="00FD5462"/>
    <w:rsid w:val="00FD5E64"/>
    <w:rsid w:val="00FD6E34"/>
    <w:rsid w:val="00FD6F42"/>
    <w:rsid w:val="00FD6FDC"/>
    <w:rsid w:val="00FD78D3"/>
    <w:rsid w:val="00FD7CF2"/>
    <w:rsid w:val="00FE0139"/>
    <w:rsid w:val="00FE290C"/>
    <w:rsid w:val="00FE2CF9"/>
    <w:rsid w:val="00FE31A1"/>
    <w:rsid w:val="00FE4032"/>
    <w:rsid w:val="00FE433F"/>
    <w:rsid w:val="00FE45D0"/>
    <w:rsid w:val="00FE51A9"/>
    <w:rsid w:val="00FE56D8"/>
    <w:rsid w:val="00FE5951"/>
    <w:rsid w:val="00FE5C33"/>
    <w:rsid w:val="00FE6338"/>
    <w:rsid w:val="00FE69BA"/>
    <w:rsid w:val="00FF0570"/>
    <w:rsid w:val="00FF097E"/>
    <w:rsid w:val="00FF3BD2"/>
    <w:rsid w:val="00FF41D0"/>
    <w:rsid w:val="00FF4424"/>
    <w:rsid w:val="00FF4957"/>
    <w:rsid w:val="00FF5457"/>
    <w:rsid w:val="00FF65A6"/>
    <w:rsid w:val="00FF67C0"/>
    <w:rsid w:val="00FF6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17BD86"/>
  <w15:docId w15:val="{E544853F-AEC4-47F3-B049-F7B6D8D5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0D44"/>
    <w:pPr>
      <w:spacing w:before="160" w:after="160" w:line="276" w:lineRule="auto"/>
    </w:pPr>
    <w:rPr>
      <w:rFonts w:ascii="Lato" w:hAnsi="Lato"/>
      <w:sz w:val="24"/>
      <w:szCs w:val="24"/>
      <w:lang w:eastAsia="en-US"/>
    </w:rPr>
  </w:style>
  <w:style w:type="paragraph" w:styleId="Nagwek1">
    <w:name w:val="heading 1"/>
    <w:basedOn w:val="Normalny"/>
    <w:next w:val="Normalny"/>
    <w:link w:val="Nagwek1Znak"/>
    <w:qFormat/>
    <w:rsid w:val="00190D44"/>
    <w:pPr>
      <w:keepNext/>
      <w:pageBreakBefore/>
      <w:numPr>
        <w:numId w:val="6"/>
      </w:numPr>
      <w:spacing w:before="240" w:after="60"/>
      <w:contextualSpacing/>
      <w:outlineLvl w:val="0"/>
    </w:pPr>
    <w:rPr>
      <w:b/>
      <w:bCs/>
      <w:kern w:val="32"/>
      <w:sz w:val="40"/>
      <w:szCs w:val="32"/>
    </w:rPr>
  </w:style>
  <w:style w:type="paragraph" w:styleId="Nagwek2">
    <w:name w:val="heading 2"/>
    <w:basedOn w:val="Normalny"/>
    <w:next w:val="Normalny"/>
    <w:link w:val="Nagwek2Znak"/>
    <w:qFormat/>
    <w:rsid w:val="00190D44"/>
    <w:pPr>
      <w:keepNext/>
      <w:numPr>
        <w:ilvl w:val="1"/>
        <w:numId w:val="6"/>
      </w:numPr>
      <w:spacing w:before="240" w:after="120" w:line="400" w:lineRule="exact"/>
      <w:outlineLvl w:val="1"/>
    </w:pPr>
    <w:rPr>
      <w:b/>
      <w:bCs/>
      <w:iCs/>
      <w:sz w:val="32"/>
      <w:szCs w:val="28"/>
    </w:rPr>
  </w:style>
  <w:style w:type="paragraph" w:styleId="Nagwek3">
    <w:name w:val="heading 3"/>
    <w:basedOn w:val="Normalny"/>
    <w:next w:val="Normalny"/>
    <w:link w:val="Nagwek3Znak"/>
    <w:qFormat/>
    <w:rsid w:val="00190D44"/>
    <w:pPr>
      <w:keepNext/>
      <w:numPr>
        <w:ilvl w:val="2"/>
        <w:numId w:val="6"/>
      </w:numPr>
      <w:spacing w:before="240" w:after="120" w:line="320" w:lineRule="exact"/>
      <w:jc w:val="both"/>
      <w:outlineLvl w:val="2"/>
    </w:pPr>
    <w:rPr>
      <w:b/>
      <w:bCs/>
      <w:sz w:val="28"/>
      <w:szCs w:val="26"/>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90D44"/>
    <w:rPr>
      <w:rFonts w:ascii="Lato" w:hAnsi="Lato"/>
      <w:b/>
      <w:bCs/>
      <w:kern w:val="32"/>
      <w:sz w:val="40"/>
      <w:szCs w:val="32"/>
      <w:lang w:eastAsia="en-US"/>
    </w:rPr>
  </w:style>
  <w:style w:type="character" w:customStyle="1" w:styleId="Nagwek2Znak">
    <w:name w:val="Nagłówek 2 Znak"/>
    <w:link w:val="Nagwek2"/>
    <w:rsid w:val="00190D44"/>
    <w:rPr>
      <w:rFonts w:ascii="Lato" w:hAnsi="Lato"/>
      <w:b/>
      <w:bCs/>
      <w:iCs/>
      <w:sz w:val="32"/>
      <w:szCs w:val="28"/>
      <w:lang w:eastAsia="en-US"/>
    </w:rPr>
  </w:style>
  <w:style w:type="character" w:customStyle="1" w:styleId="Nagwek3Znak">
    <w:name w:val="Nagłówek 3 Znak"/>
    <w:link w:val="Nagwek3"/>
    <w:rsid w:val="00190D44"/>
    <w:rPr>
      <w:rFonts w:ascii="Lato" w:hAnsi="Lato"/>
      <w:b/>
      <w:bCs/>
      <w:sz w:val="28"/>
      <w:szCs w:val="26"/>
      <w:lang w:eastAsia="en-US"/>
    </w:rPr>
  </w:style>
  <w:style w:type="character" w:customStyle="1" w:styleId="Nagwek4Znak">
    <w:name w:val="Nagłówek 4 Znak"/>
    <w:aliases w:val="h4 Znak"/>
    <w:link w:val="Nagwek4"/>
    <w:rsid w:val="00AE169D"/>
    <w:rPr>
      <w:rFonts w:ascii="Arial Black" w:hAnsi="Arial Black"/>
      <w:bCs/>
      <w:sz w:val="24"/>
      <w:szCs w:val="24"/>
      <w:lang w:eastAsia="en-US"/>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iPriority w:val="99"/>
    <w:unhideWhenUsed/>
    <w:rsid w:val="00E203EC"/>
    <w:pPr>
      <w:tabs>
        <w:tab w:val="center" w:pos="4320"/>
        <w:tab w:val="right" w:pos="8640"/>
      </w:tabs>
    </w:pPr>
  </w:style>
  <w:style w:type="character" w:customStyle="1" w:styleId="StopkaZnak">
    <w:name w:val="Stopka Znak"/>
    <w:basedOn w:val="Domylnaczcionkaakapitu"/>
    <w:link w:val="Stopka"/>
    <w:uiPriority w:val="99"/>
    <w:rsid w:val="00E203EC"/>
  </w:style>
  <w:style w:type="paragraph" w:styleId="Tekstdymka">
    <w:name w:val="Balloon Text"/>
    <w:basedOn w:val="Normalny"/>
    <w:link w:val="TekstdymkaZnak"/>
    <w:uiPriority w:val="99"/>
    <w:semiHidden/>
    <w:unhideWhenUsed/>
    <w:rsid w:val="00FF097E"/>
    <w:rPr>
      <w:rFonts w:ascii="Tahoma" w:hAnsi="Tahoma"/>
      <w:sz w:val="16"/>
      <w:szCs w:val="16"/>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rPr>
  </w:style>
  <w:style w:type="character" w:customStyle="1" w:styleId="OfertaIVMXBulletZnak">
    <w:name w:val="Oferta IVMX Bullet Znak"/>
    <w:link w:val="OfertaIVMXBullet"/>
    <w:rsid w:val="00D127AB"/>
    <w:rPr>
      <w:rFonts w:ascii="Tahoma" w:hAnsi="Tahoma"/>
      <w:lang w:eastAsia="en-US"/>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5C7773"/>
    <w:pPr>
      <w:spacing w:before="60" w:after="60"/>
    </w:pPr>
    <w:rPr>
      <w:rFonts w:eastAsia="Times New Roman" w:cs="Arial"/>
      <w:sz w:val="20"/>
      <w:szCs w:val="20"/>
      <w:lang w:eastAsia="pl-PL"/>
    </w:rPr>
  </w:style>
  <w:style w:type="paragraph" w:styleId="Akapitzlist">
    <w:name w:val="List Paragraph"/>
    <w:aliases w:val="Numerowanie"/>
    <w:basedOn w:val="Normalny"/>
    <w:link w:val="AkapitzlistZnak"/>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rPr>
  </w:style>
  <w:style w:type="paragraph" w:styleId="Tekstpodstawowy2">
    <w:name w:val="Body Text 2"/>
    <w:basedOn w:val="Normalny"/>
    <w:link w:val="Tekstpodstawowy2Znak"/>
    <w:unhideWhenUsed/>
    <w:rsid w:val="00A73228"/>
    <w:pPr>
      <w:spacing w:after="120" w:line="480" w:lineRule="auto"/>
    </w:pPr>
    <w:rPr>
      <w:rFonts w:ascii="Cambria" w:hAnsi="Cambria"/>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b/>
      <w:bCs/>
      <w:i/>
      <w:iCs/>
      <w:sz w:val="26"/>
      <w:szCs w:val="26"/>
      <w:lang w:eastAsia="en-US"/>
    </w:rPr>
  </w:style>
  <w:style w:type="character" w:customStyle="1" w:styleId="Nagwek6Znak">
    <w:name w:val="Nagłówek 6 Znak"/>
    <w:link w:val="Nagwek6"/>
    <w:rsid w:val="00AE169D"/>
    <w:rPr>
      <w:b/>
      <w:bCs/>
      <w:sz w:val="22"/>
      <w:szCs w:val="22"/>
      <w:lang w:eastAsia="en-US"/>
    </w:rPr>
  </w:style>
  <w:style w:type="character" w:customStyle="1" w:styleId="Nagwek7Znak">
    <w:name w:val="Nagłówek 7 Znak"/>
    <w:link w:val="Nagwek7"/>
    <w:rsid w:val="00AE169D"/>
    <w:rPr>
      <w:sz w:val="24"/>
      <w:szCs w:val="24"/>
      <w:lang w:eastAsia="en-US"/>
    </w:rPr>
  </w:style>
  <w:style w:type="character" w:customStyle="1" w:styleId="Nagwek8Znak">
    <w:name w:val="Nagłówek 8 Znak"/>
    <w:link w:val="Nagwek8"/>
    <w:rsid w:val="00AE169D"/>
    <w:rPr>
      <w:i/>
      <w:iCs/>
      <w:sz w:val="24"/>
      <w:szCs w:val="24"/>
      <w:lang w:eastAsia="en-US"/>
    </w:rPr>
  </w:style>
  <w:style w:type="character" w:customStyle="1" w:styleId="Nagwek9Znak">
    <w:name w:val="Nagłówek 9 Znak"/>
    <w:link w:val="Nagwek9"/>
    <w:rsid w:val="00AE169D"/>
    <w:rPr>
      <w:rFonts w:ascii="Arial" w:hAnsi="Arial"/>
      <w:sz w:val="22"/>
      <w:szCs w:val="22"/>
      <w:lang w:eastAsia="en-US"/>
    </w:rPr>
  </w:style>
  <w:style w:type="paragraph" w:styleId="Tytu">
    <w:name w:val="Title"/>
    <w:basedOn w:val="Normalny"/>
    <w:next w:val="Normalny"/>
    <w:link w:val="TytuZnak"/>
    <w:uiPriority w:val="10"/>
    <w:qFormat/>
    <w:rsid w:val="00190D44"/>
    <w:pPr>
      <w:spacing w:before="4000"/>
      <w:ind w:left="1134"/>
      <w:jc w:val="right"/>
    </w:pPr>
    <w:rPr>
      <w:b/>
      <w:sz w:val="48"/>
      <w:szCs w:val="48"/>
    </w:rPr>
  </w:style>
  <w:style w:type="character" w:customStyle="1" w:styleId="TytuZnak">
    <w:name w:val="Tytuł Znak"/>
    <w:link w:val="Tytu"/>
    <w:uiPriority w:val="10"/>
    <w:rsid w:val="00190D44"/>
    <w:rPr>
      <w:rFonts w:ascii="Lato" w:hAnsi="Lato"/>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uiPriority w:val="39"/>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uiPriority w:val="39"/>
    <w:rsid w:val="003F3585"/>
    <w:pPr>
      <w:ind w:left="1200"/>
    </w:pPr>
    <w:rPr>
      <w:sz w:val="18"/>
      <w:szCs w:val="18"/>
    </w:rPr>
  </w:style>
  <w:style w:type="paragraph" w:styleId="Spistreci8">
    <w:name w:val="toc 8"/>
    <w:basedOn w:val="Normalny"/>
    <w:next w:val="Normalny"/>
    <w:autoRedefine/>
    <w:uiPriority w:val="39"/>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5C7773"/>
    <w:pPr>
      <w:tabs>
        <w:tab w:val="clear" w:pos="4320"/>
        <w:tab w:val="clear" w:pos="8640"/>
        <w:tab w:val="center" w:pos="4536"/>
        <w:tab w:val="right" w:pos="9072"/>
      </w:tabs>
      <w:spacing w:before="60" w:after="60"/>
    </w:pPr>
    <w:rPr>
      <w:rFonts w:eastAsia="Times New Roman"/>
      <w:sz w:val="20"/>
      <w:szCs w:val="28"/>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uiPriority w:val="39"/>
    <w:rsid w:val="004E4572"/>
    <w:pPr>
      <w:ind w:left="1440"/>
    </w:pPr>
    <w:rPr>
      <w:sz w:val="18"/>
      <w:szCs w:val="18"/>
    </w:rPr>
  </w:style>
  <w:style w:type="paragraph" w:styleId="Spistreci9">
    <w:name w:val="toc 9"/>
    <w:basedOn w:val="Normalny"/>
    <w:next w:val="Normalny"/>
    <w:autoRedefine/>
    <w:uiPriority w:val="39"/>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5C7773"/>
    <w:pPr>
      <w:spacing w:before="480"/>
    </w:pPr>
    <w:rPr>
      <w:rFonts w:ascii="Lato" w:hAnsi="Lato"/>
      <w:b w:val="0"/>
      <w:sz w:val="22"/>
    </w:rPr>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rsid w:val="003F7078"/>
    <w:pPr>
      <w:spacing w:before="120" w:after="120"/>
    </w:pPr>
    <w:rPr>
      <w:b/>
    </w:rPr>
  </w:style>
  <w:style w:type="character" w:customStyle="1" w:styleId="Z2tabelatekstZnak">
    <w:name w:val="Z2_tabela_tekst Znak"/>
    <w:link w:val="Z2tabelatekst"/>
    <w:rsid w:val="005C7773"/>
    <w:rPr>
      <w:rFonts w:ascii="Lato" w:eastAsia="Times New Roman" w:hAnsi="Lato"/>
      <w:szCs w:val="28"/>
      <w:lang w:eastAsia="en-US"/>
    </w:rPr>
  </w:style>
  <w:style w:type="character" w:customStyle="1" w:styleId="ZnakZnak3">
    <w:name w:val="Znak Znak3"/>
    <w:locked/>
    <w:rsid w:val="00F719F9"/>
    <w:rPr>
      <w:rFonts w:ascii="Tahoma" w:eastAsia="Calibri" w:hAnsi="Tahoma" w:cs="Tahoma"/>
      <w:lang w:eastAsia="en-US" w:bidi="ar-SA"/>
    </w:rPr>
  </w:style>
  <w:style w:type="character" w:customStyle="1" w:styleId="poleodsylacz">
    <w:name w:val="pole_odsylacz"/>
    <w:uiPriority w:val="1"/>
    <w:qFormat/>
    <w:rsid w:val="002F579C"/>
    <w:rPr>
      <w:rFonts w:ascii="Courier New" w:hAnsi="Courier New" w:cs="Courier New" w:hint="default"/>
      <w:noProof/>
      <w:color w:val="4472C4"/>
      <w:sz w:val="18"/>
      <w:szCs w:val="18"/>
      <w:u w:val="single"/>
      <w:lang w:val="en-US"/>
    </w:rPr>
  </w:style>
  <w:style w:type="character" w:customStyle="1" w:styleId="pole">
    <w:name w:val="pole"/>
    <w:uiPriority w:val="1"/>
    <w:qFormat/>
    <w:rsid w:val="002F579C"/>
    <w:rPr>
      <w:rFonts w:ascii="Courier New" w:hAnsi="Courier New" w:cs="Courier New" w:hint="default"/>
      <w:noProof/>
      <w:sz w:val="18"/>
      <w:szCs w:val="18"/>
      <w:lang w:val="en-US"/>
    </w:rPr>
  </w:style>
  <w:style w:type="character" w:customStyle="1" w:styleId="polegwne">
    <w:name w:val="pole_główne"/>
    <w:uiPriority w:val="1"/>
    <w:qFormat/>
    <w:rsid w:val="002F579C"/>
    <w:rPr>
      <w:rFonts w:ascii="Courier New" w:hAnsi="Courier New" w:cs="Courier New" w:hint="default"/>
      <w:b/>
      <w:bCs w:val="0"/>
      <w:noProof/>
      <w:sz w:val="18"/>
      <w:szCs w:val="18"/>
      <w:lang w:val="en-US"/>
    </w:rPr>
  </w:style>
  <w:style w:type="paragraph" w:customStyle="1" w:styleId="PJPtabelatekst">
    <w:name w:val="PJP_tabela_tekst"/>
    <w:basedOn w:val="Nagwek"/>
    <w:link w:val="PJPtabelatekstZnak"/>
    <w:rsid w:val="00B37A1C"/>
    <w:pPr>
      <w:tabs>
        <w:tab w:val="clear" w:pos="4320"/>
        <w:tab w:val="clear" w:pos="8640"/>
        <w:tab w:val="center" w:pos="4536"/>
        <w:tab w:val="right" w:pos="9072"/>
      </w:tabs>
      <w:spacing w:before="60" w:after="60"/>
    </w:pPr>
    <w:rPr>
      <w:rFonts w:ascii="Arial" w:hAnsi="Arial"/>
      <w:sz w:val="18"/>
      <w:szCs w:val="28"/>
    </w:rPr>
  </w:style>
  <w:style w:type="character" w:customStyle="1" w:styleId="PJPtabelatekstZnak">
    <w:name w:val="PJP_tabela_tekst Znak"/>
    <w:link w:val="PJPtabelatekst"/>
    <w:locked/>
    <w:rsid w:val="00B37A1C"/>
    <w:rPr>
      <w:rFonts w:ascii="Arial" w:hAnsi="Arial"/>
      <w:sz w:val="18"/>
      <w:szCs w:val="28"/>
    </w:rPr>
  </w:style>
  <w:style w:type="character" w:customStyle="1" w:styleId="Nierozpoznanawzmianka1">
    <w:name w:val="Nierozpoznana wzmianka1"/>
    <w:uiPriority w:val="99"/>
    <w:semiHidden/>
    <w:unhideWhenUsed/>
    <w:rsid w:val="00DE4FC0"/>
    <w:rPr>
      <w:color w:val="605E5C"/>
      <w:shd w:val="clear" w:color="auto" w:fill="E1DFDD"/>
    </w:rPr>
  </w:style>
  <w:style w:type="paragraph" w:styleId="Nagwekspisutreci">
    <w:name w:val="TOC Heading"/>
    <w:basedOn w:val="Nagwek1"/>
    <w:next w:val="Normalny"/>
    <w:uiPriority w:val="39"/>
    <w:unhideWhenUsed/>
    <w:qFormat/>
    <w:rsid w:val="007660B3"/>
    <w:pPr>
      <w:keepLines/>
      <w:pageBreakBefore w:val="0"/>
      <w:numPr>
        <w:numId w:val="0"/>
      </w:numPr>
      <w:spacing w:after="0" w:line="259" w:lineRule="auto"/>
      <w:contextualSpacing w:val="0"/>
      <w:outlineLvl w:val="9"/>
    </w:pPr>
    <w:rPr>
      <w:rFonts w:asciiTheme="majorHAnsi" w:eastAsiaTheme="majorEastAsia" w:hAnsiTheme="majorHAnsi" w:cstheme="majorBidi"/>
      <w:bCs w:val="0"/>
      <w:color w:val="2F5496" w:themeColor="accent1" w:themeShade="BF"/>
      <w:kern w:val="0"/>
      <w:sz w:val="32"/>
      <w:lang w:eastAsia="pl-PL"/>
    </w:rPr>
  </w:style>
  <w:style w:type="character" w:customStyle="1" w:styleId="ZnakZnak11">
    <w:name w:val="Znak Znak11"/>
    <w:locked/>
    <w:rsid w:val="007660B3"/>
    <w:rPr>
      <w:rFonts w:ascii="Arial Black" w:eastAsia="Cambria" w:hAnsi="Arial Black"/>
      <w:bCs/>
      <w:sz w:val="28"/>
      <w:szCs w:val="26"/>
      <w:lang w:val="x-none" w:eastAsia="en-US" w:bidi="ar-SA"/>
    </w:rPr>
  </w:style>
  <w:style w:type="character" w:styleId="UyteHipercze">
    <w:name w:val="FollowedHyperlink"/>
    <w:rsid w:val="007660B3"/>
    <w:rPr>
      <w:color w:val="800080"/>
      <w:u w:val="single"/>
    </w:rPr>
  </w:style>
  <w:style w:type="character" w:customStyle="1" w:styleId="ZnakZnak12">
    <w:name w:val="Znak Znak12"/>
    <w:locked/>
    <w:rsid w:val="007660B3"/>
    <w:rPr>
      <w:rFonts w:ascii="Arial Black" w:eastAsia="Cambria" w:hAnsi="Arial Black"/>
      <w:bCs/>
      <w:iCs/>
      <w:sz w:val="32"/>
      <w:szCs w:val="28"/>
      <w:lang w:val="x-none" w:eastAsia="en-US" w:bidi="ar-SA"/>
    </w:rPr>
  </w:style>
  <w:style w:type="character" w:customStyle="1" w:styleId="ZnakZnak10">
    <w:name w:val="Znak Znak10"/>
    <w:locked/>
    <w:rsid w:val="007660B3"/>
    <w:rPr>
      <w:rFonts w:ascii="Cambria" w:eastAsia="Cambria" w:hAnsi="Cambria"/>
      <w:b/>
      <w:bCs/>
      <w:i/>
      <w:iCs/>
      <w:sz w:val="26"/>
      <w:szCs w:val="26"/>
      <w:lang w:val="x-none" w:eastAsia="x-none" w:bidi="ar-SA"/>
    </w:rPr>
  </w:style>
  <w:style w:type="character" w:customStyle="1" w:styleId="ZnakZnak9">
    <w:name w:val="Znak Znak9"/>
    <w:locked/>
    <w:rsid w:val="007660B3"/>
    <w:rPr>
      <w:rFonts w:ascii="Cambria" w:eastAsia="Cambria" w:hAnsi="Cambria"/>
      <w:b/>
      <w:bCs/>
      <w:sz w:val="22"/>
      <w:szCs w:val="22"/>
      <w:lang w:val="x-none" w:eastAsia="x-none" w:bidi="ar-SA"/>
    </w:rPr>
  </w:style>
  <w:style w:type="character" w:customStyle="1" w:styleId="ZnakZnak8">
    <w:name w:val="Znak Znak8"/>
    <w:locked/>
    <w:rsid w:val="007660B3"/>
    <w:rPr>
      <w:rFonts w:ascii="Cambria" w:eastAsia="Cambria" w:hAnsi="Cambria"/>
      <w:sz w:val="24"/>
      <w:szCs w:val="24"/>
      <w:lang w:val="x-none" w:eastAsia="x-none" w:bidi="ar-SA"/>
    </w:rPr>
  </w:style>
  <w:style w:type="character" w:customStyle="1" w:styleId="ZnakZnak6">
    <w:name w:val="Znak Znak6"/>
    <w:locked/>
    <w:rsid w:val="007660B3"/>
    <w:rPr>
      <w:rFonts w:ascii="Arial" w:eastAsia="Cambria" w:hAnsi="Arial"/>
      <w:sz w:val="22"/>
      <w:szCs w:val="22"/>
      <w:lang w:val="x-none" w:eastAsia="x-none" w:bidi="ar-SA"/>
    </w:rPr>
  </w:style>
  <w:style w:type="character" w:customStyle="1" w:styleId="ZnakZnak5">
    <w:name w:val="Znak Znak5"/>
    <w:locked/>
    <w:rsid w:val="007660B3"/>
    <w:rPr>
      <w:rFonts w:ascii="Cambria" w:eastAsia="Cambria" w:hAnsi="Cambria"/>
      <w:sz w:val="24"/>
      <w:szCs w:val="24"/>
      <w:lang w:val="pl-PL" w:eastAsia="en-US" w:bidi="ar-SA"/>
    </w:rPr>
  </w:style>
  <w:style w:type="character" w:customStyle="1" w:styleId="ZnakZnak1">
    <w:name w:val="Znak Znak1"/>
    <w:locked/>
    <w:rsid w:val="007660B3"/>
    <w:rPr>
      <w:rFonts w:ascii="Cambria" w:eastAsia="Cambria" w:hAnsi="Cambria"/>
      <w:b/>
      <w:sz w:val="48"/>
      <w:szCs w:val="48"/>
      <w:lang w:val="x-none" w:eastAsia="en-US" w:bidi="ar-SA"/>
    </w:rPr>
  </w:style>
  <w:style w:type="character" w:customStyle="1" w:styleId="ZnakZnak2">
    <w:name w:val="Znak Znak2"/>
    <w:locked/>
    <w:rsid w:val="007660B3"/>
    <w:rPr>
      <w:rFonts w:ascii="Cambria" w:eastAsia="Cambria" w:hAnsi="Cambria"/>
      <w:sz w:val="24"/>
      <w:szCs w:val="24"/>
      <w:lang w:val="x-none" w:eastAsia="en-US" w:bidi="ar-SA"/>
    </w:rPr>
  </w:style>
  <w:style w:type="character" w:customStyle="1" w:styleId="ZnakZnak">
    <w:name w:val="Znak Znak"/>
    <w:semiHidden/>
    <w:locked/>
    <w:rsid w:val="007660B3"/>
    <w:rPr>
      <w:rFonts w:ascii="Courier New" w:hAnsi="Courier New" w:cs="Courier New"/>
      <w:lang w:val="x-none" w:eastAsia="x-none" w:bidi="ar-SA"/>
    </w:rPr>
  </w:style>
  <w:style w:type="character" w:customStyle="1" w:styleId="ZnakZnak4">
    <w:name w:val="Znak Znak4"/>
    <w:semiHidden/>
    <w:locked/>
    <w:rsid w:val="007660B3"/>
    <w:rPr>
      <w:rFonts w:ascii="Tahoma" w:eastAsia="Cambria" w:hAnsi="Tahoma" w:cs="Tahoma"/>
      <w:sz w:val="16"/>
      <w:szCs w:val="16"/>
      <w:lang w:val="x-none" w:eastAsia="x-none" w:bidi="ar-SA"/>
    </w:rPr>
  </w:style>
  <w:style w:type="character" w:styleId="Nierozpoznanawzmianka">
    <w:name w:val="Unresolved Mention"/>
    <w:uiPriority w:val="99"/>
    <w:semiHidden/>
    <w:unhideWhenUsed/>
    <w:rsid w:val="007660B3"/>
    <w:rPr>
      <w:color w:val="808080"/>
      <w:shd w:val="clear" w:color="auto" w:fill="E6E6E6"/>
    </w:rPr>
  </w:style>
  <w:style w:type="numbering" w:customStyle="1" w:styleId="Styl1">
    <w:name w:val="Styl1"/>
    <w:uiPriority w:val="99"/>
    <w:rsid w:val="007660B3"/>
    <w:pPr>
      <w:numPr>
        <w:numId w:val="10"/>
      </w:numPr>
    </w:pPr>
  </w:style>
  <w:style w:type="character" w:customStyle="1" w:styleId="AkapitzlistZnak">
    <w:name w:val="Akapit z listą Znak"/>
    <w:aliases w:val="Numerowanie Znak"/>
    <w:link w:val="Akapitzlist"/>
    <w:uiPriority w:val="34"/>
    <w:locked/>
    <w:rsid w:val="00755921"/>
    <w:rPr>
      <w:rFonts w:ascii="Times New Roman" w:eastAsia="Times New Roman" w:hAnsi="Times New Roman" w:cs="Calibri"/>
      <w:sz w:val="24"/>
      <w:szCs w:val="24"/>
      <w:lang w:eastAsia="ar-SA"/>
    </w:rPr>
  </w:style>
  <w:style w:type="character" w:customStyle="1" w:styleId="apple-converted-space">
    <w:name w:val="apple-converted-space"/>
    <w:basedOn w:val="Domylnaczcionkaakapitu"/>
    <w:rsid w:val="00755921"/>
  </w:style>
  <w:style w:type="paragraph" w:customStyle="1" w:styleId="spis">
    <w:name w:val="spis"/>
    <w:link w:val="spisZnak"/>
    <w:qFormat/>
    <w:rsid w:val="00A1252D"/>
    <w:rPr>
      <w:rFonts w:ascii="Lato" w:hAnsi="Lato" w:cs="Open Sans"/>
      <w:b/>
      <w:sz w:val="36"/>
      <w:szCs w:val="24"/>
      <w:lang w:eastAsia="en-US"/>
    </w:rPr>
  </w:style>
  <w:style w:type="character" w:customStyle="1" w:styleId="spisZnak">
    <w:name w:val="spis Znak"/>
    <w:basedOn w:val="Domylnaczcionkaakapitu"/>
    <w:link w:val="spis"/>
    <w:rsid w:val="00A1252D"/>
    <w:rPr>
      <w:rFonts w:ascii="Lato" w:hAnsi="Lato" w:cs="Open Sans"/>
      <w:b/>
      <w:sz w:val="3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587600">
      <w:bodyDiv w:val="1"/>
      <w:marLeft w:val="0"/>
      <w:marRight w:val="0"/>
      <w:marTop w:val="0"/>
      <w:marBottom w:val="0"/>
      <w:divBdr>
        <w:top w:val="none" w:sz="0" w:space="0" w:color="auto"/>
        <w:left w:val="none" w:sz="0" w:space="0" w:color="auto"/>
        <w:bottom w:val="none" w:sz="0" w:space="0" w:color="auto"/>
        <w:right w:val="none" w:sz="0" w:space="0" w:color="auto"/>
      </w:divBdr>
    </w:div>
    <w:div w:id="409623577">
      <w:bodyDiv w:val="1"/>
      <w:marLeft w:val="0"/>
      <w:marRight w:val="0"/>
      <w:marTop w:val="0"/>
      <w:marBottom w:val="0"/>
      <w:divBdr>
        <w:top w:val="none" w:sz="0" w:space="0" w:color="auto"/>
        <w:left w:val="none" w:sz="0" w:space="0" w:color="auto"/>
        <w:bottom w:val="none" w:sz="0" w:space="0" w:color="auto"/>
        <w:right w:val="none" w:sz="0" w:space="0" w:color="auto"/>
      </w:divBdr>
    </w:div>
    <w:div w:id="507714112">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989092026">
      <w:bodyDiv w:val="1"/>
      <w:marLeft w:val="0"/>
      <w:marRight w:val="0"/>
      <w:marTop w:val="0"/>
      <w:marBottom w:val="0"/>
      <w:divBdr>
        <w:top w:val="none" w:sz="0" w:space="0" w:color="auto"/>
        <w:left w:val="none" w:sz="0" w:space="0" w:color="auto"/>
        <w:bottom w:val="none" w:sz="0" w:space="0" w:color="auto"/>
        <w:right w:val="none" w:sz="0" w:space="0" w:color="auto"/>
      </w:divBdr>
    </w:div>
    <w:div w:id="1106735858">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32348948">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289237494">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70052743">
      <w:bodyDiv w:val="1"/>
      <w:marLeft w:val="0"/>
      <w:marRight w:val="0"/>
      <w:marTop w:val="0"/>
      <w:marBottom w:val="0"/>
      <w:divBdr>
        <w:top w:val="none" w:sz="0" w:space="0" w:color="auto"/>
        <w:left w:val="none" w:sz="0" w:space="0" w:color="auto"/>
        <w:bottom w:val="none" w:sz="0" w:space="0" w:color="auto"/>
        <w:right w:val="none" w:sz="0" w:space="0" w:color="auto"/>
      </w:divBdr>
    </w:div>
    <w:div w:id="149036126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589340572">
      <w:bodyDiv w:val="1"/>
      <w:marLeft w:val="0"/>
      <w:marRight w:val="0"/>
      <w:marTop w:val="0"/>
      <w:marBottom w:val="0"/>
      <w:divBdr>
        <w:top w:val="none" w:sz="0" w:space="0" w:color="auto"/>
        <w:left w:val="none" w:sz="0" w:space="0" w:color="auto"/>
        <w:bottom w:val="none" w:sz="0" w:space="0" w:color="auto"/>
        <w:right w:val="none" w:sz="0" w:space="0" w:color="auto"/>
      </w:divBdr>
    </w:div>
    <w:div w:id="1687094063">
      <w:bodyDiv w:val="1"/>
      <w:marLeft w:val="0"/>
      <w:marRight w:val="0"/>
      <w:marTop w:val="0"/>
      <w:marBottom w:val="0"/>
      <w:divBdr>
        <w:top w:val="none" w:sz="0" w:space="0" w:color="auto"/>
        <w:left w:val="none" w:sz="0" w:space="0" w:color="auto"/>
        <w:bottom w:val="none" w:sz="0" w:space="0" w:color="auto"/>
        <w:right w:val="none" w:sz="0" w:space="0" w:color="auto"/>
      </w:divBdr>
    </w:div>
    <w:div w:id="1706905133">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puesc.gov.pl/seap_pdr_extimpl/slowniki/302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puesc.gov.pl/seap_pdr_extimpl/slowniki/3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E394C-E458-4A19-AA1D-AB1D64185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66</TotalTime>
  <Pages>22</Pages>
  <Words>2650</Words>
  <Characters>21904</Characters>
  <Application>Microsoft Office Word</Application>
  <DocSecurity>0</DocSecurity>
  <Lines>182</Lines>
  <Paragraphs>49</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wniosku o wydanie albo sprzedaż banderol WZBPL</vt:lpstr>
    </vt:vector>
  </TitlesOfParts>
  <Company>Asseco Poland S.A.</Company>
  <LinksUpToDate>false</LinksUpToDate>
  <CharactersWithSpaces>24505</CharactersWithSpaces>
  <SharedDoc>false</SharedDoc>
  <HLinks>
    <vt:vector size="144" baseType="variant">
      <vt:variant>
        <vt:i4>3539065</vt:i4>
      </vt:variant>
      <vt:variant>
        <vt:i4>225</vt:i4>
      </vt:variant>
      <vt:variant>
        <vt:i4>0</vt:i4>
      </vt:variant>
      <vt:variant>
        <vt:i4>5</vt:i4>
      </vt:variant>
      <vt:variant>
        <vt:lpwstr>https://puesc.gov.pl/seap_pdr_extimpl/slowniki/3020</vt:lpwstr>
      </vt:variant>
      <vt:variant>
        <vt:lpwstr/>
      </vt:variant>
      <vt:variant>
        <vt:i4>1703989</vt:i4>
      </vt:variant>
      <vt:variant>
        <vt:i4>158</vt:i4>
      </vt:variant>
      <vt:variant>
        <vt:i4>0</vt:i4>
      </vt:variant>
      <vt:variant>
        <vt:i4>5</vt:i4>
      </vt:variant>
      <vt:variant>
        <vt:lpwstr/>
      </vt:variant>
      <vt:variant>
        <vt:lpwstr>_Toc440877662</vt:lpwstr>
      </vt:variant>
      <vt:variant>
        <vt:i4>1703989</vt:i4>
      </vt:variant>
      <vt:variant>
        <vt:i4>152</vt:i4>
      </vt:variant>
      <vt:variant>
        <vt:i4>0</vt:i4>
      </vt:variant>
      <vt:variant>
        <vt:i4>5</vt:i4>
      </vt:variant>
      <vt:variant>
        <vt:lpwstr/>
      </vt:variant>
      <vt:variant>
        <vt:lpwstr>_Toc440877661</vt:lpwstr>
      </vt:variant>
      <vt:variant>
        <vt:i4>1703989</vt:i4>
      </vt:variant>
      <vt:variant>
        <vt:i4>146</vt:i4>
      </vt:variant>
      <vt:variant>
        <vt:i4>0</vt:i4>
      </vt:variant>
      <vt:variant>
        <vt:i4>5</vt:i4>
      </vt:variant>
      <vt:variant>
        <vt:lpwstr/>
      </vt:variant>
      <vt:variant>
        <vt:lpwstr>_Toc440877660</vt:lpwstr>
      </vt:variant>
      <vt:variant>
        <vt:i4>1638453</vt:i4>
      </vt:variant>
      <vt:variant>
        <vt:i4>140</vt:i4>
      </vt:variant>
      <vt:variant>
        <vt:i4>0</vt:i4>
      </vt:variant>
      <vt:variant>
        <vt:i4>5</vt:i4>
      </vt:variant>
      <vt:variant>
        <vt:lpwstr/>
      </vt:variant>
      <vt:variant>
        <vt:lpwstr>_Toc440877659</vt:lpwstr>
      </vt:variant>
      <vt:variant>
        <vt:i4>1638453</vt:i4>
      </vt:variant>
      <vt:variant>
        <vt:i4>134</vt:i4>
      </vt:variant>
      <vt:variant>
        <vt:i4>0</vt:i4>
      </vt:variant>
      <vt:variant>
        <vt:i4>5</vt:i4>
      </vt:variant>
      <vt:variant>
        <vt:lpwstr/>
      </vt:variant>
      <vt:variant>
        <vt:lpwstr>_Toc440877658</vt:lpwstr>
      </vt:variant>
      <vt:variant>
        <vt:i4>1310773</vt:i4>
      </vt:variant>
      <vt:variant>
        <vt:i4>125</vt:i4>
      </vt:variant>
      <vt:variant>
        <vt:i4>0</vt:i4>
      </vt:variant>
      <vt:variant>
        <vt:i4>5</vt:i4>
      </vt:variant>
      <vt:variant>
        <vt:lpwstr/>
      </vt:variant>
      <vt:variant>
        <vt:lpwstr>_Toc442433008</vt:lpwstr>
      </vt:variant>
      <vt:variant>
        <vt:i4>1310773</vt:i4>
      </vt:variant>
      <vt:variant>
        <vt:i4>119</vt:i4>
      </vt:variant>
      <vt:variant>
        <vt:i4>0</vt:i4>
      </vt:variant>
      <vt:variant>
        <vt:i4>5</vt:i4>
      </vt:variant>
      <vt:variant>
        <vt:lpwstr/>
      </vt:variant>
      <vt:variant>
        <vt:lpwstr>_Toc442433007</vt:lpwstr>
      </vt:variant>
      <vt:variant>
        <vt:i4>1310773</vt:i4>
      </vt:variant>
      <vt:variant>
        <vt:i4>113</vt:i4>
      </vt:variant>
      <vt:variant>
        <vt:i4>0</vt:i4>
      </vt:variant>
      <vt:variant>
        <vt:i4>5</vt:i4>
      </vt:variant>
      <vt:variant>
        <vt:lpwstr/>
      </vt:variant>
      <vt:variant>
        <vt:lpwstr>_Toc442433006</vt:lpwstr>
      </vt:variant>
      <vt:variant>
        <vt:i4>1310773</vt:i4>
      </vt:variant>
      <vt:variant>
        <vt:i4>107</vt:i4>
      </vt:variant>
      <vt:variant>
        <vt:i4>0</vt:i4>
      </vt:variant>
      <vt:variant>
        <vt:i4>5</vt:i4>
      </vt:variant>
      <vt:variant>
        <vt:lpwstr/>
      </vt:variant>
      <vt:variant>
        <vt:lpwstr>_Toc442433005</vt:lpwstr>
      </vt:variant>
      <vt:variant>
        <vt:i4>1310773</vt:i4>
      </vt:variant>
      <vt:variant>
        <vt:i4>101</vt:i4>
      </vt:variant>
      <vt:variant>
        <vt:i4>0</vt:i4>
      </vt:variant>
      <vt:variant>
        <vt:i4>5</vt:i4>
      </vt:variant>
      <vt:variant>
        <vt:lpwstr/>
      </vt:variant>
      <vt:variant>
        <vt:lpwstr>_Toc442433004</vt:lpwstr>
      </vt:variant>
      <vt:variant>
        <vt:i4>1310773</vt:i4>
      </vt:variant>
      <vt:variant>
        <vt:i4>95</vt:i4>
      </vt:variant>
      <vt:variant>
        <vt:i4>0</vt:i4>
      </vt:variant>
      <vt:variant>
        <vt:i4>5</vt:i4>
      </vt:variant>
      <vt:variant>
        <vt:lpwstr/>
      </vt:variant>
      <vt:variant>
        <vt:lpwstr>_Toc442433003</vt:lpwstr>
      </vt:variant>
      <vt:variant>
        <vt:i4>1310773</vt:i4>
      </vt:variant>
      <vt:variant>
        <vt:i4>89</vt:i4>
      </vt:variant>
      <vt:variant>
        <vt:i4>0</vt:i4>
      </vt:variant>
      <vt:variant>
        <vt:i4>5</vt:i4>
      </vt:variant>
      <vt:variant>
        <vt:lpwstr/>
      </vt:variant>
      <vt:variant>
        <vt:lpwstr>_Toc442433002</vt:lpwstr>
      </vt:variant>
      <vt:variant>
        <vt:i4>1310773</vt:i4>
      </vt:variant>
      <vt:variant>
        <vt:i4>83</vt:i4>
      </vt:variant>
      <vt:variant>
        <vt:i4>0</vt:i4>
      </vt:variant>
      <vt:variant>
        <vt:i4>5</vt:i4>
      </vt:variant>
      <vt:variant>
        <vt:lpwstr/>
      </vt:variant>
      <vt:variant>
        <vt:lpwstr>_Toc442433001</vt:lpwstr>
      </vt:variant>
      <vt:variant>
        <vt:i4>1310773</vt:i4>
      </vt:variant>
      <vt:variant>
        <vt:i4>77</vt:i4>
      </vt:variant>
      <vt:variant>
        <vt:i4>0</vt:i4>
      </vt:variant>
      <vt:variant>
        <vt:i4>5</vt:i4>
      </vt:variant>
      <vt:variant>
        <vt:lpwstr/>
      </vt:variant>
      <vt:variant>
        <vt:lpwstr>_Toc442433000</vt:lpwstr>
      </vt:variant>
      <vt:variant>
        <vt:i4>1835068</vt:i4>
      </vt:variant>
      <vt:variant>
        <vt:i4>71</vt:i4>
      </vt:variant>
      <vt:variant>
        <vt:i4>0</vt:i4>
      </vt:variant>
      <vt:variant>
        <vt:i4>5</vt:i4>
      </vt:variant>
      <vt:variant>
        <vt:lpwstr/>
      </vt:variant>
      <vt:variant>
        <vt:lpwstr>_Toc442432999</vt:lpwstr>
      </vt:variant>
      <vt:variant>
        <vt:i4>1835068</vt:i4>
      </vt:variant>
      <vt:variant>
        <vt:i4>65</vt:i4>
      </vt:variant>
      <vt:variant>
        <vt:i4>0</vt:i4>
      </vt:variant>
      <vt:variant>
        <vt:i4>5</vt:i4>
      </vt:variant>
      <vt:variant>
        <vt:lpwstr/>
      </vt:variant>
      <vt:variant>
        <vt:lpwstr>_Toc442432998</vt:lpwstr>
      </vt:variant>
      <vt:variant>
        <vt:i4>1835068</vt:i4>
      </vt:variant>
      <vt:variant>
        <vt:i4>59</vt:i4>
      </vt:variant>
      <vt:variant>
        <vt:i4>0</vt:i4>
      </vt:variant>
      <vt:variant>
        <vt:i4>5</vt:i4>
      </vt:variant>
      <vt:variant>
        <vt:lpwstr/>
      </vt:variant>
      <vt:variant>
        <vt:lpwstr>_Toc442432997</vt:lpwstr>
      </vt:variant>
      <vt:variant>
        <vt:i4>1835068</vt:i4>
      </vt:variant>
      <vt:variant>
        <vt:i4>53</vt:i4>
      </vt:variant>
      <vt:variant>
        <vt:i4>0</vt:i4>
      </vt:variant>
      <vt:variant>
        <vt:i4>5</vt:i4>
      </vt:variant>
      <vt:variant>
        <vt:lpwstr/>
      </vt:variant>
      <vt:variant>
        <vt:lpwstr>_Toc442432996</vt:lpwstr>
      </vt:variant>
      <vt:variant>
        <vt:i4>1835068</vt:i4>
      </vt:variant>
      <vt:variant>
        <vt:i4>47</vt:i4>
      </vt:variant>
      <vt:variant>
        <vt:i4>0</vt:i4>
      </vt:variant>
      <vt:variant>
        <vt:i4>5</vt:i4>
      </vt:variant>
      <vt:variant>
        <vt:lpwstr/>
      </vt:variant>
      <vt:variant>
        <vt:lpwstr>_Toc442432995</vt:lpwstr>
      </vt:variant>
      <vt:variant>
        <vt:i4>1835068</vt:i4>
      </vt:variant>
      <vt:variant>
        <vt:i4>41</vt:i4>
      </vt:variant>
      <vt:variant>
        <vt:i4>0</vt:i4>
      </vt:variant>
      <vt:variant>
        <vt:i4>5</vt:i4>
      </vt:variant>
      <vt:variant>
        <vt:lpwstr/>
      </vt:variant>
      <vt:variant>
        <vt:lpwstr>_Toc442432994</vt:lpwstr>
      </vt:variant>
      <vt:variant>
        <vt:i4>1835068</vt:i4>
      </vt:variant>
      <vt:variant>
        <vt:i4>35</vt:i4>
      </vt:variant>
      <vt:variant>
        <vt:i4>0</vt:i4>
      </vt:variant>
      <vt:variant>
        <vt:i4>5</vt:i4>
      </vt:variant>
      <vt:variant>
        <vt:lpwstr/>
      </vt:variant>
      <vt:variant>
        <vt:lpwstr>_Toc442432993</vt:lpwstr>
      </vt:variant>
      <vt:variant>
        <vt:i4>1835068</vt:i4>
      </vt:variant>
      <vt:variant>
        <vt:i4>29</vt:i4>
      </vt:variant>
      <vt:variant>
        <vt:i4>0</vt:i4>
      </vt:variant>
      <vt:variant>
        <vt:i4>5</vt:i4>
      </vt:variant>
      <vt:variant>
        <vt:lpwstr/>
      </vt:variant>
      <vt:variant>
        <vt:lpwstr>_Toc442432992</vt:lpwstr>
      </vt:variant>
      <vt:variant>
        <vt:i4>1835068</vt:i4>
      </vt:variant>
      <vt:variant>
        <vt:i4>23</vt:i4>
      </vt:variant>
      <vt:variant>
        <vt:i4>0</vt:i4>
      </vt:variant>
      <vt:variant>
        <vt:i4>5</vt:i4>
      </vt:variant>
      <vt:variant>
        <vt:lpwstr/>
      </vt:variant>
      <vt:variant>
        <vt:lpwstr>_Toc442432991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wniosku o wydanie albo sprzedaż banderol WZBPL</dc:title>
  <dc:creator/>
  <cp:lastModifiedBy>Giza Paweł</cp:lastModifiedBy>
  <cp:revision>8</cp:revision>
  <cp:lastPrinted>2013-01-03T11:52:00Z</cp:lastPrinted>
  <dcterms:created xsi:type="dcterms:W3CDTF">2022-05-03T15:16:00Z</dcterms:created>
  <dcterms:modified xsi:type="dcterms:W3CDTF">2024-12-11T09:31:00Z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2.1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ZF2-PWT-KXML-WZBPL</vt:lpwstr>
  </property>
  <property fmtid="{D5CDD505-2E9C-101B-9397-08002B2CF9AE}" pid="5" name="MFCATEGORY">
    <vt:lpwstr>InformacjePrzeznaczoneWylacznieDoUzytkuWewnetrznego</vt:lpwstr>
  </property>
  <property fmtid="{D5CDD505-2E9C-101B-9397-08002B2CF9AE}" pid="6" name="MFClassifiedBy">
    <vt:lpwstr>UxC4dwLulzfINJ8nQH+xvX5LNGipWa4BRSZhPgxsCvnd/JKaLMAsBnqO64bX2xMi5PA5OyEv24uUN5EM/MB2wQ==</vt:lpwstr>
  </property>
  <property fmtid="{D5CDD505-2E9C-101B-9397-08002B2CF9AE}" pid="7" name="MFClassificationDate">
    <vt:lpwstr>2024-10-24T13:13:02.4419165+02:00</vt:lpwstr>
  </property>
  <property fmtid="{D5CDD505-2E9C-101B-9397-08002B2CF9AE}" pid="8" name="MFClassifiedBySID">
    <vt:lpwstr>UxC4dwLulzfINJ8nQH+xvX5LNGipWa4BRSZhPgxsCvm42mrIC/DSDv0ggS+FjUN/2v1BBotkLlY5aAiEhoi6uRgLHl9jMdhgEgCqB0Bswg6Ev0LSUVQ2ztACrsjK3sR4</vt:lpwstr>
  </property>
  <property fmtid="{D5CDD505-2E9C-101B-9397-08002B2CF9AE}" pid="9" name="MFGRNItemId">
    <vt:lpwstr>GRN-70edb531-3739-409b-8471-5eb7f1df9e0b</vt:lpwstr>
  </property>
  <property fmtid="{D5CDD505-2E9C-101B-9397-08002B2CF9AE}" pid="10" name="MFHash">
    <vt:lpwstr>NV8OEiivZz0mhf4Qzn7qPeDe8tt1sUPOv8Le6EFOU/4=</vt:lpwstr>
  </property>
  <property fmtid="{D5CDD505-2E9C-101B-9397-08002B2CF9AE}" pid="11" name="MFVisualMarkingsSettings">
    <vt:lpwstr>HeaderAlignment=1;FooterAlignment=1</vt:lpwstr>
  </property>
  <property fmtid="{D5CDD505-2E9C-101B-9397-08002B2CF9AE}" pid="12" name="DLPManualFileClassification">
    <vt:lpwstr>{5fdfc941-3fcf-4a5b-87be-4848800d39d0}</vt:lpwstr>
  </property>
  <property fmtid="{D5CDD505-2E9C-101B-9397-08002B2CF9AE}" pid="13" name="MFRefresh">
    <vt:lpwstr>False</vt:lpwstr>
  </property>
</Properties>
</file>